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2701"/>
        <w:tblW w:w="9631" w:type="dxa"/>
        <w:tblInd w:w="0" w:type="dxa"/>
        <w:tblCellMar>
          <w:top w:w="53" w:type="dxa"/>
          <w:left w:w="521" w:type="dxa"/>
          <w:right w:w="212" w:type="dxa"/>
        </w:tblCellMar>
        <w:tblLook w:val="04A0" w:firstRow="1" w:lastRow="0" w:firstColumn="1" w:lastColumn="0" w:noHBand="0" w:noVBand="1"/>
      </w:tblPr>
      <w:tblGrid>
        <w:gridCol w:w="9631"/>
      </w:tblGrid>
      <w:tr w:rsidR="00445408" w:rsidRPr="00BE1050" w14:paraId="2EFA5CF7" w14:textId="77777777" w:rsidTr="00DA5172">
        <w:trPr>
          <w:trHeight w:val="1250"/>
        </w:trPr>
        <w:tc>
          <w:tcPr>
            <w:tcW w:w="9631" w:type="dxa"/>
            <w:tcBorders>
              <w:top w:val="single" w:sz="4" w:space="0" w:color="000000"/>
              <w:left w:val="single" w:sz="4" w:space="0" w:color="000000"/>
              <w:bottom w:val="single" w:sz="4" w:space="0" w:color="000000"/>
              <w:right w:val="single" w:sz="4" w:space="0" w:color="000000"/>
            </w:tcBorders>
            <w:vAlign w:val="center"/>
          </w:tcPr>
          <w:p w14:paraId="3F988DF9" w14:textId="0BBC0B3B" w:rsidR="00445408" w:rsidRPr="00BE1050" w:rsidRDefault="00E27A38" w:rsidP="00DA5172">
            <w:pPr>
              <w:spacing w:after="0" w:line="259" w:lineRule="auto"/>
              <w:ind w:left="0" w:right="306" w:firstLine="0"/>
              <w:jc w:val="center"/>
              <w:rPr>
                <w:rFonts w:ascii="Times New Roman" w:hAnsi="Times New Roman" w:cs="Times New Roman"/>
              </w:rPr>
            </w:pPr>
            <w:r w:rsidRPr="00BE1050">
              <w:rPr>
                <w:rFonts w:ascii="Times New Roman" w:hAnsi="Times New Roman" w:cs="Times New Roman"/>
                <w:b/>
                <w:sz w:val="40"/>
              </w:rPr>
              <w:t>WNIOSEK O DOFINANSOWANIE</w:t>
            </w:r>
          </w:p>
          <w:p w14:paraId="7E5BD25B" w14:textId="66C64CDD" w:rsidR="00445408" w:rsidRPr="00BE1050" w:rsidRDefault="00E27A38" w:rsidP="00DA5172">
            <w:pPr>
              <w:spacing w:after="0" w:line="259" w:lineRule="auto"/>
              <w:ind w:left="0" w:right="307" w:firstLine="0"/>
              <w:jc w:val="center"/>
              <w:rPr>
                <w:rFonts w:ascii="Times New Roman" w:hAnsi="Times New Roman" w:cs="Times New Roman"/>
                <w:b/>
                <w:sz w:val="28"/>
              </w:rPr>
            </w:pPr>
            <w:r w:rsidRPr="00BE1050">
              <w:rPr>
                <w:rFonts w:ascii="Times New Roman" w:hAnsi="Times New Roman" w:cs="Times New Roman"/>
                <w:b/>
                <w:sz w:val="28"/>
              </w:rPr>
              <w:t>W RAMACH PROGRAMU PRIORYTETOWEGO „CIEPŁE MIESZKANIE</w:t>
            </w:r>
            <w:r w:rsidR="00A73881">
              <w:rPr>
                <w:rFonts w:ascii="Times New Roman" w:hAnsi="Times New Roman" w:cs="Times New Roman"/>
                <w:b/>
                <w:sz w:val="28"/>
              </w:rPr>
              <w:t xml:space="preserve"> II</w:t>
            </w:r>
            <w:r w:rsidRPr="00BE1050">
              <w:rPr>
                <w:rFonts w:ascii="Times New Roman" w:hAnsi="Times New Roman" w:cs="Times New Roman"/>
                <w:b/>
                <w:sz w:val="28"/>
              </w:rPr>
              <w:t xml:space="preserve">” </w:t>
            </w:r>
          </w:p>
          <w:p w14:paraId="5A8B59A1" w14:textId="0833FCF1" w:rsidR="003E1A27" w:rsidRPr="00A73881" w:rsidRDefault="00E52793" w:rsidP="00DA5172">
            <w:pPr>
              <w:spacing w:after="0" w:line="259" w:lineRule="auto"/>
              <w:ind w:left="0" w:right="307" w:firstLine="0"/>
              <w:jc w:val="center"/>
              <w:rPr>
                <w:rFonts w:ascii="Times New Roman" w:hAnsi="Times New Roman" w:cs="Times New Roman"/>
                <w:b/>
                <w:bCs/>
                <w:sz w:val="24"/>
                <w:szCs w:val="24"/>
              </w:rPr>
            </w:pPr>
            <w:r>
              <w:rPr>
                <w:rFonts w:ascii="Times New Roman" w:hAnsi="Times New Roman" w:cs="Times New Roman"/>
                <w:b/>
                <w:bCs/>
                <w:sz w:val="24"/>
                <w:szCs w:val="24"/>
              </w:rPr>
              <w:t>DLA</w:t>
            </w:r>
            <w:r w:rsidR="00A73881" w:rsidRPr="00A73881">
              <w:rPr>
                <w:rFonts w:ascii="Times New Roman" w:hAnsi="Times New Roman" w:cs="Times New Roman"/>
                <w:b/>
                <w:bCs/>
                <w:sz w:val="24"/>
                <w:szCs w:val="24"/>
              </w:rPr>
              <w:t xml:space="preserve"> NAJEMC</w:t>
            </w:r>
            <w:r>
              <w:rPr>
                <w:rFonts w:ascii="Times New Roman" w:hAnsi="Times New Roman" w:cs="Times New Roman"/>
                <w:b/>
                <w:bCs/>
                <w:sz w:val="24"/>
                <w:szCs w:val="24"/>
              </w:rPr>
              <w:t>ÓW</w:t>
            </w:r>
            <w:r w:rsidR="00A73881" w:rsidRPr="00A73881">
              <w:rPr>
                <w:rFonts w:ascii="Times New Roman" w:hAnsi="Times New Roman" w:cs="Times New Roman"/>
                <w:b/>
                <w:bCs/>
                <w:sz w:val="24"/>
                <w:szCs w:val="24"/>
              </w:rPr>
              <w:t xml:space="preserve"> LOKAL</w:t>
            </w:r>
            <w:r>
              <w:rPr>
                <w:rFonts w:ascii="Times New Roman" w:hAnsi="Times New Roman" w:cs="Times New Roman"/>
                <w:b/>
                <w:bCs/>
                <w:sz w:val="24"/>
                <w:szCs w:val="24"/>
              </w:rPr>
              <w:t>I</w:t>
            </w:r>
            <w:r w:rsidR="00A73881" w:rsidRPr="00A73881">
              <w:rPr>
                <w:rFonts w:ascii="Times New Roman" w:hAnsi="Times New Roman" w:cs="Times New Roman"/>
                <w:b/>
                <w:bCs/>
                <w:sz w:val="24"/>
                <w:szCs w:val="24"/>
              </w:rPr>
              <w:t xml:space="preserve"> KOMUNALN</w:t>
            </w:r>
            <w:r>
              <w:rPr>
                <w:rFonts w:ascii="Times New Roman" w:hAnsi="Times New Roman" w:cs="Times New Roman"/>
                <w:b/>
                <w:bCs/>
                <w:sz w:val="24"/>
                <w:szCs w:val="24"/>
              </w:rPr>
              <w:t>YCH</w:t>
            </w:r>
            <w:r w:rsidR="00A73881" w:rsidRPr="00A73881">
              <w:rPr>
                <w:rFonts w:ascii="Times New Roman" w:hAnsi="Times New Roman" w:cs="Times New Roman"/>
                <w:b/>
                <w:bCs/>
                <w:sz w:val="24"/>
                <w:szCs w:val="24"/>
              </w:rPr>
              <w:t>, STANOWIĄC</w:t>
            </w:r>
            <w:r>
              <w:rPr>
                <w:rFonts w:ascii="Times New Roman" w:hAnsi="Times New Roman" w:cs="Times New Roman"/>
                <w:b/>
                <w:bCs/>
                <w:sz w:val="24"/>
                <w:szCs w:val="24"/>
              </w:rPr>
              <w:t>YCH</w:t>
            </w:r>
            <w:r w:rsidR="00A73881" w:rsidRPr="00A73881">
              <w:rPr>
                <w:rFonts w:ascii="Times New Roman" w:hAnsi="Times New Roman" w:cs="Times New Roman"/>
                <w:b/>
                <w:bCs/>
                <w:sz w:val="24"/>
                <w:szCs w:val="24"/>
              </w:rPr>
              <w:t xml:space="preserve"> WŁASNOŚĆ</w:t>
            </w:r>
            <w:r>
              <w:rPr>
                <w:rFonts w:ascii="Times New Roman" w:hAnsi="Times New Roman" w:cs="Times New Roman"/>
                <w:b/>
                <w:bCs/>
                <w:sz w:val="24"/>
                <w:szCs w:val="24"/>
              </w:rPr>
              <w:t xml:space="preserve"> </w:t>
            </w:r>
            <w:r w:rsidR="00A73881" w:rsidRPr="00A73881">
              <w:rPr>
                <w:rFonts w:ascii="Times New Roman" w:hAnsi="Times New Roman" w:cs="Times New Roman"/>
                <w:b/>
                <w:bCs/>
                <w:sz w:val="24"/>
                <w:szCs w:val="24"/>
              </w:rPr>
              <w:t>GMINY MIEJSKIEJ PIECHOWICE</w:t>
            </w:r>
          </w:p>
        </w:tc>
      </w:tr>
      <w:tr w:rsidR="00445408" w:rsidRPr="00BE1050" w14:paraId="6524A6D1" w14:textId="77777777" w:rsidTr="003E1A27">
        <w:trPr>
          <w:trHeight w:val="1031"/>
        </w:trPr>
        <w:tc>
          <w:tcPr>
            <w:tcW w:w="9631" w:type="dxa"/>
            <w:tcBorders>
              <w:top w:val="single" w:sz="4" w:space="0" w:color="000000"/>
              <w:left w:val="single" w:sz="4" w:space="0" w:color="000000"/>
              <w:bottom w:val="single" w:sz="4" w:space="0" w:color="000000"/>
              <w:right w:val="single" w:sz="4" w:space="0" w:color="000000"/>
            </w:tcBorders>
            <w:vAlign w:val="center"/>
          </w:tcPr>
          <w:p w14:paraId="55CD43A6" w14:textId="77777777" w:rsidR="00445408" w:rsidRPr="00BE1050" w:rsidRDefault="00E27A38" w:rsidP="00DA5172">
            <w:pPr>
              <w:spacing w:after="0" w:line="259" w:lineRule="auto"/>
              <w:ind w:left="0" w:right="312" w:firstLine="0"/>
              <w:jc w:val="center"/>
              <w:rPr>
                <w:rFonts w:ascii="Times New Roman" w:hAnsi="Times New Roman" w:cs="Times New Roman"/>
              </w:rPr>
            </w:pPr>
            <w:r w:rsidRPr="00BE1050">
              <w:rPr>
                <w:rFonts w:ascii="Times New Roman" w:hAnsi="Times New Roman" w:cs="Times New Roman"/>
                <w:sz w:val="22"/>
              </w:rPr>
              <w:t xml:space="preserve">Przed przystąpieniem do wypełnienia wniosku należy zapoznać się z Programem Priorytetowym  </w:t>
            </w:r>
          </w:p>
          <w:p w14:paraId="79876D24" w14:textId="4AC581D7" w:rsidR="00445408" w:rsidRPr="00BE1050" w:rsidRDefault="00E27A38" w:rsidP="003E1A27">
            <w:pPr>
              <w:spacing w:after="0" w:line="240" w:lineRule="auto"/>
              <w:ind w:left="255" w:right="463" w:firstLine="0"/>
              <w:jc w:val="center"/>
              <w:rPr>
                <w:rFonts w:ascii="Times New Roman" w:hAnsi="Times New Roman" w:cs="Times New Roman"/>
                <w:sz w:val="18"/>
              </w:rPr>
            </w:pPr>
            <w:r w:rsidRPr="00BE1050">
              <w:rPr>
                <w:rFonts w:ascii="Times New Roman" w:hAnsi="Times New Roman" w:cs="Times New Roman"/>
                <w:sz w:val="22"/>
              </w:rPr>
              <w:t>„Ciepłe Mieszkanie</w:t>
            </w:r>
            <w:r w:rsidR="00552F93">
              <w:rPr>
                <w:rFonts w:ascii="Times New Roman" w:hAnsi="Times New Roman" w:cs="Times New Roman"/>
                <w:sz w:val="22"/>
              </w:rPr>
              <w:t xml:space="preserve"> II</w:t>
            </w:r>
            <w:r w:rsidRPr="00BE1050">
              <w:rPr>
                <w:rFonts w:ascii="Times New Roman" w:hAnsi="Times New Roman" w:cs="Times New Roman"/>
                <w:sz w:val="22"/>
              </w:rPr>
              <w:t xml:space="preserve">”, Ogłoszeniem o naborze wniosków, Regulaminem naboru wniosków  w Gminie </w:t>
            </w:r>
            <w:r w:rsidR="00951F00" w:rsidRPr="00BE1050">
              <w:rPr>
                <w:rFonts w:ascii="Times New Roman" w:hAnsi="Times New Roman" w:cs="Times New Roman"/>
                <w:sz w:val="22"/>
              </w:rPr>
              <w:t>Miejskiej Piechowice</w:t>
            </w:r>
            <w:r w:rsidRPr="00BE1050">
              <w:rPr>
                <w:rFonts w:ascii="Times New Roman" w:hAnsi="Times New Roman" w:cs="Times New Roman"/>
                <w:sz w:val="22"/>
              </w:rPr>
              <w:t xml:space="preserve"> i instrukcją wypełnienia wniosku o dofinansowanie. </w:t>
            </w:r>
          </w:p>
          <w:p w14:paraId="5B72FB6F" w14:textId="360A12D5" w:rsidR="00445408" w:rsidRPr="00BE1050" w:rsidRDefault="00445408" w:rsidP="003E1A27">
            <w:pPr>
              <w:spacing w:after="0" w:line="259" w:lineRule="auto"/>
              <w:ind w:left="0" w:right="307" w:firstLine="0"/>
              <w:rPr>
                <w:rFonts w:ascii="Times New Roman" w:hAnsi="Times New Roman" w:cs="Times New Roman"/>
                <w:sz w:val="16"/>
                <w:szCs w:val="16"/>
              </w:rPr>
            </w:pPr>
          </w:p>
        </w:tc>
      </w:tr>
      <w:tr w:rsidR="001B6B26" w:rsidRPr="00BE1050" w14:paraId="0D2F1FAD" w14:textId="77777777" w:rsidTr="001B6B26">
        <w:trPr>
          <w:trHeight w:val="778"/>
        </w:trPr>
        <w:tc>
          <w:tcPr>
            <w:tcW w:w="9631" w:type="dxa"/>
            <w:tcBorders>
              <w:top w:val="single" w:sz="4" w:space="0" w:color="000000"/>
              <w:left w:val="single" w:sz="4" w:space="0" w:color="000000"/>
              <w:bottom w:val="single" w:sz="4" w:space="0" w:color="000000"/>
              <w:right w:val="single" w:sz="4" w:space="0" w:color="000000"/>
            </w:tcBorders>
            <w:vAlign w:val="center"/>
          </w:tcPr>
          <w:p w14:paraId="79B0C2D3" w14:textId="3410A744" w:rsidR="001B6B26" w:rsidRPr="00BE1050" w:rsidRDefault="001B6B26" w:rsidP="001B6B26">
            <w:pPr>
              <w:spacing w:after="0" w:line="259" w:lineRule="auto"/>
              <w:ind w:left="-384" w:right="312" w:firstLine="0"/>
              <w:rPr>
                <w:rFonts w:ascii="Times New Roman" w:hAnsi="Times New Roman" w:cs="Times New Roman"/>
                <w:sz w:val="24"/>
                <w:szCs w:val="24"/>
              </w:rPr>
            </w:pPr>
            <w:r w:rsidRPr="00BE1050">
              <w:rPr>
                <w:rFonts w:ascii="Times New Roman" w:hAnsi="Times New Roman" w:cs="Times New Roman"/>
                <w:sz w:val="24"/>
                <w:szCs w:val="24"/>
              </w:rPr>
              <w:t>A. WYPEŁNIA URZĄD</w:t>
            </w:r>
          </w:p>
        </w:tc>
      </w:tr>
    </w:tbl>
    <w:p w14:paraId="5F94C3B2" w14:textId="4A47FA59" w:rsidR="00E556ED" w:rsidRDefault="00DA5172" w:rsidP="003E15F0">
      <w:pPr>
        <w:spacing w:after="3" w:line="259" w:lineRule="auto"/>
        <w:ind w:left="3550" w:right="-13" w:firstLine="0"/>
        <w:jc w:val="right"/>
        <w:rPr>
          <w:rFonts w:ascii="Times New Roman" w:hAnsi="Times New Roman" w:cs="Times New Roman"/>
          <w:sz w:val="24"/>
        </w:rPr>
      </w:pPr>
      <w:r w:rsidRPr="00BE1050">
        <w:rPr>
          <w:rFonts w:ascii="Times New Roman" w:hAnsi="Times New Roman" w:cs="Times New Roman"/>
          <w:sz w:val="24"/>
        </w:rPr>
        <w:t xml:space="preserve">  Załącznik nr </w:t>
      </w:r>
      <w:r w:rsidR="00271F67">
        <w:rPr>
          <w:rFonts w:ascii="Times New Roman" w:hAnsi="Times New Roman" w:cs="Times New Roman"/>
          <w:sz w:val="24"/>
        </w:rPr>
        <w:t>3</w:t>
      </w:r>
      <w:r w:rsidRPr="00BE1050">
        <w:rPr>
          <w:rFonts w:ascii="Times New Roman" w:hAnsi="Times New Roman" w:cs="Times New Roman"/>
          <w:sz w:val="24"/>
        </w:rPr>
        <w:t xml:space="preserve"> do Zarządzenia nr</w:t>
      </w:r>
      <w:r w:rsidR="003D6F99">
        <w:rPr>
          <w:rFonts w:ascii="Times New Roman" w:hAnsi="Times New Roman" w:cs="Times New Roman"/>
          <w:sz w:val="24"/>
        </w:rPr>
        <w:t xml:space="preserve"> 181/2024</w:t>
      </w:r>
      <w:r w:rsidR="00E556ED">
        <w:rPr>
          <w:rFonts w:ascii="Times New Roman" w:hAnsi="Times New Roman" w:cs="Times New Roman"/>
          <w:sz w:val="24"/>
        </w:rPr>
        <w:t xml:space="preserve"> </w:t>
      </w:r>
    </w:p>
    <w:p w14:paraId="41F137A9" w14:textId="404BBAC1" w:rsidR="00445408" w:rsidRPr="00BE1050" w:rsidRDefault="00DA5172" w:rsidP="003E15F0">
      <w:pPr>
        <w:spacing w:after="3" w:line="259" w:lineRule="auto"/>
        <w:ind w:left="3550" w:right="-13" w:firstLine="0"/>
        <w:jc w:val="right"/>
        <w:rPr>
          <w:rFonts w:ascii="Times New Roman" w:hAnsi="Times New Roman" w:cs="Times New Roman"/>
          <w:sz w:val="24"/>
        </w:rPr>
      </w:pPr>
      <w:r w:rsidRPr="00BE1050">
        <w:rPr>
          <w:rFonts w:ascii="Times New Roman" w:hAnsi="Times New Roman" w:cs="Times New Roman"/>
          <w:sz w:val="24"/>
        </w:rPr>
        <w:t xml:space="preserve">Burmistrza Miasta Piechowice z dnia </w:t>
      </w:r>
      <w:r w:rsidR="003D6F99">
        <w:rPr>
          <w:rFonts w:ascii="Times New Roman" w:hAnsi="Times New Roman" w:cs="Times New Roman"/>
          <w:sz w:val="24"/>
        </w:rPr>
        <w:t xml:space="preserve">15 października 2024r. </w:t>
      </w:r>
    </w:p>
    <w:tbl>
      <w:tblPr>
        <w:tblStyle w:val="TableGrid"/>
        <w:tblW w:w="9630" w:type="dxa"/>
        <w:tblInd w:w="2" w:type="dxa"/>
        <w:tblCellMar>
          <w:left w:w="115" w:type="dxa"/>
          <w:right w:w="115" w:type="dxa"/>
        </w:tblCellMar>
        <w:tblLook w:val="04A0" w:firstRow="1" w:lastRow="0" w:firstColumn="1" w:lastColumn="0" w:noHBand="0" w:noVBand="1"/>
      </w:tblPr>
      <w:tblGrid>
        <w:gridCol w:w="4573"/>
        <w:gridCol w:w="5057"/>
      </w:tblGrid>
      <w:tr w:rsidR="00445408" w:rsidRPr="00BE1050" w14:paraId="59985663" w14:textId="77777777" w:rsidTr="009644CC">
        <w:trPr>
          <w:trHeight w:val="1281"/>
        </w:trPr>
        <w:tc>
          <w:tcPr>
            <w:tcW w:w="45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12695" w14:textId="77777777" w:rsidR="00445408" w:rsidRPr="00BE1050" w:rsidRDefault="00E27A38">
            <w:pPr>
              <w:spacing w:after="0" w:line="259" w:lineRule="auto"/>
              <w:ind w:left="246" w:right="210" w:hanging="44"/>
              <w:jc w:val="center"/>
              <w:rPr>
                <w:rFonts w:ascii="Times New Roman" w:hAnsi="Times New Roman" w:cs="Times New Roman"/>
              </w:rPr>
            </w:pPr>
            <w:r w:rsidRPr="00BE1050">
              <w:rPr>
                <w:rFonts w:ascii="Times New Roman" w:hAnsi="Times New Roman" w:cs="Times New Roman"/>
              </w:rPr>
              <w:t xml:space="preserve">Potwierdzenie wpływu wniosku  o dofinansowanie  wraz z datą wpływu </w:t>
            </w:r>
          </w:p>
        </w:tc>
        <w:tc>
          <w:tcPr>
            <w:tcW w:w="50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238255" w14:textId="77777777" w:rsidR="00445408" w:rsidRPr="00BE1050" w:rsidRDefault="00E27A38">
            <w:pPr>
              <w:spacing w:after="0" w:line="259" w:lineRule="auto"/>
              <w:ind w:left="45" w:right="0" w:firstLine="0"/>
              <w:jc w:val="center"/>
              <w:rPr>
                <w:rFonts w:ascii="Times New Roman" w:hAnsi="Times New Roman" w:cs="Times New Roman"/>
              </w:rPr>
            </w:pPr>
            <w:r w:rsidRPr="00BE1050">
              <w:rPr>
                <w:rFonts w:ascii="Times New Roman" w:hAnsi="Times New Roman" w:cs="Times New Roman"/>
              </w:rPr>
              <w:t xml:space="preserve"> </w:t>
            </w:r>
          </w:p>
          <w:p w14:paraId="64ECEA0E" w14:textId="77777777" w:rsidR="006B3D22" w:rsidRPr="00BE1050" w:rsidRDefault="006B3D22">
            <w:pPr>
              <w:spacing w:after="0" w:line="259" w:lineRule="auto"/>
              <w:ind w:left="45" w:right="0" w:firstLine="0"/>
              <w:jc w:val="center"/>
              <w:rPr>
                <w:rFonts w:ascii="Times New Roman" w:hAnsi="Times New Roman" w:cs="Times New Roman"/>
              </w:rPr>
            </w:pPr>
          </w:p>
          <w:p w14:paraId="66F65B3F" w14:textId="77777777" w:rsidR="006B3D22" w:rsidRPr="00BE1050" w:rsidRDefault="006B3D22">
            <w:pPr>
              <w:spacing w:after="0" w:line="259" w:lineRule="auto"/>
              <w:ind w:left="45" w:right="0" w:firstLine="0"/>
              <w:jc w:val="center"/>
              <w:rPr>
                <w:rFonts w:ascii="Times New Roman" w:hAnsi="Times New Roman" w:cs="Times New Roman"/>
              </w:rPr>
            </w:pPr>
          </w:p>
          <w:p w14:paraId="6288DBD2" w14:textId="77777777" w:rsidR="006B3D22" w:rsidRPr="00BE1050" w:rsidRDefault="006B3D22" w:rsidP="001B6B26">
            <w:pPr>
              <w:spacing w:after="0" w:line="259" w:lineRule="auto"/>
              <w:ind w:left="45" w:right="-121" w:firstLine="0"/>
              <w:jc w:val="center"/>
              <w:rPr>
                <w:rFonts w:ascii="Times New Roman" w:hAnsi="Times New Roman" w:cs="Times New Roman"/>
              </w:rPr>
            </w:pPr>
          </w:p>
          <w:p w14:paraId="5ED00EBD" w14:textId="77777777" w:rsidR="006B3D22" w:rsidRPr="00BE1050" w:rsidRDefault="006B3D22">
            <w:pPr>
              <w:spacing w:after="0" w:line="259" w:lineRule="auto"/>
              <w:ind w:left="45" w:right="0" w:firstLine="0"/>
              <w:jc w:val="center"/>
              <w:rPr>
                <w:rFonts w:ascii="Times New Roman" w:hAnsi="Times New Roman" w:cs="Times New Roman"/>
              </w:rPr>
            </w:pPr>
          </w:p>
          <w:p w14:paraId="07621A51" w14:textId="47DE5EE1" w:rsidR="006B3D22" w:rsidRPr="00BE1050" w:rsidRDefault="006B3D22" w:rsidP="006B3D22">
            <w:pPr>
              <w:spacing w:after="0" w:line="259" w:lineRule="auto"/>
              <w:ind w:left="0" w:right="0" w:firstLine="0"/>
              <w:rPr>
                <w:rFonts w:ascii="Times New Roman" w:hAnsi="Times New Roman" w:cs="Times New Roman"/>
              </w:rPr>
            </w:pPr>
          </w:p>
        </w:tc>
      </w:tr>
      <w:tr w:rsidR="00445408" w:rsidRPr="00BE1050" w14:paraId="4B28849C" w14:textId="77777777" w:rsidTr="009644CC">
        <w:trPr>
          <w:trHeight w:val="539"/>
        </w:trPr>
        <w:tc>
          <w:tcPr>
            <w:tcW w:w="45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370050" w14:textId="77777777" w:rsidR="00445408" w:rsidRPr="00BE1050" w:rsidRDefault="00E27A38">
            <w:pPr>
              <w:spacing w:after="0" w:line="259" w:lineRule="auto"/>
              <w:ind w:left="0" w:right="7" w:firstLine="0"/>
              <w:jc w:val="center"/>
              <w:rPr>
                <w:rFonts w:ascii="Times New Roman" w:hAnsi="Times New Roman" w:cs="Times New Roman"/>
              </w:rPr>
            </w:pPr>
            <w:r w:rsidRPr="00BE1050">
              <w:rPr>
                <w:rFonts w:ascii="Times New Roman" w:hAnsi="Times New Roman" w:cs="Times New Roman"/>
              </w:rPr>
              <w:t xml:space="preserve">Numer wniosku o dofinansowanie </w:t>
            </w:r>
          </w:p>
        </w:tc>
        <w:tc>
          <w:tcPr>
            <w:tcW w:w="50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3C991" w14:textId="77777777" w:rsidR="00445408" w:rsidRPr="00BE1050" w:rsidRDefault="00E27A38">
            <w:pPr>
              <w:spacing w:after="0" w:line="259" w:lineRule="auto"/>
              <w:ind w:left="45" w:right="0" w:firstLine="0"/>
              <w:jc w:val="center"/>
              <w:rPr>
                <w:rFonts w:ascii="Times New Roman" w:hAnsi="Times New Roman" w:cs="Times New Roman"/>
              </w:rPr>
            </w:pPr>
            <w:r w:rsidRPr="00BE1050">
              <w:rPr>
                <w:rFonts w:ascii="Times New Roman" w:hAnsi="Times New Roman" w:cs="Times New Roman"/>
              </w:rPr>
              <w:t xml:space="preserve"> </w:t>
            </w:r>
          </w:p>
        </w:tc>
      </w:tr>
      <w:tr w:rsidR="001B6B26" w:rsidRPr="00BE1050" w14:paraId="0DDB9975" w14:textId="77777777" w:rsidTr="009644CC">
        <w:trPr>
          <w:trHeight w:val="539"/>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926FE5" w14:textId="27FEFB82" w:rsidR="001B6B26" w:rsidRPr="00BE1050" w:rsidRDefault="001B6B26" w:rsidP="001B6B26">
            <w:pPr>
              <w:spacing w:after="0" w:line="222" w:lineRule="auto"/>
              <w:ind w:left="0" w:right="2651" w:firstLine="0"/>
              <w:rPr>
                <w:rFonts w:ascii="Times New Roman" w:hAnsi="Times New Roman" w:cs="Times New Roman"/>
              </w:rPr>
            </w:pPr>
            <w:r w:rsidRPr="00BE1050">
              <w:rPr>
                <w:rFonts w:ascii="Times New Roman" w:hAnsi="Times New Roman" w:cs="Times New Roman"/>
                <w:sz w:val="24"/>
                <w:szCs w:val="24"/>
              </w:rPr>
              <w:t xml:space="preserve">B. WYPEŁNIA </w:t>
            </w:r>
            <w:r w:rsidR="00A25DCB">
              <w:rPr>
                <w:rFonts w:ascii="Times New Roman" w:hAnsi="Times New Roman" w:cs="Times New Roman"/>
                <w:sz w:val="24"/>
                <w:szCs w:val="24"/>
              </w:rPr>
              <w:t>WNIOSKODAWCA/</w:t>
            </w:r>
            <w:r w:rsidRPr="00BE1050">
              <w:rPr>
                <w:rFonts w:ascii="Times New Roman" w:hAnsi="Times New Roman" w:cs="Times New Roman"/>
                <w:sz w:val="24"/>
                <w:szCs w:val="24"/>
              </w:rPr>
              <w:t xml:space="preserve">BENEFICJENT </w:t>
            </w:r>
            <w:r w:rsidR="00034050">
              <w:rPr>
                <w:rFonts w:ascii="Times New Roman" w:hAnsi="Times New Roman" w:cs="Times New Roman"/>
                <w:sz w:val="24"/>
                <w:szCs w:val="24"/>
              </w:rPr>
              <w:t>K</w:t>
            </w:r>
            <w:r w:rsidR="00A25DCB">
              <w:rPr>
                <w:rFonts w:ascii="Times New Roman" w:hAnsi="Times New Roman" w:cs="Times New Roman"/>
                <w:sz w:val="24"/>
                <w:szCs w:val="24"/>
              </w:rPr>
              <w:t>OŃCOWY</w:t>
            </w:r>
          </w:p>
        </w:tc>
      </w:tr>
      <w:tr w:rsidR="009644CC" w:rsidRPr="00BE1050" w14:paraId="3867B345" w14:textId="77777777" w:rsidTr="009644CC">
        <w:trPr>
          <w:trHeight w:val="539"/>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7FBE7" w14:textId="63BE6256" w:rsidR="009644CC" w:rsidRPr="00BE1050" w:rsidRDefault="009644CC" w:rsidP="00D359C9">
            <w:pPr>
              <w:spacing w:after="0" w:line="222" w:lineRule="auto"/>
              <w:ind w:left="0" w:right="-117" w:firstLine="0"/>
              <w:rPr>
                <w:rFonts w:ascii="Times New Roman" w:hAnsi="Times New Roman" w:cs="Times New Roman"/>
                <w:sz w:val="24"/>
                <w:szCs w:val="24"/>
              </w:rPr>
            </w:pPr>
            <w:r w:rsidRPr="00BE1050">
              <w:rPr>
                <w:rFonts w:ascii="Times New Roman" w:hAnsi="Times New Roman" w:cs="Times New Roman"/>
                <w:sz w:val="24"/>
              </w:rPr>
              <w:t xml:space="preserve">  </w:t>
            </w:r>
            <w:r w:rsidRPr="00BE1050">
              <w:rPr>
                <w:rFonts w:ascii="Times New Roman" w:hAnsi="Times New Roman" w:cs="Times New Roman"/>
                <w:noProof/>
                <w:sz w:val="22"/>
              </w:rPr>
              <mc:AlternateContent>
                <mc:Choice Requires="wpg">
                  <w:drawing>
                    <wp:inline distT="0" distB="0" distL="0" distR="0" wp14:anchorId="37FA3CAC" wp14:editId="15F654CC">
                      <wp:extent cx="156972" cy="156972"/>
                      <wp:effectExtent l="0" t="0" r="0" b="0"/>
                      <wp:docPr id="25946" name="Group 2594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27" name="Shape 12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7022D58" id="Group 25946"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5wUgIAALoFAAAOAAAAZHJzL2Uyb0RvYy54bWykVEtv2zAMvg/YfxB0X5wEaboYcXpY1lyG&#10;rUC7H6DK8gPQC6ISJ/9+FB07aYv10PogU9Qnivz4WN8djWYHFaB1tuCzyZQzZaUrW1sX/O/T/bfv&#10;nEEUthTaWVXwkwJ+t/n6Zd35XM1d43SpAkMjFvLOF7yJ0edZBrJRRsDEeWXxsHLBiIjbUGdlEB1a&#10;NzqbT6fLrHOh9MFJBYDabX/IN2S/qpSMf6oKVGS64OhbpDXQ+pzWbLMWeR2Eb1p5dkN8wAsjWouP&#10;jqa2Igq2D+0bU6aVwYGr4kQ6k7mqaqWiGDCa2fRVNLvg9p5iqfOu9iNNSO0rnj5sVv4+PATWlgWf&#10;36wWS86sMJgmepn1KqSo83WOyF3wj/4hnBV1v0tRH6tg0h/jYUci9zSSq46RSVTObpar2zlnEo/O&#10;MpEvG8zQm1uy+fnuvWx4NEu+ja50HssILkzB55h6bIRXlABI8Z+Zms1vB54IwJKCSCHUSBHkgGx9&#10;jp8xTpHLPcSdckS0OPyCSPTV5SCJZpDk0Q5iwA54t/a9iOle8jKJrBuzw5pRTKfGHdSTI1y8pOuS&#10;SfT0AtH2Gjqk/kXmET+ghr8nw1do6s//ArGfhzK7wkjtQCE1qEoBjQIFicprGq27b7UmHrVNoa9m&#10;iwWWqMBJVGkRUTQeewNszZnQNY44GQM1Ojjdlul2YgRC/fxDB3YQaczQlwoCX3sB8wHiVkDT4+io&#10;H0DY57bsL2ibDCoaXX0SscKHSkrSsytP1IOkx2LHd1IP4ICgF8/DLE2g6z2hLiN38w8AAP//AwBQ&#10;SwMEFAAGAAgAAAAhADkXujTZAAAAAwEAAA8AAABkcnMvZG93bnJldi54bWxMj09Lw0AQxe+C32EZ&#10;wZvdpP4lZlNKUU9FsBXE2zQ7TUKzsyG7TdJv76gHvcxjeMN7v8kXk2vVQH1oPBtIZwko4tLbhisD&#10;79vnqwdQISJbbD2TgRMFWBTnZzlm1o/8RsMmVkpCOGRooI6xy7QOZU0Ow8x3xOLtfe8wytpX2vY4&#10;Srhr9TxJ7rTDhqWhxo5WNZWHzdEZeBlxXF6nT8P6sF+dPre3rx/rlIy5vJiWj6AiTfHvGL7xBR0K&#10;Ydr5I9ugWgPySPyZ4s1v7kHtflUXuf7PXnwBAAD//wMAUEsBAi0AFAAGAAgAAAAhALaDOJL+AAAA&#10;4QEAABMAAAAAAAAAAAAAAAAAAAAAAFtDb250ZW50X1R5cGVzXS54bWxQSwECLQAUAAYACAAAACEA&#10;OP0h/9YAAACUAQAACwAAAAAAAAAAAAAAAAAvAQAAX3JlbHMvLnJlbHNQSwECLQAUAAYACAAAACEA&#10;CcaOcFICAAC6BQAADgAAAAAAAAAAAAAAAAAuAgAAZHJzL2Uyb0RvYy54bWxQSwECLQAUAAYACAAA&#10;ACEAORe6NNkAAAADAQAADwAAAAAAAAAAAAAAAACsBAAAZHJzL2Rvd25yZXYueG1sUEsFBgAAAAAE&#10;AAQA8wAAALIFAAAAAA==&#10;">
                      <v:shape id="Shape 127"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Og8AA&#10;AADcAAAADwAAAGRycy9kb3ducmV2LnhtbERPzYrCMBC+L/gOYQRva6oHV6pRVFTEXQSrDzA0Y1tM&#10;JqWJtr69WVjY23x8vzNfdtaIJzW+cqxgNExAEOdOV1wouF52n1MQPiBrNI5JwYs8LBe9jzmm2rV8&#10;pmcWChFD2KeooAyhTqX0eUkW/dDVxJG7ucZiiLAppG6wjeHWyHGSTKTFimNDiTVtSsrv2cMqoLaY&#10;Hted+akfJM32m2iS7U9KDfrdagYiUBf+xX/ug47zx1/w+0y8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UOg8AAAADcAAAADwAAAAAAAAAAAAAAAACYAgAAZHJzL2Rvd25y&#10;ZXYueG1sUEsFBgAAAAAEAAQA9QAAAIUDA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2"/>
              </w:rPr>
              <w:t xml:space="preserve">Złożenie wniosku                                                     </w:t>
            </w:r>
            <w:r w:rsidRPr="00BE1050">
              <w:rPr>
                <w:rFonts w:ascii="Times New Roman" w:hAnsi="Times New Roman" w:cs="Times New Roman"/>
                <w:noProof/>
                <w:sz w:val="22"/>
              </w:rPr>
              <mc:AlternateContent>
                <mc:Choice Requires="wpg">
                  <w:drawing>
                    <wp:inline distT="0" distB="0" distL="0" distR="0" wp14:anchorId="1D0073AB" wp14:editId="356229E2">
                      <wp:extent cx="156972" cy="156972"/>
                      <wp:effectExtent l="0" t="0" r="0" b="0"/>
                      <wp:docPr id="27403" name="Group 2597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404" name="Shape 13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B4BB843" id="Group 25979"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8ZVgIAALwFAAAOAAAAZHJzL2Uyb0RvYy54bWykVM1u2zAMvg/YOwi6L47TtFmMOD0say7D&#10;VqDdAyiy/APIkiAqcfL2o+jYSVush9YHmaI+UeTHn9X9sdXsoDw01uQ8nUw5U0baojFVzv8+P3z7&#10;zhkEYQqhrVE5Pyng9+uvX1ady9TM1lYXyjM0YiDrXM7rEFyWJCBr1QqYWKcMHpbWtyLg1ldJ4UWH&#10;1ludzKbTu6SzvnDeSgWA2k1/yNdkvyyVDH/KElRgOufoW6DV07qLa7JeiazywtWNPLshPuBFKxqD&#10;j46mNiIItvfNG1NtI70FW4aJtG1iy7KRimLAaNLpq2i23u4dxVJlXeVGmpDaVzx92Kz8fXj0rCly&#10;PlvMpzecGdFimuhlNrtdLpaRos5VGSK33j25R39WVP0uRn0sfRv/GA87ErmnkVx1DEyiMr29Wy5m&#10;nEk8OstEvqwxQ29uyfrnu/eS4dEk+ja60jksI7gwBZ9j6qkWTlECIMZ/xdR8YIogLL1Je54IN5IE&#10;GSBfn2NojFRkcg9hqyxRLQ6/IPTVWwySqAdJHs0geuyBd6vfiRDvRS+jyLoxP6wexXja2oN6toQL&#10;l4RdcomeXiDaXEOH5L/IPeIH1PB3ZPgKTR36XyB29FBoVxipLSikBlUxoFGgIFF5TaOxD43WxKM2&#10;MfRlOsfcSoGzqNQioNg67A4wFWdCVzjkZPDU6mB1U8TbkRHw1e6H9uwg4qChLxYEvvYC5jyEjYC6&#10;x9FRhIkMO90U/QVtokLR8OqTiDU+VFKUdrY4UReSHssd34ldgCOCXjyPsziDrveEugzd9T8AAAD/&#10;/wMAUEsDBBQABgAIAAAAIQA5F7o02QAAAAMBAAAPAAAAZHJzL2Rvd25yZXYueG1sTI9PS8NAEMXv&#10;gt9hGcGb3aT+JWZTSlFPRbAVxNs0O01Cs7Mhu03Sb++oB73MY3jDe7/JF5Nr1UB9aDwbSGcJKOLS&#10;24YrA+/b56sHUCEiW2w9k4ETBVgU52c5ZtaP/EbDJlZKQjhkaKCOscu0DmVNDsPMd8Ti7X3vMMra&#10;V9r2OEq4a/U8Se60w4alocaOVjWVh83RGXgZcVxep0/D+rBfnT63t68f65SMubyYlo+gIk3x7xi+&#10;8QUdCmHa+SPboFoD8kj8meLNb+5B7X5VF7n+z158AQAA//8DAFBLAQItABQABgAIAAAAIQC2gziS&#10;/gAAAOEBAAATAAAAAAAAAAAAAAAAAAAAAABbQ29udGVudF9UeXBlc10ueG1sUEsBAi0AFAAGAAgA&#10;AAAhADj9If/WAAAAlAEAAAsAAAAAAAAAAAAAAAAALwEAAF9yZWxzLy5yZWxzUEsBAi0AFAAGAAgA&#10;AAAhAJeDTxlWAgAAvAUAAA4AAAAAAAAAAAAAAAAALgIAAGRycy9lMm9Eb2MueG1sUEsBAi0AFAAG&#10;AAgAAAAhADkXujTZAAAAAwEAAA8AAAAAAAAAAAAAAAAAsAQAAGRycy9kb3ducmV2LnhtbFBLBQYA&#10;AAAABAAEAPMAAAC2BQAAAAA=&#10;">
                      <v:shape id="Shape 13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23MUA&#10;AADeAAAADwAAAGRycy9kb3ducmV2LnhtbESP0WrCQBRE3wv+w3ILfaubitgQXUXFFlEpNPoBl+w1&#10;Ce7eDdnVpH/vCkIfh5k5w8wWvTXiRq2vHSv4GCYgiAunay4VnI5f7ykIH5A1Gsek4I88LOaDlxlm&#10;2nX8S7c8lCJC2GeooAqhyaT0RUUW/dA1xNE7u9ZiiLItpW6xi3Br5ChJJtJizXGhwobWFRWX/GoV&#10;UFemu1VvDs2VpNnsiSb5949Sb6/9cgoiUB/+w8/2VisYfY6TMTzuxC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DbcxQAAAN4AAAAPAAAAAAAAAAAAAAAAAJgCAABkcnMv&#10;ZG93bnJldi54bWxQSwUGAAAAAAQABAD1AAAAigM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2"/>
              </w:rPr>
              <w:t xml:space="preserve">Korekta </w:t>
            </w:r>
            <w:r w:rsidR="00D359C9" w:rsidRPr="00BE1050">
              <w:rPr>
                <w:rFonts w:ascii="Times New Roman" w:hAnsi="Times New Roman" w:cs="Times New Roman"/>
                <w:sz w:val="22"/>
              </w:rPr>
              <w:t>wniosku</w:t>
            </w:r>
          </w:p>
        </w:tc>
      </w:tr>
    </w:tbl>
    <w:p w14:paraId="30D39A4C" w14:textId="2B364A5F" w:rsidR="00445408" w:rsidRPr="00BE1050" w:rsidRDefault="00E27A38" w:rsidP="00F81B26">
      <w:pPr>
        <w:spacing w:after="135" w:line="259" w:lineRule="auto"/>
        <w:ind w:left="0" w:right="23" w:firstLine="0"/>
        <w:rPr>
          <w:rFonts w:ascii="Times New Roman" w:hAnsi="Times New Roman" w:cs="Times New Roman"/>
        </w:rPr>
      </w:pPr>
      <w:r w:rsidRPr="00BE1050">
        <w:rPr>
          <w:rFonts w:ascii="Times New Roman" w:hAnsi="Times New Roman" w:cs="Times New Roman"/>
          <w:sz w:val="32"/>
        </w:rPr>
        <w:t>I. INFORMACJE OGÓLNE</w:t>
      </w:r>
    </w:p>
    <w:p w14:paraId="40D32E8D" w14:textId="1BC660CD" w:rsidR="00445408" w:rsidRPr="00BE1050" w:rsidRDefault="00E27A38">
      <w:pPr>
        <w:pStyle w:val="Nagwek2"/>
        <w:spacing w:after="45"/>
        <w:ind w:left="89"/>
        <w:rPr>
          <w:rFonts w:ascii="Times New Roman" w:hAnsi="Times New Roman" w:cs="Times New Roman"/>
        </w:rPr>
      </w:pPr>
      <w:r w:rsidRPr="00BE1050">
        <w:rPr>
          <w:rFonts w:ascii="Times New Roman" w:hAnsi="Times New Roman" w:cs="Times New Roman"/>
        </w:rPr>
        <w:t>I.A.DANE WNIOSKODAWCY</w:t>
      </w:r>
      <w:r w:rsidR="00654B57">
        <w:rPr>
          <w:rFonts w:ascii="Times New Roman" w:hAnsi="Times New Roman" w:cs="Times New Roman"/>
        </w:rPr>
        <w:t>/BENEFICJENTA KOŃCOWEGO</w:t>
      </w:r>
      <w:r w:rsidRPr="00BE1050">
        <w:rPr>
          <w:rFonts w:ascii="Times New Roman" w:hAnsi="Times New Roman" w:cs="Times New Roman"/>
          <w:sz w:val="24"/>
        </w:rPr>
        <w:t xml:space="preserve"> </w:t>
      </w:r>
    </w:p>
    <w:p w14:paraId="00ADA201" w14:textId="77777777"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 xml:space="preserve">I.A.1. Dane ogólne </w:t>
      </w:r>
    </w:p>
    <w:p w14:paraId="202CBE7B" w14:textId="4C1D7F53" w:rsidR="00445408" w:rsidRPr="00BE1050" w:rsidRDefault="00E27A38">
      <w:pPr>
        <w:ind w:left="94"/>
        <w:rPr>
          <w:rFonts w:ascii="Times New Roman" w:hAnsi="Times New Roman" w:cs="Times New Roman"/>
        </w:rPr>
      </w:pPr>
      <w:r w:rsidRPr="00BE1050">
        <w:rPr>
          <w:rFonts w:ascii="Times New Roman" w:hAnsi="Times New Roman" w:cs="Times New Roman"/>
        </w:rPr>
        <w:t>Należy podać dane Wnioskodawcy</w:t>
      </w:r>
      <w:r w:rsidR="00034050">
        <w:rPr>
          <w:rFonts w:ascii="Times New Roman" w:hAnsi="Times New Roman" w:cs="Times New Roman"/>
        </w:rPr>
        <w:t>/Beneficjenta Końcowego</w:t>
      </w:r>
      <w:r w:rsidRPr="00BE1050">
        <w:rPr>
          <w:rFonts w:ascii="Times New Roman" w:hAnsi="Times New Roman" w:cs="Times New Roman"/>
        </w:rPr>
        <w:t>, z którym zostanie podpisana umowa o dofinansowanie oraz na którego będą wystawione wszystkie faktury, rachunki lub inne dowody księgowe potwierdzające nabycie materiałów, urządzeń lub usług.</w:t>
      </w:r>
      <w:r w:rsidRPr="00BE1050">
        <w:rPr>
          <w:rFonts w:ascii="Times New Roman" w:hAnsi="Times New Roman" w:cs="Times New Roman"/>
          <w:sz w:val="24"/>
        </w:rPr>
        <w:t xml:space="preserve"> </w:t>
      </w:r>
    </w:p>
    <w:tbl>
      <w:tblPr>
        <w:tblStyle w:val="TableGrid"/>
        <w:tblW w:w="9654" w:type="dxa"/>
        <w:tblInd w:w="-13" w:type="dxa"/>
        <w:tblCellMar>
          <w:left w:w="107" w:type="dxa"/>
          <w:right w:w="83" w:type="dxa"/>
        </w:tblCellMar>
        <w:tblLook w:val="04A0" w:firstRow="1" w:lastRow="0" w:firstColumn="1" w:lastColumn="0" w:noHBand="0" w:noVBand="1"/>
      </w:tblPr>
      <w:tblGrid>
        <w:gridCol w:w="1856"/>
        <w:gridCol w:w="3032"/>
        <w:gridCol w:w="1582"/>
        <w:gridCol w:w="3184"/>
      </w:tblGrid>
      <w:tr w:rsidR="00445408" w:rsidRPr="00BE1050" w14:paraId="565729B9" w14:textId="77777777">
        <w:trPr>
          <w:trHeight w:val="575"/>
        </w:trPr>
        <w:tc>
          <w:tcPr>
            <w:tcW w:w="18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943E6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Nazwisko </w:t>
            </w:r>
          </w:p>
        </w:tc>
        <w:tc>
          <w:tcPr>
            <w:tcW w:w="3032" w:type="dxa"/>
            <w:tcBorders>
              <w:top w:val="single" w:sz="4" w:space="0" w:color="000000"/>
              <w:left w:val="single" w:sz="4" w:space="0" w:color="000000"/>
              <w:bottom w:val="single" w:sz="4" w:space="0" w:color="000000"/>
              <w:right w:val="single" w:sz="4" w:space="0" w:color="000000"/>
            </w:tcBorders>
            <w:vAlign w:val="center"/>
          </w:tcPr>
          <w:p w14:paraId="252B43A9"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5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CF6FD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Imię </w:t>
            </w:r>
          </w:p>
        </w:tc>
        <w:tc>
          <w:tcPr>
            <w:tcW w:w="3184" w:type="dxa"/>
            <w:tcBorders>
              <w:top w:val="single" w:sz="4" w:space="0" w:color="000000"/>
              <w:left w:val="single" w:sz="4" w:space="0" w:color="000000"/>
              <w:bottom w:val="single" w:sz="4" w:space="0" w:color="000000"/>
              <w:right w:val="single" w:sz="4" w:space="0" w:color="000000"/>
            </w:tcBorders>
            <w:vAlign w:val="center"/>
          </w:tcPr>
          <w:p w14:paraId="3C02E6A5"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11CCF3F" w14:textId="77777777">
        <w:trPr>
          <w:trHeight w:val="577"/>
        </w:trPr>
        <w:tc>
          <w:tcPr>
            <w:tcW w:w="18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E8799E"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PESEL </w:t>
            </w:r>
          </w:p>
        </w:tc>
        <w:tc>
          <w:tcPr>
            <w:tcW w:w="3032" w:type="dxa"/>
            <w:tcBorders>
              <w:top w:val="single" w:sz="4" w:space="0" w:color="000000"/>
              <w:left w:val="single" w:sz="4" w:space="0" w:color="000000"/>
              <w:bottom w:val="single" w:sz="4" w:space="0" w:color="000000"/>
              <w:right w:val="single" w:sz="4" w:space="0" w:color="000000"/>
            </w:tcBorders>
            <w:vAlign w:val="center"/>
          </w:tcPr>
          <w:p w14:paraId="398E9351"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5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B65A00"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Nr telefonu </w:t>
            </w:r>
          </w:p>
        </w:tc>
        <w:tc>
          <w:tcPr>
            <w:tcW w:w="3184" w:type="dxa"/>
            <w:tcBorders>
              <w:top w:val="single" w:sz="4" w:space="0" w:color="000000"/>
              <w:left w:val="single" w:sz="4" w:space="0" w:color="000000"/>
              <w:bottom w:val="single" w:sz="4" w:space="0" w:color="000000"/>
              <w:right w:val="single" w:sz="4" w:space="0" w:color="000000"/>
            </w:tcBorders>
            <w:vAlign w:val="center"/>
          </w:tcPr>
          <w:p w14:paraId="47A78818"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C56F53D" w14:textId="77777777">
        <w:trPr>
          <w:trHeight w:val="576"/>
        </w:trPr>
        <w:tc>
          <w:tcPr>
            <w:tcW w:w="18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47652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e-mail (opcjonalnie) </w:t>
            </w:r>
          </w:p>
        </w:tc>
        <w:tc>
          <w:tcPr>
            <w:tcW w:w="7798" w:type="dxa"/>
            <w:gridSpan w:val="3"/>
            <w:tcBorders>
              <w:top w:val="single" w:sz="4" w:space="0" w:color="000000"/>
              <w:left w:val="single" w:sz="4" w:space="0" w:color="000000"/>
              <w:bottom w:val="single" w:sz="4" w:space="0" w:color="000000"/>
              <w:right w:val="single" w:sz="4" w:space="0" w:color="000000"/>
            </w:tcBorders>
            <w:vAlign w:val="center"/>
          </w:tcPr>
          <w:p w14:paraId="530044A9"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18E227EA" w14:textId="77777777" w:rsidR="00445408" w:rsidRPr="00BE1050" w:rsidRDefault="00E27A38" w:rsidP="006E2FB8">
      <w:pPr>
        <w:pStyle w:val="Nagwek3"/>
        <w:ind w:left="0" w:firstLine="0"/>
        <w:rPr>
          <w:rFonts w:ascii="Times New Roman" w:hAnsi="Times New Roman" w:cs="Times New Roman"/>
        </w:rPr>
      </w:pPr>
      <w:r w:rsidRPr="00BE1050">
        <w:rPr>
          <w:rFonts w:ascii="Times New Roman" w:hAnsi="Times New Roman" w:cs="Times New Roman"/>
        </w:rPr>
        <w:t xml:space="preserve">I.A.2. Dane adresowe </w:t>
      </w:r>
    </w:p>
    <w:tbl>
      <w:tblPr>
        <w:tblStyle w:val="TableGrid"/>
        <w:tblW w:w="9654" w:type="dxa"/>
        <w:tblInd w:w="-13" w:type="dxa"/>
        <w:tblCellMar>
          <w:top w:w="67" w:type="dxa"/>
          <w:left w:w="107" w:type="dxa"/>
          <w:right w:w="111" w:type="dxa"/>
        </w:tblCellMar>
        <w:tblLook w:val="04A0" w:firstRow="1" w:lastRow="0" w:firstColumn="1" w:lastColumn="0" w:noHBand="0" w:noVBand="1"/>
      </w:tblPr>
      <w:tblGrid>
        <w:gridCol w:w="1847"/>
        <w:gridCol w:w="1513"/>
        <w:gridCol w:w="2466"/>
        <w:gridCol w:w="1494"/>
        <w:gridCol w:w="2334"/>
      </w:tblGrid>
      <w:tr w:rsidR="00445408" w:rsidRPr="00BE1050" w14:paraId="6FEB85CB" w14:textId="77777777">
        <w:trPr>
          <w:trHeight w:val="537"/>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721F43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zamieszkania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A2519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A203058"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8087884" w14:textId="77777777">
        <w:trPr>
          <w:trHeight w:val="540"/>
        </w:trPr>
        <w:tc>
          <w:tcPr>
            <w:tcW w:w="0" w:type="auto"/>
            <w:vMerge/>
            <w:tcBorders>
              <w:top w:val="nil"/>
              <w:left w:val="single" w:sz="4" w:space="0" w:color="000000"/>
              <w:bottom w:val="nil"/>
              <w:right w:val="single" w:sz="4" w:space="0" w:color="000000"/>
            </w:tcBorders>
          </w:tcPr>
          <w:p w14:paraId="3978B72E"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18320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264534D4"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1A192792" w14:textId="77777777">
        <w:trPr>
          <w:trHeight w:val="538"/>
        </w:trPr>
        <w:tc>
          <w:tcPr>
            <w:tcW w:w="0" w:type="auto"/>
            <w:vMerge/>
            <w:tcBorders>
              <w:top w:val="nil"/>
              <w:left w:val="single" w:sz="4" w:space="0" w:color="000000"/>
              <w:bottom w:val="nil"/>
              <w:right w:val="single" w:sz="4" w:space="0" w:color="000000"/>
            </w:tcBorders>
          </w:tcPr>
          <w:p w14:paraId="08042F15"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EE4EA"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3BF0A5E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ADCF80E" w14:textId="77777777">
        <w:trPr>
          <w:trHeight w:val="540"/>
        </w:trPr>
        <w:tc>
          <w:tcPr>
            <w:tcW w:w="0" w:type="auto"/>
            <w:vMerge/>
            <w:tcBorders>
              <w:top w:val="nil"/>
              <w:left w:val="single" w:sz="4" w:space="0" w:color="000000"/>
              <w:bottom w:val="nil"/>
              <w:right w:val="single" w:sz="4" w:space="0" w:color="000000"/>
            </w:tcBorders>
          </w:tcPr>
          <w:p w14:paraId="520FDCA9"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45912A5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D1146FB"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20952FF9" w14:textId="77777777">
        <w:trPr>
          <w:trHeight w:val="536"/>
        </w:trPr>
        <w:tc>
          <w:tcPr>
            <w:tcW w:w="0" w:type="auto"/>
            <w:vMerge/>
            <w:tcBorders>
              <w:top w:val="nil"/>
              <w:left w:val="single" w:sz="4" w:space="0" w:color="000000"/>
              <w:bottom w:val="single" w:sz="4" w:space="0" w:color="000000"/>
              <w:right w:val="single" w:sz="4" w:space="0" w:color="000000"/>
            </w:tcBorders>
          </w:tcPr>
          <w:p w14:paraId="1A250815"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19B3BCB0"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2466" w:type="dxa"/>
            <w:tcBorders>
              <w:top w:val="single" w:sz="4" w:space="0" w:color="000000"/>
              <w:left w:val="single" w:sz="4" w:space="0" w:color="000000"/>
              <w:bottom w:val="single" w:sz="4" w:space="0" w:color="000000"/>
              <w:right w:val="single" w:sz="4" w:space="0" w:color="000000"/>
            </w:tcBorders>
            <w:vAlign w:val="center"/>
          </w:tcPr>
          <w:p w14:paraId="1F5A621D"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tcPr>
          <w:p w14:paraId="6972B28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70379D29"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165E2386" w14:textId="77777777"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I.A.3. Dane do korespondencji (wypełnić, jeżeli adres jest inny niż adres zamieszkania)</w:t>
      </w:r>
      <w:r w:rsidRPr="00BE1050">
        <w:rPr>
          <w:rFonts w:ascii="Times New Roman" w:hAnsi="Times New Roman" w:cs="Times New Roman"/>
          <w:sz w:val="20"/>
        </w:rPr>
        <w:t xml:space="preserve"> </w:t>
      </w:r>
    </w:p>
    <w:tbl>
      <w:tblPr>
        <w:tblStyle w:val="TableGrid"/>
        <w:tblW w:w="9654" w:type="dxa"/>
        <w:tblInd w:w="-13" w:type="dxa"/>
        <w:tblCellMar>
          <w:top w:w="64" w:type="dxa"/>
          <w:left w:w="107" w:type="dxa"/>
          <w:right w:w="115" w:type="dxa"/>
        </w:tblCellMar>
        <w:tblLook w:val="04A0" w:firstRow="1" w:lastRow="0" w:firstColumn="1" w:lastColumn="0" w:noHBand="0" w:noVBand="1"/>
      </w:tblPr>
      <w:tblGrid>
        <w:gridCol w:w="1847"/>
        <w:gridCol w:w="1513"/>
        <w:gridCol w:w="2466"/>
        <w:gridCol w:w="1494"/>
        <w:gridCol w:w="2334"/>
      </w:tblGrid>
      <w:tr w:rsidR="00445408" w:rsidRPr="00BE1050" w14:paraId="554C86D0" w14:textId="77777777">
        <w:trPr>
          <w:trHeight w:val="538"/>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4858AC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do korespondencji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297F2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0D00085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45EE35C" w14:textId="77777777">
        <w:trPr>
          <w:trHeight w:val="539"/>
        </w:trPr>
        <w:tc>
          <w:tcPr>
            <w:tcW w:w="0" w:type="auto"/>
            <w:vMerge/>
            <w:tcBorders>
              <w:top w:val="nil"/>
              <w:left w:val="single" w:sz="4" w:space="0" w:color="000000"/>
              <w:bottom w:val="nil"/>
              <w:right w:val="single" w:sz="4" w:space="0" w:color="000000"/>
            </w:tcBorders>
          </w:tcPr>
          <w:p w14:paraId="73DCB38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E0ABD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A2C665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5E1E2165" w14:textId="77777777">
        <w:trPr>
          <w:trHeight w:val="540"/>
        </w:trPr>
        <w:tc>
          <w:tcPr>
            <w:tcW w:w="0" w:type="auto"/>
            <w:vMerge/>
            <w:tcBorders>
              <w:top w:val="nil"/>
              <w:left w:val="single" w:sz="4" w:space="0" w:color="000000"/>
              <w:bottom w:val="nil"/>
              <w:right w:val="single" w:sz="4" w:space="0" w:color="000000"/>
            </w:tcBorders>
          </w:tcPr>
          <w:p w14:paraId="07450C67"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F985EF"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45941CB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63E20B20" w14:textId="77777777">
        <w:trPr>
          <w:trHeight w:val="538"/>
        </w:trPr>
        <w:tc>
          <w:tcPr>
            <w:tcW w:w="0" w:type="auto"/>
            <w:vMerge/>
            <w:tcBorders>
              <w:top w:val="nil"/>
              <w:left w:val="single" w:sz="4" w:space="0" w:color="000000"/>
              <w:bottom w:val="nil"/>
              <w:right w:val="single" w:sz="4" w:space="0" w:color="000000"/>
            </w:tcBorders>
          </w:tcPr>
          <w:p w14:paraId="44F41122"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62421F5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1DB92C37"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7F00D609" w14:textId="77777777">
        <w:trPr>
          <w:trHeight w:val="539"/>
        </w:trPr>
        <w:tc>
          <w:tcPr>
            <w:tcW w:w="0" w:type="auto"/>
            <w:vMerge/>
            <w:tcBorders>
              <w:top w:val="nil"/>
              <w:left w:val="single" w:sz="4" w:space="0" w:color="000000"/>
              <w:bottom w:val="single" w:sz="4" w:space="0" w:color="000000"/>
              <w:right w:val="single" w:sz="4" w:space="0" w:color="000000"/>
            </w:tcBorders>
          </w:tcPr>
          <w:p w14:paraId="71D1BFF6"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16BE2B7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2466" w:type="dxa"/>
            <w:tcBorders>
              <w:top w:val="single" w:sz="4" w:space="0" w:color="000000"/>
              <w:left w:val="single" w:sz="4" w:space="0" w:color="000000"/>
              <w:bottom w:val="single" w:sz="4" w:space="0" w:color="000000"/>
              <w:right w:val="single" w:sz="4" w:space="0" w:color="000000"/>
            </w:tcBorders>
            <w:vAlign w:val="center"/>
          </w:tcPr>
          <w:p w14:paraId="18955742"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tcPr>
          <w:p w14:paraId="3441443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46E29F2A"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5E2017EB" w14:textId="526BE079"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I.A.4. Informacje o współmałżonku Wnioskodawcy</w:t>
      </w:r>
      <w:r w:rsidR="00034050">
        <w:rPr>
          <w:rFonts w:ascii="Times New Roman" w:hAnsi="Times New Roman" w:cs="Times New Roman"/>
        </w:rPr>
        <w:t>/Beneficjencie Końcowym</w:t>
      </w:r>
      <w:r w:rsidRPr="00BE1050">
        <w:rPr>
          <w:rFonts w:ascii="Times New Roman" w:hAnsi="Times New Roman" w:cs="Times New Roman"/>
        </w:rPr>
        <w:t xml:space="preserve"> </w:t>
      </w:r>
    </w:p>
    <w:tbl>
      <w:tblPr>
        <w:tblStyle w:val="TableGrid"/>
        <w:tblW w:w="9654" w:type="dxa"/>
        <w:tblInd w:w="-13" w:type="dxa"/>
        <w:tblCellMar>
          <w:top w:w="86" w:type="dxa"/>
          <w:left w:w="107" w:type="dxa"/>
          <w:right w:w="115" w:type="dxa"/>
        </w:tblCellMar>
        <w:tblLook w:val="04A0" w:firstRow="1" w:lastRow="0" w:firstColumn="1" w:lastColumn="0" w:noHBand="0" w:noVBand="1"/>
      </w:tblPr>
      <w:tblGrid>
        <w:gridCol w:w="1845"/>
        <w:gridCol w:w="2840"/>
        <w:gridCol w:w="1775"/>
        <w:gridCol w:w="3194"/>
      </w:tblGrid>
      <w:tr w:rsidR="00445408" w:rsidRPr="00BE1050" w14:paraId="45EF8412" w14:textId="77777777">
        <w:trPr>
          <w:trHeight w:val="580"/>
        </w:trPr>
        <w:tc>
          <w:tcPr>
            <w:tcW w:w="4685" w:type="dxa"/>
            <w:gridSpan w:val="2"/>
            <w:tcBorders>
              <w:top w:val="single" w:sz="4" w:space="0" w:color="000000"/>
              <w:left w:val="single" w:sz="4" w:space="0" w:color="000000"/>
              <w:bottom w:val="single" w:sz="4" w:space="0" w:color="000000"/>
              <w:right w:val="nil"/>
            </w:tcBorders>
            <w:vAlign w:val="center"/>
          </w:tcPr>
          <w:p w14:paraId="10428DEE" w14:textId="77777777" w:rsidR="00445408" w:rsidRPr="00BE1050" w:rsidRDefault="00E27A38">
            <w:pPr>
              <w:tabs>
                <w:tab w:val="center" w:pos="566"/>
                <w:tab w:val="center" w:pos="2614"/>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6665E761" wp14:editId="701029B5">
                      <wp:extent cx="156972" cy="156972"/>
                      <wp:effectExtent l="0" t="0" r="0" b="0"/>
                      <wp:docPr id="30149" name="Group 3014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524" name="Shape 52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30149" style="width:12.36pt;height:12.36pt;mso-position-horizontal-relative:char;mso-position-vertical-relative:line" coordsize="1569,1569">
                      <v:shape id="Shape 524"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Pozostaję w związku małżeńskim  </w:t>
            </w:r>
          </w:p>
        </w:tc>
        <w:tc>
          <w:tcPr>
            <w:tcW w:w="4969" w:type="dxa"/>
            <w:gridSpan w:val="2"/>
            <w:tcBorders>
              <w:top w:val="single" w:sz="4" w:space="0" w:color="000000"/>
              <w:left w:val="nil"/>
              <w:bottom w:val="single" w:sz="4" w:space="0" w:color="000000"/>
              <w:right w:val="single" w:sz="4" w:space="0" w:color="000000"/>
            </w:tcBorders>
          </w:tcPr>
          <w:p w14:paraId="644BAB17" w14:textId="77777777" w:rsidR="00445408" w:rsidRPr="00BE1050" w:rsidRDefault="00E27A38" w:rsidP="00DC1F64">
            <w:pPr>
              <w:spacing w:after="0" w:line="259" w:lineRule="auto"/>
              <w:ind w:left="-106" w:right="62"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58240" behindDoc="0" locked="0" layoutInCell="1" allowOverlap="1" wp14:anchorId="7FE31FB1" wp14:editId="38A99570">
                      <wp:simplePos x="0" y="0"/>
                      <wp:positionH relativeFrom="column">
                        <wp:posOffset>281940</wp:posOffset>
                      </wp:positionH>
                      <wp:positionV relativeFrom="paragraph">
                        <wp:posOffset>49149</wp:posOffset>
                      </wp:positionV>
                      <wp:extent cx="157277" cy="156972"/>
                      <wp:effectExtent l="0" t="0" r="0" b="0"/>
                      <wp:wrapSquare wrapText="bothSides"/>
                      <wp:docPr id="30176" name="Group 30176"/>
                      <wp:cNvGraphicFramePr/>
                      <a:graphic xmlns:a="http://schemas.openxmlformats.org/drawingml/2006/main">
                        <a:graphicData uri="http://schemas.microsoft.com/office/word/2010/wordprocessingGroup">
                          <wpg:wgp>
                            <wpg:cNvGrpSpPr/>
                            <wpg:grpSpPr>
                              <a:xfrm>
                                <a:off x="0" y="0"/>
                                <a:ext cx="157277" cy="156972"/>
                                <a:chOff x="0" y="0"/>
                                <a:chExt cx="157277" cy="156972"/>
                              </a:xfrm>
                            </wpg:grpSpPr>
                            <wps:wsp>
                              <wps:cNvPr id="531" name="Shape 531"/>
                              <wps:cNvSpPr/>
                              <wps:spPr>
                                <a:xfrm>
                                  <a:off x="0" y="0"/>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30176" style="width:12.384pt;height:12.36pt;position:absolute;mso-position-horizontal-relative:text;mso-position-horizontal:absolute;margin-left:22.2pt;mso-position-vertical-relative:text;margin-top:3.87003pt;" coordsize="1572,1569">
                      <v:shape id="Shape 531" style="position:absolute;width:1572;height:1569;left:0;top:0;" coordsize="157277,156972" path="m0,156972l157277,156972l157277,0l0,0x">
                        <v:stroke weight="0.72pt" endcap="flat" joinstyle="round" on="true" color="#000000"/>
                        <v:fill on="false" color="#000000" opacity="0"/>
                      </v:shape>
                      <w10:wrap type="square"/>
                    </v:group>
                  </w:pict>
                </mc:Fallback>
              </mc:AlternateContent>
            </w:r>
            <w:r w:rsidRPr="00BE1050">
              <w:rPr>
                <w:rFonts w:ascii="Times New Roman" w:hAnsi="Times New Roman" w:cs="Times New Roman"/>
              </w:rPr>
              <w:t xml:space="preserve">Nie pozostaję w związku małżeńskim  </w:t>
            </w:r>
            <w:r w:rsidRPr="00BE1050">
              <w:rPr>
                <w:rFonts w:ascii="Times New Roman" w:hAnsi="Times New Roman" w:cs="Times New Roman"/>
                <w:sz w:val="37"/>
                <w:vertAlign w:val="superscript"/>
              </w:rPr>
              <w:t xml:space="preserve"> </w:t>
            </w:r>
            <w:r w:rsidRPr="00BE1050">
              <w:rPr>
                <w:rFonts w:ascii="Times New Roman" w:hAnsi="Times New Roman" w:cs="Times New Roman"/>
                <w:sz w:val="37"/>
                <w:vertAlign w:val="superscript"/>
              </w:rPr>
              <w:tab/>
            </w:r>
            <w:r w:rsidRPr="00BE1050">
              <w:rPr>
                <w:rFonts w:ascii="Times New Roman" w:hAnsi="Times New Roman" w:cs="Times New Roman"/>
              </w:rPr>
              <w:t xml:space="preserve">- należy przejść do wypełniania sekcji I.B/I.C </w:t>
            </w:r>
          </w:p>
        </w:tc>
      </w:tr>
      <w:tr w:rsidR="00445408" w:rsidRPr="00BE1050" w14:paraId="6155AF3B" w14:textId="77777777" w:rsidTr="00DC1F64">
        <w:trPr>
          <w:trHeight w:val="705"/>
        </w:trPr>
        <w:tc>
          <w:tcPr>
            <w:tcW w:w="1845" w:type="dxa"/>
            <w:tcBorders>
              <w:top w:val="single" w:sz="4" w:space="0" w:color="000000"/>
              <w:left w:val="single" w:sz="4" w:space="0" w:color="000000"/>
              <w:bottom w:val="single" w:sz="4" w:space="0" w:color="000000"/>
              <w:right w:val="single" w:sz="4" w:space="0" w:color="000000"/>
            </w:tcBorders>
            <w:shd w:val="clear" w:color="auto" w:fill="D9D9D9"/>
          </w:tcPr>
          <w:p w14:paraId="10AA83E7"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Imię i nazwisko współmałżonka </w:t>
            </w:r>
          </w:p>
        </w:tc>
        <w:tc>
          <w:tcPr>
            <w:tcW w:w="2840" w:type="dxa"/>
            <w:tcBorders>
              <w:top w:val="single" w:sz="4" w:space="0" w:color="000000"/>
              <w:left w:val="single" w:sz="4" w:space="0" w:color="000000"/>
              <w:bottom w:val="single" w:sz="4" w:space="0" w:color="000000"/>
              <w:right w:val="single" w:sz="4" w:space="0" w:color="000000"/>
            </w:tcBorders>
            <w:vAlign w:val="center"/>
          </w:tcPr>
          <w:p w14:paraId="7892F4D4"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75" w:type="dxa"/>
            <w:tcBorders>
              <w:top w:val="single" w:sz="4" w:space="0" w:color="000000"/>
              <w:left w:val="single" w:sz="4" w:space="0" w:color="000000"/>
              <w:bottom w:val="single" w:sz="4" w:space="0" w:color="000000"/>
              <w:right w:val="single" w:sz="4" w:space="0" w:color="000000"/>
            </w:tcBorders>
            <w:shd w:val="clear" w:color="auto" w:fill="D9D9D9"/>
          </w:tcPr>
          <w:p w14:paraId="38C766E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PESEL współmałżonka </w:t>
            </w:r>
          </w:p>
        </w:tc>
        <w:tc>
          <w:tcPr>
            <w:tcW w:w="3194" w:type="dxa"/>
            <w:tcBorders>
              <w:top w:val="single" w:sz="4" w:space="0" w:color="000000"/>
              <w:left w:val="single" w:sz="4" w:space="0" w:color="000000"/>
              <w:bottom w:val="single" w:sz="4" w:space="0" w:color="000000"/>
              <w:right w:val="single" w:sz="4" w:space="0" w:color="000000"/>
            </w:tcBorders>
            <w:vAlign w:val="center"/>
          </w:tcPr>
          <w:p w14:paraId="54C33F06"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8E10642" w14:textId="77777777">
        <w:trPr>
          <w:trHeight w:val="676"/>
        </w:trPr>
        <w:tc>
          <w:tcPr>
            <w:tcW w:w="4685" w:type="dxa"/>
            <w:gridSpan w:val="2"/>
            <w:tcBorders>
              <w:top w:val="single" w:sz="4" w:space="0" w:color="000000"/>
              <w:left w:val="single" w:sz="4" w:space="0" w:color="000000"/>
              <w:bottom w:val="single" w:sz="4" w:space="0" w:color="000000"/>
              <w:right w:val="nil"/>
            </w:tcBorders>
          </w:tcPr>
          <w:p w14:paraId="2F305369" w14:textId="0FE956FF" w:rsidR="00445408" w:rsidRPr="00BE1050" w:rsidRDefault="00DC1F64" w:rsidP="00DC1F64">
            <w:pPr>
              <w:spacing w:after="0" w:line="259" w:lineRule="auto"/>
              <w:ind w:left="0" w:right="-5077"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59264" behindDoc="0" locked="0" layoutInCell="1" allowOverlap="1" wp14:anchorId="0E73AD2A" wp14:editId="5508AC9E">
                      <wp:simplePos x="0" y="0"/>
                      <wp:positionH relativeFrom="column">
                        <wp:posOffset>288925</wp:posOffset>
                      </wp:positionH>
                      <wp:positionV relativeFrom="paragraph">
                        <wp:posOffset>115570</wp:posOffset>
                      </wp:positionV>
                      <wp:extent cx="156972" cy="156972"/>
                      <wp:effectExtent l="0" t="0" r="0" b="0"/>
                      <wp:wrapSquare wrapText="bothSides"/>
                      <wp:docPr id="30276" name="Group 3027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594" name="Shape 59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35C888B" id="Group 30276" o:spid="_x0000_s1026" style="position:absolute;margin-left:22.75pt;margin-top:9.1pt;width:12.35pt;height:12.35pt;z-index:251659264"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q2bgIAADcGAAAOAAAAZHJzL2Uyb0RvYy54bWykVE1v2zAMvQ/YfxB0X+xk/ViMOD2sWy7D&#10;VrTdD1BkyTYgS4KkxMm/H0XbSpaiPbQ+2LT0+EQ+ilzdHTpF9sL51uiSzmc5JUJzU7W6Lunf559f&#10;vlHiA9MVU0aLkh6Fp3frz59WvS3EwjRGVcIRING+6G1JmxBskWWeN6Jjfmas0LApjetYgF9XZ5Vj&#10;PbB3Klvk+U3WG1dZZ7jwHlbvh026Rn4pBQ9/pPQiEFVSiC3g2+F7G9/ZesWK2jHbtHwMg70jio61&#10;Gg5NVPcsMLJz7QuqruXOeCPDjJsuM1K2XGAOkM08v8hm48zOYi510dc2yQTSXuj0blr+e//gSFuV&#10;9Gu+uL2hRLMOyoQnk2EJJOptXQBy4+yTfXDjQj38xawP0nXxC/mQA4p7TOKKQyAcFufXN8vbBSUc&#10;tkYbxecNVOiFF29+vOmXTYdmMbYUSm/hGvmTUv5jSj01zAosgI/5j0pdL68mnRBA4gKKgqgkkS88&#10;qPUxfVKerOA7HzbCoNBs/8sHlK+uJos1k8UPejIddMCbd9+yEP1ilNEkfaoOaZIZdzuzF88GceFU&#10;rlMlIdITROlz6FT6/yoP+Ak1fS0Sn6GxP18FQj9P1+wMw5XxAqSBpZhQMjBJWDyXUemY73J+BQXl&#10;DMaPVCxgH0Pn6WpgURo44sUaqolWOCoRpVD6UUhon3i/0c+7evtdObJnceDgE68GxgfQ6CNbpZJX&#10;/qpXhDJlGzZyjTTjAUg5MkWkwFl3ScvHaIaBB2MDJJvGHoSUnDAso0Py1zCs8cCzbKO5NdURBwAK&#10;Ap2G0uB0wojGSRrH3/k/ok7zfv0PAAD//wMAUEsDBBQABgAIAAAAIQD+s/D23QAAAAcBAAAPAAAA&#10;ZHJzL2Rvd25yZXYueG1sTI5NS8NAEIbvgv9hGcGb3SQarTGbUop6KgVbofQ2zU6T0OxuyG6T9N87&#10;nvQ0vB+88+SLybRioN43ziqIZxEIsqXTja0UfO8+HuYgfECrsXWWFFzJw6K4vckx0260XzRsQyV4&#10;xPoMFdQhdJmUvqzJoJ+5jixnJ9cbDCz7SuoeRx43rUyi6FkabCx/qLGjVU3leXsxCj5HHJeP8fuw&#10;Pp9W18Mu3ezXMSl1fzct30AEmsJfGX7xGR0KZjq6i9VetAqe0pSb7M8TEJy/RHyP7CevIItc/ucv&#10;fgAAAP//AwBQSwECLQAUAAYACAAAACEAtoM4kv4AAADhAQAAEwAAAAAAAAAAAAAAAAAAAAAAW0Nv&#10;bnRlbnRfVHlwZXNdLnhtbFBLAQItABQABgAIAAAAIQA4/SH/1gAAAJQBAAALAAAAAAAAAAAAAAAA&#10;AC8BAABfcmVscy8ucmVsc1BLAQItABQABgAIAAAAIQCozuq2bgIAADcGAAAOAAAAAAAAAAAAAAAA&#10;AC4CAABkcnMvZTJvRG9jLnhtbFBLAQItABQABgAIAAAAIQD+s/D23QAAAAcBAAAPAAAAAAAAAAAA&#10;AAAAAMgEAABkcnMvZG93bnJldi54bWxQSwUGAAAAAAQABADzAAAA0gUAAAAA&#10;">
                      <v:shape id="Shape 594"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1CsQA&#10;AADcAAAADwAAAGRycy9kb3ducmV2LnhtbESP0WrCQBRE3wv+w3KFvunGUkXTbMSWKsUWwdgPuGRv&#10;k9DduyG7mvj3XUHo4zAzZ5hsPVgjLtT5xrGC2TQBQVw63XCl4Pu0nSxB+ICs0TgmBVfysM5HDxmm&#10;2vV8pEsRKhEh7FNUUIfQplL6siaLfupa4uj9uM5iiLKrpO6wj3Br5FOSLKTFhuNCjS291VT+Fmer&#10;gPpquX8dzFd7JmneP4kWxe6g1ON42LyACDSE//C9/aEVzFfPcDsTj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39QrEAAAA3AAAAA8AAAAAAAAAAAAAAAAAmAIAAGRycy9k&#10;b3ducmV2LnhtbFBLBQYAAAAABAAEAPUAAACJ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 xml:space="preserve">Pozostaję w ustawowej wspólności </w:t>
            </w:r>
          </w:p>
          <w:p w14:paraId="56EB63BF" w14:textId="42569D9D" w:rsidR="00445408" w:rsidRPr="00BE1050" w:rsidRDefault="00E27A38" w:rsidP="00DC1F64">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majątkowej (1) </w:t>
            </w:r>
          </w:p>
        </w:tc>
        <w:tc>
          <w:tcPr>
            <w:tcW w:w="4969" w:type="dxa"/>
            <w:gridSpan w:val="2"/>
            <w:tcBorders>
              <w:top w:val="single" w:sz="4" w:space="0" w:color="000000"/>
              <w:left w:val="nil"/>
              <w:bottom w:val="single" w:sz="4" w:space="0" w:color="000000"/>
              <w:right w:val="single" w:sz="4" w:space="0" w:color="000000"/>
            </w:tcBorders>
            <w:vAlign w:val="center"/>
          </w:tcPr>
          <w:p w14:paraId="1F5E8A01" w14:textId="015FF0F1" w:rsidR="00445408" w:rsidRPr="00BE1050" w:rsidRDefault="00E27A38" w:rsidP="00DC1F64">
            <w:pPr>
              <w:tabs>
                <w:tab w:val="center" w:pos="495"/>
                <w:tab w:val="center" w:pos="2532"/>
              </w:tabs>
              <w:spacing w:after="0" w:line="259" w:lineRule="auto"/>
              <w:ind w:left="0" w:right="0" w:firstLine="461"/>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17F29A94" wp14:editId="478A1E2D">
                      <wp:extent cx="157277" cy="156972"/>
                      <wp:effectExtent l="0" t="0" r="0" b="0"/>
                      <wp:docPr id="30308" name="Group 30308"/>
                      <wp:cNvGraphicFramePr/>
                      <a:graphic xmlns:a="http://schemas.openxmlformats.org/drawingml/2006/main">
                        <a:graphicData uri="http://schemas.microsoft.com/office/word/2010/wordprocessingGroup">
                          <wpg:wgp>
                            <wpg:cNvGrpSpPr/>
                            <wpg:grpSpPr>
                              <a:xfrm>
                                <a:off x="0" y="0"/>
                                <a:ext cx="157277" cy="156972"/>
                                <a:chOff x="0" y="0"/>
                                <a:chExt cx="157277" cy="156972"/>
                              </a:xfrm>
                            </wpg:grpSpPr>
                            <wps:wsp>
                              <wps:cNvPr id="604" name="Shape 604"/>
                              <wps:cNvSpPr/>
                              <wps:spPr>
                                <a:xfrm>
                                  <a:off x="0" y="0"/>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6DD5038" id="Group 30308" o:spid="_x0000_s1026" style="width:12.4pt;height:12.35pt;mso-position-horizontal-relative:char;mso-position-vertical-relative:line" coordsize="157277,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qacQIAADcGAAAOAAAAZHJzL2Uyb0RvYy54bWykVM1ymzAQvnem76DhXoOdHzeMcQ5N60un&#10;zTTpA8hCAmaEpJFkY799VwsI6kxySDjAsvp2tfvtz+b+1Epy5NY1WhXJcpElhCumy0ZVRfL3+ceX&#10;rwlxnqqSSq14kZy5S+63nz9tOpPzla61LLkl4ES5vDNFUntv8jR1rOYtdQttuIJDoW1LPfzaKi0t&#10;7cB7K9NVlt2mnbalsZpx50D70B8mW/QvBGf+txCOeyKLBGLz+Lb43od3ut3QvLLU1A0bwqDviKKl&#10;jYJLo6sH6ik52OaFq7ZhVjst/ILpNtVCNIxjDpDNMrvIZmf1wWAuVd5VJtIE1F7w9G637Nfx0ZKm&#10;LJKr7CqDYinaQpnwZtKrgKLOVDkgd9Y8mUc7KKr+L2R9ErYNX8iHnJDccySXnzxhoFzerFfrdUIY&#10;HC1vbu/Wq558VkOFXlix+vubdul4aRpii6F0BtrITUy5jzH1VFPDsQAu5D8wdZtdjzwhgAQFkoKo&#10;SJHLHbD1MX5injRnB+d3XCPR9PjT+b53y1Gi9SixkxpFCxPwZu8b6oNdiDKIpJsqVcdChdNWH/mz&#10;RpyfyjVVEiKdIFLNoWPp/6s84EfU+DXoeIbG+XwVCPM8ttkMw6R2HKgBVUgoCpgkKOc0ShXyvVte&#10;Q0EZhfUjJPU4xzB5quy9SAU+QmP11UTJnyUPVEj1hwsYn9DfaOdstf8mLTnSsHDwCa2B8QE02IhG&#10;ymiVvWoVoFSamg6+BjfDBehy8BSQHHfdpVs2RNMvPFgbQNm49iCkaIRhaeWjvYJljRfOsg3iXpdn&#10;XABICEwaUoPbCSMaNmlYf/N/RE37fvsPAAD//wMAUEsDBBQABgAIAAAAIQA1h+0k2gAAAAMBAAAP&#10;AAAAZHJzL2Rvd25yZXYueG1sTI9PS8NAEMXvgt9hGcGb3aT+JWZTSlFPRbAVxNs0O01Cs7Mhu03S&#10;b+/Ui15mGN7jze/li8m1aqA+NJ4NpLMEFHHpbcOVgc/t680TqBCRLbaeycCJAiyKy4scM+tH/qBh&#10;EyslIRwyNFDH2GVah7Imh2HmO2LR9r53GOXsK217HCXctXqeJA/aYcPyocaOVjWVh83RGXgbcVze&#10;pi/D+rBfnb639+9f65SMub6als+gIk3xzwxnfEGHQph2/sg2qNaAFIm/U7T5nbTYnfcj6CLX/9mL&#10;HwAAAP//AwBQSwECLQAUAAYACAAAACEAtoM4kv4AAADhAQAAEwAAAAAAAAAAAAAAAAAAAAAAW0Nv&#10;bnRlbnRfVHlwZXNdLnhtbFBLAQItABQABgAIAAAAIQA4/SH/1gAAAJQBAAALAAAAAAAAAAAAAAAA&#10;AC8BAABfcmVscy8ucmVsc1BLAQItABQABgAIAAAAIQDA1hqacQIAADcGAAAOAAAAAAAAAAAAAAAA&#10;AC4CAABkcnMvZTJvRG9jLnhtbFBLAQItABQABgAIAAAAIQA1h+0k2gAAAAMBAAAPAAAAAAAAAAAA&#10;AAAAAMsEAABkcnMvZG93bnJldi54bWxQSwUGAAAAAAQABADzAAAA0gUAAAAA&#10;">
                      <v:shape id="Shape 604" o:spid="_x0000_s1027" style="position:absolute;width:157277;height:156972;visibility:visible;mso-wrap-style:square;v-text-anchor:top" coordsize="157277,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jHcYA&#10;AADcAAAADwAAAGRycy9kb3ducmV2LnhtbESPQWvCQBCF7wX/wzIFb81GESlpNiKKmIOIta3nMTtN&#10;0mZnY3aj8d93C4UeH2/e9+ali8E04kqdqy0rmEQxCOLC6ppLBe9vm6dnEM4ja2wsk4I7OVhko4cU&#10;E21v/ErXoy9FgLBLUEHlfZtI6YqKDLrItsTB+7SdQR9kV0rd4S3ATSOncTyXBmsODRW2tKqo+D72&#10;Jrxh1kv8ynfbqV0d3Kn/uJz3k4tS48dh+QLC0+D/j//SuVYwj2fwOyYQ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0jHcYAAADcAAAADwAAAAAAAAAAAAAAAACYAgAAZHJz&#10;L2Rvd25yZXYueG1sUEsFBgAAAAAEAAQA9QAAAIsDAAAAAA==&#10;" path="m,156972r157277,l157277,,,,,156972xe" filled="f" strokeweight=".72pt">
                        <v:path arrowok="t" textboxrect="0,0,157277,156972"/>
                      </v:shape>
                      <w10:anchorlock/>
                    </v:group>
                  </w:pict>
                </mc:Fallback>
              </mc:AlternateContent>
            </w:r>
            <w:r w:rsidR="00DC1F64">
              <w:rPr>
                <w:rFonts w:ascii="Times New Roman" w:hAnsi="Times New Roman" w:cs="Times New Roman"/>
              </w:rPr>
              <w:t xml:space="preserve">   </w:t>
            </w:r>
            <w:r w:rsidRPr="00BE1050">
              <w:rPr>
                <w:rFonts w:ascii="Times New Roman" w:hAnsi="Times New Roman" w:cs="Times New Roman"/>
              </w:rPr>
              <w:t xml:space="preserve">Posiadam rozdzielność majątkową </w:t>
            </w:r>
          </w:p>
        </w:tc>
      </w:tr>
    </w:tbl>
    <w:p w14:paraId="78401BD4" w14:textId="77777777" w:rsidR="00913359" w:rsidRDefault="00913359">
      <w:pPr>
        <w:pStyle w:val="Nagwek2"/>
        <w:ind w:left="89"/>
        <w:rPr>
          <w:rFonts w:ascii="Times New Roman" w:hAnsi="Times New Roman" w:cs="Times New Roman"/>
        </w:rPr>
      </w:pPr>
    </w:p>
    <w:p w14:paraId="610C827C" w14:textId="48336F42" w:rsidR="00445408" w:rsidRPr="00BE1050" w:rsidRDefault="00E27A38">
      <w:pPr>
        <w:pStyle w:val="Nagwek2"/>
        <w:ind w:left="89"/>
        <w:rPr>
          <w:rFonts w:ascii="Times New Roman" w:hAnsi="Times New Roman" w:cs="Times New Roman"/>
        </w:rPr>
      </w:pPr>
      <w:r w:rsidRPr="00BE1050">
        <w:rPr>
          <w:rFonts w:ascii="Times New Roman" w:hAnsi="Times New Roman" w:cs="Times New Roman"/>
        </w:rPr>
        <w:t>I.B. DANE PEŁNOMOCNIKA (jeżeli dotyczy)</w:t>
      </w:r>
      <w:r w:rsidRPr="00BE1050">
        <w:rPr>
          <w:rFonts w:ascii="Times New Roman" w:hAnsi="Times New Roman" w:cs="Times New Roman"/>
          <w:sz w:val="24"/>
        </w:rPr>
        <w:t xml:space="preserve"> </w:t>
      </w:r>
    </w:p>
    <w:tbl>
      <w:tblPr>
        <w:tblStyle w:val="TableGrid"/>
        <w:tblW w:w="9654" w:type="dxa"/>
        <w:tblInd w:w="-13" w:type="dxa"/>
        <w:tblCellMar>
          <w:top w:w="50" w:type="dxa"/>
          <w:left w:w="107" w:type="dxa"/>
          <w:right w:w="55" w:type="dxa"/>
        </w:tblCellMar>
        <w:tblLook w:val="04A0" w:firstRow="1" w:lastRow="0" w:firstColumn="1" w:lastColumn="0" w:noHBand="0" w:noVBand="1"/>
      </w:tblPr>
      <w:tblGrid>
        <w:gridCol w:w="1846"/>
        <w:gridCol w:w="1513"/>
        <w:gridCol w:w="1325"/>
        <w:gridCol w:w="1142"/>
        <w:gridCol w:w="634"/>
        <w:gridCol w:w="860"/>
        <w:gridCol w:w="2334"/>
      </w:tblGrid>
      <w:tr w:rsidR="00445408" w:rsidRPr="00BE1050" w14:paraId="2455FABE" w14:textId="77777777">
        <w:trPr>
          <w:trHeight w:val="508"/>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F6AAF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Nazwisko </w:t>
            </w:r>
          </w:p>
        </w:tc>
        <w:tc>
          <w:tcPr>
            <w:tcW w:w="1513" w:type="dxa"/>
            <w:tcBorders>
              <w:top w:val="single" w:sz="4" w:space="0" w:color="000000"/>
              <w:left w:val="single" w:sz="4" w:space="0" w:color="000000"/>
              <w:bottom w:val="single" w:sz="4" w:space="0" w:color="000000"/>
              <w:right w:val="nil"/>
            </w:tcBorders>
            <w:vAlign w:val="center"/>
          </w:tcPr>
          <w:p w14:paraId="0D0A5A8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1325" w:type="dxa"/>
            <w:tcBorders>
              <w:top w:val="single" w:sz="4" w:space="0" w:color="000000"/>
              <w:left w:val="nil"/>
              <w:bottom w:val="single" w:sz="4" w:space="0" w:color="000000"/>
              <w:right w:val="single" w:sz="4" w:space="0" w:color="000000"/>
            </w:tcBorders>
          </w:tcPr>
          <w:p w14:paraId="613F530B" w14:textId="77777777" w:rsidR="00445408" w:rsidRPr="00BE1050" w:rsidRDefault="00445408">
            <w:pPr>
              <w:spacing w:after="160" w:line="259" w:lineRule="auto"/>
              <w:ind w:left="0" w:right="0" w:firstLine="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shd w:val="clear" w:color="auto" w:fill="D9D9D9"/>
            <w:vAlign w:val="center"/>
          </w:tcPr>
          <w:p w14:paraId="5561A5B6"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Imię </w:t>
            </w:r>
          </w:p>
        </w:tc>
        <w:tc>
          <w:tcPr>
            <w:tcW w:w="634" w:type="dxa"/>
            <w:tcBorders>
              <w:top w:val="single" w:sz="4" w:space="0" w:color="000000"/>
              <w:left w:val="nil"/>
              <w:bottom w:val="single" w:sz="4" w:space="0" w:color="000000"/>
              <w:right w:val="single" w:sz="4" w:space="0" w:color="000000"/>
            </w:tcBorders>
            <w:shd w:val="clear" w:color="auto" w:fill="D9D9D9"/>
          </w:tcPr>
          <w:p w14:paraId="1E1F135B" w14:textId="77777777" w:rsidR="00445408" w:rsidRPr="00BE1050" w:rsidRDefault="00445408">
            <w:pPr>
              <w:spacing w:after="160" w:line="259" w:lineRule="auto"/>
              <w:ind w:left="0" w:right="0" w:firstLine="0"/>
              <w:rPr>
                <w:rFonts w:ascii="Times New Roman" w:hAnsi="Times New Roman" w:cs="Times New Roman"/>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14:paraId="2936548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501BA385" w14:textId="77777777">
        <w:trPr>
          <w:trHeight w:val="511"/>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80FEE1"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PESEL </w:t>
            </w:r>
          </w:p>
        </w:tc>
        <w:tc>
          <w:tcPr>
            <w:tcW w:w="1513" w:type="dxa"/>
            <w:tcBorders>
              <w:top w:val="single" w:sz="4" w:space="0" w:color="000000"/>
              <w:left w:val="single" w:sz="4" w:space="0" w:color="000000"/>
              <w:bottom w:val="single" w:sz="4" w:space="0" w:color="000000"/>
              <w:right w:val="nil"/>
            </w:tcBorders>
            <w:vAlign w:val="center"/>
          </w:tcPr>
          <w:p w14:paraId="1CBEA58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1325" w:type="dxa"/>
            <w:tcBorders>
              <w:top w:val="single" w:sz="4" w:space="0" w:color="000000"/>
              <w:left w:val="nil"/>
              <w:bottom w:val="single" w:sz="4" w:space="0" w:color="000000"/>
              <w:right w:val="single" w:sz="4" w:space="0" w:color="000000"/>
            </w:tcBorders>
          </w:tcPr>
          <w:p w14:paraId="58E0F0D3" w14:textId="77777777" w:rsidR="00445408" w:rsidRPr="00BE1050" w:rsidRDefault="00445408">
            <w:pPr>
              <w:spacing w:after="160" w:line="259" w:lineRule="auto"/>
              <w:ind w:left="0" w:right="0" w:firstLine="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shd w:val="clear" w:color="auto" w:fill="D9D9D9"/>
            <w:vAlign w:val="center"/>
          </w:tcPr>
          <w:p w14:paraId="4883C51D"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Nr telefonu </w:t>
            </w:r>
          </w:p>
        </w:tc>
        <w:tc>
          <w:tcPr>
            <w:tcW w:w="634" w:type="dxa"/>
            <w:tcBorders>
              <w:top w:val="single" w:sz="4" w:space="0" w:color="000000"/>
              <w:left w:val="nil"/>
              <w:bottom w:val="single" w:sz="4" w:space="0" w:color="000000"/>
              <w:right w:val="single" w:sz="4" w:space="0" w:color="000000"/>
            </w:tcBorders>
            <w:shd w:val="clear" w:color="auto" w:fill="D9D9D9"/>
          </w:tcPr>
          <w:p w14:paraId="022DCA0C" w14:textId="77777777" w:rsidR="00445408" w:rsidRPr="00BE1050" w:rsidRDefault="00445408">
            <w:pPr>
              <w:spacing w:after="160" w:line="259" w:lineRule="auto"/>
              <w:ind w:left="0" w:right="0" w:firstLine="0"/>
              <w:rPr>
                <w:rFonts w:ascii="Times New Roman" w:hAnsi="Times New Roman" w:cs="Times New Roman"/>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14:paraId="31ACE00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25138B8" w14:textId="77777777">
        <w:trPr>
          <w:trHeight w:val="509"/>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5D058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e-mail (opcjonalnie) </w:t>
            </w:r>
          </w:p>
        </w:tc>
        <w:tc>
          <w:tcPr>
            <w:tcW w:w="1513" w:type="dxa"/>
            <w:tcBorders>
              <w:top w:val="single" w:sz="4" w:space="0" w:color="000000"/>
              <w:left w:val="single" w:sz="4" w:space="0" w:color="000000"/>
              <w:bottom w:val="single" w:sz="4" w:space="0" w:color="000000"/>
              <w:right w:val="nil"/>
            </w:tcBorders>
            <w:vAlign w:val="center"/>
          </w:tcPr>
          <w:p w14:paraId="3EA9C836"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2466" w:type="dxa"/>
            <w:gridSpan w:val="2"/>
            <w:tcBorders>
              <w:top w:val="single" w:sz="4" w:space="0" w:color="000000"/>
              <w:left w:val="nil"/>
              <w:bottom w:val="single" w:sz="4" w:space="0" w:color="000000"/>
              <w:right w:val="nil"/>
            </w:tcBorders>
          </w:tcPr>
          <w:p w14:paraId="127293FD" w14:textId="77777777" w:rsidR="00445408" w:rsidRPr="00BE1050" w:rsidRDefault="00445408">
            <w:pPr>
              <w:spacing w:after="160" w:line="259" w:lineRule="auto"/>
              <w:ind w:left="0" w:right="0" w:firstLine="0"/>
              <w:rPr>
                <w:rFonts w:ascii="Times New Roman" w:hAnsi="Times New Roman" w:cs="Times New Roman"/>
              </w:rPr>
            </w:pPr>
          </w:p>
        </w:tc>
        <w:tc>
          <w:tcPr>
            <w:tcW w:w="3827" w:type="dxa"/>
            <w:gridSpan w:val="3"/>
            <w:tcBorders>
              <w:top w:val="single" w:sz="4" w:space="0" w:color="000000"/>
              <w:left w:val="nil"/>
              <w:bottom w:val="single" w:sz="4" w:space="0" w:color="000000"/>
              <w:right w:val="single" w:sz="4" w:space="0" w:color="000000"/>
            </w:tcBorders>
          </w:tcPr>
          <w:p w14:paraId="50A4189E"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4AB98F9E" w14:textId="77777777">
        <w:trPr>
          <w:trHeight w:val="511"/>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0F9C41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zamieszkania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44048"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2466" w:type="dxa"/>
            <w:gridSpan w:val="2"/>
            <w:tcBorders>
              <w:top w:val="single" w:sz="4" w:space="0" w:color="000000"/>
              <w:left w:val="single" w:sz="4" w:space="0" w:color="000000"/>
              <w:bottom w:val="single" w:sz="4" w:space="0" w:color="000000"/>
              <w:right w:val="nil"/>
            </w:tcBorders>
            <w:vAlign w:val="center"/>
          </w:tcPr>
          <w:p w14:paraId="7782DE2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72914965"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0A62B9B2" w14:textId="77777777">
        <w:trPr>
          <w:trHeight w:val="509"/>
        </w:trPr>
        <w:tc>
          <w:tcPr>
            <w:tcW w:w="0" w:type="auto"/>
            <w:vMerge/>
            <w:tcBorders>
              <w:top w:val="nil"/>
              <w:left w:val="single" w:sz="4" w:space="0" w:color="000000"/>
              <w:bottom w:val="nil"/>
              <w:right w:val="single" w:sz="4" w:space="0" w:color="000000"/>
            </w:tcBorders>
          </w:tcPr>
          <w:p w14:paraId="4BC777D7"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D4BF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2466" w:type="dxa"/>
            <w:gridSpan w:val="2"/>
            <w:tcBorders>
              <w:top w:val="single" w:sz="4" w:space="0" w:color="000000"/>
              <w:left w:val="single" w:sz="4" w:space="0" w:color="000000"/>
              <w:bottom w:val="single" w:sz="4" w:space="0" w:color="000000"/>
              <w:right w:val="nil"/>
            </w:tcBorders>
            <w:vAlign w:val="center"/>
          </w:tcPr>
          <w:p w14:paraId="3668534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5B4F404D"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26FEAD40" w14:textId="77777777">
        <w:trPr>
          <w:trHeight w:val="511"/>
        </w:trPr>
        <w:tc>
          <w:tcPr>
            <w:tcW w:w="0" w:type="auto"/>
            <w:vMerge/>
            <w:tcBorders>
              <w:top w:val="nil"/>
              <w:left w:val="single" w:sz="4" w:space="0" w:color="000000"/>
              <w:bottom w:val="nil"/>
              <w:right w:val="single" w:sz="4" w:space="0" w:color="000000"/>
            </w:tcBorders>
          </w:tcPr>
          <w:p w14:paraId="087A8E7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B88342"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2466" w:type="dxa"/>
            <w:gridSpan w:val="2"/>
            <w:tcBorders>
              <w:top w:val="single" w:sz="4" w:space="0" w:color="000000"/>
              <w:left w:val="single" w:sz="4" w:space="0" w:color="000000"/>
              <w:bottom w:val="single" w:sz="4" w:space="0" w:color="000000"/>
              <w:right w:val="nil"/>
            </w:tcBorders>
            <w:vAlign w:val="center"/>
          </w:tcPr>
          <w:p w14:paraId="219069DF"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3C3A6342"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6AAB50D0" w14:textId="77777777">
        <w:trPr>
          <w:trHeight w:val="509"/>
        </w:trPr>
        <w:tc>
          <w:tcPr>
            <w:tcW w:w="0" w:type="auto"/>
            <w:vMerge/>
            <w:tcBorders>
              <w:top w:val="nil"/>
              <w:left w:val="single" w:sz="4" w:space="0" w:color="000000"/>
              <w:bottom w:val="nil"/>
              <w:right w:val="single" w:sz="4" w:space="0" w:color="000000"/>
            </w:tcBorders>
          </w:tcPr>
          <w:p w14:paraId="134934A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7A760B0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2466" w:type="dxa"/>
            <w:gridSpan w:val="2"/>
            <w:tcBorders>
              <w:top w:val="single" w:sz="4" w:space="0" w:color="000000"/>
              <w:left w:val="single" w:sz="4" w:space="0" w:color="000000"/>
              <w:bottom w:val="single" w:sz="4" w:space="0" w:color="000000"/>
              <w:right w:val="nil"/>
            </w:tcBorders>
            <w:vAlign w:val="center"/>
          </w:tcPr>
          <w:p w14:paraId="1D91673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6E310C21"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4473B024" w14:textId="77777777">
        <w:trPr>
          <w:trHeight w:val="539"/>
        </w:trPr>
        <w:tc>
          <w:tcPr>
            <w:tcW w:w="0" w:type="auto"/>
            <w:vMerge/>
            <w:tcBorders>
              <w:top w:val="nil"/>
              <w:left w:val="single" w:sz="4" w:space="0" w:color="000000"/>
              <w:bottom w:val="single" w:sz="4" w:space="0" w:color="000000"/>
              <w:right w:val="single" w:sz="4" w:space="0" w:color="000000"/>
            </w:tcBorders>
          </w:tcPr>
          <w:p w14:paraId="49481B19"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6E445842" w14:textId="77777777" w:rsidR="00445408" w:rsidRPr="00BE1050" w:rsidRDefault="00E27A38">
            <w:pPr>
              <w:spacing w:after="0" w:line="259" w:lineRule="auto"/>
              <w:ind w:left="1" w:right="36" w:firstLine="0"/>
              <w:rPr>
                <w:rFonts w:ascii="Times New Roman" w:hAnsi="Times New Roman" w:cs="Times New Roman"/>
              </w:rPr>
            </w:pPr>
            <w:r w:rsidRPr="00BE1050">
              <w:rPr>
                <w:rFonts w:ascii="Times New Roman" w:hAnsi="Times New Roman" w:cs="Times New Roman"/>
              </w:rPr>
              <w:t xml:space="preserve">Numer budynku </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14:paraId="4EFAD56F"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DAEE1A"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74ED08B3"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6BEAB4F7" w14:textId="77777777" w:rsidR="00BF6697" w:rsidRDefault="00BF6697" w:rsidP="00A73881">
      <w:pPr>
        <w:ind w:left="0" w:firstLine="0"/>
        <w:rPr>
          <w:rFonts w:ascii="Times New Roman" w:hAnsi="Times New Roman" w:cs="Times New Roman"/>
          <w:sz w:val="28"/>
        </w:rPr>
      </w:pPr>
    </w:p>
    <w:p w14:paraId="3480AA06" w14:textId="77777777" w:rsidR="00BF6697" w:rsidRDefault="00BF6697" w:rsidP="00A73881">
      <w:pPr>
        <w:ind w:left="0" w:firstLine="0"/>
        <w:rPr>
          <w:rFonts w:ascii="Times New Roman" w:hAnsi="Times New Roman" w:cs="Times New Roman"/>
          <w:sz w:val="28"/>
        </w:rPr>
      </w:pPr>
    </w:p>
    <w:p w14:paraId="709B3C25" w14:textId="04F1788E" w:rsidR="00445408" w:rsidRPr="00BE1050" w:rsidRDefault="00E27A38" w:rsidP="00A73881">
      <w:pPr>
        <w:ind w:left="0" w:firstLine="0"/>
        <w:rPr>
          <w:rFonts w:ascii="Times New Roman" w:hAnsi="Times New Roman" w:cs="Times New Roman"/>
        </w:rPr>
      </w:pPr>
      <w:r w:rsidRPr="00BE1050">
        <w:rPr>
          <w:rFonts w:ascii="Times New Roman" w:hAnsi="Times New Roman" w:cs="Times New Roman"/>
          <w:sz w:val="28"/>
        </w:rPr>
        <w:lastRenderedPageBreak/>
        <w:t>I.</w:t>
      </w:r>
      <w:r w:rsidR="00BF6697">
        <w:rPr>
          <w:rFonts w:ascii="Times New Roman" w:hAnsi="Times New Roman" w:cs="Times New Roman"/>
          <w:sz w:val="28"/>
        </w:rPr>
        <w:t>C</w:t>
      </w:r>
      <w:r w:rsidRPr="00BE1050">
        <w:rPr>
          <w:rFonts w:ascii="Times New Roman" w:hAnsi="Times New Roman" w:cs="Times New Roman"/>
          <w:sz w:val="28"/>
        </w:rPr>
        <w:t xml:space="preserve">. POZIOM DOFINANSOWANIA </w:t>
      </w:r>
      <w:r w:rsidRPr="00BE1050">
        <w:rPr>
          <w:rFonts w:ascii="Times New Roman" w:hAnsi="Times New Roman" w:cs="Times New Roman"/>
        </w:rPr>
        <w:t>(można zaznaczyć tylko jeden poziom)</w:t>
      </w:r>
      <w:r w:rsidRPr="00BE1050">
        <w:rPr>
          <w:rFonts w:ascii="Times New Roman" w:hAnsi="Times New Roman" w:cs="Times New Roman"/>
          <w:sz w:val="24"/>
        </w:rPr>
        <w:t xml:space="preserve"> </w:t>
      </w:r>
    </w:p>
    <w:tbl>
      <w:tblPr>
        <w:tblStyle w:val="TableGrid"/>
        <w:tblW w:w="9655" w:type="dxa"/>
        <w:tblInd w:w="-14" w:type="dxa"/>
        <w:tblCellMar>
          <w:top w:w="124" w:type="dxa"/>
          <w:left w:w="278" w:type="dxa"/>
          <w:right w:w="102" w:type="dxa"/>
        </w:tblCellMar>
        <w:tblLook w:val="04A0" w:firstRow="1" w:lastRow="0" w:firstColumn="1" w:lastColumn="0" w:noHBand="0" w:noVBand="1"/>
      </w:tblPr>
      <w:tblGrid>
        <w:gridCol w:w="3270"/>
        <w:gridCol w:w="3192"/>
        <w:gridCol w:w="3193"/>
      </w:tblGrid>
      <w:tr w:rsidR="00445408" w:rsidRPr="00BE1050" w14:paraId="7AC5BA15" w14:textId="77777777" w:rsidTr="001A4C0C">
        <w:trPr>
          <w:trHeight w:val="1145"/>
        </w:trPr>
        <w:tc>
          <w:tcPr>
            <w:tcW w:w="3270" w:type="dxa"/>
            <w:tcBorders>
              <w:top w:val="single" w:sz="4" w:space="0" w:color="000000"/>
              <w:left w:val="single" w:sz="4" w:space="0" w:color="000000"/>
              <w:bottom w:val="single" w:sz="4" w:space="0" w:color="000000"/>
              <w:right w:val="single" w:sz="4" w:space="0" w:color="000000"/>
            </w:tcBorders>
          </w:tcPr>
          <w:p w14:paraId="2A5AA748" w14:textId="22679CE2" w:rsidR="001660FE" w:rsidRPr="001660FE" w:rsidRDefault="001660FE" w:rsidP="001660FE">
            <w:pPr>
              <w:spacing w:line="259" w:lineRule="auto"/>
              <w:ind w:left="0" w:right="11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0288" behindDoc="0" locked="0" layoutInCell="1" allowOverlap="1" wp14:anchorId="02C374B1" wp14:editId="536E7EFC">
                      <wp:simplePos x="0" y="0"/>
                      <wp:positionH relativeFrom="column">
                        <wp:posOffset>-78105</wp:posOffset>
                      </wp:positionH>
                      <wp:positionV relativeFrom="paragraph">
                        <wp:posOffset>9525</wp:posOffset>
                      </wp:positionV>
                      <wp:extent cx="156972" cy="156972"/>
                      <wp:effectExtent l="0" t="0" r="0" b="0"/>
                      <wp:wrapSquare wrapText="bothSides"/>
                      <wp:docPr id="28315" name="Group 2831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060" name="Shape 106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AA8E2BF" id="Group 28315" o:spid="_x0000_s1026" style="position:absolute;margin-left:-6.15pt;margin-top:.75pt;width:12.35pt;height:12.35pt;z-index:251660288"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lecQIAADkGAAAOAAAAZHJzL2Uyb0RvYy54bWykVE1v2zAMvQ/YfxB0X2xnbdYacXpYt1yG&#10;rWi7H6DIkm1AlgRJiZN/P4r+iJeiPbQ+2LT0+EQ+UlzfHVtFDsL5xuiCZouUEqG5KRtdFfTv888v&#10;N5T4wHTJlNGioCfh6d3m86d1Z3OxNLVRpXAESLTPO1vQOgSbJ4nntWiZXxgrNGxK41oW4NdVSelY&#10;B+ytSpZpuko640rrDBfew+p9v0k3yC+l4OGPlF4EogoKsQV8O3zv4jvZrFleOWbrhg9hsHdE0bJG&#10;w6ET1T0LjOxd84Kqbbgz3siw4KZNjJQNF5gDZJOlF9lsndlbzKXKu8pOMoG0Fzq9m5b/Pjw40pQF&#10;Xd58za4p0ayFMuHJpF8CiTpb5YDcOvtkH9ywUPV/MeujdG38Qj7kiOKeJnHFMRAOi9n16vbbkhIO&#10;W4ON4vMaKvTCi9c/3vRLxkOTGNsUSmehjfxZKf8xpZ5qZgUWwMf8B6WydAWt1AuFCIIrKAviJpF8&#10;7kGvjyk0ZcpyvvdhKwxKzQ6/fEABq3K0WD1a/KhH08EdeLP7LQvRL0YZTdJN9SH1ZMbd1hzEs0Fc&#10;OBfsXEuI9AxReg4di/9f7QE/osavReIZGm/oq0Aow9hoMwxXxguQBpZiQpOBScLiXEalY7632dUV&#10;dCaDASQVC3iT4e7psmdRGjhia/XVRCuclIhSKP0oJFyg2OHo5121+64cObA4cvCJUwbjA2j0kY1S&#10;k1f6qleEMmVrNnANNMMBSDkwRaTAaXdJy4do+pEHgwMkGwcfhDQ5YVhGh8lfw7jGA2fZRnNnyhOO&#10;ABQE7hpKg/MJIxpmaRyA839EnSf+5h8AAAD//wMAUEsDBBQABgAIAAAAIQAMuhxB3QAAAAcBAAAP&#10;AAAAZHJzL2Rvd25yZXYueG1sTI7BasMwEETvhf6D2EJviWylCcW1HEJoewqFJoXS28ba2CbWyliK&#10;7fx9lVN7HN4w8/L1ZFsxUO8bxxrSeQKCuHSm4UrD1+Ft9gzCB2SDrWPScCUP6+L+LsfMuJE/adiH&#10;SsQR9hlqqEPoMil9WZNFP3cdcWQn11sMMfaVND2Ocdy2UiXJSlpsOD7U2NG2pvK8v1gN7yOOm0X6&#10;OuzOp+3157D8+N6lpPXjw7R5ARFoCn9luOlHdSii09Fd2HjRapilahGrESxB3Lh6AnHUoFYKZJHL&#10;//7FLwAAAP//AwBQSwECLQAUAAYACAAAACEAtoM4kv4AAADhAQAAEwAAAAAAAAAAAAAAAAAAAAAA&#10;W0NvbnRlbnRfVHlwZXNdLnhtbFBLAQItABQABgAIAAAAIQA4/SH/1gAAAJQBAAALAAAAAAAAAAAA&#10;AAAAAC8BAABfcmVscy8ucmVsc1BLAQItABQABgAIAAAAIQDe8YlecQIAADkGAAAOAAAAAAAAAAAA&#10;AAAAAC4CAABkcnMvZTJvRG9jLnhtbFBLAQItABQABgAIAAAAIQAMuhxB3QAAAAcBAAAPAAAAAAAA&#10;AAAAAAAAAMsEAABkcnMvZG93bnJldi54bWxQSwUGAAAAAAQABADzAAAA1QUAAAAA&#10;">
                      <v:shape id="Shape 1060"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Md8QA&#10;AADdAAAADwAAAGRycy9kb3ducmV2LnhtbESPQWvCQBCF7wX/wzKCt7qxhyCpq6hokbYUGv0BQ3ZM&#10;gruzIbua9N93DoXeZnhv3vtmtRm9Uw/qYxvYwGKegSKugm25NnA5H5+XoGJCtugCk4EfirBZT55W&#10;WNgw8Dc9ylQrCeFYoIEmpa7QOlYNeYzz0BGLdg29xyRrX2vb4yDh3umXLMu1x5alocGO9g1Vt/Lu&#10;DdBQL993o/vs7qTd4YMoL9++jJlNx+0rqERj+jf/XZ+s4Ge5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rTHfEAAAA3QAAAA8AAAAAAAAAAAAAAAAAmAIAAGRycy9k&#10;b3ducmV2LnhtbFBLBQYAAAAABAAEAPUAAACJ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Jestem uprawniony/a</w:t>
            </w:r>
            <w:r>
              <w:rPr>
                <w:rFonts w:ascii="Times New Roman" w:hAnsi="Times New Roman" w:cs="Times New Roman"/>
              </w:rPr>
              <w:t xml:space="preserve"> </w:t>
            </w:r>
            <w:r w:rsidR="00E27A38" w:rsidRPr="001660FE">
              <w:rPr>
                <w:rFonts w:ascii="Times New Roman" w:hAnsi="Times New Roman" w:cs="Times New Roman"/>
              </w:rPr>
              <w:t>do</w:t>
            </w:r>
            <w:r w:rsidR="00E27A38" w:rsidRPr="001660FE">
              <w:rPr>
                <w:rFonts w:ascii="Times New Roman" w:hAnsi="Times New Roman" w:cs="Times New Roman"/>
                <w:b/>
              </w:rPr>
              <w:t xml:space="preserve"> PODSTAWOWEGO</w:t>
            </w:r>
            <w:r w:rsidR="008616C1">
              <w:rPr>
                <w:rFonts w:ascii="Times New Roman" w:hAnsi="Times New Roman" w:cs="Times New Roman"/>
                <w:b/>
              </w:rPr>
              <w:t xml:space="preserve"> (30%)</w:t>
            </w:r>
          </w:p>
          <w:p w14:paraId="242CD8DD" w14:textId="0CDCDE7B" w:rsidR="00445408" w:rsidRPr="001660FE" w:rsidRDefault="001A4C0C" w:rsidP="001A4C0C">
            <w:pPr>
              <w:spacing w:line="259" w:lineRule="auto"/>
              <w:ind w:right="106"/>
              <w:jc w:val="center"/>
              <w:rPr>
                <w:rFonts w:ascii="Times New Roman" w:hAnsi="Times New Roman" w:cs="Times New Roman"/>
                <w:b/>
              </w:rPr>
            </w:pPr>
            <w:r>
              <w:rPr>
                <w:rFonts w:ascii="Times New Roman" w:hAnsi="Times New Roman" w:cs="Times New Roman"/>
              </w:rPr>
              <w:t xml:space="preserve">    </w:t>
            </w:r>
            <w:r w:rsidR="00E27A38" w:rsidRPr="00BE1050">
              <w:rPr>
                <w:rFonts w:ascii="Times New Roman" w:hAnsi="Times New Roman" w:cs="Times New Roman"/>
              </w:rPr>
              <w:t>poziomu</w:t>
            </w:r>
            <w:r w:rsidR="001660FE">
              <w:rPr>
                <w:rFonts w:ascii="Times New Roman" w:hAnsi="Times New Roman" w:cs="Times New Roman"/>
                <w:b/>
              </w:rPr>
              <w:t xml:space="preserve"> </w:t>
            </w:r>
            <w:r w:rsidR="00E27A38" w:rsidRPr="00BE1050">
              <w:rPr>
                <w:rFonts w:ascii="Times New Roman" w:hAnsi="Times New Roman" w:cs="Times New Roman"/>
              </w:rPr>
              <w:t>dofinansowania (3)</w:t>
            </w:r>
          </w:p>
        </w:tc>
        <w:tc>
          <w:tcPr>
            <w:tcW w:w="3192" w:type="dxa"/>
            <w:tcBorders>
              <w:top w:val="single" w:sz="4" w:space="0" w:color="000000"/>
              <w:left w:val="single" w:sz="4" w:space="0" w:color="000000"/>
              <w:bottom w:val="single" w:sz="4" w:space="0" w:color="000000"/>
              <w:right w:val="single" w:sz="4" w:space="0" w:color="000000"/>
            </w:tcBorders>
          </w:tcPr>
          <w:p w14:paraId="67885094" w14:textId="2492D3B0" w:rsidR="00445408" w:rsidRPr="00BE1050" w:rsidRDefault="001660FE" w:rsidP="008616C1">
            <w:pPr>
              <w:spacing w:line="259" w:lineRule="auto"/>
              <w:ind w:left="0" w:right="74"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1312" behindDoc="0" locked="0" layoutInCell="1" allowOverlap="1" wp14:anchorId="4FF481B7" wp14:editId="0594637B">
                      <wp:simplePos x="0" y="0"/>
                      <wp:positionH relativeFrom="column">
                        <wp:posOffset>-42545</wp:posOffset>
                      </wp:positionH>
                      <wp:positionV relativeFrom="paragraph">
                        <wp:posOffset>26670</wp:posOffset>
                      </wp:positionV>
                      <wp:extent cx="156972" cy="156972"/>
                      <wp:effectExtent l="0" t="0" r="0" b="0"/>
                      <wp:wrapSquare wrapText="bothSides"/>
                      <wp:docPr id="28448" name="Group 2844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076" name="Shape 107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11BCF94" id="Group 28448" o:spid="_x0000_s1026" style="position:absolute;margin-left:-3.35pt;margin-top:2.1pt;width:12.35pt;height:12.35pt;z-index:251661312"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4UobwIAADkGAAAOAAAAZHJzL2Uyb0RvYy54bWykVMFu2zAMvQ/YPwi+L3aCLG2NOD2sWy7D&#10;VqzdByiyZBuQJUFS4uTvR9G27KVoD60PNi09PpGPIrf351aSE7eu0apIlossIVwxXTaqKpK/zz++&#10;3CbEeapKKrXiRXLhLrnfff607UzOV7rWsuSWAIlyeWeKpPbe5GnqWM1b6hbacAWbQtuWevi1VVpa&#10;2gF7K9NVlm3STtvSWM24c7D60G8mO+QXgjP/WwjHPZFFArF5fFt8H8I73W1pXllq6oYNYdB3RNHS&#10;RsGhkeqBekqOtnlB1TbMaqeFXzDdplqIhnHMAbJZZlfZ7K0+GsylyrvKRJlA2iud3k3Lfp0eLWnK&#10;IlndrtdQLEVbKBOeTPolkKgzVQ7IvTVP5tEOC1X/F7I+C9uGL+RDzijuJYrLz54wWFx+3dzdrBLC&#10;YGuwUXxWQ4VeeLH6+5t+6XhoGmKLoXQGrpGblHIfU+qppoZjAVzIf1Bqmd1sRqEQQXAFZUFcFMnl&#10;DvT6mEIxU5qzo/N7rlFqevrpPApYlaNF69FiZzWaFnrgzdtvqA9+Icpgki7Wh9TRDLutPvFnjTg/&#10;FWyqJUQ6QaSaQ8fi/1d7wI+o8WuQeIbGDn0VCB09XrQZhkntOEgDSyGhaGCSsDiXUaqQ791yvYab&#10;SWEACUk9djL0nip7FqmAI1ytvppo+YvkQQqp/nABDRRuOPo5Wx2+SUtONIwcfMKUwfgAGnxEI2X0&#10;yl71ClAqTU0HroFmOAApB6aA5DjtrmnZEE0/8mBwgGTj4IOQohOGpZWP/grGNR44yzaYB11ecASg&#10;INBrKA3OJ4xomKVhAM7/ETVN/N0/AAAA//8DAFBLAwQUAAYACAAAACEAsbLyKt0AAAAGAQAADwAA&#10;AGRycy9kb3ducmV2LnhtbEyPQUvDQBSE74L/YXmCt3aTqDXGbEop6qkUbAXx9pp9TUKzb0N2m6T/&#10;3u1Jj8MMM9/ky8m0YqDeNZYVxPMIBHFpdcOVgq/9+ywF4TyyxtYyKbiQg2Vxe5Njpu3InzTsfCVC&#10;CbsMFdTed5mUrqzJoJvbjjh4R9sb9EH2ldQ9jqHctDKJooU02HBYqLGjdU3laXc2Cj5GHFcP8duw&#10;OR3Xl5/90/Z7E5NS93fT6hWEp8n/heGKH9ChCEwHe2btRKtgtngOSQWPCYirnYZnBwVJ+gKyyOV/&#10;/OIXAAD//wMAUEsBAi0AFAAGAAgAAAAhALaDOJL+AAAA4QEAABMAAAAAAAAAAAAAAAAAAAAAAFtD&#10;b250ZW50X1R5cGVzXS54bWxQSwECLQAUAAYACAAAACEAOP0h/9YAAACUAQAACwAAAAAAAAAAAAAA&#10;AAAvAQAAX3JlbHMvLnJlbHNQSwECLQAUAAYACAAAACEAg++FKG8CAAA5BgAADgAAAAAAAAAAAAAA&#10;AAAuAgAAZHJzL2Uyb0RvYy54bWxQSwECLQAUAAYACAAAACEAsbLyKt0AAAAGAQAADwAAAAAAAAAA&#10;AAAAAADJBAAAZHJzL2Rvd25yZXYueG1sUEsFBgAAAAAEAAQA8wAAANMFAAAAAA==&#10;">
                      <v:shape id="Shape 1076"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nRcEA&#10;AADdAAAADwAAAGRycy9kb3ducmV2LnhtbERPzYrCMBC+L/gOYQRva+oeqlSjqLgi67Kw1QcYmrEt&#10;JpPSRFvffiMIe5uP73cWq94acafW144VTMYJCOLC6ZpLBefT5/sMhA/IGo1jUvAgD6vl4G2BmXYd&#10;/9I9D6WIIewzVFCF0GRS+qIii37sGuLIXVxrMUTYllK32MVwa+RHkqTSYs2xocKGthUV1/xmFVBX&#10;zr42vflubiTN7kiU5vsfpUbDfj0HEagP/+KX+6Dj/GSawvObeIJ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X50XBAAAA3QAAAA8AAAAAAAAAAAAAAAAAmAIAAGRycy9kb3du&#10;cmV2LnhtbFBLBQYAAAAABAAEAPUAAACG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Jestem uprawniony/a do</w:t>
            </w:r>
          </w:p>
          <w:p w14:paraId="47681AB1" w14:textId="20D50069" w:rsidR="001660FE" w:rsidRPr="001A4C0C" w:rsidRDefault="00E27A38" w:rsidP="001A4C0C">
            <w:pPr>
              <w:spacing w:line="216" w:lineRule="auto"/>
              <w:ind w:left="271" w:right="-34" w:firstLine="0"/>
              <w:rPr>
                <w:rFonts w:ascii="Times New Roman" w:hAnsi="Times New Roman" w:cs="Times New Roman"/>
                <w:b/>
                <w:sz w:val="37"/>
                <w:vertAlign w:val="superscript"/>
              </w:rPr>
            </w:pPr>
            <w:r w:rsidRPr="001A4C0C">
              <w:rPr>
                <w:rFonts w:ascii="Times New Roman" w:hAnsi="Times New Roman" w:cs="Times New Roman"/>
                <w:b/>
              </w:rPr>
              <w:t xml:space="preserve">PODWYŻSZONEGO </w:t>
            </w:r>
            <w:r w:rsidR="001A4C0C" w:rsidRPr="001A4C0C">
              <w:rPr>
                <w:rFonts w:ascii="Times New Roman" w:hAnsi="Times New Roman" w:cs="Times New Roman"/>
                <w:b/>
              </w:rPr>
              <w:t>(60%)</w:t>
            </w:r>
            <w:r w:rsidR="008616C1" w:rsidRPr="001A4C0C">
              <w:rPr>
                <w:rFonts w:ascii="Times New Roman" w:hAnsi="Times New Roman" w:cs="Times New Roman"/>
                <w:b/>
              </w:rPr>
              <w:t xml:space="preserve">      </w:t>
            </w:r>
          </w:p>
          <w:p w14:paraId="48D01208" w14:textId="04428F09" w:rsidR="00445408" w:rsidRPr="00BE1050" w:rsidRDefault="008616C1" w:rsidP="008616C1">
            <w:pPr>
              <w:spacing w:line="216" w:lineRule="auto"/>
              <w:ind w:right="0"/>
              <w:rPr>
                <w:rFonts w:ascii="Times New Roman" w:hAnsi="Times New Roman" w:cs="Times New Roman"/>
              </w:rPr>
            </w:pPr>
            <w:r>
              <w:rPr>
                <w:rFonts w:ascii="Times New Roman" w:hAnsi="Times New Roman" w:cs="Times New Roman"/>
              </w:rPr>
              <w:t xml:space="preserve">  </w:t>
            </w:r>
            <w:r w:rsidR="001A4C0C">
              <w:rPr>
                <w:rFonts w:ascii="Times New Roman" w:hAnsi="Times New Roman" w:cs="Times New Roman"/>
              </w:rPr>
              <w:t xml:space="preserve">   </w:t>
            </w:r>
            <w:r w:rsidR="001660FE">
              <w:rPr>
                <w:rFonts w:ascii="Times New Roman" w:hAnsi="Times New Roman" w:cs="Times New Roman"/>
              </w:rPr>
              <w:t xml:space="preserve"> </w:t>
            </w:r>
            <w:r w:rsidR="00E27A38" w:rsidRPr="00BE1050">
              <w:rPr>
                <w:rFonts w:ascii="Times New Roman" w:hAnsi="Times New Roman" w:cs="Times New Roman"/>
              </w:rPr>
              <w:t>poziomu dofinansowania</w:t>
            </w:r>
            <w:r w:rsidR="001660FE">
              <w:rPr>
                <w:rFonts w:ascii="Times New Roman" w:hAnsi="Times New Roman" w:cs="Times New Roman"/>
              </w:rPr>
              <w:t xml:space="preserve"> </w:t>
            </w:r>
            <w:r w:rsidR="00E27A38" w:rsidRPr="00BE1050">
              <w:rPr>
                <w:rFonts w:ascii="Times New Roman" w:hAnsi="Times New Roman" w:cs="Times New Roman"/>
              </w:rPr>
              <w:t>(3)</w:t>
            </w:r>
          </w:p>
        </w:tc>
        <w:tc>
          <w:tcPr>
            <w:tcW w:w="3193" w:type="dxa"/>
            <w:tcBorders>
              <w:top w:val="single" w:sz="4" w:space="0" w:color="000000"/>
              <w:left w:val="single" w:sz="4" w:space="0" w:color="000000"/>
              <w:bottom w:val="single" w:sz="4" w:space="0" w:color="000000"/>
              <w:right w:val="single" w:sz="4" w:space="0" w:color="000000"/>
            </w:tcBorders>
          </w:tcPr>
          <w:p w14:paraId="715086DC" w14:textId="26492115" w:rsidR="00445408" w:rsidRPr="00BE1050" w:rsidRDefault="001660FE" w:rsidP="008616C1">
            <w:pPr>
              <w:spacing w:line="259" w:lineRule="auto"/>
              <w:ind w:left="0" w:right="107"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2336" behindDoc="0" locked="0" layoutInCell="1" allowOverlap="1" wp14:anchorId="7DB9426C" wp14:editId="4E47376B">
                      <wp:simplePos x="0" y="0"/>
                      <wp:positionH relativeFrom="column">
                        <wp:posOffset>-64135</wp:posOffset>
                      </wp:positionH>
                      <wp:positionV relativeFrom="paragraph">
                        <wp:posOffset>50800</wp:posOffset>
                      </wp:positionV>
                      <wp:extent cx="156972" cy="156972"/>
                      <wp:effectExtent l="0" t="0" r="0" b="0"/>
                      <wp:wrapSquare wrapText="bothSides"/>
                      <wp:docPr id="28579" name="Group 2857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090" name="Shape 109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B3629AC" id="Group 28579" o:spid="_x0000_s1026" style="position:absolute;margin-left:-5.05pt;margin-top:4pt;width:12.35pt;height:12.35pt;z-index:25166233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U9cAIAADkGAAAOAAAAZHJzL2Uyb0RvYy54bWykVE1v2zAMvQ/YfxB0X5wE/YoRp4d1y2XY&#10;irX7AYos2QZkSZCUOPn3o2hbcVO0h9YHm5Yen8hHiuv7Y6vIQTjfGF3QxWxOidDclI2uCvrv+ee3&#10;O0p8YLpkymhR0JPw9H7z9cu6s7lYmtqoUjgCJNrnnS1oHYLNs8zzWrTMz4wVGjalcS0L8OuqrHSs&#10;A/ZWZcv5/CbrjCutM1x4D6sP/SbdIL+Ugoc/UnoRiCooxBbw7fC9i+9ss2Z55ZitGz6EwT4QRcsa&#10;DYcmqgcWGNm75hVV23BnvJFhxk2bGSkbLjAHyGYxv8hm68zeYi5V3lU2yQTSXuj0YVr++/DoSFMW&#10;dHl3fbuiRLMWyoQnk34JJOpslQNy6+yTfXTDQtX/xayP0rXxC/mQI4p7SuKKYyAcFhfXN6vbJSUc&#10;tgYbxec1VOiVF69/vOuXjYdmMbYUSmehjfxZKf85pZ5qZgUWwMf8B6UW8xW0Ui8UIgiuoCyISyL5&#10;3INen1MoZcpyvvdhKwxKzQ6/fEABq3K0WD1a/KhH08EdeLf7LQvRL0YZTdKl+pA6mXG3NQfxbBAX&#10;zgU71xIiPUOUnkLH4r+oPeBH1Pi1SDxB4w19EwhlGBttguHKeAHSwFJMKBmYJCxOZVQ65rtaXF1B&#10;ZzIYQFKxgDcZ7p4uexalgSO2Vl9NtMJJiSiF0n+FhAsUOxz9vKt235UjBxZHDj5xymB8AI0+slEq&#10;ec3f9IpQpmzNBq6BZjgAKQemiBQ47S5p+RBNP/JgcIBk4+CDkJIThmV0SP4axjUeOMk2mjtTnnAE&#10;oCBw11AanE8Y0TBL4wCc/iPqPPE3/wEAAP//AwBQSwMEFAAGAAgAAAAhAAek9MPeAAAABwEAAA8A&#10;AABkcnMvZG93bnJldi54bWxMj0FrwkAUhO+F/oflFXrTzWprJc1GRNqepFAtlN6e2WcSzL4N2TWJ&#10;/77rqR6HGWa+yVajbURPna8da1DTBARx4UzNpYbv/ftkCcIHZIONY9JwIQ+r/P4uw9S4gb+o34VS&#10;xBL2KWqoQmhTKX1RkUU/dS1x9I6usxii7EppOhxiuW3kLEkW0mLNcaHCljYVFafd2Wr4GHBYz9Vb&#10;vz0dN5ff/fPnz1aR1o8P4/oVRKAx/Ifhih/RIY9MB3dm40WjYaISFaMalvHS1X9agDhomM9eQOaZ&#10;vOXP/wAAAP//AwBQSwECLQAUAAYACAAAACEAtoM4kv4AAADhAQAAEwAAAAAAAAAAAAAAAAAAAAAA&#10;W0NvbnRlbnRfVHlwZXNdLnhtbFBLAQItABQABgAIAAAAIQA4/SH/1gAAAJQBAAALAAAAAAAAAAAA&#10;AAAAAC8BAABfcmVscy8ucmVsc1BLAQItABQABgAIAAAAIQCurhU9cAIAADkGAAAOAAAAAAAAAAAA&#10;AAAAAC4CAABkcnMvZTJvRG9jLnhtbFBLAQItABQABgAIAAAAIQAHpPTD3gAAAAcBAAAPAAAAAAAA&#10;AAAAAAAAAMoEAABkcnMvZG93bnJldi54bWxQSwUGAAAAAAQABADzAAAA1QUAAAAA&#10;">
                      <v:shape id="Shape 1090"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8UMQA&#10;AADdAAAADwAAAGRycy9kb3ducmV2LnhtbESPQWvCQBCF74X+h2UEb3VjD2JTV2lLFdEiNO0PGLJj&#10;EtydDdnVxH/vHARvM7w3732zWA3eqQt1sQlsYDrJQBGXwTZcGfj/W7/MQcWEbNEFJgNXirBaPj8t&#10;MLeh51+6FKlSEsIxRwN1Sm2udSxr8hgnoSUW7Rg6j0nWrtK2w17CvdOvWTbTHhuWhhpb+qqpPBVn&#10;b4D6ar77HNxPeybtvvdEs2JzMGY8Gj7eQSUa0sN8v95awc/ehF++kRH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PFDEAAAA3QAAAA8AAAAAAAAAAAAAAAAAmAIAAGRycy9k&#10;b3ducmV2LnhtbFBLBQYAAAAABAAEAPUAAACJ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Jestem uprawniony/a do</w:t>
            </w:r>
          </w:p>
          <w:p w14:paraId="47B53925" w14:textId="55079FE4" w:rsidR="001660FE" w:rsidRDefault="00E27A38" w:rsidP="001A4C0C">
            <w:pPr>
              <w:spacing w:line="216" w:lineRule="auto"/>
              <w:ind w:left="354" w:right="81" w:firstLine="66"/>
              <w:rPr>
                <w:rFonts w:ascii="Times New Roman" w:hAnsi="Times New Roman" w:cs="Times New Roman"/>
              </w:rPr>
            </w:pPr>
            <w:r w:rsidRPr="001660FE">
              <w:rPr>
                <w:rFonts w:ascii="Times New Roman" w:hAnsi="Times New Roman" w:cs="Times New Roman"/>
                <w:b/>
              </w:rPr>
              <w:t xml:space="preserve">NAJWYŻSZEGO </w:t>
            </w:r>
            <w:r w:rsidRPr="00BE1050">
              <w:rPr>
                <w:rFonts w:ascii="Times New Roman" w:hAnsi="Times New Roman" w:cs="Times New Roman"/>
              </w:rPr>
              <w:t xml:space="preserve"> </w:t>
            </w:r>
            <w:r w:rsidR="008616C1" w:rsidRPr="008616C1">
              <w:rPr>
                <w:rFonts w:ascii="Times New Roman" w:hAnsi="Times New Roman" w:cs="Times New Roman"/>
                <w:b/>
                <w:bCs/>
              </w:rPr>
              <w:t>(90%)</w:t>
            </w:r>
          </w:p>
          <w:p w14:paraId="2E973B2B" w14:textId="7AF44549" w:rsidR="00445408" w:rsidRPr="00BE1050" w:rsidRDefault="001660FE" w:rsidP="008616C1">
            <w:pPr>
              <w:spacing w:line="216" w:lineRule="auto"/>
              <w:ind w:left="26" w:right="81" w:firstLine="394"/>
              <w:jc w:val="center"/>
              <w:rPr>
                <w:rFonts w:ascii="Times New Roman" w:hAnsi="Times New Roman" w:cs="Times New Roman"/>
              </w:rPr>
            </w:pPr>
            <w:r>
              <w:rPr>
                <w:rFonts w:ascii="Times New Roman" w:hAnsi="Times New Roman" w:cs="Times New Roman"/>
              </w:rPr>
              <w:t xml:space="preserve">poziomu </w:t>
            </w:r>
            <w:r w:rsidR="00E27A38" w:rsidRPr="00BE1050">
              <w:rPr>
                <w:rFonts w:ascii="Times New Roman" w:hAnsi="Times New Roman" w:cs="Times New Roman"/>
              </w:rPr>
              <w:t>dofinansowania</w:t>
            </w:r>
            <w:r>
              <w:rPr>
                <w:rFonts w:ascii="Times New Roman" w:hAnsi="Times New Roman" w:cs="Times New Roman"/>
              </w:rPr>
              <w:t xml:space="preserve"> </w:t>
            </w:r>
            <w:r w:rsidR="00E27A38" w:rsidRPr="00BE1050">
              <w:rPr>
                <w:rFonts w:ascii="Times New Roman" w:hAnsi="Times New Roman" w:cs="Times New Roman"/>
              </w:rPr>
              <w:t>(3)</w:t>
            </w:r>
          </w:p>
        </w:tc>
      </w:tr>
    </w:tbl>
    <w:p w14:paraId="0E80B330" w14:textId="7FD4C52C" w:rsidR="00445408" w:rsidRPr="00BE1050" w:rsidRDefault="00E27A38" w:rsidP="00893037">
      <w:pPr>
        <w:rPr>
          <w:rFonts w:ascii="Times New Roman" w:hAnsi="Times New Roman" w:cs="Times New Roman"/>
        </w:rPr>
      </w:pPr>
      <w:r w:rsidRPr="00BE1050">
        <w:rPr>
          <w:rFonts w:ascii="Times New Roman" w:hAnsi="Times New Roman" w:cs="Times New Roman"/>
          <w:sz w:val="18"/>
        </w:rPr>
        <w:t>(3)</w:t>
      </w:r>
      <w:r w:rsidRPr="00BE1050">
        <w:rPr>
          <w:rFonts w:ascii="Times New Roman" w:eastAsia="Arial" w:hAnsi="Times New Roman" w:cs="Times New Roman"/>
          <w:sz w:val="18"/>
        </w:rPr>
        <w:t xml:space="preserve"> </w:t>
      </w:r>
      <w:r w:rsidRPr="00BE1050">
        <w:rPr>
          <w:rFonts w:ascii="Times New Roman" w:hAnsi="Times New Roman" w:cs="Times New Roman"/>
        </w:rPr>
        <w:t>Poziomy dofinansowania są opisane szczegółowo w Ogłoszeniu o naborze wniosków oraz Instrukcji wypełniania wniosku o udzielenie dofinansowania.</w:t>
      </w:r>
      <w:r w:rsidRPr="00BE1050">
        <w:rPr>
          <w:rFonts w:ascii="Times New Roman" w:hAnsi="Times New Roman" w:cs="Times New Roman"/>
          <w:sz w:val="24"/>
        </w:rPr>
        <w:t xml:space="preserve"> </w:t>
      </w:r>
    </w:p>
    <w:p w14:paraId="3142E0FA" w14:textId="77777777" w:rsidR="00F81B26" w:rsidRDefault="00E27A38" w:rsidP="00F81B26">
      <w:pPr>
        <w:spacing w:after="282" w:line="259" w:lineRule="auto"/>
        <w:ind w:left="11" w:right="0" w:firstLine="0"/>
        <w:jc w:val="center"/>
        <w:rPr>
          <w:rFonts w:ascii="Times New Roman" w:hAnsi="Times New Roman" w:cs="Times New Roman"/>
          <w:sz w:val="12"/>
        </w:rPr>
      </w:pPr>
      <w:r w:rsidRPr="00BE1050">
        <w:rPr>
          <w:rFonts w:ascii="Times New Roman" w:hAnsi="Times New Roman" w:cs="Times New Roman"/>
          <w:sz w:val="12"/>
        </w:rPr>
        <w:t xml:space="preserve"> </w:t>
      </w:r>
    </w:p>
    <w:p w14:paraId="5C7D5EC3" w14:textId="6DBDA62B" w:rsidR="00445408" w:rsidRPr="00BE1050" w:rsidRDefault="00E27A38" w:rsidP="00F81B26">
      <w:pPr>
        <w:spacing w:after="282" w:line="259" w:lineRule="auto"/>
        <w:ind w:left="11" w:right="0" w:firstLine="0"/>
        <w:rPr>
          <w:rFonts w:ascii="Times New Roman" w:hAnsi="Times New Roman" w:cs="Times New Roman"/>
        </w:rPr>
      </w:pPr>
      <w:r w:rsidRPr="00BE1050">
        <w:rPr>
          <w:rFonts w:ascii="Times New Roman" w:hAnsi="Times New Roman" w:cs="Times New Roman"/>
          <w:sz w:val="36"/>
        </w:rPr>
        <w:t>II. INFORMACJE O PRZEDSIĘWZIĘCIU</w:t>
      </w:r>
      <w:r w:rsidRPr="00BE1050">
        <w:rPr>
          <w:rFonts w:ascii="Times New Roman" w:hAnsi="Times New Roman" w:cs="Times New Roman"/>
          <w:sz w:val="24"/>
        </w:rPr>
        <w:t xml:space="preserve"> </w:t>
      </w:r>
    </w:p>
    <w:p w14:paraId="50A93814" w14:textId="77777777" w:rsidR="00445408" w:rsidRPr="00BE1050" w:rsidRDefault="00E27A38" w:rsidP="008616C1">
      <w:pPr>
        <w:pStyle w:val="Nagwek3"/>
        <w:spacing w:after="64"/>
        <w:ind w:left="94"/>
        <w:jc w:val="both"/>
        <w:rPr>
          <w:rFonts w:ascii="Times New Roman" w:hAnsi="Times New Roman" w:cs="Times New Roman"/>
          <w:sz w:val="28"/>
          <w:szCs w:val="28"/>
        </w:rPr>
      </w:pPr>
      <w:r w:rsidRPr="00BE1050">
        <w:rPr>
          <w:rFonts w:ascii="Times New Roman" w:hAnsi="Times New Roman" w:cs="Times New Roman"/>
          <w:sz w:val="28"/>
          <w:szCs w:val="28"/>
        </w:rPr>
        <w:t xml:space="preserve">II.A. INFORMACJE OGÓLNE DOTYCZĄCE MIEJSCA REALIZACJI INWESTYCJI </w:t>
      </w:r>
    </w:p>
    <w:p w14:paraId="06D93DEC" w14:textId="77777777" w:rsidR="00445408" w:rsidRPr="00BE1050" w:rsidRDefault="00E27A38">
      <w:pPr>
        <w:pStyle w:val="Nagwek4"/>
        <w:ind w:left="89"/>
        <w:rPr>
          <w:rFonts w:ascii="Times New Roman" w:hAnsi="Times New Roman" w:cs="Times New Roman"/>
        </w:rPr>
      </w:pPr>
      <w:r w:rsidRPr="00BE1050">
        <w:rPr>
          <w:rFonts w:ascii="Times New Roman" w:hAnsi="Times New Roman" w:cs="Times New Roman"/>
          <w:sz w:val="24"/>
        </w:rPr>
        <w:t xml:space="preserve">II.A.1. Adres lokalu mieszkalnego </w:t>
      </w:r>
    </w:p>
    <w:tbl>
      <w:tblPr>
        <w:tblStyle w:val="TableGrid"/>
        <w:tblW w:w="9654" w:type="dxa"/>
        <w:tblInd w:w="-13" w:type="dxa"/>
        <w:tblCellMar>
          <w:top w:w="80" w:type="dxa"/>
          <w:left w:w="107" w:type="dxa"/>
          <w:right w:w="115" w:type="dxa"/>
        </w:tblCellMar>
        <w:tblLook w:val="04A0" w:firstRow="1" w:lastRow="0" w:firstColumn="1" w:lastColumn="0" w:noHBand="0" w:noVBand="1"/>
      </w:tblPr>
      <w:tblGrid>
        <w:gridCol w:w="1836"/>
        <w:gridCol w:w="1513"/>
        <w:gridCol w:w="1313"/>
        <w:gridCol w:w="1189"/>
        <w:gridCol w:w="1266"/>
        <w:gridCol w:w="702"/>
        <w:gridCol w:w="1133"/>
        <w:gridCol w:w="702"/>
      </w:tblGrid>
      <w:tr w:rsidR="00445408" w:rsidRPr="00BE1050" w14:paraId="1B81EDD6" w14:textId="77777777">
        <w:trPr>
          <w:trHeight w:val="566"/>
        </w:trPr>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9345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Województwo </w:t>
            </w:r>
          </w:p>
        </w:tc>
        <w:tc>
          <w:tcPr>
            <w:tcW w:w="1517" w:type="dxa"/>
            <w:tcBorders>
              <w:top w:val="single" w:sz="4" w:space="0" w:color="000000"/>
              <w:left w:val="single" w:sz="4" w:space="0" w:color="000000"/>
              <w:bottom w:val="single" w:sz="4" w:space="0" w:color="000000"/>
              <w:right w:val="single" w:sz="4" w:space="0" w:color="000000"/>
            </w:tcBorders>
            <w:vAlign w:val="center"/>
          </w:tcPr>
          <w:p w14:paraId="62CAC560" w14:textId="70811ED5" w:rsidR="00445408" w:rsidRPr="00BE1050" w:rsidRDefault="007F7AD9">
            <w:pPr>
              <w:spacing w:after="0" w:line="259" w:lineRule="auto"/>
              <w:ind w:left="3" w:right="0" w:firstLine="0"/>
              <w:rPr>
                <w:rFonts w:ascii="Times New Roman" w:hAnsi="Times New Roman" w:cs="Times New Roman"/>
              </w:rPr>
            </w:pPr>
            <w:r w:rsidRPr="00BE1050">
              <w:rPr>
                <w:rFonts w:ascii="Times New Roman" w:hAnsi="Times New Roman" w:cs="Times New Roman"/>
                <w:i/>
                <w:sz w:val="22"/>
              </w:rPr>
              <w:t>d</w:t>
            </w:r>
            <w:r w:rsidR="00E27A38" w:rsidRPr="00BE1050">
              <w:rPr>
                <w:rFonts w:ascii="Times New Roman" w:hAnsi="Times New Roman" w:cs="Times New Roman"/>
                <w:i/>
                <w:sz w:val="22"/>
              </w:rPr>
              <w:t>olnośląskie</w:t>
            </w:r>
            <w:r w:rsidR="00E27A38" w:rsidRPr="00BE1050">
              <w:rPr>
                <w:rFonts w:ascii="Times New Roman" w:hAnsi="Times New Roman" w:cs="Times New Roman"/>
                <w:i/>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02DBC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Powiat </w:t>
            </w:r>
          </w:p>
        </w:tc>
        <w:tc>
          <w:tcPr>
            <w:tcW w:w="1140" w:type="dxa"/>
            <w:tcBorders>
              <w:top w:val="single" w:sz="4" w:space="0" w:color="000000"/>
              <w:left w:val="single" w:sz="4" w:space="0" w:color="000000"/>
              <w:bottom w:val="single" w:sz="4" w:space="0" w:color="000000"/>
              <w:right w:val="single" w:sz="4" w:space="0" w:color="000000"/>
            </w:tcBorders>
            <w:vAlign w:val="center"/>
          </w:tcPr>
          <w:p w14:paraId="40B71ED7" w14:textId="75A66B77" w:rsidR="00445408" w:rsidRPr="00BE1050" w:rsidRDefault="007F7AD9">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karkonoski</w:t>
            </w:r>
            <w:r w:rsidR="00E27A38" w:rsidRPr="00BE1050">
              <w:rPr>
                <w:rFonts w:ascii="Times New Roman" w:hAnsi="Times New Roman" w:cs="Times New Roman"/>
                <w:i/>
              </w:rPr>
              <w:t xml:space="preserve"> </w:t>
            </w:r>
          </w:p>
        </w:tc>
        <w:tc>
          <w:tcPr>
            <w:tcW w:w="1272" w:type="dxa"/>
            <w:tcBorders>
              <w:top w:val="single" w:sz="4" w:space="0" w:color="000000"/>
              <w:left w:val="single" w:sz="4" w:space="0" w:color="000000"/>
              <w:bottom w:val="single" w:sz="4" w:space="0" w:color="000000"/>
              <w:right w:val="nil"/>
            </w:tcBorders>
            <w:shd w:val="clear" w:color="auto" w:fill="D9D9D9"/>
            <w:vAlign w:val="center"/>
          </w:tcPr>
          <w:p w14:paraId="4C26F000"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Gmina </w:t>
            </w:r>
          </w:p>
        </w:tc>
        <w:tc>
          <w:tcPr>
            <w:tcW w:w="711" w:type="dxa"/>
            <w:tcBorders>
              <w:top w:val="single" w:sz="4" w:space="0" w:color="000000"/>
              <w:left w:val="nil"/>
              <w:bottom w:val="single" w:sz="4" w:space="0" w:color="000000"/>
              <w:right w:val="single" w:sz="4" w:space="0" w:color="000000"/>
            </w:tcBorders>
            <w:shd w:val="clear" w:color="auto" w:fill="D9D9D9"/>
          </w:tcPr>
          <w:p w14:paraId="0CD21E4C" w14:textId="77777777" w:rsidR="00445408" w:rsidRPr="00BE1050" w:rsidRDefault="00445408">
            <w:pPr>
              <w:spacing w:after="160" w:line="259" w:lineRule="auto"/>
              <w:ind w:left="0" w:right="0" w:firstLine="0"/>
              <w:rPr>
                <w:rFonts w:ascii="Times New Roman" w:hAnsi="Times New Roman" w:cs="Times New Roman"/>
              </w:rPr>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73E10B78" w14:textId="27457987" w:rsidR="00445408" w:rsidRPr="00BE1050" w:rsidRDefault="007F7AD9">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Miejska Piechowice</w:t>
            </w:r>
            <w:r w:rsidR="00E27A38" w:rsidRPr="00BE1050">
              <w:rPr>
                <w:rFonts w:ascii="Times New Roman" w:hAnsi="Times New Roman" w:cs="Times New Roman"/>
                <w:i/>
              </w:rPr>
              <w:t xml:space="preserve"> </w:t>
            </w:r>
          </w:p>
        </w:tc>
      </w:tr>
      <w:tr w:rsidR="00445408" w:rsidRPr="00BE1050" w14:paraId="25535B27" w14:textId="77777777">
        <w:trPr>
          <w:trHeight w:val="568"/>
        </w:trPr>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8DEC4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Miejscowość </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14:paraId="79AF43B3" w14:textId="37FA0665" w:rsidR="00445408" w:rsidRPr="00BE1050" w:rsidRDefault="007F7AD9">
            <w:pPr>
              <w:spacing w:after="0" w:line="259" w:lineRule="auto"/>
              <w:ind w:left="3" w:right="0" w:firstLine="0"/>
              <w:rPr>
                <w:rFonts w:ascii="Times New Roman" w:hAnsi="Times New Roman" w:cs="Times New Roman"/>
              </w:rPr>
            </w:pPr>
            <w:r w:rsidRPr="00BE1050">
              <w:rPr>
                <w:rFonts w:ascii="Times New Roman" w:hAnsi="Times New Roman" w:cs="Times New Roman"/>
                <w:i/>
                <w:sz w:val="22"/>
              </w:rPr>
              <w:t>Piechowice</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Pr>
          <w:p w14:paraId="53C5224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1272" w:type="dxa"/>
            <w:tcBorders>
              <w:top w:val="single" w:sz="4" w:space="0" w:color="000000"/>
              <w:left w:val="single" w:sz="4" w:space="0" w:color="000000"/>
              <w:bottom w:val="single" w:sz="4" w:space="0" w:color="000000"/>
              <w:right w:val="nil"/>
            </w:tcBorders>
            <w:vAlign w:val="center"/>
          </w:tcPr>
          <w:p w14:paraId="4CC138E3" w14:textId="7902BB7D"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58-</w:t>
            </w:r>
            <w:r w:rsidR="007F7AD9" w:rsidRPr="00BE1050">
              <w:rPr>
                <w:rFonts w:ascii="Times New Roman" w:hAnsi="Times New Roman" w:cs="Times New Roman"/>
                <w:i/>
                <w:sz w:val="22"/>
              </w:rPr>
              <w:t>-573</w:t>
            </w:r>
          </w:p>
        </w:tc>
        <w:tc>
          <w:tcPr>
            <w:tcW w:w="2557" w:type="dxa"/>
            <w:gridSpan w:val="3"/>
            <w:tcBorders>
              <w:top w:val="single" w:sz="4" w:space="0" w:color="000000"/>
              <w:left w:val="nil"/>
              <w:bottom w:val="single" w:sz="4" w:space="0" w:color="000000"/>
              <w:right w:val="single" w:sz="4" w:space="0" w:color="000000"/>
            </w:tcBorders>
          </w:tcPr>
          <w:p w14:paraId="2BB04BA9"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31A8BFBE" w14:textId="77777777">
        <w:trPr>
          <w:trHeight w:val="568"/>
        </w:trPr>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DCA8F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Ulica </w:t>
            </w:r>
          </w:p>
        </w:tc>
        <w:tc>
          <w:tcPr>
            <w:tcW w:w="2840" w:type="dxa"/>
            <w:gridSpan w:val="2"/>
            <w:tcBorders>
              <w:top w:val="single" w:sz="4" w:space="0" w:color="000000"/>
              <w:left w:val="single" w:sz="4" w:space="0" w:color="000000"/>
              <w:bottom w:val="single" w:sz="4" w:space="0" w:color="000000"/>
              <w:right w:val="nil"/>
            </w:tcBorders>
            <w:vAlign w:val="center"/>
          </w:tcPr>
          <w:p w14:paraId="714A84E9"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140" w:type="dxa"/>
            <w:tcBorders>
              <w:top w:val="single" w:sz="4" w:space="0" w:color="000000"/>
              <w:left w:val="nil"/>
              <w:bottom w:val="single" w:sz="4" w:space="0" w:color="000000"/>
              <w:right w:val="single" w:sz="4" w:space="0" w:color="000000"/>
            </w:tcBorders>
          </w:tcPr>
          <w:p w14:paraId="52D9CA8A" w14:textId="77777777" w:rsidR="00445408" w:rsidRPr="00BE1050" w:rsidRDefault="00445408">
            <w:pPr>
              <w:spacing w:after="160" w:line="259" w:lineRule="auto"/>
              <w:ind w:left="0" w:right="0" w:firstLine="0"/>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083BFF8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711" w:type="dxa"/>
            <w:tcBorders>
              <w:top w:val="single" w:sz="4" w:space="0" w:color="000000"/>
              <w:left w:val="single" w:sz="4" w:space="0" w:color="000000"/>
              <w:bottom w:val="single" w:sz="4" w:space="0" w:color="000000"/>
              <w:right w:val="single" w:sz="4" w:space="0" w:color="000000"/>
            </w:tcBorders>
            <w:vAlign w:val="center"/>
          </w:tcPr>
          <w:p w14:paraId="00C7A1E3"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Pr>
          <w:p w14:paraId="059A36E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w:t>
            </w:r>
          </w:p>
          <w:p w14:paraId="08388FDD"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lokalu </w:t>
            </w:r>
          </w:p>
        </w:tc>
        <w:tc>
          <w:tcPr>
            <w:tcW w:w="709" w:type="dxa"/>
            <w:tcBorders>
              <w:top w:val="single" w:sz="4" w:space="0" w:color="000000"/>
              <w:left w:val="single" w:sz="4" w:space="0" w:color="000000"/>
              <w:bottom w:val="single" w:sz="4" w:space="0" w:color="000000"/>
              <w:right w:val="single" w:sz="4" w:space="0" w:color="000000"/>
            </w:tcBorders>
            <w:vAlign w:val="center"/>
          </w:tcPr>
          <w:p w14:paraId="7CF3D7BF"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62F91BD3" w14:textId="77777777">
        <w:trPr>
          <w:trHeight w:val="565"/>
        </w:trPr>
        <w:tc>
          <w:tcPr>
            <w:tcW w:w="4685" w:type="dxa"/>
            <w:gridSpan w:val="3"/>
            <w:tcBorders>
              <w:top w:val="single" w:sz="4" w:space="0" w:color="000000"/>
              <w:left w:val="single" w:sz="4" w:space="0" w:color="000000"/>
              <w:bottom w:val="single" w:sz="4" w:space="0" w:color="000000"/>
              <w:right w:val="nil"/>
            </w:tcBorders>
            <w:shd w:val="clear" w:color="auto" w:fill="D9D9D9"/>
            <w:vAlign w:val="center"/>
          </w:tcPr>
          <w:p w14:paraId="31D0A3B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Księgi Wieczystej lokalu (jeżeli istnieje) (4): </w:t>
            </w:r>
          </w:p>
        </w:tc>
        <w:tc>
          <w:tcPr>
            <w:tcW w:w="1140" w:type="dxa"/>
            <w:tcBorders>
              <w:top w:val="single" w:sz="4" w:space="0" w:color="000000"/>
              <w:left w:val="nil"/>
              <w:bottom w:val="single" w:sz="4" w:space="0" w:color="000000"/>
              <w:right w:val="single" w:sz="4" w:space="0" w:color="000000"/>
            </w:tcBorders>
            <w:shd w:val="clear" w:color="auto" w:fill="D9D9D9"/>
          </w:tcPr>
          <w:p w14:paraId="2C261041" w14:textId="77777777" w:rsidR="00445408" w:rsidRPr="00BE1050" w:rsidRDefault="00445408">
            <w:pPr>
              <w:spacing w:after="160" w:line="259" w:lineRule="auto"/>
              <w:ind w:left="0" w:right="0" w:firstLine="0"/>
              <w:rPr>
                <w:rFonts w:ascii="Times New Roman" w:hAnsi="Times New Roman" w:cs="Times New Roman"/>
              </w:rPr>
            </w:pPr>
          </w:p>
        </w:tc>
        <w:tc>
          <w:tcPr>
            <w:tcW w:w="1272" w:type="dxa"/>
            <w:tcBorders>
              <w:top w:val="single" w:sz="4" w:space="0" w:color="000000"/>
              <w:left w:val="single" w:sz="4" w:space="0" w:color="000000"/>
              <w:bottom w:val="single" w:sz="4" w:space="0" w:color="000000"/>
              <w:right w:val="nil"/>
            </w:tcBorders>
            <w:vAlign w:val="center"/>
          </w:tcPr>
          <w:p w14:paraId="4B4A66DA" w14:textId="050FBBE9" w:rsidR="00445408" w:rsidRPr="00BE1050" w:rsidRDefault="00B8734B">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 xml:space="preserve">          </w:t>
            </w:r>
            <w:r w:rsidR="00E27A38" w:rsidRPr="00BE1050">
              <w:rPr>
                <w:rFonts w:ascii="Times New Roman" w:hAnsi="Times New Roman" w:cs="Times New Roman"/>
                <w:i/>
                <w:sz w:val="22"/>
              </w:rPr>
              <w:t>/</w:t>
            </w:r>
            <w:r w:rsidR="00E27A38" w:rsidRPr="00BE1050">
              <w:rPr>
                <w:rFonts w:ascii="Times New Roman" w:hAnsi="Times New Roman" w:cs="Times New Roman"/>
              </w:rPr>
              <w:t xml:space="preserve"> </w:t>
            </w:r>
            <w:r w:rsidR="00E27A38" w:rsidRPr="00BE1050">
              <w:rPr>
                <w:rFonts w:ascii="Times New Roman" w:hAnsi="Times New Roman" w:cs="Times New Roman"/>
                <w:i/>
              </w:rPr>
              <w:t xml:space="preserve"> </w:t>
            </w:r>
          </w:p>
        </w:tc>
        <w:tc>
          <w:tcPr>
            <w:tcW w:w="2557" w:type="dxa"/>
            <w:gridSpan w:val="3"/>
            <w:tcBorders>
              <w:top w:val="single" w:sz="4" w:space="0" w:color="000000"/>
              <w:left w:val="nil"/>
              <w:bottom w:val="single" w:sz="4" w:space="0" w:color="000000"/>
              <w:right w:val="single" w:sz="4" w:space="0" w:color="000000"/>
            </w:tcBorders>
          </w:tcPr>
          <w:p w14:paraId="00589FDA" w14:textId="77777777" w:rsidR="00445408" w:rsidRPr="00BE1050" w:rsidRDefault="00445408">
            <w:pPr>
              <w:spacing w:after="160" w:line="259" w:lineRule="auto"/>
              <w:ind w:left="0" w:right="0" w:firstLine="0"/>
              <w:rPr>
                <w:rFonts w:ascii="Times New Roman" w:hAnsi="Times New Roman" w:cs="Times New Roman"/>
              </w:rPr>
            </w:pPr>
          </w:p>
        </w:tc>
      </w:tr>
    </w:tbl>
    <w:p w14:paraId="0592CC59" w14:textId="24928D92" w:rsidR="00445408" w:rsidRPr="00BE1050" w:rsidRDefault="00445408" w:rsidP="002C3B65">
      <w:pPr>
        <w:spacing w:after="0" w:line="259" w:lineRule="auto"/>
        <w:ind w:left="94" w:right="0" w:firstLine="0"/>
        <w:rPr>
          <w:rFonts w:ascii="Times New Roman" w:hAnsi="Times New Roman" w:cs="Times New Roman"/>
        </w:rPr>
      </w:pPr>
    </w:p>
    <w:p w14:paraId="6BB63577" w14:textId="77777777" w:rsidR="00445408" w:rsidRPr="00BE1050" w:rsidRDefault="00E27A38">
      <w:pPr>
        <w:pStyle w:val="Nagwek4"/>
        <w:ind w:left="89"/>
        <w:rPr>
          <w:rFonts w:ascii="Times New Roman" w:hAnsi="Times New Roman" w:cs="Times New Roman"/>
        </w:rPr>
      </w:pPr>
      <w:r w:rsidRPr="00BE1050">
        <w:rPr>
          <w:rFonts w:ascii="Times New Roman" w:hAnsi="Times New Roman" w:cs="Times New Roman"/>
          <w:sz w:val="24"/>
        </w:rPr>
        <w:t xml:space="preserve">II.A.2. Pozostałe dane dotyczące lokalu </w:t>
      </w:r>
    </w:p>
    <w:tbl>
      <w:tblPr>
        <w:tblStyle w:val="TableGrid"/>
        <w:tblW w:w="9654" w:type="dxa"/>
        <w:tblInd w:w="-13" w:type="dxa"/>
        <w:tblCellMar>
          <w:top w:w="46" w:type="dxa"/>
          <w:left w:w="107" w:type="dxa"/>
          <w:right w:w="94" w:type="dxa"/>
        </w:tblCellMar>
        <w:tblLook w:val="04A0" w:firstRow="1" w:lastRow="0" w:firstColumn="1" w:lastColumn="0" w:noHBand="0" w:noVBand="1"/>
      </w:tblPr>
      <w:tblGrid>
        <w:gridCol w:w="1477"/>
        <w:gridCol w:w="1372"/>
        <w:gridCol w:w="1976"/>
        <w:gridCol w:w="1421"/>
        <w:gridCol w:w="1703"/>
        <w:gridCol w:w="1705"/>
      </w:tblGrid>
      <w:tr w:rsidR="00445408" w:rsidRPr="00BE1050" w14:paraId="3A35B3B5" w14:textId="77777777" w:rsidTr="00BE1050">
        <w:trPr>
          <w:trHeight w:val="703"/>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82E0CD7" w14:textId="1468EFFD" w:rsidR="00445408" w:rsidRPr="00BE1050" w:rsidRDefault="00E27A38">
            <w:pPr>
              <w:spacing w:after="0" w:line="259" w:lineRule="auto"/>
              <w:ind w:left="0" w:right="609" w:firstLine="0"/>
              <w:rPr>
                <w:rFonts w:ascii="Times New Roman" w:hAnsi="Times New Roman" w:cs="Times New Roman"/>
              </w:rPr>
            </w:pPr>
            <w:r w:rsidRPr="00BE1050">
              <w:rPr>
                <w:rFonts w:ascii="Times New Roman" w:hAnsi="Times New Roman" w:cs="Times New Roman"/>
              </w:rPr>
              <w:t>W lokalu mieszkalnym jest prowadzona działalność gospodarcza  w rozumieniu Programu Priorytetowego „Ciepłe Mieszkanie</w:t>
            </w:r>
            <w:r w:rsidR="00A73881">
              <w:rPr>
                <w:rFonts w:ascii="Times New Roman" w:hAnsi="Times New Roman" w:cs="Times New Roman"/>
              </w:rPr>
              <w:t xml:space="preserve"> II</w:t>
            </w: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vAlign w:val="center"/>
          </w:tcPr>
          <w:p w14:paraId="29AF82A0" w14:textId="7DB97F4E" w:rsidR="00445408" w:rsidRPr="00BE1050" w:rsidRDefault="00E27A38">
            <w:pPr>
              <w:tabs>
                <w:tab w:val="center" w:pos="358"/>
                <w:tab w:val="center" w:pos="1013"/>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B8734B" w:rsidRPr="00BE1050">
              <w:rPr>
                <w:rFonts w:ascii="Times New Roman" w:hAnsi="Times New Roman" w:cs="Times New Roman"/>
                <w:sz w:val="24"/>
              </w:rPr>
              <w:t xml:space="preserve">    </w:t>
            </w:r>
            <w:r w:rsidR="00B8734B" w:rsidRPr="00BE1050">
              <w:rPr>
                <w:rFonts w:ascii="Times New Roman" w:hAnsi="Times New Roman" w:cs="Times New Roman"/>
                <w:noProof/>
                <w:sz w:val="22"/>
              </w:rPr>
              <mc:AlternateContent>
                <mc:Choice Requires="wpg">
                  <w:drawing>
                    <wp:inline distT="0" distB="0" distL="0" distR="0" wp14:anchorId="5055C706" wp14:editId="71AC2BAA">
                      <wp:extent cx="156972" cy="156972"/>
                      <wp:effectExtent l="0" t="0" r="0" b="0"/>
                      <wp:docPr id="27417" name="Group 2741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349" name="Shape 134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3991E05" id="Group 27417"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HGXQIAAA8GAAAOAAAAZHJzL2Uyb0RvYy54bWykVMFy2yAQvXem/8Bwr2W7blprbOfQtL50&#10;2kyTfsAagaQZBAxgy/77LmtJVpxJDokOaIG3j93HsqvbY6PZQfpQW7Pms8mUM2mELWpTrvm/x5+f&#10;vnEWIpgCtDVyzU8y8NvNxw+r1uVybiurC+kZkpiQt27NqxhdnmVBVLKBMLFOGtxU1jcQcerLrPDQ&#10;Inujs/l0epO11hfOWyFDwNW78ybfEL9SUsQ/SgUZmV5zjC3S6GncpTHbrCAvPbiqFl0Y8IYoGqgN&#10;HjpQ3UEEtvf1M6qmFt4Gq+JE2CazStVCUg6YzWx6lc3W272jXMq8Ld0gE0p7pdObacXvw9a7B3fv&#10;UYnWlagFzVIuR+Wb9Mco2ZEkOw2SyWNkAhdnX26WX+ecCdzqbJJUVKj7My9R/XjVL+sPzZ6E0jos&#10;jnDJP7wv/4cKnCRZQ47533tWFxj958WSMwMNVikhGK2QLIQbRAp5QL3ep9CQKeRiH+JWWpIaDr9C&#10;PNdk0VtQ9ZY4mt70WNmv1rSDmPxSlMlk7XA/rBrMtNvYg3y0hIuXC7vcJUZ6gWgzhvaX/+TuEd+j&#10;+r8j4hGa3t2LQHynfaGNMELbIFEaXEoJDQYliYtjGbVJ+S5niwVWJmBbURoivU98UaY4s2iDHKm0&#10;zrdJVjxpmaTQ5q9UWBapwskv+HL3XXt2gNRI6Eu9g+JDaPJRtdaD1/RFrwQF7SrouDqa7gCi7JgS&#10;UlIPu6YVXTTnRobtACXr2xmGNDhRWNbEwd9gE6YDR9kmc2eLE7UAEgTfGklDXYci6jpkamvjOaEu&#10;fXzzHwAA//8DAFBLAwQUAAYACAAAACEAORe6NNkAAAADAQAADwAAAGRycy9kb3ducmV2LnhtbEyP&#10;T0vDQBDF74LfYRnBm92k/iVmU0pRT0WwFcTbNDtNQrOzIbtN0m/vqAe9zGN4w3u/yReTa9VAfWg8&#10;G0hnCSji0tuGKwPv2+erB1AhIltsPZOBEwVYFOdnOWbWj/xGwyZWSkI4ZGigjrHLtA5lTQ7DzHfE&#10;4u197zDK2lfa9jhKuGv1PEnutMOGpaHGjlY1lYfN0Rl4GXFcXqdPw/qwX50+t7evH+uUjLm8mJaP&#10;oCJN8e8YvvEFHQph2vkj26BaA/JI/JnizW/uQe1+VRe5/s9efAEAAP//AwBQSwECLQAUAAYACAAA&#10;ACEAtoM4kv4AAADhAQAAEwAAAAAAAAAAAAAAAAAAAAAAW0NvbnRlbnRfVHlwZXNdLnhtbFBLAQIt&#10;ABQABgAIAAAAIQA4/SH/1gAAAJQBAAALAAAAAAAAAAAAAAAAAC8BAABfcmVscy8ucmVsc1BLAQIt&#10;ABQABgAIAAAAIQDJCsHGXQIAAA8GAAAOAAAAAAAAAAAAAAAAAC4CAABkcnMvZTJvRG9jLnhtbFBL&#10;AQItABQABgAIAAAAIQA5F7o02QAAAAMBAAAPAAAAAAAAAAAAAAAAALcEAABkcnMvZG93bnJldi54&#10;bWxQSwUGAAAAAAQABADzAAAAvQUAAAAA&#10;">
                      <v:shape id="Shape 134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j2wgAAAN0AAAAPAAAAZHJzL2Rvd25yZXYueG1sRE/dasIw&#10;FL4f+A7hCLvT1E1Eu6bixpThhmDdAxyas7YsOSlNtPXtF0HY3fn4fk+2HqwRF+p841jBbJqAIC6d&#10;brhS8H3aTpYgfEDWaByTgit5WOejhwxT7Xo+0qUIlYgh7FNUUIfQplL6siaLfupa4sj9uM5iiLCr&#10;pO6wj+HWyKckWUiLDceGGlt6q6n8Lc5WAfXVcv86mK/2TNK8fxItit1BqcfxsHkBEWgI/+K7+0PH&#10;+c/zFdy+iSfI/A8AAP//AwBQSwECLQAUAAYACAAAACEA2+H2y+4AAACFAQAAEwAAAAAAAAAAAAAA&#10;AAAAAAAAW0NvbnRlbnRfVHlwZXNdLnhtbFBLAQItABQABgAIAAAAIQBa9CxbvwAAABUBAAALAAAA&#10;AAAAAAAAAAAAAB8BAABfcmVscy8ucmVsc1BLAQItABQABgAIAAAAIQAJAdj2wgAAAN0AAAAPAAAA&#10;AAAAAAAAAAAAAAcCAABkcnMvZG93bnJldi54bWxQSwUGAAAAAAMAAwC3AAAA9gIAAAAA&#10;" path="m,156972r156972,l156972,,,,,156972xe" filled="f" strokeweight=".72pt">
                        <v:path arrowok="t" textboxrect="0,0,156972,156972"/>
                      </v:shape>
                      <w10:anchorlock/>
                    </v:group>
                  </w:pict>
                </mc:Fallback>
              </mc:AlternateContent>
            </w:r>
            <w:r w:rsidR="00B8734B" w:rsidRPr="00BE1050">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14:paraId="4D330AE4" w14:textId="77777777" w:rsidR="00445408" w:rsidRPr="00BE1050" w:rsidRDefault="00E27A38">
            <w:pPr>
              <w:tabs>
                <w:tab w:val="center" w:pos="429"/>
                <w:tab w:val="center" w:pos="1136"/>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361D529E" wp14:editId="1DF7445A">
                      <wp:extent cx="156972" cy="156972"/>
                      <wp:effectExtent l="0" t="0" r="0" b="0"/>
                      <wp:docPr id="27507" name="Group 2750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353" name="Shape 135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7507" style="width:12.36pt;height:12.36pt;mso-position-horizontal-relative:char;mso-position-vertical-relative:line" coordsize="1569,1569">
                      <v:shape id="Shape 1353"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r w:rsidR="00445408" w:rsidRPr="00BE1050" w14:paraId="04000EF1" w14:textId="77777777" w:rsidTr="00BE1050">
        <w:trPr>
          <w:trHeight w:val="1230"/>
        </w:trPr>
        <w:tc>
          <w:tcPr>
            <w:tcW w:w="14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BE94A"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Powierzchnia lokalu [X] </w:t>
            </w:r>
          </w:p>
        </w:tc>
        <w:tc>
          <w:tcPr>
            <w:tcW w:w="1372" w:type="dxa"/>
            <w:tcBorders>
              <w:top w:val="single" w:sz="4" w:space="0" w:color="000000"/>
              <w:left w:val="single" w:sz="4" w:space="0" w:color="000000"/>
              <w:bottom w:val="single" w:sz="4" w:space="0" w:color="000000"/>
              <w:right w:val="single" w:sz="4" w:space="0" w:color="000000"/>
            </w:tcBorders>
            <w:vAlign w:val="center"/>
          </w:tcPr>
          <w:p w14:paraId="4A71A11C"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Pr>
          <w:p w14:paraId="043E983A"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Powierzchnia wydzielona na prowadzenie działalności gospodarczej [Y] </w:t>
            </w:r>
          </w:p>
        </w:tc>
        <w:tc>
          <w:tcPr>
            <w:tcW w:w="1421" w:type="dxa"/>
            <w:tcBorders>
              <w:top w:val="single" w:sz="4" w:space="0" w:color="000000"/>
              <w:left w:val="single" w:sz="4" w:space="0" w:color="000000"/>
              <w:bottom w:val="single" w:sz="4" w:space="0" w:color="000000"/>
              <w:right w:val="single" w:sz="4" w:space="0" w:color="000000"/>
            </w:tcBorders>
            <w:vAlign w:val="center"/>
          </w:tcPr>
          <w:p w14:paraId="70628F82"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84F0A" w14:textId="77777777" w:rsidR="00445408" w:rsidRPr="00BE1050" w:rsidRDefault="00E27A38">
            <w:pPr>
              <w:spacing w:after="0" w:line="242" w:lineRule="auto"/>
              <w:ind w:left="1" w:right="0" w:firstLine="0"/>
              <w:rPr>
                <w:rFonts w:ascii="Times New Roman" w:hAnsi="Times New Roman" w:cs="Times New Roman"/>
              </w:rPr>
            </w:pPr>
            <w:r w:rsidRPr="00BE1050">
              <w:rPr>
                <w:rFonts w:ascii="Times New Roman" w:hAnsi="Times New Roman" w:cs="Times New Roman"/>
              </w:rPr>
              <w:t xml:space="preserve">Współczynnik powierzchni (%) </w:t>
            </w:r>
          </w:p>
          <w:p w14:paraId="756CD9D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[Y*100%/X] </w:t>
            </w:r>
          </w:p>
        </w:tc>
        <w:tc>
          <w:tcPr>
            <w:tcW w:w="1705" w:type="dxa"/>
            <w:tcBorders>
              <w:top w:val="single" w:sz="4" w:space="0" w:color="000000"/>
              <w:left w:val="single" w:sz="4" w:space="0" w:color="000000"/>
              <w:bottom w:val="single" w:sz="4" w:space="0" w:color="000000"/>
              <w:right w:val="single" w:sz="4" w:space="0" w:color="000000"/>
            </w:tcBorders>
            <w:vAlign w:val="center"/>
          </w:tcPr>
          <w:p w14:paraId="6BED270D"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323B2697" w14:textId="77777777" w:rsidTr="00BE1050">
        <w:trPr>
          <w:trHeight w:val="919"/>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1149F8B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Posiadam/będę posiadać prawo do odliczenia w całości lub w części podatku VAT w związku z dokonanymi zakupami/ czynnościami związanymi z przedsięwzięciem </w:t>
            </w:r>
          </w:p>
        </w:tc>
        <w:tc>
          <w:tcPr>
            <w:tcW w:w="1703" w:type="dxa"/>
            <w:tcBorders>
              <w:top w:val="single" w:sz="4" w:space="0" w:color="000000"/>
              <w:left w:val="single" w:sz="4" w:space="0" w:color="000000"/>
              <w:bottom w:val="single" w:sz="4" w:space="0" w:color="000000"/>
              <w:right w:val="single" w:sz="4" w:space="0" w:color="000000"/>
            </w:tcBorders>
            <w:vAlign w:val="center"/>
          </w:tcPr>
          <w:p w14:paraId="5DD72AB1" w14:textId="2BAE0302" w:rsidR="00445408" w:rsidRPr="00BE1050" w:rsidRDefault="00E27A38">
            <w:pPr>
              <w:tabs>
                <w:tab w:val="center" w:pos="353"/>
                <w:tab w:val="right" w:pos="1503"/>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B8734B" w:rsidRPr="00BE1050">
              <w:rPr>
                <w:rFonts w:ascii="Times New Roman" w:hAnsi="Times New Roman" w:cs="Times New Roman"/>
                <w:noProof/>
                <w:sz w:val="22"/>
              </w:rPr>
              <w:t xml:space="preserve">     </w:t>
            </w:r>
            <w:r w:rsidR="00B8734B" w:rsidRPr="00BE1050">
              <w:rPr>
                <w:rFonts w:ascii="Times New Roman" w:hAnsi="Times New Roman" w:cs="Times New Roman"/>
                <w:noProof/>
                <w:sz w:val="22"/>
              </w:rPr>
              <mc:AlternateContent>
                <mc:Choice Requires="wpg">
                  <w:drawing>
                    <wp:inline distT="0" distB="0" distL="0" distR="0" wp14:anchorId="3C962EF8" wp14:editId="6894B343">
                      <wp:extent cx="156972" cy="156972"/>
                      <wp:effectExtent l="0" t="0" r="14605" b="14605"/>
                      <wp:docPr id="28073" name="Group 28073"/>
                      <wp:cNvGraphicFramePr/>
                      <a:graphic xmlns:a="http://schemas.openxmlformats.org/drawingml/2006/main">
                        <a:graphicData uri="http://schemas.microsoft.com/office/word/2010/wordprocessingGroup">
                          <wpg:wgp>
                            <wpg:cNvGrpSpPr/>
                            <wpg:grpSpPr>
                              <a:xfrm>
                                <a:off x="0" y="0"/>
                                <a:ext cx="156972" cy="156972"/>
                                <a:chOff x="95250" y="0"/>
                                <a:chExt cx="156972" cy="156972"/>
                              </a:xfrm>
                            </wpg:grpSpPr>
                            <wps:wsp>
                              <wps:cNvPr id="1442" name="Shape 1442"/>
                              <wps:cNvSpPr/>
                              <wps:spPr>
                                <a:xfrm>
                                  <a:off x="9525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5D0691A" id="Group 28073" o:spid="_x0000_s1026" style="width:12.35pt;height:12.35pt;mso-position-horizontal-relative:char;mso-position-vertical-relative:line" coordorigin="9525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JxZgIAABcGAAAOAAAAZHJzL2Uyb0RvYy54bWykVE1v2zAMvQ/ofxB8b5wETbcYSXpYt1yG&#10;rVi7H8DIkm1AlgRJiZN/P4rxV9M1h84HmZIen8gniquHY63YQThfGb1OZpNpwoTmJq90sU7+vHy/&#10;/ZIwH0DnoIwW6+QkfPKwufm0amwm5qY0KheOIYn2WWPXSRmCzdLU81LU4CfGCo2b0rgaAk5dkeYO&#10;GmSvVTqfTu/TxrjcOsOF97j6eN5MNsQvpeDhl5ReBKbWCcYWaHQ07uKYblaQFQ5sWfE2DPhAFDVU&#10;Gg/tqR4hANu76g1VXXFnvJFhwk2dGikrLigHzGY2vchm68zeUi5F1hS2lwmlvdDpw7T852Hr7LN9&#10;cqhEYwvUgmYxl6N0dfxjlOxIkp16ycQxMI6Ls8X98vM8YRy3Wpsk5SXqHr2Wi/kChR88efntqm/a&#10;HZy+CqexWCB+0MD/nwbPJVhB0voMNXhyrMoxg7s7zEVDjZVKCEYrJA3heqF85lGzf6j0Jt/rSvXZ&#10;Qsb3PmyFIcnh8MOHc23mnQVlZ/Gj7kyHFX61ti2E6BcjjSZr+ntiZW/G3docxIshXBiue7hTjHSA&#10;KD2GdkXwqgYQ36G6vyXiEZre37vAUdmMMFwZL1AaXIoJ9QYliYtjGZWO+S7xErFCAduLVBDoneLL&#10;0vmZRWnkiOV1vlGywkmJKIXSv4XE0oiVTn7eFbuvyrEDxIZCX+whFB9Co4+slOq9pu96RSgoW0LL&#10;1dK0BxBlyxSRgnrZJS1vozk3NGwLKFnX1jCk3onCMjr0/hqbMR04yjaaO5OfqBWQIPjeSBrqPhRR&#10;2yljexvPCTX0881fAAAA//8DAFBLAwQUAAYACAAAACEAORe6NNkAAAADAQAADwAAAGRycy9kb3du&#10;cmV2LnhtbEyPT0vDQBDF74LfYRnBm92k/iVmU0pRT0WwFcTbNDtNQrOzIbtN0m/vqAe9zGN4w3u/&#10;yReTa9VAfWg8G0hnCSji0tuGKwPv2+erB1AhIltsPZOBEwVYFOdnOWbWj/xGwyZWSkI4ZGigjrHL&#10;tA5lTQ7DzHfE4u197zDK2lfa9jhKuGv1PEnutMOGpaHGjlY1lYfN0Rl4GXFcXqdPw/qwX50+t7ev&#10;H+uUjLm8mJaPoCJN8e8YvvEFHQph2vkj26BaA/JI/JnizW/uQe1+VRe5/s9efAEAAP//AwBQSwEC&#10;LQAUAAYACAAAACEAtoM4kv4AAADhAQAAEwAAAAAAAAAAAAAAAAAAAAAAW0NvbnRlbnRfVHlwZXNd&#10;LnhtbFBLAQItABQABgAIAAAAIQA4/SH/1gAAAJQBAAALAAAAAAAAAAAAAAAAAC8BAABfcmVscy8u&#10;cmVsc1BLAQItABQABgAIAAAAIQCAwPJxZgIAABcGAAAOAAAAAAAAAAAAAAAAAC4CAABkcnMvZTJv&#10;RG9jLnhtbFBLAQItABQABgAIAAAAIQA5F7o02QAAAAMBAAAPAAAAAAAAAAAAAAAAAMAEAABkcnMv&#10;ZG93bnJldi54bWxQSwUGAAAAAAQABADzAAAAxgUAAAAA&#10;">
                      <v:shape id="Shape 1442" o:spid="_x0000_s1027" style="position:absolute;left:95250;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fiwgAAAN0AAAAPAAAAZHJzL2Rvd25yZXYueG1sRE/dasIw&#10;FL4f+A7hCN6tqSIitVGmqMg2Bqt7gENz1pYlJyWJtnv7ZTDY3fn4fk+5G60Rd/Khc6xgnuUgiGun&#10;O24UfFxPj2sQISJrNI5JwTcF2G0nDyUW2g38TvcqNiKFcChQQRtjX0gZ6pYshsz1xIn7dN5iTNA3&#10;UnscUrg1cpHnK2mx49TQYk+Hluqv6mYV0NCsn/ejee1vJM3xhWhVnd+Umk3Hpw2ISGP8F/+5LzrN&#10;Xy4X8PtNOkFufwAAAP//AwBQSwECLQAUAAYACAAAACEA2+H2y+4AAACFAQAAEwAAAAAAAAAAAAAA&#10;AAAAAAAAW0NvbnRlbnRfVHlwZXNdLnhtbFBLAQItABQABgAIAAAAIQBa9CxbvwAAABUBAAALAAAA&#10;AAAAAAAAAAAAAB8BAABfcmVscy8ucmVsc1BLAQItABQABgAIAAAAIQDHD4fiwgAAAN0AAAAPAAAA&#10;AAAAAAAAAAAAAAcCAABkcnMvZG93bnJldi54bWxQSwUGAAAAAAMAAwC3AAAA9gIAAAAA&#10;" path="m,156972r156972,l156972,,,,,156972xe" filled="f" strokeweight=".72pt">
                        <v:path arrowok="t" textboxrect="0,0,156972,156972"/>
                      </v:shape>
                      <w10:anchorlock/>
                    </v:group>
                  </w:pict>
                </mc:Fallback>
              </mc:AlternateContent>
            </w:r>
            <w:r w:rsidR="00B8734B" w:rsidRPr="00BE1050">
              <w:rPr>
                <w:rFonts w:ascii="Times New Roman" w:hAnsi="Times New Roman" w:cs="Times New Roman"/>
                <w:noProof/>
                <w:sz w:val="22"/>
              </w:rPr>
              <w:t xml:space="preserve">    </w:t>
            </w:r>
            <w:r w:rsidRPr="00BE1050">
              <w:rPr>
                <w:rFonts w:ascii="Times New Roman" w:hAnsi="Times New Roman" w:cs="Times New Roman"/>
              </w:rPr>
              <w:t xml:space="preserve">TAK </w:t>
            </w:r>
          </w:p>
        </w:tc>
        <w:tc>
          <w:tcPr>
            <w:tcW w:w="1705" w:type="dxa"/>
            <w:tcBorders>
              <w:top w:val="single" w:sz="4" w:space="0" w:color="000000"/>
              <w:left w:val="single" w:sz="4" w:space="0" w:color="000000"/>
              <w:bottom w:val="single" w:sz="4" w:space="0" w:color="000000"/>
              <w:right w:val="single" w:sz="4" w:space="0" w:color="000000"/>
            </w:tcBorders>
            <w:vAlign w:val="center"/>
          </w:tcPr>
          <w:p w14:paraId="228DBA92" w14:textId="77777777" w:rsidR="00445408" w:rsidRPr="00BE1050" w:rsidRDefault="00E27A38">
            <w:pPr>
              <w:tabs>
                <w:tab w:val="center" w:pos="424"/>
                <w:tab w:val="center" w:pos="1136"/>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3D7A96EB" wp14:editId="22FC7909">
                      <wp:extent cx="156972" cy="156972"/>
                      <wp:effectExtent l="0" t="0" r="0" b="0"/>
                      <wp:docPr id="28109" name="Group 2810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446" name="Shape 144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109" style="width:12.36pt;height:12.36pt;mso-position-horizontal-relative:char;mso-position-vertical-relative:line" coordsize="1569,1569">
                      <v:shape id="Shape 1446"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r w:rsidR="00445408" w:rsidRPr="00BE1050" w14:paraId="683EB3D5" w14:textId="77777777" w:rsidTr="00BE1050">
        <w:trPr>
          <w:trHeight w:val="987"/>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244477F" w14:textId="77777777" w:rsidR="00445408" w:rsidRPr="00BE1050" w:rsidRDefault="00E27A38" w:rsidP="00B8734B">
            <w:pPr>
              <w:spacing w:after="0" w:line="259" w:lineRule="auto"/>
              <w:ind w:left="0" w:right="0" w:firstLine="0"/>
              <w:jc w:val="both"/>
              <w:rPr>
                <w:rFonts w:ascii="Times New Roman" w:hAnsi="Times New Roman" w:cs="Times New Roman"/>
              </w:rPr>
            </w:pPr>
            <w:r w:rsidRPr="00BE1050">
              <w:rPr>
                <w:rFonts w:ascii="Times New Roman" w:hAnsi="Times New Roman" w:cs="Times New Roman"/>
              </w:rPr>
              <w:t xml:space="preserve">W ramach przedsięwzięcia zostaną zlikwidowane </w:t>
            </w:r>
            <w:r w:rsidRPr="00BE1050">
              <w:rPr>
                <w:rFonts w:ascii="Times New Roman" w:hAnsi="Times New Roman" w:cs="Times New Roman"/>
                <w:u w:val="single" w:color="000000"/>
              </w:rPr>
              <w:t>wszystkie</w:t>
            </w:r>
            <w:r w:rsidRPr="00BE1050">
              <w:rPr>
                <w:rFonts w:ascii="Times New Roman" w:hAnsi="Times New Roman" w:cs="Times New Roman"/>
              </w:rPr>
              <w:t xml:space="preserve"> dotychczasowe nieefektywne źródła ciepła na paliwo stałe służące do ogrzewania </w:t>
            </w:r>
          </w:p>
        </w:tc>
        <w:tc>
          <w:tcPr>
            <w:tcW w:w="1703" w:type="dxa"/>
            <w:tcBorders>
              <w:top w:val="single" w:sz="4" w:space="0" w:color="000000"/>
              <w:left w:val="single" w:sz="4" w:space="0" w:color="000000"/>
              <w:bottom w:val="single" w:sz="4" w:space="0" w:color="000000"/>
              <w:right w:val="single" w:sz="4" w:space="0" w:color="000000"/>
            </w:tcBorders>
            <w:vAlign w:val="center"/>
          </w:tcPr>
          <w:p w14:paraId="3077A868" w14:textId="67189520" w:rsidR="00445408" w:rsidRPr="00BE1050" w:rsidRDefault="00E27A38">
            <w:pPr>
              <w:tabs>
                <w:tab w:val="center" w:pos="358"/>
                <w:tab w:val="right" w:pos="1503"/>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sz w:val="24"/>
              </w:rPr>
              <w:t xml:space="preserve"> </w:t>
            </w:r>
            <w:r w:rsidR="00B8734B" w:rsidRPr="00BE1050">
              <w:rPr>
                <w:rFonts w:ascii="Times New Roman" w:hAnsi="Times New Roman" w:cs="Times New Roman"/>
                <w:sz w:val="24"/>
              </w:rPr>
              <w:t xml:space="preserve">    </w:t>
            </w:r>
            <w:r w:rsidR="00B8734B" w:rsidRPr="00BE1050">
              <w:rPr>
                <w:rFonts w:ascii="Times New Roman" w:hAnsi="Times New Roman" w:cs="Times New Roman"/>
                <w:noProof/>
                <w:sz w:val="22"/>
              </w:rPr>
              <mc:AlternateContent>
                <mc:Choice Requires="wpg">
                  <w:drawing>
                    <wp:inline distT="0" distB="0" distL="0" distR="0" wp14:anchorId="351DD7C6" wp14:editId="54EB9707">
                      <wp:extent cx="156972" cy="157276"/>
                      <wp:effectExtent l="0" t="0" r="0" b="0"/>
                      <wp:docPr id="28295" name="Group 28295"/>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1485" name="Shape 1485"/>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9F71243" id="Group 28295" o:spid="_x0000_s1026" style="width:12.35pt;height:12.4pt;mso-position-horizontal-relative:char;mso-position-vertical-relative:line" coordsize="156972,15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irYQIAAA8GAAAOAAAAZHJzL2Uyb0RvYy54bWykVE1v2zAMvQ/ofxB0b5wE+WiNJD2sWy7D&#10;VqzdD1BkyTYgS4KkxMm/H0V/NkV7aH2waenxiXykuHk4V4qchPOl0Vs6m0wpEZqbrNT5lv57+Xl7&#10;R4kPTGdMGS229CI8fdjdfNvUNhVzUxiVCUeARPu0tltahGDTJPG8EBXzE2OFhk1pXMUC/Lo8yRyr&#10;gb1SyXw6XSW1cZl1hgvvYfWx2aQ75JdS8PBHSi8CUVsKsQV8O3wf4jvZbViaO2aLkrdhsE9EUbFS&#10;w6E91SMLjBxd+YaqKrkz3sgw4aZKjJQlF5gDZDObXmWzd+ZoMZc8rXPbywTSXun0aVr++7R39tk+&#10;OVCitjlogX8xl7N0VfxClOSMkl16ycQ5EA6Ls+Xqfj2nhMPWbLmer1eNpLwA3d948eLHh35Jd2jy&#10;KpTaQnP4IX//tfyfC2YFyupTyP/JkTKD6Bd3S0o0q6BLEUFwBWVBXC+STz3o9TWF+kxZyo8+7IVB&#10;qdnplw9NT2adxYrO4mfdmQ46+8OetixEvxhlNEk91KroSxV3K3MSLwZxYSjYUEuIdIAoPYZ2xX9V&#10;e8B3qO5rkXiExnv3LhDuaddoIwxXxguQBpZiQr2BScLiWEalY773s8UCOpPBWJGKBbyfcKN01rAo&#10;DRyxtZpqohUuSkQplP4rJLRF7HD08y4/fFeOnFgcJPjERsf4ABp9ZKlU7zV91ytCmbIFa7lamvYA&#10;pGyZIlLgDLum5W00zSCDcQCSdeMMQuqdMCyjQ++vYQjjgaNso3kw2QVHAAoCdw2lwamDEbUTMo61&#10;8T+ihjm++w8AAP//AwBQSwMEFAAGAAgAAAAhAPeBJXfaAAAAAwEAAA8AAABkcnMvZG93bnJldi54&#10;bWxMj0FrwkAQhe+F/odlCt7qJtpaSbMRkbYnKagF8TZmxySYnQ3ZNYn/vmsv9TKP4Q3vfZMuBlOL&#10;jlpXWVYQjyMQxLnVFRcKfnafz3MQziNrrC2Tgis5WGSPDykm2va8oW7rCxFC2CWooPS+SaR0eUkG&#10;3dg2xME72dagD2tbSN1iH8JNLSdRNJMGKw4NJTa0Kik/by9GwVeP/XIaf3Tr82l1Pexev/frmJQa&#10;PQ3LdxCeBv9/DDf8gA5ZYDraC2snagXhEf83gzd5eQNxvOkcZJbKe/bsFwAA//8DAFBLAQItABQA&#10;BgAIAAAAIQC2gziS/gAAAOEBAAATAAAAAAAAAAAAAAAAAAAAAABbQ29udGVudF9UeXBlc10ueG1s&#10;UEsBAi0AFAAGAAgAAAAhADj9If/WAAAAlAEAAAsAAAAAAAAAAAAAAAAALwEAAF9yZWxzLy5yZWxz&#10;UEsBAi0AFAAGAAgAAAAhAAgO2KthAgAADwYAAA4AAAAAAAAAAAAAAAAALgIAAGRycy9lMm9Eb2Mu&#10;eG1sUEsBAi0AFAAGAAgAAAAhAPeBJXfaAAAAAwEAAA8AAAAAAAAAAAAAAAAAuwQAAGRycy9kb3du&#10;cmV2LnhtbFBLBQYAAAAABAAEAPMAAADCBQAAAAA=&#10;">
                      <v:shape id="Shape 1485" o:spid="_x0000_s1027" style="position:absolute;width:156972;height:157276;visibility:visible;mso-wrap-style:square;v-text-anchor:top" coordsize="156972,15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NyAAAAN0AAAAPAAAAZHJzL2Rvd25yZXYueG1sRI9BT8JA&#10;EIXvJv6HzZh4MbLVIDaFhYjRBIwcQOE86Q5tQ3e26Y6l8OtZExNvM3nve/NmMutdrTpqQ+XZwMMg&#10;AUWce1txYeD76/0+BRUE2WLtmQycKMBsen01wcz6I6+p20ihYgiHDA2UIk2mdchLchgGviGO2t63&#10;DiWubaFti8cY7mr9mCQj7bDieKHEhl5Lyg+bHxdrzGm3FXnulvO388cBV5/r/C415vamfxmDEurl&#10;3/xHL2zkhukT/H4TR9DTCwAAAP//AwBQSwECLQAUAAYACAAAACEA2+H2y+4AAACFAQAAEwAAAAAA&#10;AAAAAAAAAAAAAAAAW0NvbnRlbnRfVHlwZXNdLnhtbFBLAQItABQABgAIAAAAIQBa9CxbvwAAABUB&#10;AAALAAAAAAAAAAAAAAAAAB8BAABfcmVscy8ucmVsc1BLAQItABQABgAIAAAAIQAlG/DNyAAAAN0A&#10;AAAPAAAAAAAAAAAAAAAAAAcCAABkcnMvZG93bnJldi54bWxQSwUGAAAAAAMAAwC3AAAA/AIAAAAA&#10;" path="m,157276r156972,l156972,,,,,157276xe" filled="f" strokeweight=".72pt">
                        <v:path arrowok="t" textboxrect="0,0,156972,157276"/>
                      </v:shape>
                      <w10:anchorlock/>
                    </v:group>
                  </w:pict>
                </mc:Fallback>
              </mc:AlternateContent>
            </w:r>
            <w:r w:rsidR="00B8734B" w:rsidRPr="00BE1050">
              <w:rPr>
                <w:rFonts w:ascii="Times New Roman" w:hAnsi="Times New Roman" w:cs="Times New Roman"/>
                <w:sz w:val="24"/>
              </w:rPr>
              <w:t xml:space="preserve">    </w:t>
            </w:r>
            <w:r w:rsidRPr="00BE1050">
              <w:rPr>
                <w:rFonts w:ascii="Times New Roman" w:hAnsi="Times New Roman" w:cs="Times New Roman"/>
              </w:rPr>
              <w:t xml:space="preserve">TAK </w:t>
            </w:r>
          </w:p>
        </w:tc>
        <w:tc>
          <w:tcPr>
            <w:tcW w:w="1705" w:type="dxa"/>
            <w:tcBorders>
              <w:top w:val="single" w:sz="4" w:space="0" w:color="000000"/>
              <w:left w:val="single" w:sz="4" w:space="0" w:color="000000"/>
              <w:bottom w:val="single" w:sz="4" w:space="0" w:color="000000"/>
              <w:right w:val="single" w:sz="4" w:space="0" w:color="000000"/>
            </w:tcBorders>
            <w:vAlign w:val="center"/>
          </w:tcPr>
          <w:p w14:paraId="79846C61" w14:textId="77777777" w:rsidR="00445408" w:rsidRPr="00BE1050" w:rsidRDefault="00E27A38">
            <w:pPr>
              <w:tabs>
                <w:tab w:val="center" w:pos="424"/>
                <w:tab w:val="center" w:pos="1136"/>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16437BA4" wp14:editId="35EAEE90">
                      <wp:extent cx="156972" cy="157276"/>
                      <wp:effectExtent l="0" t="0" r="0" b="0"/>
                      <wp:docPr id="28360" name="Group 28360"/>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1489" name="Shape 1489"/>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360" style="width:12.36pt;height:12.384pt;mso-position-horizontal-relative:char;mso-position-vertical-relative:line" coordsize="1569,1572">
                      <v:shape id="Shape 1489" style="position:absolute;width:1569;height:1572;left:0;top:0;" coordsize="156972,157276" path="m0,157276l156972,157276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r w:rsidR="00445408" w:rsidRPr="00BE1050" w14:paraId="66664F9A" w14:textId="77777777" w:rsidTr="00BE1050">
        <w:trPr>
          <w:trHeight w:val="1285"/>
        </w:trPr>
        <w:tc>
          <w:tcPr>
            <w:tcW w:w="1477" w:type="dxa"/>
            <w:tcBorders>
              <w:top w:val="single" w:sz="4" w:space="0" w:color="000000"/>
              <w:left w:val="single" w:sz="4" w:space="0" w:color="000000"/>
              <w:bottom w:val="single" w:sz="4" w:space="0" w:color="000000"/>
              <w:right w:val="single" w:sz="4" w:space="0" w:color="000000"/>
            </w:tcBorders>
            <w:shd w:val="clear" w:color="auto" w:fill="D9D9D9"/>
          </w:tcPr>
          <w:p w14:paraId="4885D01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 obecnie użytkowanego źródła/źródeł ciepła na paliwo stałe </w:t>
            </w:r>
          </w:p>
        </w:tc>
        <w:tc>
          <w:tcPr>
            <w:tcW w:w="4769" w:type="dxa"/>
            <w:gridSpan w:val="3"/>
            <w:tcBorders>
              <w:top w:val="single" w:sz="4" w:space="0" w:color="000000"/>
              <w:left w:val="single" w:sz="4" w:space="0" w:color="000000"/>
              <w:bottom w:val="single" w:sz="4" w:space="0" w:color="000000"/>
              <w:right w:val="single" w:sz="4" w:space="0" w:color="000000"/>
            </w:tcBorders>
            <w:vAlign w:val="center"/>
          </w:tcPr>
          <w:p w14:paraId="508DCB4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BCBF28"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Ilość obecnie użytkowanych źródeł ciepła na paliwo stałe [szt.] </w:t>
            </w:r>
          </w:p>
        </w:tc>
        <w:tc>
          <w:tcPr>
            <w:tcW w:w="1705" w:type="dxa"/>
            <w:tcBorders>
              <w:top w:val="single" w:sz="4" w:space="0" w:color="000000"/>
              <w:left w:val="single" w:sz="4" w:space="0" w:color="000000"/>
              <w:bottom w:val="single" w:sz="4" w:space="0" w:color="000000"/>
              <w:right w:val="single" w:sz="4" w:space="0" w:color="000000"/>
            </w:tcBorders>
            <w:vAlign w:val="center"/>
          </w:tcPr>
          <w:p w14:paraId="65FE433C"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76970A66" w14:textId="77777777" w:rsidR="00BE1050" w:rsidRPr="00BE1050" w:rsidRDefault="00BE1050">
      <w:pPr>
        <w:pStyle w:val="Nagwek4"/>
        <w:ind w:left="89"/>
        <w:rPr>
          <w:rFonts w:ascii="Times New Roman" w:hAnsi="Times New Roman" w:cs="Times New Roman"/>
        </w:rPr>
      </w:pPr>
    </w:p>
    <w:p w14:paraId="28083EA2" w14:textId="7B46FAE1" w:rsidR="00445408" w:rsidRDefault="00E27A38" w:rsidP="00C372A6">
      <w:pPr>
        <w:pStyle w:val="Nagwek4"/>
        <w:ind w:left="89"/>
        <w:jc w:val="both"/>
        <w:rPr>
          <w:rFonts w:ascii="Times New Roman" w:hAnsi="Times New Roman" w:cs="Times New Roman"/>
        </w:rPr>
      </w:pPr>
      <w:r w:rsidRPr="00BE1050">
        <w:rPr>
          <w:rFonts w:ascii="Times New Roman" w:hAnsi="Times New Roman" w:cs="Times New Roman"/>
        </w:rPr>
        <w:t xml:space="preserve">II.B. OCENA MOŻLIWOŚCI PODŁĄCZENIA LOKALU DO </w:t>
      </w:r>
      <w:r w:rsidR="00C372A6">
        <w:rPr>
          <w:rFonts w:ascii="Times New Roman" w:hAnsi="Times New Roman" w:cs="Times New Roman"/>
        </w:rPr>
        <w:t xml:space="preserve">MIEJSKIEJ </w:t>
      </w:r>
      <w:r w:rsidRPr="00BE1050">
        <w:rPr>
          <w:rFonts w:ascii="Times New Roman" w:hAnsi="Times New Roman" w:cs="Times New Roman"/>
        </w:rPr>
        <w:t xml:space="preserve">SIECI </w:t>
      </w:r>
      <w:r w:rsidR="00C372A6">
        <w:rPr>
          <w:rFonts w:ascii="Times New Roman" w:hAnsi="Times New Roman" w:cs="Times New Roman"/>
        </w:rPr>
        <w:t>CIEPŁOWNICZEJ</w:t>
      </w:r>
    </w:p>
    <w:p w14:paraId="14974143" w14:textId="77777777" w:rsidR="00F23011" w:rsidRPr="00F23011" w:rsidRDefault="00F23011" w:rsidP="005E1F2A">
      <w:pPr>
        <w:ind w:left="0" w:firstLine="0"/>
      </w:pPr>
    </w:p>
    <w:tbl>
      <w:tblPr>
        <w:tblStyle w:val="TableGrid"/>
        <w:tblW w:w="9930" w:type="dxa"/>
        <w:tblInd w:w="-13" w:type="dxa"/>
        <w:tblCellMar>
          <w:top w:w="107" w:type="dxa"/>
          <w:left w:w="107" w:type="dxa"/>
          <w:right w:w="115" w:type="dxa"/>
        </w:tblCellMar>
        <w:tblLook w:val="04A0" w:firstRow="1" w:lastRow="0" w:firstColumn="1" w:lastColumn="0" w:noHBand="0" w:noVBand="1"/>
      </w:tblPr>
      <w:tblGrid>
        <w:gridCol w:w="6245"/>
        <w:gridCol w:w="1984"/>
        <w:gridCol w:w="1701"/>
      </w:tblGrid>
      <w:tr w:rsidR="00F1679D" w:rsidRPr="00BE1050" w14:paraId="3CD1139A" w14:textId="5B248A53" w:rsidTr="00F1679D">
        <w:trPr>
          <w:trHeight w:val="1141"/>
        </w:trPr>
        <w:tc>
          <w:tcPr>
            <w:tcW w:w="6245" w:type="dxa"/>
            <w:tcBorders>
              <w:top w:val="single" w:sz="4" w:space="0" w:color="000000"/>
              <w:left w:val="single" w:sz="4" w:space="0" w:color="000000"/>
              <w:bottom w:val="single" w:sz="4" w:space="0" w:color="000000"/>
              <w:right w:val="single" w:sz="4" w:space="0" w:color="000000"/>
            </w:tcBorders>
            <w:shd w:val="clear" w:color="auto" w:fill="D9D9D9"/>
          </w:tcPr>
          <w:p w14:paraId="5F579A53" w14:textId="75B10417" w:rsidR="00F1679D" w:rsidRPr="00BE1050" w:rsidRDefault="00F1679D" w:rsidP="00F23011">
            <w:pPr>
              <w:spacing w:after="0" w:line="259" w:lineRule="auto"/>
              <w:ind w:left="0" w:right="0" w:firstLine="0"/>
              <w:jc w:val="both"/>
              <w:rPr>
                <w:rFonts w:ascii="Times New Roman" w:hAnsi="Times New Roman" w:cs="Times New Roman"/>
              </w:rPr>
            </w:pPr>
            <w:bookmarkStart w:id="0" w:name="_Hlk130984721"/>
            <w:r w:rsidRPr="00BE1050">
              <w:rPr>
                <w:rFonts w:ascii="Times New Roman" w:hAnsi="Times New Roman" w:cs="Times New Roman"/>
              </w:rPr>
              <w:t>Dla budynku mieszkalnego wielorodzinnego, w którym znajduje się lokal, którego dotyczy wniosek, istnieją techniczne i ekonomiczne warunki przyłączenia do sieci ciepłowniczej</w:t>
            </w:r>
            <w:r>
              <w:rPr>
                <w:rFonts w:ascii="Times New Roman" w:hAnsi="Times New Roman" w:cs="Times New Roman"/>
              </w:rPr>
              <w:t xml:space="preserve"> </w:t>
            </w:r>
            <w:r w:rsidRPr="00BE1050">
              <w:rPr>
                <w:rFonts w:ascii="Times New Roman" w:hAnsi="Times New Roman" w:cs="Times New Roman"/>
              </w:rPr>
              <w:t>i dostarczania ciepła z sieci ciepłowniczej lub jest on podłączony do sieci ciepłowniczej</w:t>
            </w:r>
            <w:r>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B68C6D" w14:textId="77777777" w:rsidR="00F1679D" w:rsidRDefault="00F1679D" w:rsidP="00F23011">
            <w:pPr>
              <w:tabs>
                <w:tab w:val="center" w:pos="360"/>
                <w:tab w:val="center" w:pos="1015"/>
              </w:tabs>
              <w:spacing w:after="0" w:line="259" w:lineRule="auto"/>
              <w:ind w:left="0"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825E552" wp14:editId="40DB602B">
                      <wp:extent cx="156972" cy="156972"/>
                      <wp:effectExtent l="0" t="0" r="0" b="0"/>
                      <wp:docPr id="29584" name="Group 2958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24" name="Shape 162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8C90D3F" id="Group 2958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DqbQIAADkGAAAOAAAAZHJzL2Uyb0RvYy54bWykVMFu2zAMvQ/YPwi6L06CNmuMOD2sWy7D&#10;VqzdByiyZBuQJUFS4uTvR9G24qVoD60PNi09PpGPIjf3p1aRo3C+Mbqgi9mcEqG5KRtdFfTv848v&#10;d5T4wHTJlNGioGfh6f3286dNZ3OxNLVRpXAESLTPO1vQOgSbZ5nntWiZnxkrNGxK41oW4NdVWelY&#10;B+ytypbz+SrrjCutM1x4D6sP/SbdIr+UgoffUnoRiCooxBbw7fC9j+9su2F55ZitGz6Ewd4RRcsa&#10;DYcmqgcWGDm45gVV23BnvJFhxk2bGSkbLjAHyGYxv8pm58zBYi5V3lU2yQTSXun0blr+6/joSFMW&#10;dLm+vbuhRLMWyoQnk34JJOpslQNy5+yTfXTDQtX/xaxP0rXxC/mQE4p7TuKKUyAcFhe3q/XXJSUc&#10;tgYbxec1VOiFF6+/v+mXjYdmMbYUSmfhGvmLUv5jSj3VzAosgI/5D0otVsskFCIIrqAsiEsi+dyD&#10;Xh9TKGXKcn7wYScMSs2OP31AAatytFg9WvykR9NBD7x5+y0L0S9GGU3SpfqQOplxtzVH8WwQFy4F&#10;u9QSIr1AlJ5Cx+L/V3vAj6jxa5F4gsYOfRUIHT1etAmGK+MFSANLMaFkYJKwOJVR6ZjvenEDFeUM&#10;BpBULGAnQ+/psmdRGjji1eqriVY4KxGlUPqPkNBA8Yajn3fV/pty5MjiyMEnThmMD6DRRzZKJa/5&#10;q14RypSt2cA10AwHIOXAFJECp901LR+i6UceDA6QbBx8EFJywrCMDslfw7jGAyfZRnNvyjOOABQE&#10;eg2lwfmEEQ2zNA7A6T+iLhN/+w8AAP//AwBQSwMEFAAGAAgAAAAhADkXujTZAAAAAwEAAA8AAABk&#10;cnMvZG93bnJldi54bWxMj09Lw0AQxe+C32EZwZvdpP4lZlNKUU9FsBXE2zQ7TUKzsyG7TdJv76gH&#10;vcxjeMN7v8kXk2vVQH1oPBtIZwko4tLbhisD79vnqwdQISJbbD2TgRMFWBTnZzlm1o/8RsMmVkpC&#10;OGRooI6xy7QOZU0Ow8x3xOLtfe8wytpX2vY4Srhr9TxJ7rTDhqWhxo5WNZWHzdEZeBlxXF6nT8P6&#10;sF+dPre3rx/rlIy5vJiWj6AiTfHvGL7xBR0KYdr5I9ugWgPySPyZ4s1v7kHtflUXuf7PXnwBAAD/&#10;/wMAUEsBAi0AFAAGAAgAAAAhALaDOJL+AAAA4QEAABMAAAAAAAAAAAAAAAAAAAAAAFtDb250ZW50&#10;X1R5cGVzXS54bWxQSwECLQAUAAYACAAAACEAOP0h/9YAAACUAQAACwAAAAAAAAAAAAAAAAAvAQAA&#10;X3JlbHMvLnJlbHNQSwECLQAUAAYACAAAACEAMzhQ6m0CAAA5BgAADgAAAAAAAAAAAAAAAAAuAgAA&#10;ZHJzL2Uyb0RvYy54bWxQSwECLQAUAAYACAAAACEAORe6NNkAAAADAQAADwAAAAAAAAAAAAAAAADH&#10;BAAAZHJzL2Rvd25yZXYueG1sUEsFBgAAAAAEAAQA8wAAAM0FAAAAAA==&#10;">
                      <v:shape id="Shape 1624"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ExTMEA&#10;AADdAAAADwAAAGRycy9kb3ducmV2LnhtbERP3WrCMBS+H/gO4QjerakyilSjqOiQbQhWH+DQHNti&#10;clKaaLu3XwaD3Z2P7/cs14M14kmdbxwrmCYpCOLS6YYrBdfL4XUOwgdkjcYxKfgmD+vV6GWJuXY9&#10;n+lZhErEEPY5KqhDaHMpfVmTRZ+4ljhyN9dZDBF2ldQd9jHcGjlL00xabDg21NjSrqbyXjysAuqr&#10;+cd2MF/tg6TZfxJlxftJqcl42CxABBrCv/jPfdRxfjZ7g99v4gl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xMUzBAAAA3QAAAA8AAAAAAAAAAAAAAAAAmAIAAGRycy9kb3du&#10;cmV2LnhtbFBLBQYAAAAABAAEAPUAAACGAwAAAAA=&#10;" path="m,156972r156972,l156972,,,,,156972xe" filled="f" strokeweight=".72pt">
                        <v:path arrowok="t" textboxrect="0,0,156972,156972"/>
                      </v:shape>
                      <w10:anchorlock/>
                    </v:group>
                  </w:pict>
                </mc:Fallback>
              </mc:AlternateContent>
            </w:r>
          </w:p>
          <w:p w14:paraId="3EC85B50" w14:textId="0B6F5903" w:rsidR="00F1679D" w:rsidRPr="00BE1050" w:rsidRDefault="00F1679D" w:rsidP="00F23011">
            <w:pPr>
              <w:tabs>
                <w:tab w:val="center" w:pos="360"/>
                <w:tab w:val="center" w:pos="1015"/>
              </w:tabs>
              <w:spacing w:after="0" w:line="259" w:lineRule="auto"/>
              <w:ind w:left="0" w:right="0" w:firstLine="0"/>
              <w:jc w:val="center"/>
              <w:rPr>
                <w:rFonts w:ascii="Times New Roman" w:hAnsi="Times New Roman" w:cs="Times New Roman"/>
              </w:rPr>
            </w:pPr>
            <w:r w:rsidRPr="00BE1050">
              <w:rPr>
                <w:rFonts w:ascii="Times New Roman" w:hAnsi="Times New Roman" w:cs="Times New Roman"/>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2C8F2AF2" w14:textId="77777777" w:rsidR="00F1679D" w:rsidRDefault="00F1679D" w:rsidP="00F23011">
            <w:pPr>
              <w:tabs>
                <w:tab w:val="center" w:pos="427"/>
                <w:tab w:val="center" w:pos="1135"/>
              </w:tabs>
              <w:spacing w:after="0" w:line="259" w:lineRule="auto"/>
              <w:ind w:left="0"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3B05223F" wp14:editId="4EFF8F72">
                      <wp:extent cx="156972" cy="156972"/>
                      <wp:effectExtent l="0" t="0" r="0" b="0"/>
                      <wp:docPr id="29610" name="Group 2961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28" name="Shape 162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166D6CE" id="Group 29610"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LqbwIAADkGAAAOAAAAZHJzL2Uyb0RvYy54bWykVMFu2zAMvQ/YPwi6L46DLluMOj2sWy7D&#10;VqzdByiyZBuQJUFS4uTvR9G24qVoD60PNi09PpGPFG/vTp0iR+F8a3RJ88WSEqG5qVpdl/Tv049P&#10;XynxgemKKaNFSc/C07vtxw+3vS3EyjRGVcIRING+6G1JmxBskWWeN6JjfmGs0LApjetYgF9XZ5Vj&#10;PbB3Klstl+usN66yznDhPazeD5t0i/xSCh5+S+lFIKqkEFvAt8P3Pr6z7S0rasds0/IxDPaGKDrW&#10;ajg0Ud2zwMjBtc+oupY7440MC266zEjZcoE5QDb58iqbnTMHi7nURV/bJBNIe6XTm2n5r+ODI21V&#10;0tVmnYNCmnVQJjyZDEsgUW/rApA7Zx/tgxsX6uEvZn2SrotfyIecUNxzElecAuGwmH9eb76sKOGw&#10;NdooPm+gQs+8ePP9Vb9sOjSLsaVQegtt5C9K+fcp9dgwK7AAPuY/KpWvV9DVg1CIILiCsiAuieQL&#10;D3q9T6GUKSv4wYedMCg1O/70AQWsq8lizWTxk55MB3fg1e63LES/GGU0SZ/qQ5pkxt3OHMWTQVy4&#10;FOxSS4j0AlF6Dp2K/1/tAT+hpq9F4hkab+iLQOjXqdFmGK6MFyANLMWEkoFJwuJcRqVjvpv85gY6&#10;k8EAkooFvMlw93Q1sCgNHLG1hmqiFc5KRCmU/iMkXKDY4ejnXb3/phw5sjhy8IlTBuMDaPSRrVLJ&#10;a/miV4QyZRs2co004wFIOTJFpMBpd03Lx2iGkQeDAySbBh+ElJwwLKND8tcwrvHAWbbR3JvqjCMA&#10;BYG7htLgfMKIxlkaB+D8H1GXib/9BwAA//8DAFBLAwQUAAYACAAAACEAORe6NNkAAAADAQAADwAA&#10;AGRycy9kb3ducmV2LnhtbEyPT0vDQBDF74LfYRnBm92k/iVmU0pRT0WwFcTbNDtNQrOzIbtN0m/v&#10;qAe9zGN4w3u/yReTa9VAfWg8G0hnCSji0tuGKwPv2+erB1AhIltsPZOBEwVYFOdnOWbWj/xGwyZW&#10;SkI4ZGigjrHLtA5lTQ7DzHfE4u197zDK2lfa9jhKuGv1PEnutMOGpaHGjlY1lYfN0Rl4GXFcXqdP&#10;w/qwX50+t7evH+uUjLm8mJaPoCJN8e8YvvEFHQph2vkj26BaA/JI/JnizW/uQe1+VRe5/s9efAEA&#10;AP//AwBQSwECLQAUAAYACAAAACEAtoM4kv4AAADhAQAAEwAAAAAAAAAAAAAAAAAAAAAAW0NvbnRl&#10;bnRfVHlwZXNdLnhtbFBLAQItABQABgAIAAAAIQA4/SH/1gAAAJQBAAALAAAAAAAAAAAAAAAAAC8B&#10;AABfcmVscy8ucmVsc1BLAQItABQABgAIAAAAIQBSWALqbwIAADkGAAAOAAAAAAAAAAAAAAAAAC4C&#10;AABkcnMvZTJvRG9jLnhtbFBLAQItABQABgAIAAAAIQA5F7o02QAAAAMBAAAPAAAAAAAAAAAAAAAA&#10;AMkEAABkcnMvZG93bnJldi54bWxQSwUGAAAAAAQABADzAAAAzwUAAAAA&#10;">
                      <v:shape id="Shape 1628"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7ScQA&#10;AADdAAAADwAAAGRycy9kb3ducmV2LnhtbESPQWvCQBCF7wX/wzKCt7rRQ5DoKlVsEVsKxv6AITtN&#10;QndnQ3Y18d93DoXeZnhv3vtmsxu9U3fqYxvYwGKegSKugm25NvB1fX1egYoJ2aILTAYeFGG3nTxt&#10;sLBh4Avdy1QrCeFYoIEmpa7QOlYNeYzz0BGL9h16j0nWvta2x0HCvdPLLMu1x5alocGODg1VP+XN&#10;G6ChXp33o/vobqTd8Z0oL98+jZlNx5c1qERj+jf/XZ+s4OdL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O0nEAAAA3QAAAA8AAAAAAAAAAAAAAAAAmAIAAGRycy9k&#10;b3ducmV2LnhtbFBLBQYAAAAABAAEAPUAAACJAwAAAAA=&#10;" path="m,156972r156972,l156972,,,,,156972xe" filled="f" strokeweight=".72pt">
                        <v:path arrowok="t" textboxrect="0,0,156972,156972"/>
                      </v:shape>
                      <w10:anchorlock/>
                    </v:group>
                  </w:pict>
                </mc:Fallback>
              </mc:AlternateContent>
            </w:r>
          </w:p>
          <w:p w14:paraId="2763DAE4" w14:textId="6793CF93" w:rsidR="00F1679D" w:rsidRPr="00BE1050" w:rsidRDefault="00F1679D" w:rsidP="00F23011">
            <w:pPr>
              <w:tabs>
                <w:tab w:val="center" w:pos="427"/>
                <w:tab w:val="center" w:pos="1135"/>
              </w:tabs>
              <w:spacing w:after="0" w:line="259" w:lineRule="auto"/>
              <w:ind w:left="0" w:right="0" w:firstLine="0"/>
              <w:jc w:val="center"/>
              <w:rPr>
                <w:rFonts w:ascii="Times New Roman" w:hAnsi="Times New Roman" w:cs="Times New Roman"/>
              </w:rPr>
            </w:pPr>
            <w:r w:rsidRPr="00BE1050">
              <w:rPr>
                <w:rFonts w:ascii="Times New Roman" w:hAnsi="Times New Roman" w:cs="Times New Roman"/>
              </w:rPr>
              <w:t>NIE</w:t>
            </w:r>
          </w:p>
        </w:tc>
      </w:tr>
      <w:bookmarkEnd w:id="0"/>
    </w:tbl>
    <w:p w14:paraId="51842A23" w14:textId="77777777" w:rsidR="00F23011" w:rsidRDefault="00F23011" w:rsidP="00F23011">
      <w:pPr>
        <w:ind w:left="0" w:firstLine="0"/>
        <w:rPr>
          <w:rFonts w:ascii="Times New Roman" w:hAnsi="Times New Roman" w:cs="Times New Roman"/>
          <w:sz w:val="22"/>
        </w:rPr>
      </w:pPr>
    </w:p>
    <w:p w14:paraId="1350234F" w14:textId="38902CF0" w:rsidR="00445408" w:rsidRPr="00BE1050" w:rsidRDefault="00E27A38" w:rsidP="003572A9">
      <w:pPr>
        <w:pStyle w:val="Nagwek4"/>
        <w:ind w:left="0" w:firstLine="0"/>
        <w:rPr>
          <w:rFonts w:ascii="Times New Roman" w:hAnsi="Times New Roman" w:cs="Times New Roman"/>
        </w:rPr>
      </w:pPr>
      <w:r w:rsidRPr="00BE1050">
        <w:rPr>
          <w:rFonts w:ascii="Times New Roman" w:hAnsi="Times New Roman" w:cs="Times New Roman"/>
        </w:rPr>
        <w:t xml:space="preserve">II.C. OKRES REALIZACJI PRZEDSIEWZIĘCIA </w:t>
      </w:r>
    </w:p>
    <w:p w14:paraId="0467460D" w14:textId="77777777" w:rsidR="00445408" w:rsidRPr="00BE1050" w:rsidRDefault="00E27A38">
      <w:pPr>
        <w:spacing w:after="3" w:line="259" w:lineRule="auto"/>
        <w:ind w:left="94" w:right="0" w:firstLine="0"/>
        <w:rPr>
          <w:rFonts w:ascii="Times New Roman" w:hAnsi="Times New Roman" w:cs="Times New Roman"/>
        </w:rPr>
      </w:pPr>
      <w:r w:rsidRPr="00BE1050">
        <w:rPr>
          <w:rFonts w:ascii="Times New Roman" w:hAnsi="Times New Roman" w:cs="Times New Roman"/>
          <w:sz w:val="18"/>
        </w:rPr>
        <w:t xml:space="preserve"> </w:t>
      </w:r>
    </w:p>
    <w:p w14:paraId="08F7049E" w14:textId="4B17AF1F" w:rsidR="00445408" w:rsidRPr="00BE1050" w:rsidRDefault="00E27A38">
      <w:pPr>
        <w:spacing w:after="1" w:line="240" w:lineRule="auto"/>
        <w:ind w:left="94" w:right="98"/>
        <w:jc w:val="both"/>
        <w:rPr>
          <w:rFonts w:ascii="Times New Roman" w:hAnsi="Times New Roman" w:cs="Times New Roman"/>
        </w:rPr>
      </w:pPr>
      <w:r w:rsidRPr="00BE1050">
        <w:rPr>
          <w:rFonts w:ascii="Times New Roman" w:hAnsi="Times New Roman" w:cs="Times New Roman"/>
        </w:rPr>
        <w:t xml:space="preserve">Uwaga! Rozpoczęcie przedsięwzięcia rozumiane jest jako poniesienie </w:t>
      </w:r>
      <w:r w:rsidRPr="00C51C5F">
        <w:rPr>
          <w:rFonts w:ascii="Times New Roman" w:hAnsi="Times New Roman" w:cs="Times New Roman"/>
          <w:b/>
          <w:bCs/>
          <w:u w:val="single"/>
        </w:rPr>
        <w:t>pierwszego kosztu kwalifikowanego</w:t>
      </w:r>
      <w:r w:rsidRPr="00BE1050">
        <w:rPr>
          <w:rFonts w:ascii="Times New Roman" w:hAnsi="Times New Roman" w:cs="Times New Roman"/>
        </w:rPr>
        <w:t xml:space="preserve"> (data wystawienia pierwszej faktury lub równoważnego dokumentu księgowego) związanego z realizacją zadania</w:t>
      </w:r>
      <w:r w:rsidR="00B568E3">
        <w:rPr>
          <w:rFonts w:ascii="Times New Roman" w:hAnsi="Times New Roman" w:cs="Times New Roman"/>
        </w:rPr>
        <w:t>, poniesionego</w:t>
      </w:r>
      <w:r w:rsidR="00DD6922">
        <w:rPr>
          <w:rFonts w:ascii="Times New Roman" w:hAnsi="Times New Roman" w:cs="Times New Roman"/>
        </w:rPr>
        <w:t xml:space="preserve"> nie wcześniej</w:t>
      </w:r>
      <w:r w:rsidR="00B568E3">
        <w:rPr>
          <w:rFonts w:ascii="Times New Roman" w:hAnsi="Times New Roman" w:cs="Times New Roman"/>
        </w:rPr>
        <w:t xml:space="preserve"> niż</w:t>
      </w:r>
      <w:r w:rsidR="00DD6922">
        <w:rPr>
          <w:rFonts w:ascii="Times New Roman" w:hAnsi="Times New Roman" w:cs="Times New Roman"/>
        </w:rPr>
        <w:t xml:space="preserve"> </w:t>
      </w:r>
      <w:r w:rsidR="00344F9C">
        <w:rPr>
          <w:rFonts w:ascii="Times New Roman" w:hAnsi="Times New Roman" w:cs="Times New Roman"/>
        </w:rPr>
        <w:t>od dnia podpisania umowy z Gminą</w:t>
      </w:r>
      <w:r w:rsidR="00DD6922">
        <w:rPr>
          <w:rFonts w:ascii="Times New Roman" w:hAnsi="Times New Roman" w:cs="Times New Roman"/>
        </w:rPr>
        <w:t>.</w:t>
      </w:r>
    </w:p>
    <w:p w14:paraId="0778D51A" w14:textId="77777777" w:rsidR="00445408" w:rsidRPr="00BE1050" w:rsidRDefault="00E27A38">
      <w:pPr>
        <w:spacing w:after="0" w:line="259" w:lineRule="auto"/>
        <w:ind w:left="94" w:right="0" w:firstLine="0"/>
        <w:rPr>
          <w:rFonts w:ascii="Times New Roman" w:hAnsi="Times New Roman" w:cs="Times New Roman"/>
        </w:rPr>
      </w:pPr>
      <w:r w:rsidRPr="00BE1050">
        <w:rPr>
          <w:rFonts w:ascii="Times New Roman" w:hAnsi="Times New Roman" w:cs="Times New Roman"/>
        </w:rPr>
        <w:t xml:space="preserve"> </w:t>
      </w:r>
    </w:p>
    <w:p w14:paraId="419406A9" w14:textId="3B2A2369" w:rsidR="00445408" w:rsidRPr="00BE1050" w:rsidRDefault="00E27A38" w:rsidP="00D70070">
      <w:pPr>
        <w:rPr>
          <w:rFonts w:ascii="Times New Roman" w:hAnsi="Times New Roman" w:cs="Times New Roman"/>
        </w:rPr>
      </w:pPr>
      <w:r w:rsidRPr="00BE1050">
        <w:rPr>
          <w:rFonts w:ascii="Times New Roman" w:hAnsi="Times New Roman" w:cs="Times New Roman"/>
        </w:rPr>
        <w:t>Przedsięwzięcie może być realizowane maksymalnie do 12 miesięcy od daty zawarcia umowy o dofinansowanie,</w:t>
      </w:r>
      <w:r w:rsidR="00C13B78">
        <w:rPr>
          <w:rFonts w:ascii="Times New Roman" w:hAnsi="Times New Roman" w:cs="Times New Roman"/>
        </w:rPr>
        <w:t xml:space="preserve"> jednak nie później niż do 31.10</w:t>
      </w:r>
      <w:r w:rsidRPr="00BE1050">
        <w:rPr>
          <w:rFonts w:ascii="Times New Roman" w:hAnsi="Times New Roman" w:cs="Times New Roman"/>
        </w:rPr>
        <w:t xml:space="preserve">.2025 r. </w:t>
      </w:r>
    </w:p>
    <w:p w14:paraId="66D04E6B" w14:textId="77777777" w:rsidR="00445408" w:rsidRPr="00BE1050" w:rsidRDefault="00E27A38">
      <w:pPr>
        <w:spacing w:after="0" w:line="259" w:lineRule="auto"/>
        <w:ind w:left="94" w:right="0" w:firstLine="0"/>
        <w:rPr>
          <w:rFonts w:ascii="Times New Roman" w:hAnsi="Times New Roman" w:cs="Times New Roman"/>
        </w:rPr>
      </w:pPr>
      <w:r w:rsidRPr="00BE1050">
        <w:rPr>
          <w:rFonts w:ascii="Times New Roman" w:hAnsi="Times New Roman" w:cs="Times New Roman"/>
        </w:rPr>
        <w:t xml:space="preserve"> </w:t>
      </w:r>
    </w:p>
    <w:p w14:paraId="605D5495" w14:textId="77777777" w:rsidR="00445408" w:rsidRPr="00BE1050" w:rsidRDefault="00E27A38" w:rsidP="00D70070">
      <w:pPr>
        <w:ind w:left="94"/>
        <w:jc w:val="both"/>
        <w:rPr>
          <w:rFonts w:ascii="Times New Roman" w:hAnsi="Times New Roman" w:cs="Times New Roman"/>
        </w:rPr>
      </w:pPr>
      <w:r w:rsidRPr="00BE1050">
        <w:rPr>
          <w:rFonts w:ascii="Times New Roman" w:hAnsi="Times New Roman" w:cs="Times New Roman"/>
        </w:rPr>
        <w:t xml:space="preserve">Koszty poniesione przed podpisaniem umowy o dofinansowanie będą uznawane za niekwalifikowalne, niemniej jednak zakup nowego źródła ciepła obligatoryjnie wchodzi w katalog kosztów kwalifikowanych. </w:t>
      </w:r>
    </w:p>
    <w:p w14:paraId="7782BFAD" w14:textId="07A68837" w:rsidR="00445408" w:rsidRPr="00BE1050" w:rsidRDefault="00445408" w:rsidP="00D70070">
      <w:pPr>
        <w:spacing w:after="198" w:line="259" w:lineRule="auto"/>
        <w:ind w:right="0"/>
        <w:rPr>
          <w:rFonts w:ascii="Times New Roman" w:hAnsi="Times New Roman" w:cs="Times New Roman"/>
        </w:rPr>
      </w:pPr>
    </w:p>
    <w:p w14:paraId="6E005119" w14:textId="77777777" w:rsidR="00445408" w:rsidRPr="00BE1050" w:rsidRDefault="00E27A38" w:rsidP="00F34079">
      <w:pPr>
        <w:pStyle w:val="Nagwek5"/>
        <w:ind w:left="0" w:firstLine="0"/>
        <w:rPr>
          <w:rFonts w:ascii="Times New Roman" w:hAnsi="Times New Roman" w:cs="Times New Roman"/>
        </w:rPr>
      </w:pPr>
      <w:r w:rsidRPr="00BE1050">
        <w:rPr>
          <w:rFonts w:ascii="Times New Roman" w:hAnsi="Times New Roman" w:cs="Times New Roman"/>
        </w:rPr>
        <w:t xml:space="preserve">II.C.1. Rozpoczęcie realizacji przedsięwzięcia </w:t>
      </w:r>
    </w:p>
    <w:tbl>
      <w:tblPr>
        <w:tblStyle w:val="TableGrid"/>
        <w:tblW w:w="9654" w:type="dxa"/>
        <w:tblInd w:w="-13" w:type="dxa"/>
        <w:tblCellMar>
          <w:left w:w="107" w:type="dxa"/>
          <w:right w:w="115" w:type="dxa"/>
        </w:tblCellMar>
        <w:tblLook w:val="04A0" w:firstRow="1" w:lastRow="0" w:firstColumn="1" w:lastColumn="0" w:noHBand="0" w:noVBand="1"/>
      </w:tblPr>
      <w:tblGrid>
        <w:gridCol w:w="6243"/>
        <w:gridCol w:w="1707"/>
        <w:gridCol w:w="1704"/>
      </w:tblGrid>
      <w:tr w:rsidR="00445408" w:rsidRPr="00BE1050" w14:paraId="1D496593" w14:textId="77777777" w:rsidTr="001C7908">
        <w:trPr>
          <w:trHeight w:val="668"/>
        </w:trPr>
        <w:tc>
          <w:tcPr>
            <w:tcW w:w="6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3412A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Czy przedsięwzięcie zostało rozpoczęte przed dniem złożenia wniosku? </w:t>
            </w:r>
          </w:p>
        </w:tc>
        <w:tc>
          <w:tcPr>
            <w:tcW w:w="1707" w:type="dxa"/>
            <w:tcBorders>
              <w:top w:val="single" w:sz="4" w:space="0" w:color="000000"/>
              <w:left w:val="single" w:sz="4" w:space="0" w:color="000000"/>
              <w:bottom w:val="single" w:sz="4" w:space="0" w:color="000000"/>
              <w:right w:val="single" w:sz="4" w:space="0" w:color="000000"/>
            </w:tcBorders>
            <w:vAlign w:val="center"/>
          </w:tcPr>
          <w:p w14:paraId="71BCAA7E" w14:textId="75D9A250" w:rsidR="00445408" w:rsidRPr="00BE1050" w:rsidRDefault="00E27A38">
            <w:pPr>
              <w:tabs>
                <w:tab w:val="center" w:pos="360"/>
                <w:tab w:val="center" w:pos="101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3D2EE9F9" wp14:editId="4BD2BBF7">
                      <wp:extent cx="156972" cy="156972"/>
                      <wp:effectExtent l="0" t="0" r="0" b="0"/>
                      <wp:docPr id="29226" name="Group 2922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15" name="Shape 171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9226" style="width:12.36pt;height:12.36pt;mso-position-horizontal-relative:char;mso-position-vertical-relative:line" coordsize="1569,1569">
                      <v:shape id="Shape 1715"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 xml:space="preserve">TAK </w:t>
            </w:r>
          </w:p>
        </w:tc>
        <w:tc>
          <w:tcPr>
            <w:tcW w:w="1704" w:type="dxa"/>
            <w:tcBorders>
              <w:top w:val="single" w:sz="4" w:space="0" w:color="000000"/>
              <w:left w:val="single" w:sz="4" w:space="0" w:color="000000"/>
              <w:bottom w:val="single" w:sz="4" w:space="0" w:color="000000"/>
              <w:right w:val="single" w:sz="4" w:space="0" w:color="000000"/>
            </w:tcBorders>
            <w:vAlign w:val="center"/>
          </w:tcPr>
          <w:p w14:paraId="6DE5A074" w14:textId="3934E055" w:rsidR="00445408" w:rsidRPr="00BE1050" w:rsidRDefault="00E27A38">
            <w:pPr>
              <w:tabs>
                <w:tab w:val="center" w:pos="427"/>
                <w:tab w:val="center" w:pos="113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6E81C9A5" wp14:editId="0421B3C2">
                      <wp:extent cx="156972" cy="156972"/>
                      <wp:effectExtent l="0" t="0" r="0" b="0"/>
                      <wp:docPr id="29261" name="Group 29261"/>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19" name="Shape 171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9261" style="width:12.36pt;height:12.36pt;mso-position-horizontal-relative:char;mso-position-vertical-relative:line" coordsize="1569,1569">
                      <v:shape id="Shape 1719"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 xml:space="preserve">NIE </w:t>
            </w:r>
          </w:p>
        </w:tc>
      </w:tr>
    </w:tbl>
    <w:p w14:paraId="49BC55CC" w14:textId="77777777" w:rsidR="006E2FB8" w:rsidRPr="00BE1050" w:rsidRDefault="006E2FB8">
      <w:pPr>
        <w:pStyle w:val="Nagwek4"/>
        <w:ind w:left="89"/>
        <w:rPr>
          <w:rFonts w:ascii="Times New Roman" w:hAnsi="Times New Roman" w:cs="Times New Roman"/>
        </w:rPr>
      </w:pPr>
    </w:p>
    <w:p w14:paraId="23CA6D61" w14:textId="224199F7" w:rsidR="00445408" w:rsidRPr="00BE1050" w:rsidRDefault="00E27A38">
      <w:pPr>
        <w:pStyle w:val="Nagwek4"/>
        <w:ind w:left="89"/>
        <w:rPr>
          <w:rFonts w:ascii="Times New Roman" w:hAnsi="Times New Roman" w:cs="Times New Roman"/>
        </w:rPr>
      </w:pPr>
      <w:r w:rsidRPr="00BE1050">
        <w:rPr>
          <w:rFonts w:ascii="Times New Roman" w:hAnsi="Times New Roman" w:cs="Times New Roman"/>
        </w:rPr>
        <w:t xml:space="preserve">II.D ZAKRES RZECZOWY PRZEDSIĘWZIĘCIA </w:t>
      </w:r>
    </w:p>
    <w:p w14:paraId="27D2E5D3" w14:textId="77777777" w:rsidR="00445408" w:rsidRPr="00BE1050" w:rsidRDefault="00E27A38">
      <w:pPr>
        <w:spacing w:after="273"/>
        <w:ind w:left="94"/>
        <w:rPr>
          <w:rFonts w:ascii="Times New Roman" w:hAnsi="Times New Roman" w:cs="Times New Roman"/>
        </w:rPr>
      </w:pPr>
      <w:r w:rsidRPr="00BE1050">
        <w:rPr>
          <w:rFonts w:ascii="Times New Roman" w:hAnsi="Times New Roman" w:cs="Times New Roman"/>
        </w:rPr>
        <w:t>Uwaga! Do dofinansowania kwalifikują się koszty zgodne z Załącznikiem nr 1 do Ogłoszenia o naborze wniosków, które mogą być poniesione nie wcześniej niż w dniu podpisania umowy o dofinansowanie z Gminą. W szczególności warunkiem kwalifikowalności kosztów jest spełnienie wymagań technicznych wskazanych w ww. załączniku.</w:t>
      </w:r>
      <w:r w:rsidRPr="00BE1050">
        <w:rPr>
          <w:rFonts w:ascii="Times New Roman" w:hAnsi="Times New Roman" w:cs="Times New Roman"/>
          <w:sz w:val="18"/>
        </w:rPr>
        <w:t xml:space="preserve"> </w:t>
      </w:r>
    </w:p>
    <w:p w14:paraId="60C7A358" w14:textId="77777777" w:rsidR="00445408" w:rsidRPr="00BE1050" w:rsidRDefault="00E27A38" w:rsidP="00F34079">
      <w:pPr>
        <w:pStyle w:val="Nagwek5"/>
        <w:ind w:left="0" w:firstLine="0"/>
        <w:rPr>
          <w:rFonts w:ascii="Times New Roman" w:hAnsi="Times New Roman" w:cs="Times New Roman"/>
        </w:rPr>
      </w:pPr>
      <w:r w:rsidRPr="00BE1050">
        <w:rPr>
          <w:rFonts w:ascii="Times New Roman" w:hAnsi="Times New Roman" w:cs="Times New Roman"/>
        </w:rPr>
        <w:t xml:space="preserve">II.D.1. Dokumentacja </w:t>
      </w:r>
    </w:p>
    <w:tbl>
      <w:tblPr>
        <w:tblStyle w:val="TableGrid"/>
        <w:tblW w:w="9654" w:type="dxa"/>
        <w:tblInd w:w="-13" w:type="dxa"/>
        <w:tblCellMar>
          <w:top w:w="82" w:type="dxa"/>
          <w:left w:w="107" w:type="dxa"/>
          <w:right w:w="115" w:type="dxa"/>
        </w:tblCellMar>
        <w:tblLook w:val="04A0" w:firstRow="1" w:lastRow="0" w:firstColumn="1" w:lastColumn="0" w:noHBand="0" w:noVBand="1"/>
      </w:tblPr>
      <w:tblGrid>
        <w:gridCol w:w="6243"/>
        <w:gridCol w:w="1707"/>
        <w:gridCol w:w="1704"/>
      </w:tblGrid>
      <w:tr w:rsidR="00445408" w:rsidRPr="00BE1050" w14:paraId="17C2644F" w14:textId="77777777">
        <w:trPr>
          <w:trHeight w:val="574"/>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65D2630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 ramach przedsięwzięcia planowane jest sporządzenie dokumentacji projektowej </w:t>
            </w:r>
          </w:p>
        </w:tc>
        <w:tc>
          <w:tcPr>
            <w:tcW w:w="1707" w:type="dxa"/>
            <w:tcBorders>
              <w:top w:val="single" w:sz="4" w:space="0" w:color="000000"/>
              <w:left w:val="single" w:sz="4" w:space="0" w:color="000000"/>
              <w:bottom w:val="single" w:sz="4" w:space="0" w:color="000000"/>
              <w:right w:val="single" w:sz="4" w:space="0" w:color="000000"/>
            </w:tcBorders>
            <w:vAlign w:val="center"/>
          </w:tcPr>
          <w:p w14:paraId="532EBBC5" w14:textId="501FDB45" w:rsidR="00445408" w:rsidRPr="00BE1050" w:rsidRDefault="00E27A38">
            <w:pPr>
              <w:tabs>
                <w:tab w:val="center" w:pos="466"/>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DA5271" w:rsidRPr="00BE1050">
              <w:rPr>
                <w:rFonts w:ascii="Times New Roman" w:hAnsi="Times New Roman" w:cs="Times New Roman"/>
                <w:sz w:val="22"/>
              </w:rPr>
              <w:t xml:space="preserve">                             </w:t>
            </w:r>
            <w:r w:rsidRPr="00BE1050">
              <w:rPr>
                <w:rFonts w:ascii="Times New Roman" w:hAnsi="Times New Roman" w:cs="Times New Roman"/>
                <w:noProof/>
                <w:sz w:val="22"/>
              </w:rPr>
              <mc:AlternateContent>
                <mc:Choice Requires="wpg">
                  <w:drawing>
                    <wp:inline distT="0" distB="0" distL="0" distR="0" wp14:anchorId="1BF9D3D9" wp14:editId="5A40F26A">
                      <wp:extent cx="156972" cy="156972"/>
                      <wp:effectExtent l="0" t="0" r="0" b="0"/>
                      <wp:docPr id="29114" name="Group 291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98" name="Shape 179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9114" style="width:12.36pt;height:12.36pt;mso-position-horizontal-relative:char;mso-position-vertical-relative:line" coordsize="1569,1569">
                      <v:shape id="Shape 1798"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TAK </w:t>
            </w:r>
          </w:p>
        </w:tc>
        <w:tc>
          <w:tcPr>
            <w:tcW w:w="1704" w:type="dxa"/>
            <w:tcBorders>
              <w:top w:val="single" w:sz="4" w:space="0" w:color="000000"/>
              <w:left w:val="single" w:sz="4" w:space="0" w:color="000000"/>
              <w:bottom w:val="single" w:sz="4" w:space="0" w:color="000000"/>
              <w:right w:val="single" w:sz="4" w:space="0" w:color="000000"/>
            </w:tcBorders>
            <w:vAlign w:val="center"/>
          </w:tcPr>
          <w:p w14:paraId="07F5A578" w14:textId="77777777" w:rsidR="001C7908" w:rsidRPr="00BE1050" w:rsidRDefault="00E27A38">
            <w:pPr>
              <w:tabs>
                <w:tab w:val="center" w:pos="401"/>
                <w:tab w:val="center" w:pos="1092"/>
              </w:tabs>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ab/>
            </w:r>
          </w:p>
          <w:p w14:paraId="42E64A6F" w14:textId="7ECFE0F2" w:rsidR="00445408" w:rsidRPr="00BE1050" w:rsidRDefault="00E27A38">
            <w:pPr>
              <w:tabs>
                <w:tab w:val="center" w:pos="401"/>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08A0AA66" wp14:editId="16B5AF06">
                      <wp:extent cx="156972" cy="156972"/>
                      <wp:effectExtent l="0" t="0" r="0" b="0"/>
                      <wp:docPr id="29216" name="Group 2921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02" name="Shape 180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9216" style="width:12.36pt;height:12.36pt;mso-position-horizontal-relative:char;mso-position-vertical-relative:line" coordsize="1569,1569">
                      <v:shape id="Shape 1802"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bl>
    <w:p w14:paraId="734B5D9B" w14:textId="77777777" w:rsidR="00C13B78" w:rsidRDefault="00C13B78">
      <w:pPr>
        <w:pStyle w:val="Nagwek5"/>
        <w:spacing w:after="60"/>
        <w:ind w:left="89"/>
        <w:rPr>
          <w:rFonts w:ascii="Times New Roman" w:hAnsi="Times New Roman" w:cs="Times New Roman"/>
        </w:rPr>
      </w:pPr>
    </w:p>
    <w:p w14:paraId="178EF854" w14:textId="3EFE560D" w:rsidR="00445408" w:rsidRPr="00BE1050" w:rsidRDefault="00E27A38" w:rsidP="00F34079">
      <w:pPr>
        <w:pStyle w:val="Nagwek5"/>
        <w:spacing w:after="60"/>
        <w:ind w:left="0" w:firstLine="0"/>
        <w:rPr>
          <w:rFonts w:ascii="Times New Roman" w:hAnsi="Times New Roman" w:cs="Times New Roman"/>
        </w:rPr>
      </w:pPr>
      <w:r w:rsidRPr="00BE1050">
        <w:rPr>
          <w:rFonts w:ascii="Times New Roman" w:hAnsi="Times New Roman" w:cs="Times New Roman"/>
        </w:rPr>
        <w:t xml:space="preserve">II.D.2. Planowane źródło ciepła </w:t>
      </w:r>
    </w:p>
    <w:p w14:paraId="62D968E2" w14:textId="77777777" w:rsidR="00445408" w:rsidRPr="00BE1050" w:rsidRDefault="00E27A38" w:rsidP="00F34079">
      <w:pPr>
        <w:ind w:left="94" w:firstLine="0"/>
        <w:rPr>
          <w:rFonts w:ascii="Times New Roman" w:hAnsi="Times New Roman" w:cs="Times New Roman"/>
        </w:rPr>
      </w:pPr>
      <w:r w:rsidRPr="00BE1050">
        <w:rPr>
          <w:rFonts w:ascii="Times New Roman" w:hAnsi="Times New Roman" w:cs="Times New Roman"/>
        </w:rPr>
        <w:t xml:space="preserve">W ramach przedsięwzięcia planowany jest demontaż wszystkich dotychczasowych nieefektywnych źródeł ciepła na paliwo stałe wskazanych w sekcji II.A.2 oraz zakup i montaż poniższego źródła ciepła (można zaznaczyć tylko jedno źródło ciepła): </w:t>
      </w:r>
    </w:p>
    <w:tbl>
      <w:tblPr>
        <w:tblStyle w:val="TableGrid"/>
        <w:tblW w:w="9654" w:type="dxa"/>
        <w:tblInd w:w="-13" w:type="dxa"/>
        <w:tblCellMar>
          <w:top w:w="44" w:type="dxa"/>
          <w:left w:w="107" w:type="dxa"/>
          <w:right w:w="77" w:type="dxa"/>
        </w:tblCellMar>
        <w:tblLook w:val="04A0" w:firstRow="1" w:lastRow="0" w:firstColumn="1" w:lastColumn="0" w:noHBand="0" w:noVBand="1"/>
      </w:tblPr>
      <w:tblGrid>
        <w:gridCol w:w="8653"/>
        <w:gridCol w:w="1001"/>
      </w:tblGrid>
      <w:tr w:rsidR="00445408" w:rsidRPr="00BE1050" w14:paraId="3AC7E703" w14:textId="77777777">
        <w:trPr>
          <w:trHeight w:val="802"/>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4999930C"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Pompa ciepła powietrze / woda </w:t>
            </w:r>
          </w:p>
          <w:p w14:paraId="23AB113F"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pompy ciepła typu powietrze / woda z osprzętem,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 </w:t>
            </w:r>
          </w:p>
        </w:tc>
        <w:tc>
          <w:tcPr>
            <w:tcW w:w="1001" w:type="dxa"/>
            <w:tcBorders>
              <w:top w:val="single" w:sz="4" w:space="0" w:color="000000"/>
              <w:left w:val="single" w:sz="4" w:space="0" w:color="000000"/>
              <w:bottom w:val="single" w:sz="4" w:space="0" w:color="000000"/>
              <w:right w:val="single" w:sz="4" w:space="0" w:color="000000"/>
            </w:tcBorders>
            <w:vAlign w:val="center"/>
          </w:tcPr>
          <w:p w14:paraId="74C16836"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30833D9" wp14:editId="7CB9EE49">
                      <wp:extent cx="156972" cy="156972"/>
                      <wp:effectExtent l="0" t="0" r="0" b="0"/>
                      <wp:docPr id="26206" name="Group 2620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61" name="Shape 186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6206" style="width:12.36pt;height:12.36pt;mso-position-horizontal-relative:char;mso-position-vertical-relative:line" coordsize="1569,1569">
                      <v:shape id="Shape 186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1B6C9AD9" w14:textId="77777777">
        <w:trPr>
          <w:trHeight w:val="577"/>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21F6409F"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Pompa ciepła powietrze / powietrze </w:t>
            </w:r>
          </w:p>
          <w:p w14:paraId="7F19E821"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pompy ciepła typu powietrze / powietrze z osprzętem. </w:t>
            </w:r>
          </w:p>
        </w:tc>
        <w:tc>
          <w:tcPr>
            <w:tcW w:w="1001" w:type="dxa"/>
            <w:tcBorders>
              <w:top w:val="single" w:sz="4" w:space="0" w:color="000000"/>
              <w:left w:val="single" w:sz="4" w:space="0" w:color="000000"/>
              <w:bottom w:val="single" w:sz="4" w:space="0" w:color="000000"/>
              <w:right w:val="single" w:sz="4" w:space="0" w:color="000000"/>
            </w:tcBorders>
            <w:vAlign w:val="center"/>
          </w:tcPr>
          <w:p w14:paraId="1FEB280F"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03F75A4A" wp14:editId="434F6E6C">
                      <wp:extent cx="156972" cy="156972"/>
                      <wp:effectExtent l="0" t="0" r="0" b="0"/>
                      <wp:docPr id="26335" name="Group 2633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81" name="Shape 188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6335" style="width:12.36pt;height:12.36pt;mso-position-horizontal-relative:char;mso-position-vertical-relative:line" coordsize="1569,1569">
                      <v:shape id="Shape 188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1F512490" w14:textId="77777777">
        <w:trPr>
          <w:trHeight w:val="153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307D30AE"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lastRenderedPageBreak/>
              <w:t xml:space="preserve">Kocioł gazowy kondensacyjny </w:t>
            </w:r>
          </w:p>
          <w:p w14:paraId="4DC13F61" w14:textId="7778121F" w:rsidR="00445408" w:rsidRPr="00BE1050" w:rsidRDefault="00E27A38">
            <w:pPr>
              <w:spacing w:after="1" w:line="240" w:lineRule="auto"/>
              <w:ind w:left="0" w:right="0" w:firstLine="0"/>
              <w:rPr>
                <w:rFonts w:ascii="Times New Roman" w:hAnsi="Times New Roman" w:cs="Times New Roman"/>
              </w:rPr>
            </w:pPr>
            <w:r w:rsidRPr="00BE1050">
              <w:rPr>
                <w:rFonts w:ascii="Times New Roman" w:hAnsi="Times New Roman" w:cs="Times New Roman"/>
              </w:rPr>
              <w:t>Zakup / montaż kotła gazowego kondensacyjnego z osprzętem, sterowaniem, armaturą zabezpieczającą</w:t>
            </w:r>
            <w:r w:rsidR="001F5246">
              <w:rPr>
                <w:rFonts w:ascii="Times New Roman" w:hAnsi="Times New Roman" w:cs="Times New Roman"/>
              </w:rPr>
              <w:t xml:space="preserve">                 </w:t>
            </w:r>
            <w:r w:rsidRPr="00BE1050">
              <w:rPr>
                <w:rFonts w:ascii="Times New Roman" w:hAnsi="Times New Roman" w:cs="Times New Roman"/>
              </w:rPr>
              <w:t xml:space="preserve"> i regulującą, układem doprowadzenia powietrza i odprowadzenia spalin,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 </w:t>
            </w:r>
          </w:p>
          <w:p w14:paraId="09A9409C" w14:textId="6E449CE6"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W ramach kosztów kwalifikowanych osprzętu do kotła gazowego kondensacyjnego ujęta jest m.in. instalacja prowadząca od przyłącza gazowego/zbiornika na gaz do kotła</w:t>
            </w:r>
            <w:r w:rsidRPr="009F0EB8">
              <w:rPr>
                <w:rFonts w:ascii="Times New Roman" w:hAnsi="Times New Roman" w:cs="Times New Roman"/>
                <w:szCs w:val="20"/>
              </w:rPr>
              <w:t xml:space="preserve">. </w:t>
            </w:r>
            <w:r w:rsidR="009F0EB8" w:rsidRPr="009F0EB8">
              <w:rPr>
                <w:rFonts w:ascii="Times New Roman" w:hAnsi="Times New Roman" w:cs="Times New Roman"/>
                <w:szCs w:val="20"/>
              </w:rPr>
              <w:t>Do kosztów kwalifikowanych</w:t>
            </w:r>
            <w:r w:rsidR="009F0EB8">
              <w:rPr>
                <w:rFonts w:ascii="Times New Roman" w:hAnsi="Times New Roman" w:cs="Times New Roman"/>
                <w:szCs w:val="20"/>
              </w:rPr>
              <w:t xml:space="preserve"> montażu zalicza się wszystkie czynności niezbędne do zamontowania i uruchomienia kotła wymagane  i wykonane zgodnie z obowiązującymi przepisami prawa</w:t>
            </w:r>
            <w:r w:rsidR="006553C9">
              <w:rPr>
                <w:rFonts w:ascii="Times New Roman" w:hAnsi="Times New Roman" w:cs="Times New Roman"/>
                <w:szCs w:val="20"/>
              </w:rPr>
              <w:t>.</w:t>
            </w:r>
          </w:p>
        </w:tc>
        <w:tc>
          <w:tcPr>
            <w:tcW w:w="1001" w:type="dxa"/>
            <w:tcBorders>
              <w:top w:val="single" w:sz="4" w:space="0" w:color="000000"/>
              <w:left w:val="single" w:sz="4" w:space="0" w:color="000000"/>
              <w:bottom w:val="single" w:sz="4" w:space="0" w:color="000000"/>
              <w:right w:val="single" w:sz="4" w:space="0" w:color="000000"/>
            </w:tcBorders>
            <w:vAlign w:val="center"/>
          </w:tcPr>
          <w:p w14:paraId="3D206861"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94BFF26" wp14:editId="53882D72">
                      <wp:extent cx="156972" cy="156972"/>
                      <wp:effectExtent l="0" t="0" r="0" b="0"/>
                      <wp:docPr id="26600" name="Group 2660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12" name="Shape 191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6600" style="width:12.36pt;height:12.36pt;mso-position-horizontal-relative:char;mso-position-vertical-relative:line" coordsize="1569,1569">
                      <v:shape id="Shape 1912"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65C454EC" w14:textId="77777777">
        <w:trPr>
          <w:trHeight w:val="153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06F45B31" w14:textId="77777777" w:rsidR="00445408" w:rsidRPr="00BE1050" w:rsidRDefault="00E27A38">
            <w:pPr>
              <w:spacing w:after="40" w:line="259" w:lineRule="auto"/>
              <w:ind w:left="0" w:right="0" w:firstLine="0"/>
              <w:rPr>
                <w:rFonts w:ascii="Times New Roman" w:hAnsi="Times New Roman" w:cs="Times New Roman"/>
              </w:rPr>
            </w:pPr>
            <w:r w:rsidRPr="00BE1050">
              <w:rPr>
                <w:rFonts w:ascii="Times New Roman" w:hAnsi="Times New Roman" w:cs="Times New Roman"/>
                <w:b/>
              </w:rPr>
              <w:t xml:space="preserve">Kocioł na </w:t>
            </w:r>
            <w:proofErr w:type="spellStart"/>
            <w:r w:rsidRPr="00BE1050">
              <w:rPr>
                <w:rFonts w:ascii="Times New Roman" w:hAnsi="Times New Roman" w:cs="Times New Roman"/>
                <w:b/>
              </w:rPr>
              <w:t>pellet</w:t>
            </w:r>
            <w:proofErr w:type="spellEnd"/>
            <w:r w:rsidRPr="00BE1050">
              <w:rPr>
                <w:rFonts w:ascii="Times New Roman" w:hAnsi="Times New Roman" w:cs="Times New Roman"/>
                <w:b/>
              </w:rPr>
              <w:t xml:space="preserve"> drzewny o podwyższonym standardzie </w:t>
            </w:r>
          </w:p>
          <w:p w14:paraId="675B2716" w14:textId="7B36BFD0"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kotła na </w:t>
            </w:r>
            <w:proofErr w:type="spellStart"/>
            <w:r w:rsidRPr="00BE1050">
              <w:rPr>
                <w:rFonts w:ascii="Times New Roman" w:hAnsi="Times New Roman" w:cs="Times New Roman"/>
              </w:rPr>
              <w:t>pellet</w:t>
            </w:r>
            <w:proofErr w:type="spellEnd"/>
            <w:r w:rsidRPr="00BE1050">
              <w:rPr>
                <w:rFonts w:ascii="Times New Roman" w:hAnsi="Times New Roman" w:cs="Times New Roman"/>
              </w:rPr>
              <w:t xml:space="preserve"> drzewny z automatycznym sposobem podawania paliwa, o obniżonej emisyjności cząstek stałych o wartości ≤ 20 mg/m</w:t>
            </w:r>
            <w:r w:rsidRPr="004E787A">
              <w:rPr>
                <w:rFonts w:ascii="Times New Roman" w:hAnsi="Times New Roman" w:cs="Times New Roman"/>
                <w:vertAlign w:val="superscript"/>
              </w:rPr>
              <w:t>3</w:t>
            </w:r>
            <w:r w:rsidRPr="00BE1050">
              <w:rPr>
                <w:rFonts w:ascii="Times New Roman" w:hAnsi="Times New Roman" w:cs="Times New Roman"/>
              </w:rPr>
              <w:t xml:space="preserve"> (w odniesieniu do suchych spalin w temp. 0°C, 1 013 </w:t>
            </w:r>
            <w:proofErr w:type="spellStart"/>
            <w:r w:rsidRPr="00BE1050">
              <w:rPr>
                <w:rFonts w:ascii="Times New Roman" w:hAnsi="Times New Roman" w:cs="Times New Roman"/>
              </w:rPr>
              <w:t>mbar</w:t>
            </w:r>
            <w:proofErr w:type="spellEnd"/>
            <w:r w:rsidRPr="00BE1050">
              <w:rPr>
                <w:rFonts w:ascii="Times New Roman" w:hAnsi="Times New Roman" w:cs="Times New Roman"/>
              </w:rPr>
              <w:t xml:space="preserve"> przy O2=10%) z osprzętem, armaturą zabezpieczającą i regulującą, układem doprowadzenia powietrza i odprowadzenia spalin,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w:t>
            </w:r>
            <w:r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2EF7715A"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2A4443AF" wp14:editId="17E55F2D">
                      <wp:extent cx="156972" cy="156972"/>
                      <wp:effectExtent l="0" t="0" r="0" b="0"/>
                      <wp:docPr id="26846" name="Group 2684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41" name="Shape 194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6846" style="width:12.36pt;height:12.36pt;mso-position-horizontal-relative:char;mso-position-vertical-relative:line" coordsize="1569,1569">
                      <v:shape id="Shape 194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7E7D29" w:rsidRPr="00BE1050" w14:paraId="6683170B" w14:textId="77777777" w:rsidTr="00F76756">
        <w:trPr>
          <w:trHeight w:val="1310"/>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01F0D004" w14:textId="77777777" w:rsidR="007E7D29" w:rsidRDefault="007E7D29">
            <w:pPr>
              <w:spacing w:after="40" w:line="259" w:lineRule="auto"/>
              <w:ind w:left="0" w:right="0" w:firstLine="0"/>
              <w:rPr>
                <w:rFonts w:ascii="Times New Roman" w:hAnsi="Times New Roman" w:cs="Times New Roman"/>
                <w:b/>
              </w:rPr>
            </w:pPr>
            <w:r>
              <w:rPr>
                <w:rFonts w:ascii="Times New Roman" w:hAnsi="Times New Roman" w:cs="Times New Roman"/>
                <w:b/>
              </w:rPr>
              <w:t>Kocioł zgazowujący drewno o podwyższonym standardzie</w:t>
            </w:r>
          </w:p>
          <w:p w14:paraId="359F896E" w14:textId="5A44BB1E" w:rsidR="004E787A" w:rsidRPr="00BE1050" w:rsidRDefault="004E787A">
            <w:pPr>
              <w:spacing w:after="40" w:line="259" w:lineRule="auto"/>
              <w:ind w:left="0" w:right="0" w:firstLine="0"/>
              <w:rPr>
                <w:rFonts w:ascii="Times New Roman" w:hAnsi="Times New Roman" w:cs="Times New Roman"/>
                <w:b/>
              </w:rPr>
            </w:pPr>
            <w:r w:rsidRPr="004E787A">
              <w:rPr>
                <w:rFonts w:ascii="Times New Roman" w:hAnsi="Times New Roman" w:cs="Times New Roman"/>
                <w:bCs/>
              </w:rPr>
              <w:t>Zakup/montaż kotła zgazowującego drewno o obniżonej emisyjności cząstek stałych o wartości</w:t>
            </w:r>
            <w:r>
              <w:rPr>
                <w:rFonts w:ascii="Times New Roman" w:hAnsi="Times New Roman" w:cs="Times New Roman"/>
                <w:b/>
              </w:rPr>
              <w:t xml:space="preserve"> </w:t>
            </w:r>
            <w:r w:rsidRPr="00BE1050">
              <w:rPr>
                <w:rFonts w:ascii="Times New Roman" w:hAnsi="Times New Roman" w:cs="Times New Roman"/>
              </w:rPr>
              <w:t>≤ 20 mg/m</w:t>
            </w:r>
            <w:r w:rsidRPr="004E787A">
              <w:rPr>
                <w:rFonts w:ascii="Times New Roman" w:hAnsi="Times New Roman" w:cs="Times New Roman"/>
                <w:vertAlign w:val="superscript"/>
              </w:rPr>
              <w:t>3</w:t>
            </w:r>
            <w:r w:rsidRPr="00BE1050">
              <w:rPr>
                <w:rFonts w:ascii="Times New Roman" w:hAnsi="Times New Roman" w:cs="Times New Roman"/>
              </w:rPr>
              <w:t xml:space="preserve"> (w odniesieniu do suchych spalin w temp. 0°C, 1 013 </w:t>
            </w:r>
            <w:proofErr w:type="spellStart"/>
            <w:r w:rsidRPr="00BE1050">
              <w:rPr>
                <w:rFonts w:ascii="Times New Roman" w:hAnsi="Times New Roman" w:cs="Times New Roman"/>
              </w:rPr>
              <w:t>mbar</w:t>
            </w:r>
            <w:proofErr w:type="spellEnd"/>
            <w:r w:rsidRPr="00BE1050">
              <w:rPr>
                <w:rFonts w:ascii="Times New Roman" w:hAnsi="Times New Roman" w:cs="Times New Roman"/>
              </w:rPr>
              <w:t xml:space="preserve"> przy O2=10%)</w:t>
            </w:r>
            <w:r>
              <w:rPr>
                <w:rFonts w:ascii="Times New Roman" w:hAnsi="Times New Roman" w:cs="Times New Roman"/>
              </w:rPr>
              <w:t xml:space="preserve"> z osprzętem</w:t>
            </w:r>
            <w:r w:rsidR="00B61C80">
              <w:rPr>
                <w:rFonts w:ascii="Times New Roman" w:hAnsi="Times New Roman" w:cs="Times New Roman"/>
              </w:rPr>
              <w:t>, armaturą zabezpieczającą i regulującą, układem doprowadzenia powietrza i odprowadzenia spalin w tym budową nowego komina, zbiornikiem akumulacyjnym</w:t>
            </w:r>
            <w:r w:rsidR="00453342">
              <w:rPr>
                <w:rFonts w:ascii="Times New Roman" w:hAnsi="Times New Roman" w:cs="Times New Roman"/>
              </w:rPr>
              <w:t xml:space="preserve">/buforowym, zbiornikiem </w:t>
            </w:r>
            <w:proofErr w:type="spellStart"/>
            <w:r w:rsidR="00453342">
              <w:rPr>
                <w:rFonts w:ascii="Times New Roman" w:hAnsi="Times New Roman" w:cs="Times New Roman"/>
              </w:rPr>
              <w:t>cwu</w:t>
            </w:r>
            <w:proofErr w:type="spellEnd"/>
            <w:r w:rsidR="00453342">
              <w:rPr>
                <w:rFonts w:ascii="Times New Roman" w:hAnsi="Times New Roman" w:cs="Times New Roman"/>
              </w:rPr>
              <w:t xml:space="preserve"> z osprzętem</w:t>
            </w:r>
          </w:p>
        </w:tc>
        <w:tc>
          <w:tcPr>
            <w:tcW w:w="1001" w:type="dxa"/>
            <w:tcBorders>
              <w:top w:val="single" w:sz="4" w:space="0" w:color="000000"/>
              <w:left w:val="single" w:sz="4" w:space="0" w:color="000000"/>
              <w:bottom w:val="single" w:sz="4" w:space="0" w:color="000000"/>
              <w:right w:val="single" w:sz="4" w:space="0" w:color="000000"/>
            </w:tcBorders>
            <w:vAlign w:val="center"/>
          </w:tcPr>
          <w:p w14:paraId="44680B37" w14:textId="18788399" w:rsidR="007E7D29" w:rsidRPr="00BE1050" w:rsidRDefault="007E7D29">
            <w:pPr>
              <w:spacing w:after="0" w:line="259" w:lineRule="auto"/>
              <w:ind w:left="48" w:right="0" w:firstLine="0"/>
              <w:jc w:val="center"/>
              <w:rPr>
                <w:rFonts w:ascii="Times New Roman" w:hAnsi="Times New Roman" w:cs="Times New Roman"/>
                <w:noProof/>
                <w:sz w:val="22"/>
              </w:rPr>
            </w:pPr>
            <w:r w:rsidRPr="00BE1050">
              <w:rPr>
                <w:rFonts w:ascii="Times New Roman" w:hAnsi="Times New Roman" w:cs="Times New Roman"/>
                <w:noProof/>
                <w:sz w:val="22"/>
              </w:rPr>
              <mc:AlternateContent>
                <mc:Choice Requires="wpg">
                  <w:drawing>
                    <wp:inline distT="0" distB="0" distL="0" distR="0" wp14:anchorId="625D3D73" wp14:editId="2E0B5FD0">
                      <wp:extent cx="156972" cy="156972"/>
                      <wp:effectExtent l="0" t="0" r="0" b="0"/>
                      <wp:docPr id="1203516005" name="Group 2684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97844166" name="Shape 194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C40EF4E" id="Group 26846"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BDSwIAAJgFAAAOAAAAZHJzL2Uyb0RvYy54bWykVE1v2zAMvQ/YfxB0XxwHWdYYSXpY1lyG&#10;rUDbH6DI8gcgS4KoxMm/H0XHdtJiPbQ+yJREUXxPj1zdnxrNjspDbc2ap5MpZ8pIm9emXPOX54dv&#10;d5xBECYX2hq15mcF/H7z9cuqdZma2crqXHmGQQxkrVvzKgSXJQnISjUCJtYpg5uF9Y0IOPVlknvR&#10;YvRGJ7PpdJG01ufOW6kAcHXbbfINxS8KJcPfogAVmF5zzC3Q6GncxzHZrERWeuGqWl7SEB/IohG1&#10;wUuHUFsRBDv4+k2oppbegi3CRNomsUVRS0UYEE06fYVm5+3BEZYya0s30ITUvuLpw2Hln+POuyf3&#10;6JGJ1pXIBc0illPhm/jHLNmJKDsPlKlTYBIX0++L5Y8ZZxK3LjZRKivk/c0pWf1691zSX5rcpNI6&#10;FAeM+OFz+J8q4RTRChnif/SszjF7BHI3n6eLBWdGNKhV8mPpcp5GmcQk0HugCjJA1j7H04BXZPIA&#10;YacsES6OvyF0ysx7S1S9JU+mNz3q+11lOxHiuZhlNFk7vBKrBjPuNvaoni35hfHZxhfFTEcXba5d&#10;ewncKAD9e6/+7yjwlTdV338dsVp7uV35SG1BITW4FAENBoHExWsajX2otSYetYnQl+l8jlIV2GcK&#10;LQKajcOXB1NyJnSJDUwGT2UMVtd5PB0ZAV/uf2rPjiI2EfqiIPC2GzfnIWwFVJ0fbXXtBavY5N0B&#10;bWJARY2pe0RUeq+kaO1tfqZapHUUPd4TawHLn268tKrYX67n5DU21M0/AAAA//8DAFBLAwQUAAYA&#10;CAAAACEAORe6NNkAAAADAQAADwAAAGRycy9kb3ducmV2LnhtbEyPT0vDQBDF74LfYRnBm92k/iVm&#10;U0pRT0WwFcTbNDtNQrOzIbtN0m/vqAe9zGN4w3u/yReTa9VAfWg8G0hnCSji0tuGKwPv2+erB1Ah&#10;IltsPZOBEwVYFOdnOWbWj/xGwyZWSkI4ZGigjrHLtA5lTQ7DzHfE4u197zDK2lfa9jhKuGv1PEnu&#10;tMOGpaHGjlY1lYfN0Rl4GXFcXqdPw/qwX50+t7evH+uUjLm8mJaPoCJN8e8YvvEFHQph2vkj26Ba&#10;A/JI/JnizW/uQe1+VRe5/s9efAEAAP//AwBQSwECLQAUAAYACAAAACEAtoM4kv4AAADhAQAAEwAA&#10;AAAAAAAAAAAAAAAAAAAAW0NvbnRlbnRfVHlwZXNdLnhtbFBLAQItABQABgAIAAAAIQA4/SH/1gAA&#10;AJQBAAALAAAAAAAAAAAAAAAAAC8BAABfcmVscy8ucmVsc1BLAQItABQABgAIAAAAIQD1nmBDSwIA&#10;AJgFAAAOAAAAAAAAAAAAAAAAAC4CAABkcnMvZTJvRG9jLnhtbFBLAQItABQABgAIAAAAIQA5F7o0&#10;2QAAAAMBAAAPAAAAAAAAAAAAAAAAAKUEAABkcnMvZG93bnJldi54bWxQSwUGAAAAAAQABADzAAAA&#10;qwUAAAAA&#10;">
                      <v:shape id="Shape 194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33ExgAAAOMAAAAPAAAAZHJzL2Rvd25yZXYueG1sRE9fS8Mw&#10;EH8X/A7hhL25dDJi1y0bKtsQlcG6fYCjOdticilNttZvbwTBx/v9v9VmdFZcqQ+tZw2zaQaCuPKm&#10;5VrD+bS7z0GEiGzQeiYN3xRgs769WWFh/MBHupaxFimEQ4Eamhi7QspQNeQwTH1HnLhP3zuM6exr&#10;aXocUriz8iHLlHTYcmposKOXhqqv8uI00FDnb8+j/eguJO32nUiV+4PWk7vxaQki0hj/xX/uV5Pm&#10;q8VjPp/PlILfnxIAcv0DAAD//wMAUEsBAi0AFAAGAAgAAAAhANvh9svuAAAAhQEAABMAAAAAAAAA&#10;AAAAAAAAAAAAAFtDb250ZW50X1R5cGVzXS54bWxQSwECLQAUAAYACAAAACEAWvQsW78AAAAVAQAA&#10;CwAAAAAAAAAAAAAAAAAfAQAAX3JlbHMvLnJlbHNQSwECLQAUAAYACAAAACEAHYt9xMYAAADjAAAA&#10;DwAAAAAAAAAAAAAAAAAHAgAAZHJzL2Rvd25yZXYueG1sUEsFBgAAAAADAAMAtwAAAPoCAAAAAA==&#10;" path="m,156972r156972,l156972,,,,,156972xe" filled="f" strokeweight=".72pt">
                        <v:path arrowok="t" textboxrect="0,0,156972,156972"/>
                      </v:shape>
                      <w10:anchorlock/>
                    </v:group>
                  </w:pict>
                </mc:Fallback>
              </mc:AlternateContent>
            </w:r>
          </w:p>
        </w:tc>
      </w:tr>
      <w:tr w:rsidR="00445408" w:rsidRPr="00BE1050" w14:paraId="3AD1A398" w14:textId="77777777">
        <w:trPr>
          <w:trHeight w:val="1046"/>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37FAC9A9" w14:textId="6F51DE5F"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Ogrzewanie elektryczne </w:t>
            </w:r>
            <w:r w:rsidR="007E7D29">
              <w:rPr>
                <w:rFonts w:ascii="Times New Roman" w:hAnsi="Times New Roman" w:cs="Times New Roman"/>
                <w:b/>
              </w:rPr>
              <w:t>(urządzenie grzewcze lub zespół urządzeń grzewczych)</w:t>
            </w:r>
          </w:p>
          <w:p w14:paraId="2B172FC3"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w:t>
            </w:r>
            <w:r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33901DBD"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5810994" wp14:editId="52595080">
                      <wp:extent cx="156972" cy="156972"/>
                      <wp:effectExtent l="0" t="0" r="0" b="0"/>
                      <wp:docPr id="27410" name="Group 2741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63" name="Shape 196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7410" style="width:12.36pt;height:12.36pt;mso-position-horizontal-relative:char;mso-position-vertical-relative:line" coordsize="1569,1569">
                      <v:shape id="Shape 1963"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4566EB02" w14:textId="77777777" w:rsidTr="00B02DCE">
        <w:trPr>
          <w:trHeight w:val="1302"/>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267D88F2" w14:textId="12721D8F" w:rsidR="00855436" w:rsidRPr="003A5114" w:rsidRDefault="00855436" w:rsidP="00855436">
            <w:pPr>
              <w:spacing w:after="42" w:line="259" w:lineRule="auto"/>
              <w:ind w:left="37" w:firstLine="0"/>
              <w:jc w:val="both"/>
              <w:rPr>
                <w:rFonts w:ascii="Times New Roman" w:hAnsi="Times New Roman" w:cs="Times New Roman"/>
                <w:kern w:val="2"/>
                <w:szCs w:val="20"/>
                <w:lang w:eastAsia="en-US"/>
                <w14:ligatures w14:val="standardContextual"/>
              </w:rPr>
            </w:pPr>
            <w:r w:rsidRPr="003A5114">
              <w:rPr>
                <w:rFonts w:ascii="Times New Roman" w:hAnsi="Times New Roman" w:cs="Times New Roman"/>
                <w:b/>
                <w:kern w:val="2"/>
                <w:szCs w:val="20"/>
                <w:lang w:eastAsia="en-US"/>
                <w14:ligatures w14:val="standardContextual"/>
              </w:rPr>
              <w:t>Podłączenie lokalu do efektywnego źródła ciepła w budynku  (w tym do węzła cieplnego znajdującego się w budynku)</w:t>
            </w:r>
          </w:p>
          <w:p w14:paraId="4E3EB281" w14:textId="38FB6AEE" w:rsidR="00445408" w:rsidRPr="00BE1050" w:rsidRDefault="00855436" w:rsidP="00855436">
            <w:pPr>
              <w:spacing w:after="0" w:line="259" w:lineRule="auto"/>
              <w:ind w:left="0" w:right="0" w:firstLine="0"/>
              <w:rPr>
                <w:rFonts w:ascii="Times New Roman" w:hAnsi="Times New Roman" w:cs="Times New Roman"/>
              </w:rPr>
            </w:pPr>
            <w:r w:rsidRPr="00855436">
              <w:rPr>
                <w:rFonts w:ascii="Times New Roman" w:hAnsi="Times New Roman" w:cs="Times New Roman"/>
                <w:kern w:val="2"/>
                <w:szCs w:val="20"/>
                <w:lang w:eastAsia="en-US"/>
                <w14:ligatures w14:val="standardContextual"/>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855436">
              <w:rPr>
                <w:rFonts w:ascii="Times New Roman" w:hAnsi="Times New Roman" w:cs="Times New Roman"/>
                <w:kern w:val="2"/>
                <w:lang w:eastAsia="en-US"/>
                <w14:ligatures w14:val="standardContextual"/>
              </w:rPr>
              <w:t xml:space="preserve"> </w:t>
            </w:r>
            <w:r w:rsidRPr="00855436">
              <w:rPr>
                <w:rFonts w:ascii="Times New Roman" w:hAnsi="Times New Roman" w:cs="Times New Roman"/>
                <w:kern w:val="2"/>
                <w:sz w:val="32"/>
                <w:lang w:eastAsia="en-US"/>
                <w14:ligatures w14:val="standardContextual"/>
              </w:rPr>
              <w:t xml:space="preserve"> </w:t>
            </w:r>
            <w:r w:rsidR="00BF648D">
              <w:rPr>
                <w:rFonts w:ascii="Times New Roman" w:hAnsi="Times New Roman" w:cs="Times New Roman"/>
                <w:b/>
              </w:rPr>
              <w:t xml:space="preserve"> </w:t>
            </w:r>
            <w:r w:rsidR="00E27A38" w:rsidRPr="00BE1050">
              <w:rPr>
                <w:rFonts w:ascii="Times New Roman" w:hAnsi="Times New Roman" w:cs="Times New Roman"/>
              </w:rPr>
              <w:t xml:space="preserve"> </w:t>
            </w:r>
            <w:r w:rsidR="00E27A38"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5652E6A3"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47722141" wp14:editId="0072A3E4">
                      <wp:extent cx="156972" cy="156972"/>
                      <wp:effectExtent l="0" t="0" r="0" b="0"/>
                      <wp:docPr id="27639" name="Group 2763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85" name="Shape 198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7639" style="width:12.36pt;height:12.36pt;mso-position-horizontal-relative:char;mso-position-vertical-relative:line" coordsize="1569,1569">
                      <v:shape id="Shape 1985"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bl>
    <w:p w14:paraId="63D65A07" w14:textId="77777777" w:rsidR="00C13B78" w:rsidRDefault="00C13B78">
      <w:pPr>
        <w:pStyle w:val="Nagwek5"/>
        <w:ind w:left="89"/>
        <w:rPr>
          <w:rFonts w:ascii="Times New Roman" w:hAnsi="Times New Roman" w:cs="Times New Roman"/>
        </w:rPr>
      </w:pPr>
    </w:p>
    <w:p w14:paraId="185285DE" w14:textId="4B1AA442" w:rsidR="00445408" w:rsidRPr="00BE1050" w:rsidRDefault="00E27A38" w:rsidP="00614F50">
      <w:pPr>
        <w:pStyle w:val="Nagwek5"/>
        <w:ind w:left="89"/>
        <w:jc w:val="both"/>
        <w:rPr>
          <w:rFonts w:ascii="Times New Roman" w:hAnsi="Times New Roman" w:cs="Times New Roman"/>
        </w:rPr>
      </w:pPr>
      <w:r w:rsidRPr="00BE1050">
        <w:rPr>
          <w:rFonts w:ascii="Times New Roman" w:hAnsi="Times New Roman" w:cs="Times New Roman"/>
        </w:rPr>
        <w:t xml:space="preserve">II.D.3. </w:t>
      </w:r>
      <w:bookmarkStart w:id="1" w:name="_Hlk178844372"/>
      <w:r w:rsidRPr="00BE1050">
        <w:rPr>
          <w:rFonts w:ascii="Times New Roman" w:hAnsi="Times New Roman" w:cs="Times New Roman"/>
        </w:rPr>
        <w:t xml:space="preserve">Instalacja centralnego ogrzewania i ciepłej wody użytkowej </w:t>
      </w:r>
      <w:r w:rsidR="00614F50">
        <w:rPr>
          <w:rFonts w:ascii="Times New Roman" w:hAnsi="Times New Roman" w:cs="Times New Roman"/>
        </w:rPr>
        <w:t xml:space="preserve">(w tym kolektorów słonecznych i pompy ciepła do samej </w:t>
      </w:r>
      <w:proofErr w:type="spellStart"/>
      <w:r w:rsidR="00614F50">
        <w:rPr>
          <w:rFonts w:ascii="Times New Roman" w:hAnsi="Times New Roman" w:cs="Times New Roman"/>
        </w:rPr>
        <w:t>cwu</w:t>
      </w:r>
      <w:proofErr w:type="spellEnd"/>
      <w:r w:rsidR="00614F50">
        <w:rPr>
          <w:rFonts w:ascii="Times New Roman" w:hAnsi="Times New Roman" w:cs="Times New Roman"/>
        </w:rPr>
        <w:t>)</w:t>
      </w:r>
      <w:bookmarkEnd w:id="1"/>
    </w:p>
    <w:tbl>
      <w:tblPr>
        <w:tblStyle w:val="TableGrid"/>
        <w:tblW w:w="9654" w:type="dxa"/>
        <w:tblInd w:w="-13" w:type="dxa"/>
        <w:tblCellMar>
          <w:top w:w="45" w:type="dxa"/>
          <w:left w:w="107" w:type="dxa"/>
          <w:right w:w="115" w:type="dxa"/>
        </w:tblCellMar>
        <w:tblLook w:val="04A0" w:firstRow="1" w:lastRow="0" w:firstColumn="1" w:lastColumn="0" w:noHBand="0" w:noVBand="1"/>
      </w:tblPr>
      <w:tblGrid>
        <w:gridCol w:w="6243"/>
        <w:gridCol w:w="1707"/>
        <w:gridCol w:w="1704"/>
      </w:tblGrid>
      <w:tr w:rsidR="00445408" w:rsidRPr="00BE1050" w14:paraId="750FE405" w14:textId="77777777">
        <w:trPr>
          <w:trHeight w:val="1655"/>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785A5A60" w14:textId="42E47E84" w:rsidR="006E5D44" w:rsidRPr="00B02DCE" w:rsidRDefault="006E5D44" w:rsidP="006E5D44">
            <w:pPr>
              <w:spacing w:after="40" w:line="259" w:lineRule="auto"/>
              <w:ind w:left="0" w:right="0" w:firstLine="0"/>
              <w:rPr>
                <w:rFonts w:ascii="Times New Roman" w:hAnsi="Times New Roman" w:cs="Times New Roman"/>
                <w:b/>
                <w:bCs/>
                <w:color w:val="auto"/>
                <w:szCs w:val="20"/>
              </w:rPr>
            </w:pPr>
            <w:r w:rsidRPr="00B02DCE">
              <w:rPr>
                <w:rFonts w:ascii="Times New Roman" w:hAnsi="Times New Roman" w:cs="Times New Roman"/>
                <w:b/>
                <w:bCs/>
                <w:color w:val="auto"/>
                <w:szCs w:val="20"/>
              </w:rPr>
              <w:t>W ramach przedsięwzięcia wykonana zosta</w:t>
            </w:r>
            <w:r w:rsidR="00B02DCE">
              <w:rPr>
                <w:rFonts w:ascii="Times New Roman" w:hAnsi="Times New Roman" w:cs="Times New Roman"/>
                <w:b/>
                <w:bCs/>
                <w:color w:val="auto"/>
                <w:szCs w:val="20"/>
              </w:rPr>
              <w:t>ła</w:t>
            </w:r>
            <w:r w:rsidRPr="00B02DCE">
              <w:rPr>
                <w:rFonts w:ascii="Times New Roman" w:hAnsi="Times New Roman" w:cs="Times New Roman"/>
                <w:b/>
                <w:bCs/>
                <w:color w:val="auto"/>
                <w:szCs w:val="20"/>
              </w:rPr>
              <w:t xml:space="preserve"> instalacja centralnego ogrzewania oraz instalacja ciepłej wody użytkowej (w tym kolektorów słonecznych i pomp ciepła do samej </w:t>
            </w:r>
            <w:proofErr w:type="spellStart"/>
            <w:r w:rsidRPr="00B02DCE">
              <w:rPr>
                <w:rFonts w:ascii="Times New Roman" w:hAnsi="Times New Roman" w:cs="Times New Roman"/>
                <w:b/>
                <w:bCs/>
                <w:color w:val="auto"/>
                <w:szCs w:val="20"/>
              </w:rPr>
              <w:t>cwu</w:t>
            </w:r>
            <w:proofErr w:type="spellEnd"/>
            <w:r w:rsidRPr="00B02DCE">
              <w:rPr>
                <w:rFonts w:ascii="Times New Roman" w:hAnsi="Times New Roman" w:cs="Times New Roman"/>
                <w:b/>
                <w:bCs/>
                <w:color w:val="auto"/>
                <w:szCs w:val="20"/>
              </w:rPr>
              <w:t>)</w:t>
            </w:r>
          </w:p>
          <w:p w14:paraId="1084204A" w14:textId="2B5F347F" w:rsidR="00445408" w:rsidRPr="00B02DCE" w:rsidRDefault="00E27A38">
            <w:pPr>
              <w:spacing w:after="1" w:line="240" w:lineRule="auto"/>
              <w:ind w:left="0" w:right="0" w:firstLine="0"/>
              <w:rPr>
                <w:rFonts w:ascii="Times New Roman" w:hAnsi="Times New Roman" w:cs="Times New Roman"/>
                <w:szCs w:val="20"/>
              </w:rPr>
            </w:pPr>
            <w:r w:rsidRPr="00B02DCE">
              <w:rPr>
                <w:rFonts w:ascii="Times New Roman" w:hAnsi="Times New Roman" w:cs="Times New Roman"/>
                <w:szCs w:val="20"/>
              </w:rPr>
              <w:t>Zakup / montaż materiałów instalacyjnych i urządzeń wchodzących w skład instalacji centralnego ogrzewania</w:t>
            </w:r>
            <w:r w:rsidR="00614F50" w:rsidRPr="00B02DCE">
              <w:rPr>
                <w:rFonts w:ascii="Times New Roman" w:hAnsi="Times New Roman" w:cs="Times New Roman"/>
                <w:szCs w:val="20"/>
              </w:rPr>
              <w:t xml:space="preserve"> (w tym kolektorów słonecznych będących elementem hybrydowego systemu ogrzewania z nowym źródłem ciepła)</w:t>
            </w:r>
            <w:r w:rsidRPr="00B02DCE">
              <w:rPr>
                <w:rFonts w:ascii="Times New Roman" w:hAnsi="Times New Roman" w:cs="Times New Roman"/>
                <w:szCs w:val="20"/>
              </w:rPr>
              <w:t xml:space="preserve">, wykonanie równoważenia hydraulicznego instalacji grzewczej. </w:t>
            </w:r>
          </w:p>
          <w:p w14:paraId="37D7603E" w14:textId="64D5E3E0" w:rsidR="00614F50" w:rsidRPr="00614F50" w:rsidRDefault="00E27A38">
            <w:pPr>
              <w:spacing w:after="0" w:line="259" w:lineRule="auto"/>
              <w:ind w:left="0" w:right="0" w:firstLine="0"/>
              <w:rPr>
                <w:rFonts w:ascii="Times New Roman" w:hAnsi="Times New Roman" w:cs="Times New Roman"/>
                <w:sz w:val="18"/>
              </w:rPr>
            </w:pPr>
            <w:r w:rsidRPr="00B02DCE">
              <w:rPr>
                <w:rFonts w:ascii="Times New Roman" w:hAnsi="Times New Roman" w:cs="Times New Roman"/>
                <w:szCs w:val="20"/>
              </w:rPr>
              <w:t>Zakup / montaż materiałów instalacyjnych i urządzeń wchodzących w skład instalacji przygotowania ciepłej wody użytkowej</w:t>
            </w:r>
            <w:r w:rsidR="00614F50" w:rsidRPr="00B02DCE">
              <w:rPr>
                <w:rFonts w:ascii="Times New Roman" w:hAnsi="Times New Roman" w:cs="Times New Roman"/>
                <w:szCs w:val="20"/>
              </w:rPr>
              <w:t xml:space="preserve"> (w tym kolektorów słonecznych, pomp ciepła do ciepłej wody użytkowej oraz elektrycznych urządzeń do podgrzewania wody)</w:t>
            </w:r>
          </w:p>
        </w:tc>
        <w:tc>
          <w:tcPr>
            <w:tcW w:w="1707" w:type="dxa"/>
            <w:tcBorders>
              <w:top w:val="single" w:sz="4" w:space="0" w:color="000000"/>
              <w:left w:val="single" w:sz="4" w:space="0" w:color="000000"/>
              <w:bottom w:val="single" w:sz="4" w:space="0" w:color="000000"/>
              <w:right w:val="single" w:sz="4" w:space="0" w:color="000000"/>
            </w:tcBorders>
            <w:vAlign w:val="center"/>
          </w:tcPr>
          <w:p w14:paraId="5C940E8D" w14:textId="22A93D87" w:rsidR="00445408" w:rsidRPr="00BE1050" w:rsidRDefault="00E27A3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49061D2C" wp14:editId="0A99F56F">
                      <wp:extent cx="156972" cy="156973"/>
                      <wp:effectExtent l="0" t="0" r="0" b="0"/>
                      <wp:docPr id="28314" name="Group 2831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29" name="Shape 2029"/>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314" style="width:12.36pt;height:12.36pt;mso-position-horizontal-relative:char;mso-position-vertical-relative:line" coordsize="1569,1569">
                      <v:shape id="Shape 2029" style="position:absolute;width:1569;height:1569;left:0;top:0;" coordsize="156972,156973" path="m0,156973l156972,156973l156972,0l0,0x">
                        <v:stroke weight="0.72pt" endcap="flat" joinstyle="round" on="true" color="#000000"/>
                        <v:fill on="false" color="#000000" opacity="0"/>
                      </v:shape>
                    </v:group>
                  </w:pict>
                </mc:Fallback>
              </mc:AlternateContent>
            </w:r>
            <w:r w:rsidR="00C13B78">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36FF23DF" w14:textId="77777777" w:rsidR="00445408" w:rsidRPr="00BE1050" w:rsidRDefault="00E27A3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4F695719" wp14:editId="173F47A1">
                      <wp:extent cx="156972" cy="156973"/>
                      <wp:effectExtent l="0" t="0" r="0" b="0"/>
                      <wp:docPr id="28374" name="Group 2837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33" name="Shape 2033"/>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374" style="width:12.36pt;height:12.36pt;mso-position-horizontal-relative:char;mso-position-vertical-relative:line" coordsize="1569,1569">
                      <v:shape id="Shape 2033" style="position:absolute;width:1569;height:1569;left:0;top:0;" coordsize="156972,156973" path="m0,156973l156972,156973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bl>
    <w:p w14:paraId="61CF2BF6" w14:textId="77777777" w:rsidR="00C13B78" w:rsidRDefault="00C13B78" w:rsidP="00056EC3">
      <w:pPr>
        <w:pStyle w:val="Nagwek5"/>
        <w:ind w:left="0" w:firstLine="0"/>
        <w:rPr>
          <w:rFonts w:ascii="Times New Roman" w:hAnsi="Times New Roman" w:cs="Times New Roman"/>
        </w:rPr>
      </w:pPr>
    </w:p>
    <w:p w14:paraId="7DAB94FD" w14:textId="77777777"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t xml:space="preserve">II.D.4. Wentylacja mechaniczna z odzyskiem ciepła </w:t>
      </w:r>
    </w:p>
    <w:tbl>
      <w:tblPr>
        <w:tblStyle w:val="TableGrid"/>
        <w:tblW w:w="9654" w:type="dxa"/>
        <w:tblInd w:w="-13" w:type="dxa"/>
        <w:tblCellMar>
          <w:top w:w="44" w:type="dxa"/>
          <w:left w:w="107" w:type="dxa"/>
          <w:right w:w="115" w:type="dxa"/>
        </w:tblCellMar>
        <w:tblLook w:val="04A0" w:firstRow="1" w:lastRow="0" w:firstColumn="1" w:lastColumn="0" w:noHBand="0" w:noVBand="1"/>
      </w:tblPr>
      <w:tblGrid>
        <w:gridCol w:w="6243"/>
        <w:gridCol w:w="1707"/>
        <w:gridCol w:w="1704"/>
      </w:tblGrid>
      <w:tr w:rsidR="00445408" w:rsidRPr="00BE1050" w14:paraId="46CB5F9F" w14:textId="77777777">
        <w:trPr>
          <w:trHeight w:val="1216"/>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4C6A5794" w14:textId="7E80D366" w:rsidR="00B02DCE" w:rsidRPr="00B02DCE" w:rsidRDefault="00B02DCE" w:rsidP="00B02DCE">
            <w:pPr>
              <w:spacing w:after="41" w:line="242" w:lineRule="auto"/>
              <w:ind w:left="0" w:right="0" w:firstLine="0"/>
              <w:rPr>
                <w:rFonts w:ascii="Times New Roman" w:eastAsiaTheme="minorHAnsi" w:hAnsi="Times New Roman" w:cs="Times New Roman"/>
                <w:kern w:val="2"/>
                <w:szCs w:val="20"/>
                <w:lang w:eastAsia="en-US"/>
                <w14:ligatures w14:val="standardContextual"/>
              </w:rPr>
            </w:pPr>
            <w:r w:rsidRPr="00B02DCE">
              <w:rPr>
                <w:rFonts w:ascii="Times New Roman" w:eastAsiaTheme="minorHAnsi" w:hAnsi="Times New Roman" w:cs="Times New Roman"/>
                <w:b/>
                <w:kern w:val="2"/>
                <w:szCs w:val="20"/>
                <w:lang w:eastAsia="en-US"/>
                <w14:ligatures w14:val="standardContextual"/>
              </w:rPr>
              <w:t xml:space="preserve">W ramach przedsięwzięcia została zakupiona i zamontowana wentylacja mechaniczna z odzyskiem ciepła </w:t>
            </w:r>
          </w:p>
          <w:p w14:paraId="5021D674" w14:textId="26AE94F8" w:rsidR="00445408" w:rsidRPr="00BE1050" w:rsidRDefault="00B02DCE" w:rsidP="00B02DCE">
            <w:pPr>
              <w:spacing w:after="0" w:line="259" w:lineRule="auto"/>
              <w:ind w:left="0" w:right="0" w:firstLine="0"/>
              <w:rPr>
                <w:rFonts w:ascii="Times New Roman" w:hAnsi="Times New Roman" w:cs="Times New Roman"/>
              </w:rPr>
            </w:pPr>
            <w:r w:rsidRPr="00B02DCE">
              <w:rPr>
                <w:rFonts w:ascii="Times New Roman" w:eastAsiaTheme="minorHAnsi" w:hAnsi="Times New Roman" w:cs="Times New Roman"/>
                <w:kern w:val="2"/>
                <w:szCs w:val="20"/>
                <w:lang w:eastAsia="en-US"/>
                <w14:ligatures w14:val="standardContextual"/>
              </w:rPr>
              <w:t>Zakup / montaż materiałów instalacyjnych składających się na system wentylacji mechanicznej z odzyskiem ciepła (wentylacja z centralą wentylacyjną, rekuperatory ścienne).</w:t>
            </w:r>
          </w:p>
        </w:tc>
        <w:tc>
          <w:tcPr>
            <w:tcW w:w="1707" w:type="dxa"/>
            <w:tcBorders>
              <w:top w:val="single" w:sz="4" w:space="0" w:color="000000"/>
              <w:left w:val="single" w:sz="4" w:space="0" w:color="000000"/>
              <w:bottom w:val="single" w:sz="4" w:space="0" w:color="000000"/>
              <w:right w:val="single" w:sz="4" w:space="0" w:color="000000"/>
            </w:tcBorders>
            <w:vAlign w:val="center"/>
          </w:tcPr>
          <w:p w14:paraId="3D2CFA34" w14:textId="0466984C" w:rsidR="00445408" w:rsidRPr="00BE1050" w:rsidRDefault="00E27A3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71ABB464" wp14:editId="6334566A">
                      <wp:extent cx="156972" cy="156973"/>
                      <wp:effectExtent l="0" t="0" r="0" b="0"/>
                      <wp:docPr id="28797" name="Group 28797"/>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85" name="Shape 2085"/>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797" style="width:12.36pt;height:12.36pt;mso-position-horizontal-relative:char;mso-position-vertical-relative:line" coordsize="1569,1569">
                      <v:shape id="Shape 2085" style="position:absolute;width:1569;height:1569;left:0;top:0;" coordsize="156972,156973" path="m0,156973l156972,156973l156972,0l0,0x">
                        <v:stroke weight="0.72pt" endcap="flat" joinstyle="round" on="true" color="#000000"/>
                        <v:fill on="false" color="#000000" opacity="0"/>
                      </v:shape>
                    </v:group>
                  </w:pict>
                </mc:Fallback>
              </mc:AlternateContent>
            </w:r>
            <w:r w:rsidR="00C13B78">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01878379" w14:textId="77777777" w:rsidR="00445408" w:rsidRPr="00BE1050" w:rsidRDefault="00E27A3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69E40489" wp14:editId="6B8EE86A">
                      <wp:extent cx="156972" cy="156973"/>
                      <wp:effectExtent l="0" t="0" r="0" b="0"/>
                      <wp:docPr id="28844" name="Group 2884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89" name="Shape 2089"/>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844" style="width:12.36pt;height:12.36pt;mso-position-horizontal-relative:char;mso-position-vertical-relative:line" coordsize="1569,1569">
                      <v:shape id="Shape 2089" style="position:absolute;width:1569;height:1569;left:0;top:0;" coordsize="156972,156973" path="m0,156973l156972,156973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bl>
    <w:p w14:paraId="17F25F88" w14:textId="77777777" w:rsidR="008856FD" w:rsidRPr="00176440" w:rsidRDefault="008856FD" w:rsidP="00AD65CC">
      <w:pPr>
        <w:ind w:left="0" w:firstLine="0"/>
      </w:pPr>
    </w:p>
    <w:p w14:paraId="0320261E" w14:textId="57F97A5B"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lastRenderedPageBreak/>
        <w:t>II.D.</w:t>
      </w:r>
      <w:r w:rsidR="00A12193">
        <w:rPr>
          <w:rFonts w:ascii="Times New Roman" w:hAnsi="Times New Roman" w:cs="Times New Roman"/>
        </w:rPr>
        <w:t>5</w:t>
      </w:r>
      <w:r w:rsidRPr="00BE1050">
        <w:rPr>
          <w:rFonts w:ascii="Times New Roman" w:hAnsi="Times New Roman" w:cs="Times New Roman"/>
        </w:rPr>
        <w:t xml:space="preserve">. Stolarka okienna i drzwiowa </w:t>
      </w:r>
    </w:p>
    <w:tbl>
      <w:tblPr>
        <w:tblStyle w:val="TableGrid"/>
        <w:tblW w:w="9654" w:type="dxa"/>
        <w:tblInd w:w="-13" w:type="dxa"/>
        <w:tblCellMar>
          <w:top w:w="44" w:type="dxa"/>
          <w:left w:w="107" w:type="dxa"/>
          <w:right w:w="115" w:type="dxa"/>
        </w:tblCellMar>
        <w:tblLook w:val="04A0" w:firstRow="1" w:lastRow="0" w:firstColumn="1" w:lastColumn="0" w:noHBand="0" w:noVBand="1"/>
      </w:tblPr>
      <w:tblGrid>
        <w:gridCol w:w="6072"/>
        <w:gridCol w:w="1908"/>
        <w:gridCol w:w="1674"/>
      </w:tblGrid>
      <w:tr w:rsidR="00C13B78" w:rsidRPr="00BE1050" w14:paraId="17625B57" w14:textId="77777777" w:rsidTr="009D2FF4">
        <w:trPr>
          <w:trHeight w:val="1284"/>
        </w:trPr>
        <w:tc>
          <w:tcPr>
            <w:tcW w:w="6072" w:type="dxa"/>
            <w:tcBorders>
              <w:top w:val="single" w:sz="4" w:space="0" w:color="000000"/>
              <w:left w:val="single" w:sz="4" w:space="0" w:color="000000"/>
              <w:right w:val="single" w:sz="4" w:space="0" w:color="000000"/>
            </w:tcBorders>
            <w:shd w:val="clear" w:color="auto" w:fill="D9D9D9"/>
          </w:tcPr>
          <w:p w14:paraId="0362F331" w14:textId="77777777" w:rsidR="00C13B78" w:rsidRPr="00B02DCE" w:rsidRDefault="00C13B78">
            <w:pPr>
              <w:spacing w:after="21" w:line="259" w:lineRule="auto"/>
              <w:ind w:left="0" w:right="0" w:firstLine="0"/>
              <w:rPr>
                <w:rFonts w:ascii="Times New Roman" w:hAnsi="Times New Roman" w:cs="Times New Roman"/>
                <w:szCs w:val="20"/>
              </w:rPr>
            </w:pPr>
            <w:r w:rsidRPr="00B02DCE">
              <w:rPr>
                <w:rFonts w:ascii="Times New Roman" w:hAnsi="Times New Roman" w:cs="Times New Roman"/>
                <w:b/>
                <w:szCs w:val="20"/>
              </w:rPr>
              <w:t xml:space="preserve">W ramach przedsięwzięcia zostanie wymieniona stolarka okienna </w:t>
            </w:r>
          </w:p>
          <w:p w14:paraId="06184B50" w14:textId="52067662" w:rsidR="00C13B78" w:rsidRPr="00B02DCE" w:rsidRDefault="00C13B78">
            <w:pPr>
              <w:spacing w:after="0" w:line="259" w:lineRule="auto"/>
              <w:ind w:left="0" w:right="0" w:firstLine="0"/>
              <w:rPr>
                <w:rFonts w:ascii="Times New Roman" w:hAnsi="Times New Roman" w:cs="Times New Roman"/>
                <w:szCs w:val="20"/>
              </w:rPr>
            </w:pPr>
            <w:r w:rsidRPr="00B02DCE">
              <w:rPr>
                <w:rFonts w:ascii="Times New Roman" w:hAnsi="Times New Roman" w:cs="Times New Roman"/>
                <w:szCs w:val="20"/>
              </w:rPr>
              <w:t>Zakup / montaż stolarki okiennej w tym okna / drzwi balkonowe, okna połaciowe, powierzchnie przezroczyste nieotwieralne wraz z systemami montażowymi.  Zakup i montaż materiałów budowlanych w celu przeprowadzenia niezbędnych prac towarzyszących</w:t>
            </w:r>
          </w:p>
        </w:tc>
        <w:tc>
          <w:tcPr>
            <w:tcW w:w="1908" w:type="dxa"/>
            <w:tcBorders>
              <w:top w:val="single" w:sz="4" w:space="0" w:color="000000"/>
              <w:left w:val="single" w:sz="4" w:space="0" w:color="000000"/>
              <w:right w:val="single" w:sz="4" w:space="0" w:color="000000"/>
            </w:tcBorders>
            <w:vAlign w:val="center"/>
          </w:tcPr>
          <w:p w14:paraId="422438FA" w14:textId="5C4E1918" w:rsidR="00C13B78" w:rsidRDefault="00C13B78">
            <w:pPr>
              <w:tabs>
                <w:tab w:val="center" w:pos="471"/>
                <w:tab w:val="right" w:pos="1485"/>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77168856" wp14:editId="36793411">
                      <wp:extent cx="156972" cy="156972"/>
                      <wp:effectExtent l="0" t="0" r="0" b="0"/>
                      <wp:docPr id="30064" name="Group 3006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155" name="Shape 215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55E21B6" id="Group 3006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CRbgIAADkGAAAOAAAAZHJzL2Uyb0RvYy54bWykVMFu2zAMvQ/YPwi6L07SpluNOD20Wy7D&#10;VqzdByiyZBuQJUFS4uTvR9G24qVoD60PNi09PpGPItd3x1aRg3C+Mbqgi9mcEqG5KRtdFfTv848v&#10;3yjxgemSKaNFQU/C07vN50/rzuZiaWqjSuEIkGifd7agdQg2zzLPa9EyPzNWaNiUxrUswK+rstKx&#10;DthblS3n85usM660znDhPaw+9Jt0g/xSCh5+S+lFIKqgEFvAt8P3Lr6zzZrllWO2bvgQBntHFC1r&#10;NByaqB5YYGTvmhdUbcOd8UaGGTdtZqRsuMAcIJvF/CKbrTN7i7lUeVfZJBNIe6HTu2n5r8OjI01Z&#10;0CtQ85oSzVooE55M+iWQqLNVDsits0/20Q0LVf8Xsz5K18Yv5EOOKO4piSuOgXBYXKxubr8uKeGw&#10;NdgoPq+hQi+8eP39Tb9sPDSLsaVQOgvXyJ+V8h9T6qlmVmABfMx/UGq5WK1GoRBBcAVlQVwSyece&#10;9PqYQilTlvO9D1thUGp2+OkDCliVo8Xq0eJHPZoOeuDN229ZiH4xymiSLtWH1MmMu605iGeDuHAu&#10;2LmWEOkZovQUOhb/v9oDfkSNX4vEEzR26KtA6Ojxok0wXBkvQBpYigklA5OExamMSsd8bxfXcPU5&#10;gwEkFQvYydB7uuxZlAaOeLX6aqIVTkpEKZT+IyQ0ULzh6OddtbtXjhxYHDn4xCmD8QE0+shGqeQ1&#10;f9UrQpmyNRu4BprhAKQcmCJS4LS7pOVDNP3Ig8EBko2DD0JKThiW0SH5axjXeOAk22juTHnCEYCC&#10;QK+hNDifMKJhlsYBOP1H1Hnib/4BAAD//wMAUEsDBBQABgAIAAAAIQA5F7o02QAAAAMBAAAPAAAA&#10;ZHJzL2Rvd25yZXYueG1sTI9PS8NAEMXvgt9hGcGb3aT+JWZTSlFPRbAVxNs0O01Cs7Mhu03Sb++o&#10;B73MY3jDe7/JF5Nr1UB9aDwbSGcJKOLS24YrA+/b56sHUCEiW2w9k4ETBVgU52c5ZtaP/EbDJlZK&#10;QjhkaKCOscu0DmVNDsPMd8Ti7X3vMMraV9r2OEq4a/U8Se60w4alocaOVjWVh83RGXgZcVxep0/D&#10;+rBfnT63t68f65SMubyYlo+gIk3x7xi+8QUdCmHa+SPboFoD8kj8meLNb+5B7X5VF7n+z158AQAA&#10;//8DAFBLAQItABQABgAIAAAAIQC2gziS/gAAAOEBAAATAAAAAAAAAAAAAAAAAAAAAABbQ29udGVu&#10;dF9UeXBlc10ueG1sUEsBAi0AFAAGAAgAAAAhADj9If/WAAAAlAEAAAsAAAAAAAAAAAAAAAAALwEA&#10;AF9yZWxzLy5yZWxzUEsBAi0AFAAGAAgAAAAhAB0QwJFuAgAAOQYAAA4AAAAAAAAAAAAAAAAALgIA&#10;AGRycy9lMm9Eb2MueG1sUEsBAi0AFAAGAAgAAAAhADkXujTZAAAAAwEAAA8AAAAAAAAAAAAAAAAA&#10;yAQAAGRycy9kb3ducmV2LnhtbFBLBQYAAAAABAAEAPMAAADOBQAAAAA=&#10;">
                      <v:shape id="Shape 2155"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X3sUA&#10;AADdAAAADwAAAGRycy9kb3ducmV2LnhtbESP3WrCQBSE7wu+w3KE3tWNQoKkrqKiUtoiNO0DHLLH&#10;JLh7NmQ3P337bqHQy2FmvmE2u8kaMVDnG8cKlosEBHHpdMOVgq/P89MahA/IGo1jUvBNHnbb2cMG&#10;c+1G/qChCJWIEPY5KqhDaHMpfVmTRb9wLXH0bq6zGKLsKqk7HCPcGrlKkkxabDgu1NjSsabyXvRW&#10;AY3V+vUwmfe2J2lOb0RZcbkq9Tif9s8gAk3hP/zXftEKVss0hd838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1fexQAAAN0AAAAPAAAAAAAAAAAAAAAAAJgCAABkcnMv&#10;ZG93bnJldi54bWxQSwUGAAAAAAQABAD1AAAAigM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2"/>
              </w:rPr>
              <w:tab/>
            </w:r>
            <w:r>
              <w:rPr>
                <w:rFonts w:ascii="Times New Roman" w:hAnsi="Times New Roman" w:cs="Times New Roman"/>
                <w:sz w:val="22"/>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p w14:paraId="75442B86" w14:textId="77777777" w:rsidR="00C13B78" w:rsidRPr="00BE1050" w:rsidRDefault="00C13B78">
            <w:pPr>
              <w:tabs>
                <w:tab w:val="center" w:pos="471"/>
                <w:tab w:val="right" w:pos="1485"/>
              </w:tabs>
              <w:spacing w:after="0" w:line="259" w:lineRule="auto"/>
              <w:ind w:left="0" w:right="0" w:firstLine="0"/>
              <w:rPr>
                <w:rFonts w:ascii="Times New Roman" w:hAnsi="Times New Roman" w:cs="Times New Roman"/>
              </w:rPr>
            </w:pPr>
          </w:p>
          <w:p w14:paraId="6D0E027C" w14:textId="2FB7A1E3" w:rsidR="00C13B78" w:rsidRPr="00BE1050"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rPr>
              <w:t>Liczba sztuk</w:t>
            </w:r>
            <w:r>
              <w:rPr>
                <w:rFonts w:ascii="Times New Roman" w:hAnsi="Times New Roman" w:cs="Times New Roman"/>
              </w:rPr>
              <w:t>………</w:t>
            </w:r>
          </w:p>
        </w:tc>
        <w:tc>
          <w:tcPr>
            <w:tcW w:w="1674" w:type="dxa"/>
            <w:tcBorders>
              <w:top w:val="single" w:sz="4" w:space="0" w:color="000000"/>
              <w:left w:val="single" w:sz="4" w:space="0" w:color="000000"/>
              <w:right w:val="single" w:sz="4" w:space="0" w:color="000000"/>
            </w:tcBorders>
            <w:vAlign w:val="center"/>
          </w:tcPr>
          <w:p w14:paraId="4D82361A" w14:textId="77777777" w:rsidR="00C13B78" w:rsidRPr="00BE1050" w:rsidRDefault="00C13B7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2242CA6A" wp14:editId="775C0A90">
                      <wp:extent cx="156972" cy="156972"/>
                      <wp:effectExtent l="0" t="0" r="0" b="0"/>
                      <wp:docPr id="30092" name="Group 30092"/>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159" name="Shape 215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9C3BD51" id="Group 30092"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cQbwIAADkGAAAOAAAAZHJzL2Uyb0RvYy54bWykVMFu2zAMvQ/YPwi6L3aytluMOD2sWy/D&#10;VqzdByiyZBuQJUFS4uTvR9G24qVoD60PNi09PpGPIje3x06Rg3C+Nbqky0VOidDcVK2uS/r36cen&#10;r5T4wHTFlNGipCfh6e3244dNbwuxMo1RlXAESLQvelvSJgRbZJnnjeiYXxgrNGxK4zoW4NfVWeVY&#10;D+ydylZ5fpP1xlXWGS68h9W7YZNukV9KwcNvKb0IRJUUYgv4dvjexXe23bCidsw2LR/DYG+IomOt&#10;hkMT1R0LjOxd+4yqa7kz3siw4KbLjJQtF5gDZLPML7K5d2ZvMZe66GubZAJpL3R6My3/dXhwpK1K&#10;+jnP1ytKNOugTHgyGZZAot7WBSDvnX20D25cqIe/mPVRui5+IR9yRHFPSVxxDITD4vL6Zv0FDuCw&#10;NdooPm+gQs+8ePP9Vb9sOjSLsaVQegvXyJ+V8u9T6rFhVmABfMx/VGq1vF5PQiGC4ArKgrgkki88&#10;6PU+hVKmrOB7H+6FQanZ4acPKGBdTRZrJosf9WQ66IFXb79lIfrFKKNJ+lQf0iQz7nbmIJ4M4sK5&#10;YOdaQqRniNJz6FT8/2oP+Ak1fS0Sz9DYoS8CoaOnizbDcGW8AGlgKSaUDEwSFucyKh3zXS+vruBm&#10;MhhAUrGAnQy9p6uBRWngiFdrqCZa4aRElELpP0JCA8Ubjn7e1btvypEDiyMHnzhlMD6ARh/ZKpW8&#10;8he9IpQp27CRa6QZD0DKkSkiBU67S1o+RjOMPBgcINk0+CCk5IRhGR2Sv4ZxjQfOso3mzlQnHAEo&#10;CPQaSoPzCSMaZ2kcgPN/RJ0n/vYfAAAA//8DAFBLAwQUAAYACAAAACEAORe6NNkAAAADAQAADwAA&#10;AGRycy9kb3ducmV2LnhtbEyPT0vDQBDF74LfYRnBm92k/iVmU0pRT0WwFcTbNDtNQrOzIbtN0m/v&#10;qAe9zGN4w3u/yReTa9VAfWg8G0hnCSji0tuGKwPv2+erB1AhIltsPZOBEwVYFOdnOWbWj/xGwyZW&#10;SkI4ZGigjrHLtA5lTQ7DzHfE4u197zDK2lfa9jhKuGv1PEnutMOGpaHGjlY1lYfN0Rl4GXFcXqdP&#10;w/qwX50+t7evH+uUjLm8mJaPoCJN8e8YvvEFHQph2vkj26BaA/JI/JnizW/uQe1+VRe5/s9efAEA&#10;AP//AwBQSwECLQAUAAYACAAAACEAtoM4kv4AAADhAQAAEwAAAAAAAAAAAAAAAAAAAAAAW0NvbnRl&#10;bnRfVHlwZXNdLnhtbFBLAQItABQABgAIAAAAIQA4/SH/1gAAAJQBAAALAAAAAAAAAAAAAAAAAC8B&#10;AABfcmVscy8ucmVsc1BLAQItABQABgAIAAAAIQB88vcQbwIAADkGAAAOAAAAAAAAAAAAAAAAAC4C&#10;AABkcnMvZTJvRG9jLnhtbFBLAQItABQABgAIAAAAIQA5F7o02QAAAAMBAAAPAAAAAAAAAAAAAAAA&#10;AMkEAABkcnMvZG93bnJldi54bWxQSwUGAAAAAAQABADzAAAAzwUAAAAA&#10;">
                      <v:shape id="Shape 215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d28QA&#10;AADdAAAADwAAAGRycy9kb3ducmV2LnhtbESP0WrCQBRE3wv9h+UWfKubCIpG19CKirQiNPUDLtnb&#10;JHT3bsiuJv59VxD6OMzMGWaVD9aIK3W+cawgHScgiEunG64UnL93r3MQPiBrNI5JwY085OvnpxVm&#10;2vX8RdciVCJC2GeooA6hzaT0ZU0W/di1xNH7cZ3FEGVXSd1hH+HWyEmSzKTFhuNCjS1taip/i4tV&#10;QH01/3gfzLG9kDTbT6JZsT8pNXoZ3pYgAg3hP/xoH7SCSTpdwP1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2XdvEAAAA3QAAAA8AAAAAAAAAAAAAAAAAmAIAAGRycy9k&#10;b3ducmV2LnhtbFBLBQYAAAAABAAEAPUAAACJAw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r w:rsidR="00445408" w:rsidRPr="00BE1050" w14:paraId="56292205" w14:textId="77777777" w:rsidTr="0060294A">
        <w:trPr>
          <w:trHeight w:val="1192"/>
        </w:trPr>
        <w:tc>
          <w:tcPr>
            <w:tcW w:w="6072" w:type="dxa"/>
            <w:tcBorders>
              <w:top w:val="single" w:sz="4" w:space="0" w:color="000000"/>
              <w:left w:val="single" w:sz="4" w:space="0" w:color="000000"/>
              <w:bottom w:val="single" w:sz="4" w:space="0" w:color="000000"/>
              <w:right w:val="single" w:sz="4" w:space="0" w:color="000000"/>
            </w:tcBorders>
            <w:shd w:val="clear" w:color="auto" w:fill="D9D9D9"/>
          </w:tcPr>
          <w:p w14:paraId="3356CE8E" w14:textId="77777777" w:rsidR="00445408" w:rsidRPr="00B02DCE" w:rsidRDefault="00E27A38">
            <w:pPr>
              <w:spacing w:after="23" w:line="259" w:lineRule="auto"/>
              <w:ind w:left="0" w:right="0" w:firstLine="0"/>
              <w:rPr>
                <w:rFonts w:ascii="Times New Roman" w:hAnsi="Times New Roman" w:cs="Times New Roman"/>
                <w:szCs w:val="20"/>
              </w:rPr>
            </w:pPr>
            <w:r w:rsidRPr="00B02DCE">
              <w:rPr>
                <w:rFonts w:ascii="Times New Roman" w:hAnsi="Times New Roman" w:cs="Times New Roman"/>
                <w:b/>
                <w:szCs w:val="20"/>
              </w:rPr>
              <w:t xml:space="preserve">W ramach przedsięwzięcia zostanie wymieniona stolarka drzwiowa </w:t>
            </w:r>
          </w:p>
          <w:p w14:paraId="243EEF09" w14:textId="77777777" w:rsidR="00445408" w:rsidRPr="00B02DCE" w:rsidRDefault="00E27A38">
            <w:pPr>
              <w:spacing w:after="0" w:line="259" w:lineRule="auto"/>
              <w:ind w:left="0" w:right="57" w:firstLine="0"/>
              <w:rPr>
                <w:rFonts w:ascii="Times New Roman" w:hAnsi="Times New Roman" w:cs="Times New Roman"/>
                <w:szCs w:val="20"/>
              </w:rPr>
            </w:pPr>
            <w:r w:rsidRPr="00B02DCE">
              <w:rPr>
                <w:rFonts w:ascii="Times New Roman" w:hAnsi="Times New Roman" w:cs="Times New Roman"/>
                <w:szCs w:val="20"/>
              </w:rPr>
              <w:t xml:space="preserve">Zakup/montaż stolarki drzwiowej tj. drzwi oddzielające lokal od przestrzeni nieogrzewanej lub środowiska zewnętrznego (zawiera również demontaż).  Zakup i montaż materiałów budowlanych w celu przeprowadzenia niezbędnych prac towarzyszących. </w:t>
            </w:r>
          </w:p>
        </w:tc>
        <w:tc>
          <w:tcPr>
            <w:tcW w:w="1908" w:type="dxa"/>
            <w:tcBorders>
              <w:top w:val="single" w:sz="4" w:space="0" w:color="000000"/>
              <w:left w:val="single" w:sz="4" w:space="0" w:color="000000"/>
              <w:bottom w:val="single" w:sz="4" w:space="0" w:color="000000"/>
              <w:right w:val="single" w:sz="4" w:space="0" w:color="000000"/>
            </w:tcBorders>
            <w:vAlign w:val="center"/>
          </w:tcPr>
          <w:p w14:paraId="7CE73981" w14:textId="0878DE6B" w:rsidR="00445408"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6EF77FC1" wp14:editId="27ECF0F9">
                      <wp:extent cx="156972" cy="156972"/>
                      <wp:effectExtent l="0" t="0" r="0" b="0"/>
                      <wp:docPr id="16" name="Group 3006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 name="Shape 215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6A80A93" id="Group 3006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5AUwIAALcFAAAOAAAAZHJzL2Uyb0RvYy54bWykVM1uGjEQvlfqO1i+lwUKJFkBOZSGS9VG&#10;SvoAxuv9kby25TEsvH3Hs3ghiZpDsgfvePx5PPPNz/L+2Gp2UB4aa1Z8Mhpzpoy0RWOqFf/7/PDt&#10;ljMIwhRCW6NW/KSA36+/fll2LldTW1tdKM/QiIG8cyteh+DyLANZq1bAyDpl8LC0vhUBt77KCi86&#10;tN7qbDoeL7LO+sJ5KxUAajf9IV+T/bJUMvwpS1CB6RVH3wKtntZdXLP1UuSVF65u5NkN8QEvWtEY&#10;fHQwtRFBsL1v3phqG+kt2DKMpG0zW5aNVBQDRjMZv4pm6+3eUSxV3lVuoAmpfcXTh83K34dHz5oC&#10;c7fgzIgWc0TPsu/I7izy07kqR9jWuyf36M+Kqt/FkI+lb+Mfg2FHYvY0MKuOgUlUTuaLu5spZxKP&#10;zjIxL2tMz5tbsv757r0sPZpF3wZXOoc1BBea4HM0PdXCKWIfYvyJpptEE52z6WQ+71ki1EAR5IBs&#10;fY6fIU6Ryz2ErbJEtDj8gtAXbpEkUSdJHk0SPZb/u4XvRIj3opdRZN2QHVYPYjxt7UE9W8KFS7ou&#10;mURPLxBtrqEp9S8yj/iESn9Hhq/Q1Jz/BWIzpzK7wkhtQSE1qIoBDQIFicprGo19aLQmHrWJod9N&#10;ZjMsUYFjqNQioNg6bAwwFWdCVzjfZPDU5WB1U8TbkRHw1e6H9uwg4oyhLxYEvvYC5jyEjYC6x9FR&#10;hIkcm9wU/QVtokLR3OqTiBWeKilKO1ucqAdJj8WO78QewOlAL54nWRw/13tCXebt+h8AAAD//wMA&#10;UEsDBBQABgAIAAAAIQA5F7o02QAAAAMBAAAPAAAAZHJzL2Rvd25yZXYueG1sTI9PS8NAEMXvgt9h&#10;GcGb3aT+JWZTSlFPRbAVxNs0O01Cs7Mhu03Sb++oB73MY3jDe7/JF5Nr1UB9aDwbSGcJKOLS24Yr&#10;A+/b56sHUCEiW2w9k4ETBVgU52c5ZtaP/EbDJlZKQjhkaKCOscu0DmVNDsPMd8Ti7X3vMMraV9r2&#10;OEq4a/U8Se60w4alocaOVjWVh83RGXgZcVxep0/D+rBfnT63t68f65SMubyYlo+gIk3x7xi+8QUd&#10;CmHa+SPboFoD8kj8meLNb+5B7X5VF7n+z158AQAA//8DAFBLAQItABQABgAIAAAAIQC2gziS/gAA&#10;AOEBAAATAAAAAAAAAAAAAAAAAAAAAABbQ29udGVudF9UeXBlc10ueG1sUEsBAi0AFAAGAAgAAAAh&#10;ADj9If/WAAAAlAEAAAsAAAAAAAAAAAAAAAAALwEAAF9yZWxzLy5yZWxzUEsBAi0AFAAGAAgAAAAh&#10;AHeBPkBTAgAAtwUAAA4AAAAAAAAAAAAAAAAALgIAAGRycy9lMm9Eb2MueG1sUEsBAi0AFAAGAAgA&#10;AAAhADkXujTZAAAAAwEAAA8AAAAAAAAAAAAAAAAArQQAAGRycy9kb3ducmV2LnhtbFBLBQYAAAAA&#10;BAAEAPMAAACzBQAAAAA=&#10;">
                      <v:shape id="Shape 2155"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kX78A&#10;AADbAAAADwAAAGRycy9kb3ducmV2LnhtbERPzYrCMBC+L/gOYQRva6oHlWoUFZVlXQSrDzA0Y1tM&#10;JqWJtvv2G0HY23x8v7NYddaIJzW+cqxgNExAEOdOV1wouF72nzMQPiBrNI5JwS95WC17HwtMtWv5&#10;TM8sFCKGsE9RQRlCnUrp85Is+qGriSN3c43FEGFTSN1gG8OtkeMkmUiLFceGEmvalpTfs4dVQG0x&#10;+9505qd+kDS7I9EkO5yUGvS79RxEoC78i9/uLx3nT+H1Szx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pGRfvwAAANsAAAAPAAAAAAAAAAAAAAAAAJgCAABkcnMvZG93bnJl&#10;di54bWxQSwUGAAAAAAQABAD1AAAAhAMAAAAA&#10;" path="m,156972r156972,l156972,,,,,156972xe" filled="f" strokeweight=".72pt">
                        <v:path arrowok="t" textboxrect="0,0,156972,156972"/>
                      </v:shape>
                      <w10:anchorlock/>
                    </v:group>
                  </w:pict>
                </mc:Fallback>
              </mc:AlternateContent>
            </w:r>
            <w:r>
              <w:rPr>
                <w:rFonts w:ascii="Times New Roman" w:hAnsi="Times New Roman" w:cs="Times New Roman"/>
              </w:rPr>
              <w:t xml:space="preserve"> </w:t>
            </w:r>
            <w:r w:rsidRPr="00BE1050">
              <w:rPr>
                <w:rFonts w:ascii="Times New Roman" w:hAnsi="Times New Roman" w:cs="Times New Roman"/>
              </w:rPr>
              <w:t>TAK</w:t>
            </w:r>
          </w:p>
          <w:p w14:paraId="0332882F" w14:textId="77777777" w:rsidR="00C13B78" w:rsidRDefault="00C13B78">
            <w:pPr>
              <w:tabs>
                <w:tab w:val="center" w:pos="471"/>
                <w:tab w:val="right" w:pos="1485"/>
              </w:tabs>
              <w:spacing w:after="0" w:line="259" w:lineRule="auto"/>
              <w:ind w:left="0" w:right="0" w:firstLine="0"/>
              <w:rPr>
                <w:rFonts w:ascii="Times New Roman" w:hAnsi="Times New Roman" w:cs="Times New Roman"/>
              </w:rPr>
            </w:pPr>
          </w:p>
          <w:p w14:paraId="1D64F0C2" w14:textId="18960C2C" w:rsidR="00C13B78" w:rsidRPr="00BE1050"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rPr>
              <w:t>Liczba sztuk</w:t>
            </w:r>
            <w:r>
              <w:rPr>
                <w:rFonts w:ascii="Times New Roman" w:hAnsi="Times New Roman" w:cs="Times New Roman"/>
              </w:rPr>
              <w:t>………</w:t>
            </w:r>
          </w:p>
        </w:tc>
        <w:tc>
          <w:tcPr>
            <w:tcW w:w="1674" w:type="dxa"/>
            <w:tcBorders>
              <w:top w:val="single" w:sz="4" w:space="0" w:color="000000"/>
              <w:left w:val="single" w:sz="4" w:space="0" w:color="000000"/>
              <w:bottom w:val="single" w:sz="4" w:space="0" w:color="000000"/>
              <w:right w:val="single" w:sz="4" w:space="0" w:color="000000"/>
            </w:tcBorders>
            <w:vAlign w:val="center"/>
          </w:tcPr>
          <w:p w14:paraId="4474F6B4" w14:textId="2A75031F" w:rsidR="00445408" w:rsidRPr="00BE1050" w:rsidRDefault="00C13B78" w:rsidP="00C13B78">
            <w:pPr>
              <w:tabs>
                <w:tab w:val="center" w:pos="406"/>
                <w:tab w:val="center" w:pos="1092"/>
              </w:tabs>
              <w:spacing w:after="0" w:line="259" w:lineRule="auto"/>
              <w:ind w:left="0" w:right="0" w:firstLine="0"/>
              <w:rPr>
                <w:rFonts w:ascii="Times New Roman" w:hAnsi="Times New Roman" w:cs="Times New Roman"/>
              </w:rPr>
            </w:pPr>
            <w:r>
              <w:rPr>
                <w:rFonts w:ascii="Times New Roman" w:hAnsi="Times New Roman" w:cs="Times New Roman"/>
              </w:rPr>
              <w:t xml:space="preserve"> </w:t>
            </w:r>
            <w:r w:rsidRPr="00BE1050">
              <w:rPr>
                <w:rFonts w:ascii="Times New Roman" w:hAnsi="Times New Roman" w:cs="Times New Roman"/>
              </w:rPr>
              <w:t xml:space="preserve"> </w:t>
            </w:r>
            <w:r>
              <w:rPr>
                <w:rFonts w:ascii="Times New Roman" w:hAnsi="Times New Roman" w:cs="Times New Roman"/>
              </w:rPr>
              <w:t xml:space="preserve">    </w:t>
            </w:r>
            <w:r w:rsidRPr="00BE1050">
              <w:rPr>
                <w:rFonts w:ascii="Times New Roman" w:hAnsi="Times New Roman" w:cs="Times New Roman"/>
                <w:noProof/>
                <w:sz w:val="22"/>
              </w:rPr>
              <mc:AlternateContent>
                <mc:Choice Requires="wpg">
                  <w:drawing>
                    <wp:inline distT="0" distB="0" distL="0" distR="0" wp14:anchorId="082DA09E" wp14:editId="59778093">
                      <wp:extent cx="156972" cy="156972"/>
                      <wp:effectExtent l="0" t="0" r="0" b="0"/>
                      <wp:docPr id="18" name="Group 30092"/>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 name="Shape 215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EFAEFC2" id="Group 30092"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8nUwIAALcFAAAOAAAAZHJzL2Uyb0RvYy54bWykVM1u2zAMvg/YOwi+L3aytluMJD00ay7D&#10;VqDdAzCy/APIkiAqcfL2o+jYSVu0h9YHmaI+UeTHn8XtodVirzw21iyT6SRLhDLSFo2plsm/p/tv&#10;PxOBAUwB2hq1TI4Kk9vV1y+LzuVqZmurC+UFGTGYd26Z1CG4PE1R1qoFnFinDB2W1rcQaOurtPDQ&#10;kfVWp7Msu0k76wvnrVSIpF33h8mK7ZelkuFvWaIKQi8T8i3w6nndxjVdLSCvPLi6kSc34ANetNAY&#10;enQ0tYYAYuebV6baRnqLtgwTadvUlmUjFcdA0UyzF9FsvN05jqXKu8qNNBG1L3j6sFn5Z//gRVNQ&#10;7ihTBlrKET8rvmfZfBb56VyVE2zj3aN78CdF1e9iyIfSt/FPwYgDM3scmVWHICQpp9c38x+zREg6&#10;OsnMvKwpPa9uyfrXu/fS4dE0+ja60jmqITzThJ+j6bEGp5h9jPEPNM0HmvhczKbX854lRo0UYY7E&#10;1uf4GeOEXO4wbJRlomH/G0NfuMUgQT1I8mAG0VP5v1v4DkK8F72MoujG7Ih6FONpa/fqyTIunNN1&#10;ziR5eoZocwkdUv8s84QfUMPfseELNDfnm0Bq5qHMLjBSW1REDaliQKPAQZLykkZj7xutmUdtYujz&#10;6dUVlSjQGCo1BBJbR42BpkoE6Irmmwyeuxytbop4OzKCvtreaS/2EGcMf7Eg6LVnMOcxrAHrHsdH&#10;EQY5Nbkp+gvaRIXiudUnkSp8qKQobW1x5B5kPRU7vRN7gKYDv3iaZHH8XO4ZdZ63q/8AAAD//wMA&#10;UEsDBBQABgAIAAAAIQA5F7o02QAAAAMBAAAPAAAAZHJzL2Rvd25yZXYueG1sTI9PS8NAEMXvgt9h&#10;GcGb3aT+JWZTSlFPRbAVxNs0O01Cs7Mhu03Sb++oB73MY3jDe7/JF5Nr1UB9aDwbSGcJKOLS24Yr&#10;A+/b56sHUCEiW2w9k4ETBVgU52c5ZtaP/EbDJlZKQjhkaKCOscu0DmVNDsPMd8Ti7X3vMMraV9r2&#10;OEq4a/U8Se60w4alocaOVjWVh83RGXgZcVxep0/D+rBfnT63t68f65SMubyYlo+gIk3x7xi+8QUd&#10;CmHa+SPboFoD8kj8meLNb+5B7X5VF7n+z158AQAA//8DAFBLAQItABQABgAIAAAAIQC2gziS/gAA&#10;AOEBAAATAAAAAAAAAAAAAAAAAAAAAABbQ29udGVudF9UeXBlc10ueG1sUEsBAi0AFAAGAAgAAAAh&#10;ADj9If/WAAAAlAEAAAsAAAAAAAAAAAAAAAAALwEAAF9yZWxzLy5yZWxzUEsBAi0AFAAGAAgAAAAh&#10;AIXoPydTAgAAtwUAAA4AAAAAAAAAAAAAAAAALgIAAGRycy9lMm9Eb2MueG1sUEsBAi0AFAAGAAgA&#10;AAAhADkXujTZAAAAAwEAAA8AAAAAAAAAAAAAAAAArQQAAGRycy9kb3ducmV2LnhtbFBLBQYAAAAA&#10;BAAEAPMAAACzBQAAAAA=&#10;">
                      <v:shape id="Shape 215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Vtr8A&#10;AADbAAAADwAAAGRycy9kb3ducmV2LnhtbERPzYrCMBC+L/gOYQRva6oHcatRVFSWdRGsPsDQjG0x&#10;mZQm2u7bbwTB23x8vzNfdtaIBzW+cqxgNExAEOdOV1wouJx3n1MQPiBrNI5JwR95WC56H3NMtWv5&#10;RI8sFCKGsE9RQRlCnUrp85Is+qGriSN3dY3FEGFTSN1gG8OtkeMkmUiLFceGEmvalJTfsrtVQG0x&#10;/Vl35re+kzTbA9Ek2x+VGvS71QxEoC68xS/3t47zv+D5Szx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1W2vwAAANsAAAAPAAAAAAAAAAAAAAAAAJgCAABkcnMvZG93bnJl&#10;di54bWxQSwUGAAAAAAQABAD1AAAAhAMAAAAA&#10;" path="m,156972r156972,l156972,,,,,156972xe" filled="f" strokeweight=".72pt">
                        <v:path arrowok="t" textboxrect="0,0,156972,156972"/>
                      </v:shape>
                      <w10:anchorlock/>
                    </v:group>
                  </w:pict>
                </mc:Fallback>
              </mc:AlternateContent>
            </w:r>
            <w:r>
              <w:rPr>
                <w:rFonts w:ascii="Times New Roman" w:hAnsi="Times New Roman" w:cs="Times New Roman"/>
              </w:rPr>
              <w:t xml:space="preserve">       </w:t>
            </w:r>
            <w:r w:rsidRPr="00BE1050">
              <w:rPr>
                <w:rFonts w:ascii="Times New Roman" w:hAnsi="Times New Roman" w:cs="Times New Roman"/>
              </w:rPr>
              <w:t>NIE</w:t>
            </w:r>
          </w:p>
        </w:tc>
      </w:tr>
    </w:tbl>
    <w:p w14:paraId="439546C6" w14:textId="77777777" w:rsidR="003572A9" w:rsidRDefault="003572A9" w:rsidP="004244FF">
      <w:pPr>
        <w:spacing w:after="23" w:line="259" w:lineRule="auto"/>
        <w:ind w:left="0" w:right="23" w:firstLine="0"/>
        <w:rPr>
          <w:rFonts w:ascii="Times New Roman" w:hAnsi="Times New Roman" w:cs="Times New Roman"/>
          <w:sz w:val="32"/>
        </w:rPr>
      </w:pPr>
    </w:p>
    <w:p w14:paraId="55B3CB64" w14:textId="2B079FD0" w:rsidR="00445408" w:rsidRDefault="00A37361" w:rsidP="00A37361">
      <w:pPr>
        <w:spacing w:after="23" w:line="259" w:lineRule="auto"/>
        <w:ind w:left="0" w:right="23" w:firstLine="0"/>
        <w:rPr>
          <w:rFonts w:ascii="Times New Roman" w:hAnsi="Times New Roman" w:cs="Times New Roman"/>
          <w:sz w:val="32"/>
        </w:rPr>
      </w:pPr>
      <w:r>
        <w:rPr>
          <w:rFonts w:ascii="Times New Roman" w:hAnsi="Times New Roman" w:cs="Times New Roman"/>
          <w:sz w:val="32"/>
        </w:rPr>
        <w:t xml:space="preserve"> </w:t>
      </w:r>
      <w:r w:rsidR="00E27A38" w:rsidRPr="00BE1050">
        <w:rPr>
          <w:rFonts w:ascii="Times New Roman" w:hAnsi="Times New Roman" w:cs="Times New Roman"/>
          <w:sz w:val="32"/>
        </w:rPr>
        <w:t>III. DOCHÓD WNIOSKODAWCY</w:t>
      </w:r>
      <w:r w:rsidR="00A25DCB">
        <w:rPr>
          <w:rFonts w:ascii="Times New Roman" w:hAnsi="Times New Roman" w:cs="Times New Roman"/>
          <w:sz w:val="32"/>
        </w:rPr>
        <w:t>/BENEFICJENTA KOŃCOWEGO</w:t>
      </w:r>
    </w:p>
    <w:p w14:paraId="0A9DB069" w14:textId="77777777" w:rsidR="00192137" w:rsidRPr="00BE1050" w:rsidRDefault="00192137" w:rsidP="001C7908">
      <w:pPr>
        <w:spacing w:after="23" w:line="259" w:lineRule="auto"/>
        <w:ind w:left="1416" w:right="23" w:firstLine="708"/>
        <w:rPr>
          <w:rFonts w:ascii="Times New Roman" w:hAnsi="Times New Roman" w:cs="Times New Roman"/>
        </w:rPr>
      </w:pPr>
    </w:p>
    <w:p w14:paraId="6D8EB097" w14:textId="77777777" w:rsidR="00445408" w:rsidRPr="00BE1050" w:rsidRDefault="00E27A38">
      <w:pPr>
        <w:pStyle w:val="Nagwek4"/>
        <w:ind w:left="89"/>
        <w:rPr>
          <w:rFonts w:ascii="Times New Roman" w:hAnsi="Times New Roman" w:cs="Times New Roman"/>
        </w:rPr>
      </w:pPr>
      <w:r w:rsidRPr="00BE1050">
        <w:rPr>
          <w:rFonts w:ascii="Times New Roman" w:hAnsi="Times New Roman" w:cs="Times New Roman"/>
        </w:rPr>
        <w:t xml:space="preserve">III.A. PODSTAWOWY POZIOM DOFINANSOWANIA </w:t>
      </w:r>
    </w:p>
    <w:p w14:paraId="16198BF7" w14:textId="1A539192" w:rsidR="00445408" w:rsidRPr="00BE1050" w:rsidRDefault="00E27A38">
      <w:pPr>
        <w:ind w:left="94"/>
        <w:rPr>
          <w:rFonts w:ascii="Times New Roman" w:hAnsi="Times New Roman" w:cs="Times New Roman"/>
        </w:rPr>
      </w:pPr>
      <w:r w:rsidRPr="00BE1050">
        <w:rPr>
          <w:rFonts w:ascii="Times New Roman" w:hAnsi="Times New Roman" w:cs="Times New Roman"/>
        </w:rPr>
        <w:t>Dotyczy Wnioskodawców</w:t>
      </w:r>
      <w:r w:rsidR="005519C8">
        <w:rPr>
          <w:rFonts w:ascii="Times New Roman" w:hAnsi="Times New Roman" w:cs="Times New Roman"/>
        </w:rPr>
        <w:t>/Beneficjentów końcowych</w:t>
      </w:r>
      <w:r w:rsidRPr="00BE1050">
        <w:rPr>
          <w:rFonts w:ascii="Times New Roman" w:hAnsi="Times New Roman" w:cs="Times New Roman"/>
        </w:rPr>
        <w:t xml:space="preserve"> uprawnionych do podstawowego poziomu dofinansowania, tj. </w:t>
      </w:r>
      <w:r w:rsidRPr="00BE1050">
        <w:rPr>
          <w:rFonts w:ascii="Times New Roman" w:hAnsi="Times New Roman" w:cs="Times New Roman"/>
          <w:b/>
        </w:rPr>
        <w:t xml:space="preserve">do 30% </w:t>
      </w:r>
      <w:r w:rsidRPr="00BE1050">
        <w:rPr>
          <w:rFonts w:ascii="Times New Roman" w:hAnsi="Times New Roman" w:cs="Times New Roman"/>
        </w:rPr>
        <w:t xml:space="preserve">faktycznie poniesionych kosztów kwalifikowalnych przedsięwzięcia, nie więcej niż </w:t>
      </w:r>
      <w:r w:rsidRPr="00BE1050">
        <w:rPr>
          <w:rFonts w:ascii="Times New Roman" w:hAnsi="Times New Roman" w:cs="Times New Roman"/>
          <w:b/>
        </w:rPr>
        <w:t>1</w:t>
      </w:r>
      <w:r w:rsidR="00BD6C1F">
        <w:rPr>
          <w:rFonts w:ascii="Times New Roman" w:hAnsi="Times New Roman" w:cs="Times New Roman"/>
          <w:b/>
        </w:rPr>
        <w:t>6</w:t>
      </w:r>
      <w:r w:rsidRPr="00BE1050">
        <w:rPr>
          <w:rFonts w:ascii="Times New Roman" w:hAnsi="Times New Roman" w:cs="Times New Roman"/>
          <w:b/>
        </w:rPr>
        <w:t xml:space="preserve"> </w:t>
      </w:r>
      <w:r w:rsidR="00BD6C1F">
        <w:rPr>
          <w:rFonts w:ascii="Times New Roman" w:hAnsi="Times New Roman" w:cs="Times New Roman"/>
          <w:b/>
        </w:rPr>
        <w:t>5</w:t>
      </w:r>
      <w:r w:rsidRPr="00BE1050">
        <w:rPr>
          <w:rFonts w:ascii="Times New Roman" w:hAnsi="Times New Roman" w:cs="Times New Roman"/>
          <w:b/>
        </w:rPr>
        <w:t xml:space="preserve">00,00 zł </w:t>
      </w:r>
      <w:r w:rsidRPr="00BE1050">
        <w:rPr>
          <w:rFonts w:ascii="Times New Roman" w:hAnsi="Times New Roman" w:cs="Times New Roman"/>
        </w:rPr>
        <w:t xml:space="preserve"> na jeden lokal mieszkalny) przy dochodach nie przekraczających </w:t>
      </w:r>
      <w:r w:rsidRPr="00BE1050">
        <w:rPr>
          <w:rFonts w:ascii="Times New Roman" w:hAnsi="Times New Roman" w:cs="Times New Roman"/>
          <w:b/>
        </w:rPr>
        <w:t>1</w:t>
      </w:r>
      <w:r w:rsidR="004833A4">
        <w:rPr>
          <w:rFonts w:ascii="Times New Roman" w:hAnsi="Times New Roman" w:cs="Times New Roman"/>
          <w:b/>
        </w:rPr>
        <w:t>35</w:t>
      </w:r>
      <w:r w:rsidRPr="00BE1050">
        <w:rPr>
          <w:rFonts w:ascii="Times New Roman" w:hAnsi="Times New Roman" w:cs="Times New Roman"/>
          <w:b/>
        </w:rPr>
        <w:t xml:space="preserve"> 000,00 zł </w:t>
      </w:r>
      <w:r w:rsidRPr="00BE1050">
        <w:rPr>
          <w:rFonts w:ascii="Times New Roman" w:hAnsi="Times New Roman" w:cs="Times New Roman"/>
        </w:rPr>
        <w:t xml:space="preserve">rocznie. </w:t>
      </w:r>
    </w:p>
    <w:p w14:paraId="682F09C7" w14:textId="77777777" w:rsidR="000F4DEC" w:rsidRDefault="00E27A38" w:rsidP="000F4DEC">
      <w:pPr>
        <w:ind w:left="94"/>
        <w:rPr>
          <w:rFonts w:ascii="Times New Roman" w:hAnsi="Times New Roman" w:cs="Times New Roman"/>
          <w:sz w:val="28"/>
        </w:rPr>
      </w:pPr>
      <w:r w:rsidRPr="00BE1050">
        <w:rPr>
          <w:rFonts w:ascii="Times New Roman" w:hAnsi="Times New Roman" w:cs="Times New Roman"/>
        </w:rPr>
        <w:t>Pełen katalog Wnioskodawców (beneficjentów końcowych) opisuje Ogłoszenie o naborze wniosków oraz Instrukcja wypełniania wniosku.</w:t>
      </w:r>
      <w:r w:rsidRPr="00BE1050">
        <w:rPr>
          <w:rFonts w:ascii="Times New Roman" w:hAnsi="Times New Roman" w:cs="Times New Roman"/>
          <w:sz w:val="28"/>
        </w:rPr>
        <w:t xml:space="preserve"> </w:t>
      </w:r>
    </w:p>
    <w:p w14:paraId="4A7F43F5" w14:textId="1EF93051" w:rsidR="00445408" w:rsidRPr="000F4DEC" w:rsidRDefault="00445408" w:rsidP="00BD6C1F">
      <w:pPr>
        <w:ind w:left="0" w:firstLine="0"/>
        <w:rPr>
          <w:rFonts w:ascii="Times New Roman" w:hAnsi="Times New Roman" w:cs="Times New Roman"/>
          <w:sz w:val="28"/>
        </w:rPr>
      </w:pPr>
    </w:p>
    <w:tbl>
      <w:tblPr>
        <w:tblStyle w:val="TableGrid"/>
        <w:tblW w:w="9654" w:type="dxa"/>
        <w:tblInd w:w="-13" w:type="dxa"/>
        <w:tblCellMar>
          <w:top w:w="45" w:type="dxa"/>
          <w:left w:w="107" w:type="dxa"/>
          <w:right w:w="115" w:type="dxa"/>
        </w:tblCellMar>
        <w:tblLook w:val="04A0" w:firstRow="1" w:lastRow="0" w:firstColumn="1" w:lastColumn="0" w:noHBand="0" w:noVBand="1"/>
      </w:tblPr>
      <w:tblGrid>
        <w:gridCol w:w="2642"/>
        <w:gridCol w:w="3603"/>
        <w:gridCol w:w="1703"/>
        <w:gridCol w:w="1706"/>
      </w:tblGrid>
      <w:tr w:rsidR="00445408" w:rsidRPr="00BE1050" w14:paraId="08753B86" w14:textId="77777777">
        <w:trPr>
          <w:trHeight w:val="743"/>
        </w:trPr>
        <w:tc>
          <w:tcPr>
            <w:tcW w:w="9654" w:type="dxa"/>
            <w:gridSpan w:val="4"/>
            <w:tcBorders>
              <w:top w:val="single" w:sz="4" w:space="0" w:color="000000"/>
              <w:left w:val="single" w:sz="4" w:space="0" w:color="000000"/>
              <w:bottom w:val="single" w:sz="4" w:space="0" w:color="000000"/>
              <w:right w:val="single" w:sz="4" w:space="0" w:color="000000"/>
            </w:tcBorders>
          </w:tcPr>
          <w:p w14:paraId="08AD093B" w14:textId="2AB3A731" w:rsidR="001C7908" w:rsidRPr="00BE1050" w:rsidRDefault="00A54F94" w:rsidP="001C7908">
            <w:pPr>
              <w:spacing w:after="89" w:line="259" w:lineRule="auto"/>
              <w:ind w:left="0" w:right="0" w:firstLine="0"/>
              <w:rPr>
                <w:rFonts w:ascii="Times New Roman" w:hAnsi="Times New Roman" w:cs="Times New Roman"/>
                <w:b/>
              </w:rPr>
            </w:pPr>
            <w:r w:rsidRPr="00BE1050">
              <w:rPr>
                <w:rFonts w:ascii="Times New Roman" w:hAnsi="Times New Roman" w:cs="Times New Roman"/>
                <w:noProof/>
                <w:sz w:val="22"/>
              </w:rPr>
              <mc:AlternateContent>
                <mc:Choice Requires="wpg">
                  <w:drawing>
                    <wp:anchor distT="0" distB="0" distL="114300" distR="114300" simplePos="0" relativeHeight="251663360" behindDoc="0" locked="0" layoutInCell="1" allowOverlap="1" wp14:anchorId="1A8F0A95" wp14:editId="056A3083">
                      <wp:simplePos x="0" y="0"/>
                      <wp:positionH relativeFrom="column">
                        <wp:posOffset>79375</wp:posOffset>
                      </wp:positionH>
                      <wp:positionV relativeFrom="paragraph">
                        <wp:posOffset>159385</wp:posOffset>
                      </wp:positionV>
                      <wp:extent cx="156972" cy="156972"/>
                      <wp:effectExtent l="0" t="0" r="0" b="0"/>
                      <wp:wrapSquare wrapText="bothSides"/>
                      <wp:docPr id="28275" name="Group 2827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273" name="Shape 227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98428D3" id="Group 28275" o:spid="_x0000_s1026" style="position:absolute;margin-left:6.25pt;margin-top:12.55pt;width:12.35pt;height:12.35pt;z-index:25166336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I3bwIAADkGAAAOAAAAZHJzL2Uyb0RvYy54bWykVM1u2zAMvg/YOwi6L068tmmNOD2sWy7D&#10;VqzdAyiyZBuQJUFS4uTtRzG24qVoD60PNk19pMiPP6v7Q6fIXjjfGl3SxWxOidDcVK2uS/r3+ceX&#10;W0p8YLpiymhR0qPw9H79+dOqt4XITWNUJRwBJ9oXvS1pE4ItsszzRnTMz4wVGg6lcR0L8OvqrHKs&#10;B++dyvL5/CbrjausM1x4D9qH0yFdo38pBQ+/pfQiEFVSiC3g2+F7G9/ZesWK2jHbtHwIg70jio61&#10;Gi5Nrh5YYGTn2heuupY7440MM266zEjZcoE5QDaL+UU2G2d2FnOpi762iSag9oKnd7vlv/aPjrRV&#10;SfPbfHlNiWYdlAlvJicVUNTbugDkxtkn++gGRX36i1kfpOviF/IhByT3mMgVh0A4KBfXN3fLnBIO&#10;R4OM5PMGKvTCijff37TLxkuzGFsKpbfQRv7MlP8YU08NswIL4GP+I1P58utIFCJIHjVIC+ISSb7w&#10;wNfHGEqZsoLvfNgIg1Sz/U8fkMC6GiXWjBI/6FF0MANvdr9lIdrFKKNI+lQf0iQxnnZmL54N4sK5&#10;YOdaQqRniNJT6Fj8/2oP+BE1fi06nqBxQl8FwkSPjTbBcGW8AGpAFRNKAiYJyimNSsd87xZXV9CZ&#10;DBaQVCzgJMPs6erkRWnwEVvrVE2UwlGJSIXSf4SEAYodjnbe1dtvypE9iysHn9gaGB9Ao41slUpW&#10;81etIpQp27DB1+BmuABdDp4iUuC2u3TLh2hOKw8WB1A2Lj4IKRlhWEaHZK9hXeOFk2yjuDXVEVcA&#10;EgKzhtTgfsKIhl0aF+D0H1Hnjb/+BwAA//8DAFBLAwQUAAYACAAAACEAmC+w2t4AAAAHAQAADwAA&#10;AGRycy9kb3ducmV2LnhtbEyOwUrDQBRF94L/MDzBnZ0kNdrGTEop6qoItoJ095p5TUIzMyEzTdK/&#10;97nS5eVezj35ajKtGKj3jbMK4lkEgmzpdGMrBV/7t4cFCB/QamydJQVX8rAqbm9yzLQb7ScNu1AJ&#10;hlifoYI6hC6T0pc1GfQz15Hl7uR6g4FjX0nd48hw08okip6kwcbyQ40dbWoqz7uLUfA+4riex6/D&#10;9nzaXA/79ON7G5NS93fT+gVEoCn8jeFXn9WhYKeju1jtRcs5SXmpIEljENzPnxMQRwWPywXIIpf/&#10;/YsfAAAA//8DAFBLAQItABQABgAIAAAAIQC2gziS/gAAAOEBAAATAAAAAAAAAAAAAAAAAAAAAABb&#10;Q29udGVudF9UeXBlc10ueG1sUEsBAi0AFAAGAAgAAAAhADj9If/WAAAAlAEAAAsAAAAAAAAAAAAA&#10;AAAALwEAAF9yZWxzLy5yZWxzUEsBAi0AFAAGAAgAAAAhAAXRQjdvAgAAOQYAAA4AAAAAAAAAAAAA&#10;AAAALgIAAGRycy9lMm9Eb2MueG1sUEsBAi0AFAAGAAgAAAAhAJgvsNreAAAABwEAAA8AAAAAAAAA&#10;AAAAAAAAyQQAAGRycy9kb3ducmV2LnhtbFBLBQYAAAAABAAEAPMAAADUBQAAAAA=&#10;">
                      <v:shape id="Shape 2273"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XLcQA&#10;AADdAAAADwAAAGRycy9kb3ducmV2LnhtbESP0WrCQBRE3wv+w3KFvtVNU7ASXaWKSqkiGP2AS/aa&#10;BHfvhuxq4t93C0Ifh5k5w8wWvTXiTq2vHSt4HyUgiAunay4VnE+btwkIH5A1Gsek4EEeFvPBywwz&#10;7To+0j0PpYgQ9hkqqEJoMil9UZFFP3INcfQurrUYomxLqVvsItwamSbJWFqsOS5U2NCqouKa36wC&#10;6srJz7I3++ZG0qx3RON8e1Dqddh/TUEE6sN/+Nn+1grS9PMD/t7EJ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OVy3EAAAA3QAAAA8AAAAAAAAAAAAAAAAAmAIAAGRycy9k&#10;b3ducmV2LnhtbFBLBQYAAAAABAAEAPUAAACJAwAAAAA=&#10;" path="m,156972r156972,l156972,,,,,156972xe" filled="f" strokeweight=".72pt">
                        <v:path arrowok="t" textboxrect="0,0,156972,156972"/>
                      </v:shape>
                      <w10:wrap type="square"/>
                    </v:group>
                  </w:pict>
                </mc:Fallback>
              </mc:AlternateContent>
            </w:r>
          </w:p>
          <w:p w14:paraId="46899FCC" w14:textId="2CC8B424" w:rsidR="001C7908" w:rsidRPr="00BE1050" w:rsidRDefault="00E27A38" w:rsidP="00F33F5A">
            <w:pPr>
              <w:spacing w:after="89" w:line="259" w:lineRule="auto"/>
              <w:ind w:right="0"/>
              <w:jc w:val="both"/>
              <w:rPr>
                <w:rFonts w:ascii="Times New Roman" w:hAnsi="Times New Roman" w:cs="Times New Roman"/>
              </w:rPr>
            </w:pPr>
            <w:r w:rsidRPr="00BE1050">
              <w:rPr>
                <w:rFonts w:ascii="Times New Roman" w:hAnsi="Times New Roman" w:cs="Times New Roman"/>
                <w:b/>
              </w:rPr>
              <w:t>Oświadczam, że uzyskałem/</w:t>
            </w:r>
            <w:proofErr w:type="spellStart"/>
            <w:r w:rsidRPr="00BE1050">
              <w:rPr>
                <w:rFonts w:ascii="Times New Roman" w:hAnsi="Times New Roman" w:cs="Times New Roman"/>
                <w:b/>
              </w:rPr>
              <w:t>am</w:t>
            </w:r>
            <w:proofErr w:type="spellEnd"/>
            <w:r w:rsidRPr="00BE1050">
              <w:rPr>
                <w:rFonts w:ascii="Times New Roman" w:hAnsi="Times New Roman" w:cs="Times New Roman"/>
                <w:b/>
              </w:rPr>
              <w:t xml:space="preserve"> dochód roczny</w:t>
            </w:r>
            <w:r w:rsidRPr="00BE1050">
              <w:rPr>
                <w:rFonts w:ascii="Times New Roman" w:hAnsi="Times New Roman" w:cs="Times New Roman"/>
              </w:rPr>
              <w:t xml:space="preserve"> s</w:t>
            </w:r>
            <w:r w:rsidRPr="00BE1050">
              <w:rPr>
                <w:rFonts w:ascii="Times New Roman" w:hAnsi="Times New Roman" w:cs="Times New Roman"/>
                <w:b/>
              </w:rPr>
              <w:t xml:space="preserve">tanowiący podstawę obliczenia podatku, </w:t>
            </w:r>
            <w:r w:rsidR="001C7908" w:rsidRPr="00BE1050">
              <w:rPr>
                <w:rFonts w:ascii="Times New Roman" w:hAnsi="Times New Roman" w:cs="Times New Roman"/>
                <w:b/>
              </w:rPr>
              <w:t>wykazany w ostatnio złożonym zeznaniu podatkowym zgodnie z ustawą o podatku dochodowym od osób fizycznych</w:t>
            </w:r>
          </w:p>
          <w:p w14:paraId="28C42968" w14:textId="02AF684E" w:rsidR="00445408" w:rsidRPr="00BE1050" w:rsidRDefault="00E27A38">
            <w:pPr>
              <w:spacing w:after="0" w:line="259" w:lineRule="auto"/>
              <w:ind w:left="1284" w:right="0" w:firstLine="0"/>
              <w:rPr>
                <w:rFonts w:ascii="Times New Roman" w:hAnsi="Times New Roman" w:cs="Times New Roman"/>
              </w:rPr>
            </w:pPr>
            <w:r w:rsidRPr="00BE1050">
              <w:rPr>
                <w:rFonts w:ascii="Times New Roman" w:hAnsi="Times New Roman" w:cs="Times New Roman"/>
                <w:b/>
                <w:sz w:val="24"/>
              </w:rPr>
              <w:t xml:space="preserve"> </w:t>
            </w:r>
          </w:p>
        </w:tc>
      </w:tr>
      <w:tr w:rsidR="00445408" w:rsidRPr="00BE1050" w14:paraId="0CC426C8"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tcPr>
          <w:p w14:paraId="147934C3"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(suma liczona ze wszystkich PIT-ów)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08E9CF58"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9F179C4" w14:textId="77777777">
        <w:trPr>
          <w:trHeight w:val="546"/>
        </w:trPr>
        <w:tc>
          <w:tcPr>
            <w:tcW w:w="2642"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5C1088E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Rodzaje PIT </w:t>
            </w:r>
          </w:p>
        </w:tc>
        <w:tc>
          <w:tcPr>
            <w:tcW w:w="3603" w:type="dxa"/>
            <w:tcBorders>
              <w:top w:val="single" w:sz="4" w:space="0" w:color="000000"/>
              <w:left w:val="single" w:sz="4" w:space="0" w:color="000000"/>
              <w:bottom w:val="double" w:sz="4" w:space="0" w:color="000000"/>
              <w:right w:val="single" w:sz="4" w:space="0" w:color="000000"/>
            </w:tcBorders>
            <w:vAlign w:val="center"/>
          </w:tcPr>
          <w:p w14:paraId="0160828D"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6E7D080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Za rok </w:t>
            </w:r>
          </w:p>
        </w:tc>
        <w:tc>
          <w:tcPr>
            <w:tcW w:w="1705" w:type="dxa"/>
            <w:tcBorders>
              <w:top w:val="single" w:sz="4" w:space="0" w:color="000000"/>
              <w:left w:val="single" w:sz="4" w:space="0" w:color="000000"/>
              <w:bottom w:val="double" w:sz="4" w:space="0" w:color="000000"/>
              <w:right w:val="single" w:sz="4" w:space="0" w:color="000000"/>
            </w:tcBorders>
            <w:vAlign w:val="center"/>
          </w:tcPr>
          <w:p w14:paraId="4DA9E636"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5977EEF" w14:textId="77777777">
        <w:trPr>
          <w:trHeight w:val="2434"/>
        </w:trPr>
        <w:tc>
          <w:tcPr>
            <w:tcW w:w="9654" w:type="dxa"/>
            <w:gridSpan w:val="4"/>
            <w:tcBorders>
              <w:top w:val="double" w:sz="4" w:space="0" w:color="000000"/>
              <w:left w:val="single" w:sz="4" w:space="0" w:color="000000"/>
              <w:bottom w:val="single" w:sz="4" w:space="0" w:color="000000"/>
              <w:right w:val="single" w:sz="4" w:space="0" w:color="000000"/>
            </w:tcBorders>
            <w:vAlign w:val="center"/>
          </w:tcPr>
          <w:p w14:paraId="0FD90702" w14:textId="1AF83571" w:rsidR="00445408" w:rsidRPr="00BE1050" w:rsidRDefault="00A54F94" w:rsidP="00F33F5A">
            <w:pPr>
              <w:spacing w:after="23" w:line="259" w:lineRule="auto"/>
              <w:ind w:right="0"/>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4384" behindDoc="0" locked="0" layoutInCell="1" allowOverlap="1" wp14:anchorId="16479D96" wp14:editId="22821773">
                      <wp:simplePos x="0" y="0"/>
                      <wp:positionH relativeFrom="column">
                        <wp:posOffset>94615</wp:posOffset>
                      </wp:positionH>
                      <wp:positionV relativeFrom="paragraph">
                        <wp:posOffset>-69850</wp:posOffset>
                      </wp:positionV>
                      <wp:extent cx="156845" cy="156845"/>
                      <wp:effectExtent l="0" t="0" r="0" b="0"/>
                      <wp:wrapSquare wrapText="bothSides"/>
                      <wp:docPr id="28679" name="Group 28679"/>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2340" name="Shape 234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35EB1E5" id="Group 28679" o:spid="_x0000_s1026" style="position:absolute;margin-left:7.45pt;margin-top:-5.5pt;width:12.35pt;height:12.35pt;z-index:251664384;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ewIAADkGAAAOAAAAZHJzL2Uyb0RvYy54bWykVE1v2zAMvQ/YfxB0X5xkaZoYcXpYt1yG&#10;rVi7H6DIkm1AlgRJiZN/P4r+RIoVWOeDTUuPFN8jxd3DpVbkLJyvjM7oYjanRGhu8koXGf398u3T&#10;hhIfmM6ZMlpk9Co8fdh//LBrbCqWpjQqF45AEO3Txma0DMGmSeJ5KWrmZ8YKDZvSuJoF+HVFkjvW&#10;QPRaJcv5fJ00xuXWGS68h9XHdpPuMb6UgoefUnoRiMoo5Bbw7fB9jO9kv2Np4ZgtK96lwd6RRc0q&#10;DYcOoR5ZYOTkqleh6oo7440MM27qxEhZcYEcgM1ifsPm4MzJIpcibQo7yATS3uj07rD8x/nJkSrP&#10;6HKzvt9SolkNZcKTSbsEEjW2SAF5cPbZPrluoWj/IuuLdHX8Ah9yQXGvg7jiEgiHxcXderO6o4TD&#10;Vmej+LyECr3y4uXX0W97vxz8og1+SX9oEnMbUmkstJEflfL/p9RzyazAAvjIv1fq8wpaqRUKEWQZ&#10;V1AWxA0i+dSDXv+g0FtMWcpPPhyEQanZ+bsPKGCR9xYre4tfdG86uANvdr9lIfrFLKNJGqwPZlIO&#10;ZtytzVm8GMSFsWBQy7EmI0TpKbQDkbb2I75H9V+LgSdolBWK3QP6bwuEMvSNNsFwZbxoeyQSwmYZ&#10;SAJuKqPSke92sVpBhzEYQFKxgDcZ7p7O2yhKQ4zYWm010QpXJaIUSv8SEi5Q7HD08644flGOnFkc&#10;Ofh0DYvQ6CMrpQav+V+9IpQpW7IuVhemOwBpdZEiUuC0uw3Lu2zakQeDAyTrBx9IMThhWkaHwV/D&#10;uMYDJ2yjeTT5FUcACgJ3DaXB+YQZdbM0DsDpP6LGib//AwAA//8DAFBLAwQUAAYACAAAACEArL8B&#10;J94AAAAIAQAADwAAAGRycy9kb3ducmV2LnhtbEyPQUvDQBSE74L/YXmCt3azRquN2ZRS1FMRbAXx&#10;9pp9TUKzuyG7TdJ/7/Okx2GGmW/y1WRbMVAfGu80qHkCglzpTeMqDZ/719kTiBDRGWy9Iw0XCrAq&#10;rq9yzIwf3QcNu1gJLnEhQw11jF0mZShrshjmviPH3tH3FiPLvpKmx5HLbSvvkmQhLTaOF2rsaFNT&#10;edqdrYa3Ecd1ql6G7em4uXzvH96/toq0vr2Z1s8gIk3xLwy/+IwOBTMd/NmZIFrW90tOapgpxZ84&#10;kC4XIA5spI8gi1z+P1D8AAAA//8DAFBLAQItABQABgAIAAAAIQC2gziS/gAAAOEBAAATAAAAAAAA&#10;AAAAAAAAAAAAAABbQ29udGVudF9UeXBlc10ueG1sUEsBAi0AFAAGAAgAAAAhADj9If/WAAAAlAEA&#10;AAsAAAAAAAAAAAAAAAAALwEAAF9yZWxzLy5yZWxzUEsBAi0AFAAGAAgAAAAhAPb7/md7AgAAOQYA&#10;AA4AAAAAAAAAAAAAAAAALgIAAGRycy9lMm9Eb2MueG1sUEsBAi0AFAAGAAgAAAAhAKy/ASfeAAAA&#10;CAEAAA8AAAAAAAAAAAAAAAAA1QQAAGRycy9kb3ducmV2LnhtbFBLBQYAAAAABAAEAPMAAADgBQAA&#10;AAA=&#10;">
                      <v:shape id="Shape 2340"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MesEA&#10;AADdAAAADwAAAGRycy9kb3ducmV2LnhtbERPy4rCMBTdD/gP4QruxtQHIh2jqKiII4Kd+YBLc6ct&#10;Jjelibb+vVkIszyc92LVWSMe1PjKsYLRMAFBnDtdcaHg92f/OQfhA7JG45gUPMnDatn7WGCqXctX&#10;emShEDGEfYoKyhDqVEqfl2TRD11NHLk/11gMETaF1A22MdwaOU6SmbRYcWwosaZtSfktu1sF1Bbz&#10;06Yz5/pO0uy+iWbZ4aLUoN+tv0AE6sK/+O0+agXjyTTuj2/iE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RDHrBAAAA3QAAAA8AAAAAAAAAAAAAAAAAmAIAAGRycy9kb3du&#10;cmV2LnhtbFBLBQYAAAAABAAEAPUAAACG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b/>
              </w:rPr>
              <w:t>Oświadczam, że uzyskałem/</w:t>
            </w:r>
            <w:proofErr w:type="spellStart"/>
            <w:r w:rsidR="00E27A38" w:rsidRPr="00BE1050">
              <w:rPr>
                <w:rFonts w:ascii="Times New Roman" w:hAnsi="Times New Roman" w:cs="Times New Roman"/>
                <w:b/>
              </w:rPr>
              <w:t>am</w:t>
            </w:r>
            <w:proofErr w:type="spellEnd"/>
            <w:r w:rsidR="00E27A38" w:rsidRPr="00BE1050">
              <w:rPr>
                <w:rFonts w:ascii="Times New Roman" w:hAnsi="Times New Roman" w:cs="Times New Roman"/>
                <w:b/>
              </w:rPr>
              <w:t xml:space="preserve"> dochód roczny ustalony:</w:t>
            </w:r>
          </w:p>
          <w:p w14:paraId="423F517A" w14:textId="0586AF1A" w:rsidR="00445408" w:rsidRPr="00BE1050" w:rsidRDefault="00E27A38" w:rsidP="00F33F5A">
            <w:pPr>
              <w:numPr>
                <w:ilvl w:val="0"/>
                <w:numId w:val="1"/>
              </w:numPr>
              <w:spacing w:after="102" w:line="241" w:lineRule="auto"/>
              <w:ind w:right="0" w:hanging="360"/>
              <w:jc w:val="both"/>
              <w:rPr>
                <w:rFonts w:ascii="Times New Roman" w:hAnsi="Times New Roman" w:cs="Times New Roman"/>
              </w:rPr>
            </w:pPr>
            <w:r w:rsidRPr="00BE1050">
              <w:rPr>
                <w:rFonts w:ascii="Times New Roman" w:hAnsi="Times New Roman" w:cs="Times New Roman"/>
              </w:rPr>
              <w:t>zgodnie z wartościami określonymi w załączniku do obwieszczenia ministra właściwego do spraw rodziny w sprawie wysokości dochodu za dany rok z działalności podlegającej opodatkowaniu na podstawie przepisów o zryczałtowanym podatku dochodowym od</w:t>
            </w:r>
            <w:r w:rsidR="00F33F5A" w:rsidRPr="00BE1050">
              <w:rPr>
                <w:rFonts w:ascii="Times New Roman" w:hAnsi="Times New Roman" w:cs="Times New Roman"/>
              </w:rPr>
              <w:t xml:space="preserve"> niektórych przychodów osiąganych przez osoby fizyczne, obowiązującego na dzień złożenia wniosku, oraz</w:t>
            </w:r>
          </w:p>
          <w:p w14:paraId="43B3036F" w14:textId="45714B95" w:rsidR="00445408" w:rsidRPr="00BE1050" w:rsidRDefault="00E27A38" w:rsidP="001C7908">
            <w:pPr>
              <w:numPr>
                <w:ilvl w:val="0"/>
                <w:numId w:val="1"/>
              </w:numPr>
              <w:spacing w:after="0" w:line="239" w:lineRule="auto"/>
              <w:ind w:right="0" w:hanging="360"/>
              <w:jc w:val="both"/>
              <w:rPr>
                <w:rFonts w:ascii="Times New Roman" w:hAnsi="Times New Roman" w:cs="Times New Roman"/>
              </w:rPr>
            </w:pPr>
            <w:r w:rsidRPr="00BE1050">
              <w:rPr>
                <w:rFonts w:ascii="Times New Roman" w:hAnsi="Times New Roman" w:cs="Times New Roman"/>
              </w:rPr>
              <w:t>na podstawie dokumentów potwierdzających wysokość uzyskanego dochodu, zawierających informacje o wysokości przychodu i stawce podatku lub wysokości opłaconego podatku</w:t>
            </w:r>
            <w:r w:rsidR="001C7908" w:rsidRPr="00BE1050">
              <w:rPr>
                <w:rFonts w:ascii="Times New Roman" w:hAnsi="Times New Roman" w:cs="Times New Roman"/>
              </w:rPr>
              <w:t xml:space="preserve"> dochodowego w roku wskazanym w powyższym obwieszczeniu ministra</w:t>
            </w:r>
          </w:p>
        </w:tc>
      </w:tr>
      <w:tr w:rsidR="00445408" w:rsidRPr="00BE1050" w14:paraId="663D54AC"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ED66D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318F6C5F"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242C444C"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E6345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 PIT </w:t>
            </w:r>
          </w:p>
        </w:tc>
        <w:tc>
          <w:tcPr>
            <w:tcW w:w="3603" w:type="dxa"/>
            <w:tcBorders>
              <w:top w:val="single" w:sz="4" w:space="0" w:color="000000"/>
              <w:left w:val="single" w:sz="4" w:space="0" w:color="000000"/>
              <w:bottom w:val="single" w:sz="4" w:space="0" w:color="000000"/>
              <w:right w:val="single" w:sz="4" w:space="0" w:color="000000"/>
            </w:tcBorders>
            <w:vAlign w:val="center"/>
          </w:tcPr>
          <w:p w14:paraId="6F737A25"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1DDA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Za rok </w:t>
            </w:r>
          </w:p>
        </w:tc>
        <w:tc>
          <w:tcPr>
            <w:tcW w:w="1705" w:type="dxa"/>
            <w:tcBorders>
              <w:top w:val="single" w:sz="4" w:space="0" w:color="000000"/>
              <w:left w:val="single" w:sz="4" w:space="0" w:color="000000"/>
              <w:bottom w:val="single" w:sz="4" w:space="0" w:color="000000"/>
              <w:right w:val="single" w:sz="4" w:space="0" w:color="000000"/>
            </w:tcBorders>
            <w:vAlign w:val="center"/>
          </w:tcPr>
          <w:p w14:paraId="7A40D4AF"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0EFA0AD"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tcPr>
          <w:p w14:paraId="5144E1DD" w14:textId="6B052FC1" w:rsidR="00445408" w:rsidRPr="00BE1050" w:rsidRDefault="00E27A38" w:rsidP="000406FC">
            <w:pPr>
              <w:spacing w:after="0" w:line="259" w:lineRule="auto"/>
              <w:ind w:left="0" w:right="0" w:firstLine="0"/>
              <w:rPr>
                <w:rFonts w:ascii="Times New Roman" w:hAnsi="Times New Roman" w:cs="Times New Roman"/>
              </w:rPr>
            </w:pPr>
            <w:r w:rsidRPr="00BE1050">
              <w:rPr>
                <w:rFonts w:ascii="Times New Roman" w:hAnsi="Times New Roman" w:cs="Times New Roman"/>
              </w:rPr>
              <w:t>Wysokość</w:t>
            </w:r>
            <w:r w:rsidR="000406FC" w:rsidRPr="00BE1050">
              <w:rPr>
                <w:rFonts w:ascii="Times New Roman" w:hAnsi="Times New Roman" w:cs="Times New Roman"/>
              </w:rPr>
              <w:t xml:space="preserve"> </w:t>
            </w:r>
            <w:r w:rsidRPr="00BE1050">
              <w:rPr>
                <w:rFonts w:ascii="Times New Roman" w:hAnsi="Times New Roman" w:cs="Times New Roman"/>
              </w:rPr>
              <w:t xml:space="preserve">zapłaconego podatku (dla PIT-16) </w:t>
            </w:r>
          </w:p>
        </w:tc>
        <w:tc>
          <w:tcPr>
            <w:tcW w:w="3603" w:type="dxa"/>
            <w:tcBorders>
              <w:top w:val="single" w:sz="4" w:space="0" w:color="000000"/>
              <w:left w:val="single" w:sz="4" w:space="0" w:color="000000"/>
              <w:bottom w:val="single" w:sz="4" w:space="0" w:color="000000"/>
              <w:right w:val="single" w:sz="4" w:space="0" w:color="000000"/>
            </w:tcBorders>
            <w:vAlign w:val="center"/>
          </w:tcPr>
          <w:p w14:paraId="5A99B559"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5CEFDE8"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60F4ED5B" w14:textId="77777777">
        <w:trPr>
          <w:trHeight w:val="548"/>
        </w:trPr>
        <w:tc>
          <w:tcPr>
            <w:tcW w:w="2642" w:type="dxa"/>
            <w:tcBorders>
              <w:top w:val="single" w:sz="4" w:space="0" w:color="000000"/>
              <w:left w:val="single" w:sz="4" w:space="0" w:color="000000"/>
              <w:bottom w:val="double" w:sz="4" w:space="0" w:color="000000"/>
              <w:right w:val="single" w:sz="4" w:space="0" w:color="000000"/>
            </w:tcBorders>
            <w:shd w:val="clear" w:color="auto" w:fill="D9D9D9"/>
          </w:tcPr>
          <w:p w14:paraId="03F3B5D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lastRenderedPageBreak/>
              <w:t xml:space="preserve">Wysokość przychodów ogółem (dla PIT-28) </w:t>
            </w:r>
          </w:p>
        </w:tc>
        <w:tc>
          <w:tcPr>
            <w:tcW w:w="3603" w:type="dxa"/>
            <w:tcBorders>
              <w:top w:val="single" w:sz="4" w:space="0" w:color="000000"/>
              <w:left w:val="single" w:sz="4" w:space="0" w:color="000000"/>
              <w:bottom w:val="double" w:sz="4" w:space="0" w:color="000000"/>
              <w:right w:val="single" w:sz="4" w:space="0" w:color="000000"/>
            </w:tcBorders>
            <w:vAlign w:val="center"/>
          </w:tcPr>
          <w:p w14:paraId="379393EF"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double" w:sz="4" w:space="0" w:color="000000"/>
              <w:right w:val="single" w:sz="4" w:space="0" w:color="000000"/>
            </w:tcBorders>
            <w:shd w:val="clear" w:color="auto" w:fill="D9D9D9"/>
          </w:tcPr>
          <w:p w14:paraId="339EF7D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Stawka podatku PIT-28 </w:t>
            </w:r>
          </w:p>
        </w:tc>
        <w:tc>
          <w:tcPr>
            <w:tcW w:w="1705" w:type="dxa"/>
            <w:tcBorders>
              <w:top w:val="single" w:sz="4" w:space="0" w:color="000000"/>
              <w:left w:val="single" w:sz="4" w:space="0" w:color="000000"/>
              <w:bottom w:val="double" w:sz="4" w:space="0" w:color="000000"/>
              <w:right w:val="single" w:sz="4" w:space="0" w:color="000000"/>
            </w:tcBorders>
            <w:vAlign w:val="center"/>
          </w:tcPr>
          <w:p w14:paraId="74970703"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7AD645BC" w14:textId="77777777">
        <w:trPr>
          <w:trHeight w:val="1241"/>
        </w:trPr>
        <w:tc>
          <w:tcPr>
            <w:tcW w:w="9654" w:type="dxa"/>
            <w:gridSpan w:val="4"/>
            <w:tcBorders>
              <w:top w:val="double" w:sz="4" w:space="0" w:color="000000"/>
              <w:left w:val="single" w:sz="4" w:space="0" w:color="000000"/>
              <w:bottom w:val="single" w:sz="4" w:space="0" w:color="000000"/>
              <w:right w:val="single" w:sz="4" w:space="0" w:color="000000"/>
            </w:tcBorders>
            <w:vAlign w:val="center"/>
          </w:tcPr>
          <w:p w14:paraId="2146FBBF" w14:textId="0F2FC25A" w:rsidR="002E1844" w:rsidRPr="00BE1050" w:rsidRDefault="00324CFA" w:rsidP="006D32FD">
            <w:pPr>
              <w:spacing w:after="207" w:line="259" w:lineRule="auto"/>
              <w:ind w:left="0" w:right="0" w:firstLine="0"/>
              <w:jc w:val="both"/>
              <w:rPr>
                <w:rFonts w:ascii="Times New Roman" w:hAnsi="Times New Roman" w:cs="Times New Roman"/>
                <w:b/>
              </w:rPr>
            </w:pPr>
            <w:r w:rsidRPr="00BE1050">
              <w:rPr>
                <w:rFonts w:ascii="Times New Roman" w:hAnsi="Times New Roman" w:cs="Times New Roman"/>
                <w:noProof/>
                <w:sz w:val="22"/>
              </w:rPr>
              <mc:AlternateContent>
                <mc:Choice Requires="wpg">
                  <w:drawing>
                    <wp:inline distT="0" distB="0" distL="0" distR="0" wp14:anchorId="363FAED1" wp14:editId="442263A3">
                      <wp:extent cx="156972" cy="156972"/>
                      <wp:effectExtent l="0" t="0" r="0" b="0"/>
                      <wp:docPr id="29408" name="Group 2940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484" name="Shape 248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E0554A9" id="Group 29408"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VxXQIAAA8GAAAOAAAAZHJzL2Uyb0RvYy54bWykVMFu2zAMvQ/YPwi6L06CrGuNOj2sWy7D&#10;VqzdBzCyZBuQJUFS4uTvRzG246ZoD60PNi09PpGPFG/vDq1me+lDY03BF7M5Z9IIWzamKvi/p59f&#10;rjkLEUwJ2hpZ8KMM/G79+dNt53K5tLXVpfQMSUzIO1fwOkaXZ1kQtWwhzKyTBjeV9S1E/PVVVnro&#10;kL3V2XI+v8o660vnrZAh4Or9aZOviV8pKeIfpYKMTBccY4v09vTepne2voW88uDqRvRhwDuiaKEx&#10;eOhIdQ8R2M43L6jaRngbrIozYdvMKtUISTlgNov5RTYbb3eOcqnyrnKjTCjthU7vphW/9xvvHt2D&#10;RyU6V6EW9JdyOSjfpi9GyQ4k2XGUTB4iE7i4+Hp1823JmcCt3iZJRY26v/AS9Y83/bLh0OxZKJ3D&#10;5gjn/MPH8n+swUmSNeSY/4NnTVnw5ep6xZmBFruUEIxWSBbCjSKFPKBeH1NozBRysQtxIy1JDftf&#10;IZ56shwsqAdLHMxgeuzsN3vaQUx+Kcpksm6sD6tHM+22di+fLOHiuWDnWmKkZ4g2U+hQ/Ge1R/yA&#10;Gr6OiCdounevAvGeDo02wQhtg0RpcCklNBqUJC5OZdQm5XuzWGFFBeBYURoi3U+8UaY8sWiDHKm1&#10;TtUkKx61TFJo81cqbIvU4eQXfLX9rj3bQxok9KTZQfEhNPmoRuvRa/6qV4KCdjX0XD1NfwBR9kwJ&#10;KWmGXdKKPprTIMNxgJIN4wxDGp0oLGvi6G9wCNOBk2yTubXlkUYACYJ3jaShqUMR9RMyjbXpP6HO&#10;c3z9HwAA//8DAFBLAwQUAAYACAAAACEAORe6NNkAAAADAQAADwAAAGRycy9kb3ducmV2LnhtbEyP&#10;T0vDQBDF74LfYRnBm92k/iVmU0pRT0WwFcTbNDtNQrOzIbtN0m/vqAe9zGN4w3u/yReTa9VAfWg8&#10;G0hnCSji0tuGKwPv2+erB1AhIltsPZOBEwVYFOdnOWbWj/xGwyZWSkI4ZGigjrHLtA5lTQ7DzHfE&#10;4u197zDK2lfa9jhKuGv1PEnutMOGpaHGjlY1lYfN0Rl4GXFcXqdPw/qwX50+t7evH+uUjLm8mJaP&#10;oCJN8e8YvvEFHQph2vkj26BaA/JI/JnizW/uQe1+VRe5/s9efAEAAP//AwBQSwECLQAUAAYACAAA&#10;ACEAtoM4kv4AAADhAQAAEwAAAAAAAAAAAAAAAAAAAAAAW0NvbnRlbnRfVHlwZXNdLnhtbFBLAQIt&#10;ABQABgAIAAAAIQA4/SH/1gAAAJQBAAALAAAAAAAAAAAAAAAAAC8BAABfcmVscy8ucmVsc1BLAQIt&#10;ABQABgAIAAAAIQAxXgVxXQIAAA8GAAAOAAAAAAAAAAAAAAAAAC4CAABkcnMvZTJvRG9jLnhtbFBL&#10;AQItABQABgAIAAAAIQA5F7o02QAAAAMBAAAPAAAAAAAAAAAAAAAAALcEAABkcnMvZG93bnJldi54&#10;bWxQSwUGAAAAAAQABADzAAAAvQUAAAAA&#10;">
                      <v:shape id="Shape 2484"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2GwwAAAN0AAAAPAAAAZHJzL2Rvd25yZXYueG1sRI/RasJA&#10;FETfBf9huULfdKOIhOgqWtpStAhGP+CSvSbB3bshu5r077uC0MdhZs4wq01vjXhQ62vHCqaTBARx&#10;4XTNpYLL+XOcgvABWaNxTAp+ycNmPRysMNOu4xM98lCKCGGfoYIqhCaT0hcVWfQT1xBH7+paiyHK&#10;tpS6xS7CrZGzJFlIizXHhQobeq+ouOV3q4C6Mt3vevPT3EmajwPRIv86KvU26rdLEIH68B9+tb+1&#10;gtk8ncPzTXwCcv0HAAD//wMAUEsBAi0AFAAGAAgAAAAhANvh9svuAAAAhQEAABMAAAAAAAAAAAAA&#10;AAAAAAAAAFtDb250ZW50X1R5cGVzXS54bWxQSwECLQAUAAYACAAAACEAWvQsW78AAAAVAQAACwAA&#10;AAAAAAAAAAAAAAAfAQAAX3JlbHMvLnJlbHNQSwECLQAUAAYACAAAACEApXl9hsMAAADdAAAADwAA&#10;AAAAAAAAAAAAAAAHAgAAZHJzL2Rvd25yZXYueG1sUEsFBgAAAAADAAMAtwAAAPcCAAAAAA==&#10;" path="m,156972r156972,l156972,,,,,156972xe" filled="f" strokeweight=".72pt">
                        <v:path arrowok="t" textboxrect="0,0,156972,156972"/>
                      </v:shape>
                      <w10:anchorlock/>
                    </v:group>
                  </w:pict>
                </mc:Fallback>
              </mc:AlternateContent>
            </w:r>
          </w:p>
          <w:p w14:paraId="42596721" w14:textId="4DEBC399" w:rsidR="00445408" w:rsidRPr="00BE1050" w:rsidRDefault="00A54F94" w:rsidP="00A54F94">
            <w:pPr>
              <w:spacing w:after="207" w:line="259" w:lineRule="auto"/>
              <w:ind w:left="94" w:right="0" w:firstLine="0"/>
              <w:jc w:val="both"/>
              <w:rPr>
                <w:rFonts w:ascii="Times New Roman" w:hAnsi="Times New Roman" w:cs="Times New Roman"/>
              </w:rPr>
            </w:pPr>
            <w:r>
              <w:rPr>
                <w:rFonts w:ascii="Times New Roman" w:hAnsi="Times New Roman" w:cs="Times New Roman"/>
                <w:b/>
              </w:rPr>
              <w:t xml:space="preserve">  </w:t>
            </w:r>
            <w:r w:rsidR="00E27A38" w:rsidRPr="00BE1050">
              <w:rPr>
                <w:rFonts w:ascii="Times New Roman" w:hAnsi="Times New Roman" w:cs="Times New Roman"/>
                <w:b/>
              </w:rPr>
              <w:t>Oświadczam, że uzyskałem/</w:t>
            </w:r>
            <w:proofErr w:type="spellStart"/>
            <w:r w:rsidR="00E27A38" w:rsidRPr="00BE1050">
              <w:rPr>
                <w:rFonts w:ascii="Times New Roman" w:hAnsi="Times New Roman" w:cs="Times New Roman"/>
                <w:b/>
              </w:rPr>
              <w:t>am</w:t>
            </w:r>
            <w:proofErr w:type="spellEnd"/>
            <w:r w:rsidR="00E27A38" w:rsidRPr="00BE1050">
              <w:rPr>
                <w:rFonts w:ascii="Times New Roman" w:hAnsi="Times New Roman" w:cs="Times New Roman"/>
                <w:b/>
              </w:rPr>
              <w:t xml:space="preserve"> dochód roczny z tytułu prowadzenia gospodarstwa rolnego, </w:t>
            </w:r>
            <w:r w:rsidR="002E1844" w:rsidRPr="00BE1050">
              <w:rPr>
                <w:rFonts w:ascii="Times New Roman" w:hAnsi="Times New Roman" w:cs="Times New Roman"/>
                <w:b/>
              </w:rPr>
              <w:t>przyjmując, że z 1 ha przeliczeniowego uzyskuje się dochód roczny w wysokości dochodu ogłaszanego corocznie, w drodze</w:t>
            </w:r>
            <w:r w:rsidR="0077473B" w:rsidRPr="00BE1050">
              <w:rPr>
                <w:rFonts w:ascii="Times New Roman" w:hAnsi="Times New Roman" w:cs="Times New Roman"/>
                <w:b/>
              </w:rPr>
              <w:t xml:space="preserve"> </w:t>
            </w:r>
            <w:r w:rsidR="002E1844" w:rsidRPr="00BE1050">
              <w:rPr>
                <w:rFonts w:ascii="Times New Roman" w:hAnsi="Times New Roman" w:cs="Times New Roman"/>
                <w:b/>
              </w:rPr>
              <w:t>obwieszczenia Prezesa Głównego Urzędu Statystycznego na podstawie ustawy o podatku rolnym obowiązującego na dzień złożenia wniosku</w:t>
            </w:r>
            <w:r>
              <w:rPr>
                <w:rFonts w:ascii="Times New Roman" w:hAnsi="Times New Roman" w:cs="Times New Roman"/>
                <w:b/>
              </w:rPr>
              <w:t>.</w:t>
            </w:r>
            <w:r w:rsidR="00E27A38" w:rsidRPr="00BE1050">
              <w:rPr>
                <w:rFonts w:ascii="Times New Roman" w:hAnsi="Times New Roman" w:cs="Times New Roman"/>
                <w:b/>
              </w:rPr>
              <w:t xml:space="preserve"> </w:t>
            </w:r>
          </w:p>
        </w:tc>
      </w:tr>
      <w:tr w:rsidR="00445408" w:rsidRPr="00BE1050" w14:paraId="484325F6" w14:textId="77777777">
        <w:trPr>
          <w:trHeight w:val="536"/>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E3AF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33686DA5"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140581AE"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tcPr>
          <w:p w14:paraId="5314321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Liczba ha przeliczeniowych (użytki rolne) </w:t>
            </w:r>
          </w:p>
        </w:tc>
        <w:tc>
          <w:tcPr>
            <w:tcW w:w="3603" w:type="dxa"/>
            <w:tcBorders>
              <w:top w:val="single" w:sz="4" w:space="0" w:color="000000"/>
              <w:left w:val="single" w:sz="4" w:space="0" w:color="000000"/>
              <w:bottom w:val="single" w:sz="4" w:space="0" w:color="000000"/>
              <w:right w:val="single" w:sz="4" w:space="0" w:color="000000"/>
            </w:tcBorders>
            <w:vAlign w:val="center"/>
          </w:tcPr>
          <w:p w14:paraId="48D2B9DB"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30D90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Dochód wg GUS </w:t>
            </w:r>
          </w:p>
        </w:tc>
        <w:tc>
          <w:tcPr>
            <w:tcW w:w="1705" w:type="dxa"/>
            <w:tcBorders>
              <w:top w:val="single" w:sz="4" w:space="0" w:color="000000"/>
              <w:left w:val="single" w:sz="4" w:space="0" w:color="000000"/>
              <w:bottom w:val="single" w:sz="4" w:space="0" w:color="000000"/>
              <w:right w:val="single" w:sz="4" w:space="0" w:color="000000"/>
            </w:tcBorders>
            <w:vAlign w:val="center"/>
          </w:tcPr>
          <w:p w14:paraId="0803C767"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3FB219CF" w14:textId="77777777">
        <w:trPr>
          <w:trHeight w:val="1244"/>
        </w:trPr>
        <w:tc>
          <w:tcPr>
            <w:tcW w:w="9654" w:type="dxa"/>
            <w:gridSpan w:val="4"/>
            <w:tcBorders>
              <w:top w:val="double" w:sz="4" w:space="0" w:color="000000"/>
              <w:left w:val="single" w:sz="4" w:space="0" w:color="000000"/>
              <w:bottom w:val="single" w:sz="4" w:space="0" w:color="000000"/>
              <w:right w:val="single" w:sz="4" w:space="0" w:color="000000"/>
            </w:tcBorders>
          </w:tcPr>
          <w:p w14:paraId="649972B6" w14:textId="4AE16C94" w:rsidR="00EC3202" w:rsidRPr="00BE1050" w:rsidRDefault="006D32FD" w:rsidP="000406FC">
            <w:pPr>
              <w:spacing w:after="0" w:line="259" w:lineRule="auto"/>
              <w:ind w:left="408" w:right="0" w:firstLine="605"/>
              <w:jc w:val="both"/>
              <w:rPr>
                <w:rFonts w:ascii="Times New Roman" w:hAnsi="Times New Roman" w:cs="Times New Roman"/>
                <w:b/>
              </w:rPr>
            </w:pPr>
            <w:r w:rsidRPr="00BE1050">
              <w:rPr>
                <w:rFonts w:ascii="Times New Roman" w:hAnsi="Times New Roman" w:cs="Times New Roman"/>
                <w:noProof/>
                <w:sz w:val="22"/>
              </w:rPr>
              <mc:AlternateContent>
                <mc:Choice Requires="wpg">
                  <w:drawing>
                    <wp:anchor distT="0" distB="0" distL="114300" distR="114300" simplePos="0" relativeHeight="251665408" behindDoc="0" locked="0" layoutInCell="1" allowOverlap="1" wp14:anchorId="2ABD0178" wp14:editId="0698CF37">
                      <wp:simplePos x="0" y="0"/>
                      <wp:positionH relativeFrom="column">
                        <wp:posOffset>87630</wp:posOffset>
                      </wp:positionH>
                      <wp:positionV relativeFrom="paragraph">
                        <wp:posOffset>57150</wp:posOffset>
                      </wp:positionV>
                      <wp:extent cx="156972" cy="157276"/>
                      <wp:effectExtent l="0" t="0" r="0" b="0"/>
                      <wp:wrapSquare wrapText="bothSides"/>
                      <wp:docPr id="28028" name="Group 28028"/>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2586" name="Shape 2586"/>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F075CD2" id="Group 28028" o:spid="_x0000_s1026" style="position:absolute;margin-left:6.9pt;margin-top:4.5pt;width:12.35pt;height:12.4pt;z-index:251665408" coordsize="156972,15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opYgIAAA8GAAAOAAAAZHJzL2Uyb0RvYy54bWykVE1v2zAMvQ/YfxB0X5wETdIacXpYt1yG&#10;rVi7H6DIkm1AlgRJiZN/P4r+bIr20Ppg09LjE/lIcXt/rhU5CecrozO6mM0pEZqbvNJFRv89//x2&#10;S4kPTOdMGS0yehGe3u++ftk2NhVLUxqVC0eARPu0sRktQ7Bpknheipr5mbFCw6Y0rmYBfl2R5I41&#10;wF6rZDmfr5PGuNw6w4X3sPrQbtId8kspePgjpReBqIxCbAHfDt+H+E52W5YWjtmy4l0Y7ANR1KzS&#10;cOhA9cACI0dXvaKqK+6MNzLMuKkTI2XFBeYA2SzmV9nsnTlazKVIm8IOMoG0Vzp9mJb/Pu2dfbKP&#10;DpRobAFa4F/M5SxdHb8QJTmjZJdBMnEOhMPiYrW+2ywp4bC1WG2Wm3UrKS9B91devPzxrl/SH5q8&#10;CKWx0Bx+zN9/Lv+nklmBsvoU8n90pMozulzdrinRrIYuRQTBFZQFcYNIPvWg1+cUGjJlKT/6sBcG&#10;pWanXz60PZn3Fit7i591bzro7Hd72rIQ/WKU0STNWKtyKFXcrc1JPBvEhbFgYy0h0hGi9BTaF/9F&#10;7QHfo/qvReIJGu/dm0C4p32jTTBcGS9AGliKCQ0GJgmLUxmVjvneLW5uoDMZjBWpWMD7CTdK5y2L&#10;0sARW6utJlrhokSUQum/QkJbxA5HP++Kw3flyInFQYJPbHSMD6DRR1ZKDV7zN70ilClbso6ro+kO&#10;QMqOKSIFzrBrWt5F0w4yGAcgWT/OIKTBCcMyOgz+GoYwHjjJNpoHk19wBKAgcNdQGpw6GFE3IeNY&#10;m/4japzju/8AAAD//wMAUEsDBBQABgAIAAAAIQBt2c+13AAAAAYBAAAPAAAAZHJzL2Rvd25yZXYu&#10;eG1sTI9BS8NAEIXvgv9hmYI3u4mhUtNsSinqqQi2gnibJtMkNDsbstsk/feOJ3sa3rzhzfey9WRb&#10;NVDvG8cG4nkEirhwZcOVga/D2+MSlA/IJbaOycCVPKzz+7sM09KN/EnDPlRKQtinaKAOoUu19kVN&#10;Fv3cdcTinVxvMYjsK132OEq4bfVTFD1riw3Lhxo72tZUnPcXa+B9xHGTxK/D7nzaXn8Oi4/vXUzG&#10;PMymzQpUoCn8H8MfvqBDLkxHd+HSq1Z0IuTBwIs0EjtZLkAdZcpa55m+xc9/AQAA//8DAFBLAQIt&#10;ABQABgAIAAAAIQC2gziS/gAAAOEBAAATAAAAAAAAAAAAAAAAAAAAAABbQ29udGVudF9UeXBlc10u&#10;eG1sUEsBAi0AFAAGAAgAAAAhADj9If/WAAAAlAEAAAsAAAAAAAAAAAAAAAAALwEAAF9yZWxzLy5y&#10;ZWxzUEsBAi0AFAAGAAgAAAAhAJcOyiliAgAADwYAAA4AAAAAAAAAAAAAAAAALgIAAGRycy9lMm9E&#10;b2MueG1sUEsBAi0AFAAGAAgAAAAhAG3Zz7XcAAAABgEAAA8AAAAAAAAAAAAAAAAAvAQAAGRycy9k&#10;b3ducmV2LnhtbFBLBQYAAAAABAAEAPMAAADFBQAAAAA=&#10;">
                      <v:shape id="Shape 2586" o:spid="_x0000_s1027" style="position:absolute;width:156972;height:157276;visibility:visible;mso-wrap-style:square;v-text-anchor:top" coordsize="156972,15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w2xwAAAN0AAAAPAAAAZHJzL2Rvd25yZXYueG1sRI9PS8NA&#10;EMXvgt9hmYIXaTcWrCF2W6woWKmH/vM8ZKdJaHY2ZMc07afvCoLHx5v3e/Om897VqqM2VJ4NPIwS&#10;UMS5txUXBnbb92EKKgiyxdozGThTgPns9maKmfUnXlO3kUJFCIcMDZQiTaZ1yEtyGEa+IY7ewbcO&#10;Jcq20LbFU4S7Wo+TZKIdVhwbSmzotaT8uPlx8Y0Ffe9Fnrrl4u3yecSv1Tq/T425G/Qvz6CEevk/&#10;/kt/WAPjx3QCv2siAvTsCgAA//8DAFBLAQItABQABgAIAAAAIQDb4fbL7gAAAIUBAAATAAAAAAAA&#10;AAAAAAAAAAAAAABbQ29udGVudF9UeXBlc10ueG1sUEsBAi0AFAAGAAgAAAAhAFr0LFu/AAAAFQEA&#10;AAsAAAAAAAAAAAAAAAAAHwEAAF9yZWxzLy5yZWxzUEsBAi0AFAAGAAgAAAAhANpCHDbHAAAA3QAA&#10;AA8AAAAAAAAAAAAAAAAABwIAAGRycy9kb3ducmV2LnhtbFBLBQYAAAAAAwADALcAAAD7AgAAAAA=&#10;" path="m,157276r156972,l156972,,,,,157276xe" filled="f" strokeweight=".72pt">
                        <v:path arrowok="t" textboxrect="0,0,156972,157276"/>
                      </v:shape>
                      <w10:wrap type="square"/>
                    </v:group>
                  </w:pict>
                </mc:Fallback>
              </mc:AlternateContent>
            </w:r>
          </w:p>
          <w:p w14:paraId="4128ABFF" w14:textId="1626002D" w:rsidR="00EC3202" w:rsidRPr="00BE1050" w:rsidRDefault="00EC3202" w:rsidP="000406FC">
            <w:pPr>
              <w:spacing w:after="0" w:line="259" w:lineRule="auto"/>
              <w:ind w:left="408" w:right="0" w:firstLine="605"/>
              <w:jc w:val="both"/>
              <w:rPr>
                <w:rFonts w:ascii="Times New Roman" w:hAnsi="Times New Roman" w:cs="Times New Roman"/>
                <w:b/>
              </w:rPr>
            </w:pPr>
          </w:p>
          <w:p w14:paraId="324C99B9" w14:textId="3AA8422A" w:rsidR="00445408" w:rsidRPr="00BE1050" w:rsidRDefault="000406FC" w:rsidP="00A54F94">
            <w:pPr>
              <w:spacing w:after="0" w:line="259" w:lineRule="auto"/>
              <w:ind w:left="94" w:right="0" w:firstLine="0"/>
              <w:jc w:val="both"/>
              <w:rPr>
                <w:rFonts w:ascii="Times New Roman" w:hAnsi="Times New Roman" w:cs="Times New Roman"/>
              </w:rPr>
            </w:pPr>
            <w:r w:rsidRPr="00BE1050">
              <w:rPr>
                <w:rFonts w:ascii="Times New Roman" w:hAnsi="Times New Roman" w:cs="Times New Roman"/>
                <w:b/>
              </w:rPr>
              <w:t>O</w:t>
            </w:r>
            <w:r w:rsidR="00E27A38" w:rsidRPr="00BE1050">
              <w:rPr>
                <w:rFonts w:ascii="Times New Roman" w:hAnsi="Times New Roman" w:cs="Times New Roman"/>
                <w:b/>
              </w:rPr>
              <w:t>świadczam, że uzyskałem/</w:t>
            </w:r>
            <w:proofErr w:type="spellStart"/>
            <w:r w:rsidR="00E27A38" w:rsidRPr="00BE1050">
              <w:rPr>
                <w:rFonts w:ascii="Times New Roman" w:hAnsi="Times New Roman" w:cs="Times New Roman"/>
                <w:b/>
              </w:rPr>
              <w:t>am</w:t>
            </w:r>
            <w:proofErr w:type="spellEnd"/>
            <w:r w:rsidR="00E27A38" w:rsidRPr="00BE1050">
              <w:rPr>
                <w:rFonts w:ascii="Times New Roman" w:hAnsi="Times New Roman" w:cs="Times New Roman"/>
                <w:b/>
              </w:rPr>
              <w:t xml:space="preserve"> dochód roczny niepodlegający opodatkowaniu na podstawie przepisów o podatku dochodowym od osób fizycznych i mieszczący się pod względem rodzaju w </w:t>
            </w:r>
            <w:r w:rsidR="00E27A38" w:rsidRPr="00BE1050">
              <w:rPr>
                <w:rFonts w:ascii="Times New Roman" w:hAnsi="Times New Roman" w:cs="Times New Roman"/>
                <w:sz w:val="32"/>
              </w:rPr>
              <w:t xml:space="preserve"> </w:t>
            </w:r>
            <w:r w:rsidR="00E27A38" w:rsidRPr="00BE1050">
              <w:rPr>
                <w:rFonts w:ascii="Times New Roman" w:hAnsi="Times New Roman" w:cs="Times New Roman"/>
                <w:b/>
              </w:rPr>
              <w:t xml:space="preserve">katalogu zawartym w art. 3 lit. c) ustawy o świadczeniach rodzinnych, osiągnięty w roku kalendarzowym poprzedzającym rok złożenia wniosku o dofinansowanie, wykazany w odpowiednim dokumencie. </w:t>
            </w:r>
          </w:p>
        </w:tc>
      </w:tr>
      <w:tr w:rsidR="00445408" w:rsidRPr="00BE1050" w14:paraId="6331DD4F" w14:textId="77777777">
        <w:trPr>
          <w:trHeight w:val="576"/>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4FE9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24F84312"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1A198663" w14:textId="77777777">
        <w:trPr>
          <w:trHeight w:val="565"/>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03FC6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 dochodu </w:t>
            </w:r>
          </w:p>
        </w:tc>
        <w:tc>
          <w:tcPr>
            <w:tcW w:w="3603" w:type="dxa"/>
            <w:tcBorders>
              <w:top w:val="single" w:sz="4" w:space="0" w:color="000000"/>
              <w:left w:val="single" w:sz="4" w:space="0" w:color="000000"/>
              <w:bottom w:val="single" w:sz="4" w:space="0" w:color="000000"/>
              <w:right w:val="single" w:sz="4" w:space="0" w:color="000000"/>
            </w:tcBorders>
            <w:vAlign w:val="center"/>
          </w:tcPr>
          <w:p w14:paraId="32F62FE4"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8141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Za rok </w:t>
            </w:r>
          </w:p>
        </w:tc>
        <w:tc>
          <w:tcPr>
            <w:tcW w:w="1705" w:type="dxa"/>
            <w:tcBorders>
              <w:top w:val="single" w:sz="4" w:space="0" w:color="000000"/>
              <w:left w:val="single" w:sz="4" w:space="0" w:color="000000"/>
              <w:bottom w:val="single" w:sz="4" w:space="0" w:color="000000"/>
              <w:right w:val="single" w:sz="4" w:space="0" w:color="000000"/>
            </w:tcBorders>
            <w:vAlign w:val="center"/>
          </w:tcPr>
          <w:p w14:paraId="4A46D300"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6045403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sz w:val="24"/>
        </w:rPr>
        <w:t xml:space="preserve"> </w:t>
      </w:r>
    </w:p>
    <w:tbl>
      <w:tblPr>
        <w:tblStyle w:val="TableGrid"/>
        <w:tblW w:w="9654" w:type="dxa"/>
        <w:tblInd w:w="-8" w:type="dxa"/>
        <w:tblCellMar>
          <w:top w:w="46" w:type="dxa"/>
          <w:left w:w="107" w:type="dxa"/>
          <w:right w:w="115" w:type="dxa"/>
        </w:tblCellMar>
        <w:tblLook w:val="04A0" w:firstRow="1" w:lastRow="0" w:firstColumn="1" w:lastColumn="0" w:noHBand="0" w:noVBand="1"/>
      </w:tblPr>
      <w:tblGrid>
        <w:gridCol w:w="6244"/>
        <w:gridCol w:w="3410"/>
      </w:tblGrid>
      <w:tr w:rsidR="00445408" w:rsidRPr="00BE1050" w14:paraId="4ADB4088" w14:textId="77777777">
        <w:trPr>
          <w:trHeight w:val="546"/>
        </w:trPr>
        <w:tc>
          <w:tcPr>
            <w:tcW w:w="6244" w:type="dxa"/>
            <w:tcBorders>
              <w:top w:val="single" w:sz="4" w:space="0" w:color="000000"/>
              <w:left w:val="single" w:sz="4" w:space="0" w:color="000000"/>
              <w:bottom w:val="single" w:sz="4" w:space="0" w:color="000000"/>
              <w:right w:val="single" w:sz="4" w:space="0" w:color="000000"/>
            </w:tcBorders>
            <w:shd w:val="clear" w:color="auto" w:fill="D9D9D9"/>
          </w:tcPr>
          <w:p w14:paraId="5BBD0C97"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sz w:val="22"/>
              </w:rPr>
              <w:t xml:space="preserve">Łącznie uzyskane przeze mnie dochody z powyższych źródeł wynoszą: </w:t>
            </w:r>
          </w:p>
        </w:tc>
        <w:tc>
          <w:tcPr>
            <w:tcW w:w="3410" w:type="dxa"/>
            <w:tcBorders>
              <w:top w:val="single" w:sz="4" w:space="0" w:color="000000"/>
              <w:left w:val="single" w:sz="4" w:space="0" w:color="000000"/>
              <w:bottom w:val="single" w:sz="4" w:space="0" w:color="000000"/>
              <w:right w:val="single" w:sz="4" w:space="0" w:color="000000"/>
            </w:tcBorders>
            <w:vAlign w:val="center"/>
          </w:tcPr>
          <w:p w14:paraId="7E98E6CD"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b/>
              </w:rPr>
              <w:t xml:space="preserve"> </w:t>
            </w:r>
          </w:p>
        </w:tc>
      </w:tr>
    </w:tbl>
    <w:p w14:paraId="10FF8F36" w14:textId="186A6DBD" w:rsidR="00B8734B" w:rsidRPr="00A54F94" w:rsidRDefault="00E27A38" w:rsidP="00A54F94">
      <w:pPr>
        <w:spacing w:after="271" w:line="240" w:lineRule="auto"/>
        <w:ind w:left="94" w:right="98"/>
        <w:jc w:val="both"/>
        <w:rPr>
          <w:rFonts w:ascii="Times New Roman" w:hAnsi="Times New Roman" w:cs="Times New Roman"/>
        </w:rPr>
      </w:pPr>
      <w:r w:rsidRPr="00BE1050">
        <w:rPr>
          <w:rFonts w:ascii="Times New Roman" w:hAnsi="Times New Roman" w:cs="Times New Roman"/>
        </w:rPr>
        <w:t xml:space="preserve">Oświadczam, że powyższe dane są prawdziwe, pełne, a także, że zapoznałem się z warunkami udzielania dofinansowania i zobowiązuję się do udostępnienia dokumentów potwierdzających powyższe dane na żądanie upoważnionych podmiotów w tym Gminy </w:t>
      </w:r>
      <w:r w:rsidR="00A54F94">
        <w:rPr>
          <w:rFonts w:ascii="Times New Roman" w:hAnsi="Times New Roman" w:cs="Times New Roman"/>
        </w:rPr>
        <w:t xml:space="preserve">Miejskiej Piechowice. </w:t>
      </w:r>
      <w:r w:rsidRPr="00BE1050">
        <w:rPr>
          <w:rFonts w:ascii="Times New Roman" w:hAnsi="Times New Roman" w:cs="Times New Roman"/>
        </w:rPr>
        <w:t xml:space="preserve"> </w:t>
      </w:r>
    </w:p>
    <w:p w14:paraId="48B4B88B" w14:textId="08DACC02" w:rsidR="00445408" w:rsidRPr="00A54F94" w:rsidRDefault="00E27A38">
      <w:pPr>
        <w:pStyle w:val="Nagwek3"/>
        <w:ind w:left="94"/>
        <w:rPr>
          <w:rFonts w:ascii="Times New Roman" w:hAnsi="Times New Roman" w:cs="Times New Roman"/>
          <w:sz w:val="28"/>
          <w:szCs w:val="28"/>
        </w:rPr>
      </w:pPr>
      <w:r w:rsidRPr="00A54F94">
        <w:rPr>
          <w:rFonts w:ascii="Times New Roman" w:hAnsi="Times New Roman" w:cs="Times New Roman"/>
          <w:sz w:val="28"/>
          <w:szCs w:val="28"/>
        </w:rPr>
        <w:t xml:space="preserve">III.B. PODWYŻSZONY POZIOM DOFINANSOWANIA </w:t>
      </w:r>
    </w:p>
    <w:p w14:paraId="58187E3E" w14:textId="7F794B7D" w:rsidR="00445408" w:rsidRPr="00BE1050" w:rsidRDefault="00E27A38">
      <w:pPr>
        <w:ind w:left="94"/>
        <w:rPr>
          <w:rFonts w:ascii="Times New Roman" w:hAnsi="Times New Roman" w:cs="Times New Roman"/>
        </w:rPr>
      </w:pPr>
      <w:r w:rsidRPr="00BE1050">
        <w:rPr>
          <w:rFonts w:ascii="Times New Roman" w:hAnsi="Times New Roman" w:cs="Times New Roman"/>
        </w:rPr>
        <w:t>Dotyczy Wnioskodawców</w:t>
      </w:r>
      <w:r w:rsidR="00A46BD0">
        <w:rPr>
          <w:rFonts w:ascii="Times New Roman" w:hAnsi="Times New Roman" w:cs="Times New Roman"/>
        </w:rPr>
        <w:t>/Beneficjentów Końcowych</w:t>
      </w:r>
      <w:r w:rsidRPr="00BE1050">
        <w:rPr>
          <w:rFonts w:ascii="Times New Roman" w:hAnsi="Times New Roman" w:cs="Times New Roman"/>
        </w:rPr>
        <w:t xml:space="preserve"> uprawnionych do podwyższonego poziomu dofinansowania, tj. </w:t>
      </w:r>
      <w:r w:rsidRPr="00BE1050">
        <w:rPr>
          <w:rFonts w:ascii="Times New Roman" w:hAnsi="Times New Roman" w:cs="Times New Roman"/>
          <w:b/>
        </w:rPr>
        <w:t xml:space="preserve">do 60% </w:t>
      </w:r>
      <w:r w:rsidRPr="00BE1050">
        <w:rPr>
          <w:rFonts w:ascii="Times New Roman" w:hAnsi="Times New Roman" w:cs="Times New Roman"/>
        </w:rPr>
        <w:t xml:space="preserve">faktycznie poniesionych kosztów kwalifikowalnych przedsięwzięcia, nie więcej niż </w:t>
      </w:r>
      <w:r w:rsidR="00BD6C1F">
        <w:rPr>
          <w:rFonts w:ascii="Times New Roman" w:hAnsi="Times New Roman" w:cs="Times New Roman"/>
          <w:b/>
        </w:rPr>
        <w:t>27</w:t>
      </w:r>
      <w:r w:rsidRPr="00BE1050">
        <w:rPr>
          <w:rFonts w:ascii="Times New Roman" w:hAnsi="Times New Roman" w:cs="Times New Roman"/>
          <w:b/>
        </w:rPr>
        <w:t xml:space="preserve"> </w:t>
      </w:r>
      <w:r w:rsidR="00BD6C1F">
        <w:rPr>
          <w:rFonts w:ascii="Times New Roman" w:hAnsi="Times New Roman" w:cs="Times New Roman"/>
          <w:b/>
        </w:rPr>
        <w:t>5</w:t>
      </w:r>
      <w:r w:rsidRPr="00BE1050">
        <w:rPr>
          <w:rFonts w:ascii="Times New Roman" w:hAnsi="Times New Roman" w:cs="Times New Roman"/>
          <w:b/>
        </w:rPr>
        <w:t xml:space="preserve">00,00 zł </w:t>
      </w:r>
      <w:r w:rsidRPr="00BE1050">
        <w:rPr>
          <w:rFonts w:ascii="Times New Roman" w:hAnsi="Times New Roman" w:cs="Times New Roman"/>
        </w:rPr>
        <w:t xml:space="preserve"> na jeden lokal mieszkalny.</w:t>
      </w:r>
      <w:r w:rsidRPr="00BE1050">
        <w:rPr>
          <w:rFonts w:ascii="Times New Roman" w:hAnsi="Times New Roman" w:cs="Times New Roman"/>
          <w:sz w:val="32"/>
        </w:rPr>
        <w:t xml:space="preserve"> </w:t>
      </w:r>
    </w:p>
    <w:tbl>
      <w:tblPr>
        <w:tblStyle w:val="TableGrid"/>
        <w:tblW w:w="9654" w:type="dxa"/>
        <w:tblInd w:w="-8" w:type="dxa"/>
        <w:tblCellMar>
          <w:top w:w="85" w:type="dxa"/>
          <w:left w:w="107" w:type="dxa"/>
          <w:right w:w="100" w:type="dxa"/>
        </w:tblCellMar>
        <w:tblLook w:val="04A0" w:firstRow="1" w:lastRow="0" w:firstColumn="1" w:lastColumn="0" w:noHBand="0" w:noVBand="1"/>
      </w:tblPr>
      <w:tblGrid>
        <w:gridCol w:w="6244"/>
        <w:gridCol w:w="3410"/>
      </w:tblGrid>
      <w:tr w:rsidR="00445408" w:rsidRPr="00BE1050" w14:paraId="7EB8D834" w14:textId="77777777">
        <w:trPr>
          <w:trHeight w:val="859"/>
        </w:trPr>
        <w:tc>
          <w:tcPr>
            <w:tcW w:w="9654" w:type="dxa"/>
            <w:gridSpan w:val="2"/>
            <w:tcBorders>
              <w:top w:val="single" w:sz="4" w:space="0" w:color="000000"/>
              <w:left w:val="single" w:sz="4" w:space="0" w:color="000000"/>
              <w:bottom w:val="single" w:sz="4" w:space="0" w:color="000000"/>
              <w:right w:val="single" w:sz="4" w:space="0" w:color="000000"/>
            </w:tcBorders>
          </w:tcPr>
          <w:p w14:paraId="469BB292" w14:textId="3D1DAF65" w:rsidR="0077473B" w:rsidRPr="00BE1050" w:rsidRDefault="0077473B" w:rsidP="00DA5271">
            <w:pPr>
              <w:spacing w:after="0" w:line="259" w:lineRule="auto"/>
              <w:ind w:left="408" w:right="0" w:firstLine="605"/>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6432" behindDoc="0" locked="0" layoutInCell="1" allowOverlap="1" wp14:anchorId="5D3D3E96" wp14:editId="5F6B07C6">
                      <wp:simplePos x="0" y="0"/>
                      <wp:positionH relativeFrom="column">
                        <wp:posOffset>279400</wp:posOffset>
                      </wp:positionH>
                      <wp:positionV relativeFrom="paragraph">
                        <wp:posOffset>62230</wp:posOffset>
                      </wp:positionV>
                      <wp:extent cx="156972" cy="156972"/>
                      <wp:effectExtent l="0" t="0" r="0" b="0"/>
                      <wp:wrapSquare wrapText="bothSides"/>
                      <wp:docPr id="27277" name="Group 2727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09" name="Shape 270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E9EBE79" id="Group 27277" o:spid="_x0000_s1026" style="position:absolute;margin-left:22pt;margin-top:4.9pt;width:12.35pt;height:12.35pt;z-index:251666432"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xobgIAADkGAAAOAAAAZHJzL2Uyb0RvYy54bWykVM1u2zAMvg/YOwi6L3aCrlmMOD2sWy7D&#10;VqzdAyiyZBuQJUFS4uTtRzG24qZoD60PNk19pMiPP+u7Y6fIQTjfGl3S+SynRGhuqlbXJf339PPL&#10;N0p8YLpiymhR0pPw9G7z+dO6t4VYmMaoSjgCTrQvelvSJgRbZJnnjeiYnxkrNBxK4zoW4NfVWeVY&#10;D947lS3y/DbrjausM1x4D9r78yHdoH8pBQ9/pPQiEFVSiC3g2+F7F9/ZZs2K2jHbtHwIg70jio61&#10;Gi5Nru5ZYGTv2heuupY7440MM266zEjZcoE5QDbz/CqbrTN7i7nURV/bRBNQe8XTu93y34cHR9qq&#10;pIvlYrmkRLMOyoQ3k7MKKOptXQBy6+yjfXCDoj7/xayP0nXxC/mQI5J7SuSKYyAclPOvt6vlghIO&#10;R4OM5PMGKvTCijc/3rTLxkuzGFsKpbfQRv7ClP8YU48NswIL4GP+ial8NRKFCCAKNEgL4hJJvvDA&#10;18cYSpmygu992AqDVLPDLx+QwLoaJdaMEj/qUXQwA292v2Uh2sUoo0j6VB/SJDGeduYgngziwqVg&#10;l1pCpBeI0lPoWPxntQf8iBq/Fh1P0DihrwJhosdGm2C4Ml4ANaCKCSUBkwTllEalY76r+c0NdCaD&#10;BSQVCzjJMHu6OntRGnzE1jpXE6VwUiJSofRfIWGAYoejnXf17rty5MDiysEntgbGB9BoI1ulklX+&#10;qlWEMmUbNvga3AwXoMvBU0QK3HbXbvkQzXnlweIAysbFByElIwzL6JDsNaxrvHCSbRR3pjrhCkBC&#10;YNaQGtxPGNGwS+MCnP4j6rLxN/8BAAD//wMAUEsDBBQABgAIAAAAIQBO6I3F3gAAAAYBAAAPAAAA&#10;ZHJzL2Rvd25yZXYueG1sTI9Ba8JAFITvhf6H5RV6q5vUaG2ajYi0PYlQLYi3NftMgtm3Ibsm8d/3&#10;9dQehxlmvsmWo21Ej52vHSmIJxEIpMKZmkoF3/uPpwUIHzQZ3ThCBTf0sMzv7zKdGjfQF/a7UAou&#10;IZ9qBVUIbSqlLyq02k9ci8Te2XVWB5ZdKU2nBy63jXyOorm0uiZeqHSL6wqLy+5qFXwOelhN4/d+&#10;czmvb8f9bHvYxKjU48O4egMRcAx/YfjFZ3TImenkrmS8aBQkCV8JCl75ANvzxQuIk4JpMgOZZ/I/&#10;fv4DAAD//wMAUEsBAi0AFAAGAAgAAAAhALaDOJL+AAAA4QEAABMAAAAAAAAAAAAAAAAAAAAAAFtD&#10;b250ZW50X1R5cGVzXS54bWxQSwECLQAUAAYACAAAACEAOP0h/9YAAACUAQAACwAAAAAAAAAAAAAA&#10;AAAvAQAAX3JlbHMvLnJlbHNQSwECLQAUAAYACAAAACEARcWsaG4CAAA5BgAADgAAAAAAAAAAAAAA&#10;AAAuAgAAZHJzL2Uyb0RvYy54bWxQSwECLQAUAAYACAAAACEATuiNxd4AAAAGAQAADwAAAAAAAAAA&#10;AAAAAADIBAAAZHJzL2Rvd25yZXYueG1sUEsFBgAAAAAEAAQA8wAAANMFAAAAAA==&#10;">
                      <v:shape id="Shape 270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PsQA&#10;AADdAAAADwAAAGRycy9kb3ducmV2LnhtbESP0WrCQBRE3wv+w3IF3+pGH6xGV1HRUmwpGP2AS/aa&#10;BHfvhuxq0r93BaGPw8ycYRarzhpxp8ZXjhWMhgkI4tzpigsF59P+fQrCB2SNxjEp+CMPq2XvbYGp&#10;di0f6Z6FQkQI+xQVlCHUqZQ+L8miH7qaOHoX11gMUTaF1A22EW6NHCfJRFqsOC6UWNO2pPya3awC&#10;aovpYdOZn/pG0uy+iSbZ569Sg363noMI1IX/8Kv9pRWMP5IZPN/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sD7EAAAA3QAAAA8AAAAAAAAAAAAAAAAAmAIAAGRycy9k&#10;b3ducmV2LnhtbFBLBQYAAAAABAAEAPUAAACJAwAAAAA=&#10;" path="m,156972r156972,l156972,,,,,156972xe" filled="f" strokeweight=".72pt">
                        <v:path arrowok="t" textboxrect="0,0,156972,156972"/>
                      </v:shape>
                      <w10:wrap type="square"/>
                    </v:group>
                  </w:pict>
                </mc:Fallback>
              </mc:AlternateContent>
            </w:r>
          </w:p>
          <w:p w14:paraId="4CA3F958" w14:textId="12B2A93F" w:rsidR="0077473B" w:rsidRPr="00BE1050" w:rsidRDefault="0077473B" w:rsidP="00DA5271">
            <w:pPr>
              <w:spacing w:after="0" w:line="259" w:lineRule="auto"/>
              <w:ind w:left="408" w:right="0" w:firstLine="605"/>
              <w:jc w:val="both"/>
              <w:rPr>
                <w:rFonts w:ascii="Times New Roman" w:hAnsi="Times New Roman" w:cs="Times New Roman"/>
              </w:rPr>
            </w:pPr>
          </w:p>
          <w:p w14:paraId="3EAFF0E2" w14:textId="12063B26" w:rsidR="00445408" w:rsidRPr="00BE1050" w:rsidRDefault="00E27A38" w:rsidP="0077473B">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Oświadczam, że jestem uprawniony</w:t>
            </w:r>
            <w:r w:rsidR="003C6873" w:rsidRPr="00BE1050">
              <w:rPr>
                <w:rFonts w:ascii="Times New Roman" w:hAnsi="Times New Roman" w:cs="Times New Roman"/>
              </w:rPr>
              <w:t>/a</w:t>
            </w:r>
            <w:r w:rsidRPr="00BE1050">
              <w:rPr>
                <w:rFonts w:ascii="Times New Roman" w:hAnsi="Times New Roman" w:cs="Times New Roman"/>
              </w:rPr>
              <w:t xml:space="preserve"> do uzyskania podwyższonego poziomu dofinansowania oraz </w:t>
            </w:r>
            <w:r w:rsidRPr="00BE1050">
              <w:rPr>
                <w:rFonts w:ascii="Times New Roman" w:hAnsi="Times New Roman" w:cs="Times New Roman"/>
                <w:sz w:val="24"/>
              </w:rPr>
              <w:t xml:space="preserve"> </w:t>
            </w:r>
            <w:r w:rsidRPr="00BE1050">
              <w:rPr>
                <w:rFonts w:ascii="Times New Roman" w:hAnsi="Times New Roman" w:cs="Times New Roman"/>
              </w:rPr>
              <w:t>dołączam do wniosku zaświadczenie potwierdzające przeciętny miesięczny dochód na jednego</w:t>
            </w:r>
            <w:r w:rsidR="00DA5271" w:rsidRPr="00BE1050">
              <w:rPr>
                <w:rFonts w:ascii="Times New Roman" w:hAnsi="Times New Roman" w:cs="Times New Roman"/>
              </w:rPr>
              <w:t xml:space="preserve"> c</w:t>
            </w:r>
            <w:r w:rsidRPr="00BE1050">
              <w:rPr>
                <w:rFonts w:ascii="Times New Roman" w:hAnsi="Times New Roman" w:cs="Times New Roman"/>
              </w:rPr>
              <w:t xml:space="preserve">złonka mojego gospodarstwa domowego, wydane przez właściwy organ. </w:t>
            </w:r>
          </w:p>
        </w:tc>
      </w:tr>
      <w:tr w:rsidR="00445408" w:rsidRPr="00BE1050" w14:paraId="244BB90F" w14:textId="77777777">
        <w:trPr>
          <w:trHeight w:val="578"/>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7D8B1D6C" w14:textId="77777777" w:rsidR="0077473B" w:rsidRPr="00BE1050" w:rsidRDefault="00E27A38" w:rsidP="00DA5271">
            <w:pPr>
              <w:tabs>
                <w:tab w:val="center" w:pos="571"/>
                <w:tab w:val="center" w:pos="4130"/>
              </w:tabs>
              <w:spacing w:after="0" w:line="259" w:lineRule="auto"/>
              <w:ind w:left="0" w:right="0" w:firstLine="0"/>
              <w:jc w:val="both"/>
              <w:rPr>
                <w:rFonts w:ascii="Times New Roman" w:hAnsi="Times New Roman" w:cs="Times New Roman"/>
                <w:sz w:val="24"/>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6398FCAB" wp14:editId="7F222354">
                      <wp:extent cx="156972" cy="156972"/>
                      <wp:effectExtent l="0" t="0" r="0" b="0"/>
                      <wp:docPr id="27379" name="Group 2737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25" name="Shape 272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7379" style="width:12.36pt;height:12.36pt;mso-position-horizontal-relative:char;mso-position-vertical-relative:line" coordsize="1569,1569">
                      <v:shape id="Shape 2725"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p w14:paraId="144B3562" w14:textId="46A46990" w:rsidR="00445408" w:rsidRPr="00BE1050" w:rsidRDefault="0077473B" w:rsidP="00DA5271">
            <w:pPr>
              <w:tabs>
                <w:tab w:val="center" w:pos="571"/>
                <w:tab w:val="center" w:pos="4130"/>
              </w:tabs>
              <w:spacing w:after="0" w:line="259" w:lineRule="auto"/>
              <w:ind w:left="0" w:right="0" w:firstLine="0"/>
              <w:jc w:val="both"/>
              <w:rPr>
                <w:rFonts w:ascii="Times New Roman" w:hAnsi="Times New Roman" w:cs="Times New Roman"/>
              </w:rPr>
            </w:pPr>
            <w:r w:rsidRPr="00BE1050">
              <w:rPr>
                <w:rFonts w:ascii="Times New Roman" w:hAnsi="Times New Roman" w:cs="Times New Roman"/>
              </w:rPr>
              <w:t xml:space="preserve">  </w:t>
            </w:r>
            <w:r w:rsidR="00E27A38" w:rsidRPr="00BE1050">
              <w:rPr>
                <w:rFonts w:ascii="Times New Roman" w:hAnsi="Times New Roman" w:cs="Times New Roman"/>
              </w:rPr>
              <w:t xml:space="preserve">Oświadczam, że nie prowadzę pozarolniczej działalności gospodarczej. </w:t>
            </w:r>
          </w:p>
        </w:tc>
      </w:tr>
      <w:tr w:rsidR="00445408" w:rsidRPr="00BE1050" w14:paraId="194AF5F7" w14:textId="77777777">
        <w:trPr>
          <w:trHeight w:val="1427"/>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7A36BF98" w14:textId="64DC2CC2" w:rsidR="0077473B" w:rsidRPr="00BE1050" w:rsidRDefault="0077473B" w:rsidP="00DA5271">
            <w:pPr>
              <w:spacing w:after="0" w:line="259" w:lineRule="auto"/>
              <w:ind w:left="408" w:right="0" w:firstLine="605"/>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7456" behindDoc="0" locked="0" layoutInCell="1" allowOverlap="1" wp14:anchorId="5BB24D58" wp14:editId="25477F55">
                      <wp:simplePos x="0" y="0"/>
                      <wp:positionH relativeFrom="column">
                        <wp:posOffset>280670</wp:posOffset>
                      </wp:positionH>
                      <wp:positionV relativeFrom="paragraph">
                        <wp:posOffset>12700</wp:posOffset>
                      </wp:positionV>
                      <wp:extent cx="156845" cy="156845"/>
                      <wp:effectExtent l="0" t="0" r="0" b="0"/>
                      <wp:wrapSquare wrapText="bothSides"/>
                      <wp:docPr id="27476" name="Group 27476"/>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2736" name="Shape 273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84CA3F7" id="Group 27476" o:spid="_x0000_s1026" style="position:absolute;margin-left:22.1pt;margin-top:1pt;width:12.35pt;height:12.35pt;z-index:251667456;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LyeQIAADkGAAAOAAAAZHJzL2Uyb0RvYy54bWykVF9v2yAQf5+074B4X5xkadpacfqwbnmZ&#10;tmrtPgDBYFvCgIDEybffcbZxlGqV1vkBH/C74+53fzYPp1aRo3C+Mbqgi9mcEqG5KRtdFfT3y7dP&#10;d5T4wHTJlNGioGfh6cP244dNZ3OxNLVRpXAEjGifd7agdQg2zzLPa9EyPzNWaLiUxrUswNZVWelY&#10;B9ZblS3n83XWGVdaZ7jwHk4f+0u6RftSCh5+SulFIKqg4FvA1eG6j2u23bC8cszWDR/cYO/womWN&#10;hkeTqUcWGDm45pWptuHOeCPDjJs2M1I2XGAMEM1ifhXNzpmDxViqvKtsogmoveLp3Wb5j+OTI01Z&#10;0OXt6nZNiWYtpAlfJv0RUNTZKgfkztln++SGg6rfxahP0rXxD/GQE5J7TuSKUyAcDhc367vVDSUc&#10;rgYZyec1ZOiVFq+/Tnr3t8ukF2XQy8ZHs+hbcqWzUEZ+Ysr/H1PPNbMCE+Bj/Impz4koRABRcIK0&#10;IC6R5HMPfP0DQ29FynJ+8GEnDFLNjt99QAKrcpRYPUr8pEfRQQ+8Wf2WhagXvYwi6TA/6EmdxHjb&#10;mqN4MYgLU8Igl1NOJojSl9ABRPrcT/gRNf4tGr5AY4dCskfA+O+B0NFjoV1guDJe9DUSA8JiSUEC&#10;7pJGpWO894vVCiqMwQCSigXsZOg9XfZWlAYbsbT6bKIUzkpEKpT+JSQ0UKxw1POu2n9RjhxZHDn4&#10;DQWL0KgjG6WS1vyvWhHKlK3ZYGswMzyAYQ2WIlLgtLs2ywdv+pEHgwMoGwcfUJGU0C2jQ9LXMK7x&#10;wYtoo7g35RlHABICvYbU4HxCj4ZZGgfg5R5R08Tf/gEAAP//AwBQSwMEFAAGAAgAAAAhAKj08d3d&#10;AAAABgEAAA8AAABkcnMvZG93bnJldi54bWxMj0FLw0AUhO+C/2F5gje7SayxjdmUUtRTEWwF6e01&#10;+5qEZndDdpuk/97nSY/DDDPf5KvJtGKg3jfOKohnEQiypdONrRR87d8eFiB8QKuxdZYUXMnDqri9&#10;yTHTbrSfNOxCJbjE+gwV1CF0mZS+rMmgn7mOLHsn1xsMLPtK6h5HLjetTKIolQYbyws1drSpqTzv&#10;LkbB+4jj+jF+Hbbn0+Z62D99fG9jUur+blq/gAg0hb8w/OIzOhTMdHQXq71oFcznCScVJPyI7XSx&#10;BHFkmT6DLHL5H7/4AQAA//8DAFBLAQItABQABgAIAAAAIQC2gziS/gAAAOEBAAATAAAAAAAAAAAA&#10;AAAAAAAAAABbQ29udGVudF9UeXBlc10ueG1sUEsBAi0AFAAGAAgAAAAhADj9If/WAAAAlAEAAAsA&#10;AAAAAAAAAAAAAAAALwEAAF9yZWxzLy5yZWxzUEsBAi0AFAAGAAgAAAAhAAFbovJ5AgAAOQYAAA4A&#10;AAAAAAAAAAAAAAAALgIAAGRycy9lMm9Eb2MueG1sUEsBAi0AFAAGAAgAAAAhAKj08d3dAAAABgEA&#10;AA8AAAAAAAAAAAAAAAAA0wQAAGRycy9kb3ducmV2LnhtbFBLBQYAAAAABAAEAPMAAADdBQAAAAA=&#10;">
                      <v:shape id="Shape 2736"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u8cUA&#10;AADdAAAADwAAAGRycy9kb3ducmV2LnhtbESP0WrCQBRE3wv9h+UWfKsbI6QSXYMtKsWK0NQPuGRv&#10;k9DduyG7mvj3XaHQx2FmzjCrYrRGXKn3rWMFs2kCgrhyuuVawflr97wA4QOyRuOYFNzIQ7F+fFhh&#10;rt3An3QtQy0ihH2OCpoQulxKXzVk0U9dRxy9b9dbDFH2tdQ9DhFujUyTJJMWW44LDXb01lD1U16s&#10;AhrqxeF1NMfuQtJsP4iycn9SavI0bpYgAo3hP/zXftcK0pd5Bvc38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e7xxQAAAN0AAAAPAAAAAAAAAAAAAAAAAJgCAABkcnMv&#10;ZG93bnJldi54bWxQSwUGAAAAAAQABAD1AAAAigMAAAAA&#10;" path="m,156972r156972,l156972,,,,,156972xe" filled="f" strokeweight=".72pt">
                        <v:path arrowok="t" textboxrect="0,0,156972,156972"/>
                      </v:shape>
                      <w10:wrap type="square"/>
                    </v:group>
                  </w:pict>
                </mc:Fallback>
              </mc:AlternateContent>
            </w:r>
          </w:p>
          <w:p w14:paraId="5D2ABB11" w14:textId="77777777" w:rsidR="0077473B" w:rsidRPr="00BE1050" w:rsidRDefault="0077473B" w:rsidP="0077473B">
            <w:pPr>
              <w:spacing w:after="0" w:line="259" w:lineRule="auto"/>
              <w:ind w:left="0" w:right="0" w:firstLine="0"/>
              <w:jc w:val="both"/>
              <w:rPr>
                <w:rFonts w:ascii="Times New Roman" w:hAnsi="Times New Roman" w:cs="Times New Roman"/>
              </w:rPr>
            </w:pPr>
          </w:p>
          <w:p w14:paraId="080740BB" w14:textId="699A0655" w:rsidR="00445408" w:rsidRPr="00BE1050" w:rsidRDefault="00E27A38" w:rsidP="00F0373D">
            <w:pPr>
              <w:spacing w:after="0" w:line="259" w:lineRule="auto"/>
              <w:ind w:right="0"/>
              <w:jc w:val="both"/>
              <w:rPr>
                <w:rFonts w:ascii="Times New Roman" w:hAnsi="Times New Roman" w:cs="Times New Roman"/>
              </w:rPr>
            </w:pPr>
            <w:r w:rsidRPr="00BE1050">
              <w:rPr>
                <w:rFonts w:ascii="Times New Roman" w:hAnsi="Times New Roman" w:cs="Times New Roman"/>
              </w:rPr>
              <w:t xml:space="preserve">Oświadczam, że prowadzę pozarolniczą działalność gospodarczą i mój roczny przychód z tego tytułu za rok kalendarzowy, za który ustalony przeciętny miesięczny dochód wskazany w załączonym do </w:t>
            </w:r>
            <w:r w:rsidRPr="00BE1050">
              <w:rPr>
                <w:rFonts w:ascii="Times New Roman" w:hAnsi="Times New Roman" w:cs="Times New Roman"/>
                <w:sz w:val="24"/>
              </w:rPr>
              <w:t xml:space="preserve"> </w:t>
            </w:r>
            <w:r w:rsidRPr="00BE1050">
              <w:rPr>
                <w:rFonts w:ascii="Times New Roman" w:hAnsi="Times New Roman" w:cs="Times New Roman"/>
              </w:rPr>
              <w:t xml:space="preserve">wniosku zaświadczeniu, nie przekroczył czterdziestokrotności kwoty minimalnego wynagrodzenia za pracę określonego w rozporządzeniu Rady Ministrów obowiązującym w grudniu roku poprzedzającego rok złożenia wniosku o dofinansowanie. </w:t>
            </w:r>
          </w:p>
        </w:tc>
      </w:tr>
      <w:tr w:rsidR="00445408" w:rsidRPr="00BE1050" w14:paraId="4D52B966" w14:textId="77777777">
        <w:trPr>
          <w:trHeight w:val="576"/>
        </w:trPr>
        <w:tc>
          <w:tcPr>
            <w:tcW w:w="6244" w:type="dxa"/>
            <w:tcBorders>
              <w:top w:val="single" w:sz="4" w:space="0" w:color="000000"/>
              <w:left w:val="single" w:sz="4" w:space="0" w:color="000000"/>
              <w:bottom w:val="single" w:sz="4" w:space="0" w:color="000000"/>
              <w:right w:val="single" w:sz="4" w:space="0" w:color="000000"/>
            </w:tcBorders>
            <w:shd w:val="clear" w:color="auto" w:fill="D9D9D9"/>
          </w:tcPr>
          <w:p w14:paraId="6BCAC8C3"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rPr>
              <w:lastRenderedPageBreak/>
              <w:t xml:space="preserve">Wartość rocznego przychodu, o którym mowa powyżej z tytułu prowadzenia pozarolniczej działalności gospodarczej wynosi: </w:t>
            </w:r>
          </w:p>
        </w:tc>
        <w:tc>
          <w:tcPr>
            <w:tcW w:w="3410" w:type="dxa"/>
            <w:tcBorders>
              <w:top w:val="single" w:sz="4" w:space="0" w:color="000000"/>
              <w:left w:val="single" w:sz="4" w:space="0" w:color="000000"/>
              <w:bottom w:val="single" w:sz="4" w:space="0" w:color="000000"/>
              <w:right w:val="single" w:sz="4" w:space="0" w:color="000000"/>
            </w:tcBorders>
            <w:vAlign w:val="center"/>
          </w:tcPr>
          <w:p w14:paraId="5D84DE58"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60F6CB5D" w14:textId="77777777" w:rsidR="00394AC9" w:rsidRDefault="00394AC9" w:rsidP="00C26CA2">
      <w:pPr>
        <w:pStyle w:val="Nagwek4"/>
        <w:ind w:left="0" w:firstLine="0"/>
        <w:rPr>
          <w:rFonts w:ascii="Times New Roman" w:hAnsi="Times New Roman" w:cs="Times New Roman"/>
          <w:sz w:val="32"/>
        </w:rPr>
      </w:pPr>
    </w:p>
    <w:p w14:paraId="799F5950" w14:textId="65CF68DD" w:rsidR="00445408" w:rsidRPr="00BE1050" w:rsidRDefault="00E27A38" w:rsidP="00C26CA2">
      <w:pPr>
        <w:pStyle w:val="Nagwek4"/>
        <w:ind w:left="0" w:firstLine="0"/>
        <w:rPr>
          <w:rFonts w:ascii="Times New Roman" w:hAnsi="Times New Roman" w:cs="Times New Roman"/>
        </w:rPr>
      </w:pPr>
      <w:r w:rsidRPr="00BE1050">
        <w:rPr>
          <w:rFonts w:ascii="Times New Roman" w:hAnsi="Times New Roman" w:cs="Times New Roman"/>
          <w:sz w:val="32"/>
        </w:rPr>
        <w:t xml:space="preserve">III.C. NAJWYŻSZY POZIOM DOFINANSOWANIA </w:t>
      </w:r>
    </w:p>
    <w:p w14:paraId="71325B67" w14:textId="30D62DE0" w:rsidR="00445408" w:rsidRPr="00BE1050" w:rsidRDefault="00E27A38">
      <w:pPr>
        <w:ind w:left="94"/>
        <w:rPr>
          <w:rFonts w:ascii="Times New Roman" w:hAnsi="Times New Roman" w:cs="Times New Roman"/>
        </w:rPr>
      </w:pPr>
      <w:r w:rsidRPr="00BE1050">
        <w:rPr>
          <w:rFonts w:ascii="Times New Roman" w:hAnsi="Times New Roman" w:cs="Times New Roman"/>
        </w:rPr>
        <w:t>Dotyczy Wnioskodawców</w:t>
      </w:r>
      <w:r w:rsidR="005519C8">
        <w:rPr>
          <w:rFonts w:ascii="Times New Roman" w:hAnsi="Times New Roman" w:cs="Times New Roman"/>
        </w:rPr>
        <w:t>/Beneficjentów Końcowych</w:t>
      </w:r>
      <w:r w:rsidRPr="00BE1050">
        <w:rPr>
          <w:rFonts w:ascii="Times New Roman" w:hAnsi="Times New Roman" w:cs="Times New Roman"/>
        </w:rPr>
        <w:t xml:space="preserve"> uprawnionych do najwyższego poziomu dofinansowania, tj. </w:t>
      </w:r>
      <w:r w:rsidRPr="00BE1050">
        <w:rPr>
          <w:rFonts w:ascii="Times New Roman" w:hAnsi="Times New Roman" w:cs="Times New Roman"/>
          <w:b/>
        </w:rPr>
        <w:t xml:space="preserve">do 90% </w:t>
      </w:r>
      <w:r w:rsidRPr="00BE1050">
        <w:rPr>
          <w:rFonts w:ascii="Times New Roman" w:hAnsi="Times New Roman" w:cs="Times New Roman"/>
        </w:rPr>
        <w:t xml:space="preserve">faktycznie poniesionych kosztów kwalifikowalnych przedsięwzięcia, nie więcej niż </w:t>
      </w:r>
      <w:r w:rsidR="00BD6C1F">
        <w:rPr>
          <w:rFonts w:ascii="Times New Roman" w:hAnsi="Times New Roman" w:cs="Times New Roman"/>
          <w:b/>
        </w:rPr>
        <w:t>41 0</w:t>
      </w:r>
      <w:r w:rsidRPr="00BE1050">
        <w:rPr>
          <w:rFonts w:ascii="Times New Roman" w:hAnsi="Times New Roman" w:cs="Times New Roman"/>
          <w:b/>
        </w:rPr>
        <w:t xml:space="preserve">00,00 zł </w:t>
      </w:r>
      <w:r w:rsidRPr="00BE1050">
        <w:rPr>
          <w:rFonts w:ascii="Times New Roman" w:hAnsi="Times New Roman" w:cs="Times New Roman"/>
        </w:rPr>
        <w:t xml:space="preserve"> na jeden lokal mieszkalny. </w:t>
      </w:r>
    </w:p>
    <w:tbl>
      <w:tblPr>
        <w:tblStyle w:val="TableGrid"/>
        <w:tblW w:w="9654" w:type="dxa"/>
        <w:tblInd w:w="-8" w:type="dxa"/>
        <w:tblCellMar>
          <w:top w:w="85" w:type="dxa"/>
          <w:left w:w="107" w:type="dxa"/>
          <w:right w:w="115" w:type="dxa"/>
        </w:tblCellMar>
        <w:tblLook w:val="04A0" w:firstRow="1" w:lastRow="0" w:firstColumn="1" w:lastColumn="0" w:noHBand="0" w:noVBand="1"/>
      </w:tblPr>
      <w:tblGrid>
        <w:gridCol w:w="6244"/>
        <w:gridCol w:w="3410"/>
      </w:tblGrid>
      <w:tr w:rsidR="00445408" w:rsidRPr="00BE1050" w14:paraId="1F60AEE0" w14:textId="77777777">
        <w:trPr>
          <w:trHeight w:val="859"/>
        </w:trPr>
        <w:tc>
          <w:tcPr>
            <w:tcW w:w="9654" w:type="dxa"/>
            <w:gridSpan w:val="2"/>
            <w:tcBorders>
              <w:top w:val="single" w:sz="4" w:space="0" w:color="000000"/>
              <w:left w:val="single" w:sz="4" w:space="0" w:color="000000"/>
              <w:bottom w:val="single" w:sz="4" w:space="0" w:color="000000"/>
              <w:right w:val="single" w:sz="4" w:space="0" w:color="000000"/>
            </w:tcBorders>
          </w:tcPr>
          <w:p w14:paraId="2812CE35" w14:textId="2F834C99" w:rsidR="0077473B" w:rsidRPr="00BE1050" w:rsidRDefault="0077473B">
            <w:pPr>
              <w:spacing w:after="0" w:line="259" w:lineRule="auto"/>
              <w:ind w:left="408" w:right="0" w:firstLine="605"/>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8480" behindDoc="0" locked="0" layoutInCell="1" allowOverlap="1" wp14:anchorId="652218A1" wp14:editId="24CB206F">
                      <wp:simplePos x="0" y="0"/>
                      <wp:positionH relativeFrom="column">
                        <wp:posOffset>278130</wp:posOffset>
                      </wp:positionH>
                      <wp:positionV relativeFrom="paragraph">
                        <wp:posOffset>90170</wp:posOffset>
                      </wp:positionV>
                      <wp:extent cx="156972" cy="156972"/>
                      <wp:effectExtent l="0" t="0" r="0" b="0"/>
                      <wp:wrapSquare wrapText="bothSides"/>
                      <wp:docPr id="25787" name="Group 2578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97" name="Shape 279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D5C6114" id="Group 25787" o:spid="_x0000_s1026" style="position:absolute;margin-left:21.9pt;margin-top:7.1pt;width:12.35pt;height:12.35pt;z-index:25166848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mXgIAAA8GAAAOAAAAZHJzL2Uyb0RvYy54bWykVMFy2yAQvXem/8BwryV70rjWWM6haX3p&#10;tJkm/QCMQNIMAgawZf99l7WEFWeSQ6IDWuDtY/ex7Pru2ClyEM63Rpd0PsspEZqbqtV1Sf89/fzy&#10;jRIfmK6YMlqU9CQ8vdt8/rTubSEWpjGqEo4AifZFb0vahGCLLPO8ER3zM2OFhk1pXMcCTF2dVY71&#10;wN6pbJHnt1lvXGWd4cJ7WL0/b9IN8kspePgjpReBqJJCbAFHh+MujtlmzYraMdu0fAiDvSOKjrUa&#10;Dk1U9ywwsnftC6qu5c54I8OMmy4zUrZcYA6QzTy/ymbrzN5iLnXR1zbJBNJe6fRuWv77sHX20T44&#10;UKK3NWiBs5jLUbou/iFKckTJTkkycQyEw+L86+1quaCEw9Zgo6S8Ad1fePHmx5t+2Xho9iyU3kJx&#10;+Ev+/mP5PzbMCpTVF5D/gyNtVdLFcrWkRLMOqhQRBFdQFsQlkXzhQa+PKZQyZQXf+7AVBqVmh18+&#10;nGuyGi3WjBY/6tF0UNlv1rRlIfrFKKNJ+nQ/pElm3O3MQTwZxIXLhV3uEiK9QJSeQsfLf3b3gB9R&#10;498i8QSN7+5VILzTsdAmGK6MFyANLMWEkoFJwuJURqVjvqv5zQ1UJoO2IhUL+D7hRenqzKI0cMTS&#10;Ot8mWuGkRJRC6b9CQlnECkc/7+rdd+XIgcVGgl/sHRgfQKOPbJVKXvmrXhHKlG3YwDXQDAcg5cAU&#10;kQJ72DUtH6I5NzJoByDZ2M4gpOSEYRkdkr+GJowHTrKN5s5UJ2wBKAi8NZQGuw5GNHTI2Namc0Rd&#10;+vjmPwAAAP//AwBQSwMEFAAGAAgAAAAhAGoMXhXeAAAABwEAAA8AAABkcnMvZG93bnJldi54bWxM&#10;zsFKw0AQBuC74DssI3izmzRtiTGbUop6KoKtIN6m2WkSmp0N2W2Svr3ryR5n/uGfL19PphUD9a6x&#10;rCCeRSCIS6sbrhR8Hd6eUhDOI2tsLZOCKzlYF/d3OWbajvxJw95XIpSwy1BB7X2XSenKmgy6me2I&#10;Q3ayvUEfxr6SuscxlJtWzqNoJQ02HD7U2NG2pvK8vxgF7yOOmyR+HXbn0/b6c1h+fO9iUurxYdq8&#10;gPA0+f9j+OMHOhTBdLQX1k60ChZJkPuwX8xBhHyVLkEcFSTpM8gil7f+4hcAAP//AwBQSwECLQAU&#10;AAYACAAAACEAtoM4kv4AAADhAQAAEwAAAAAAAAAAAAAAAAAAAAAAW0NvbnRlbnRfVHlwZXNdLnht&#10;bFBLAQItABQABgAIAAAAIQA4/SH/1gAAAJQBAAALAAAAAAAAAAAAAAAAAC8BAABfcmVscy8ucmVs&#10;c1BLAQItABQABgAIAAAAIQAO0xymXgIAAA8GAAAOAAAAAAAAAAAAAAAAAC4CAABkcnMvZTJvRG9j&#10;LnhtbFBLAQItABQABgAIAAAAIQBqDF4V3gAAAAcBAAAPAAAAAAAAAAAAAAAAALgEAABkcnMvZG93&#10;bnJldi54bWxQSwUGAAAAAAQABADzAAAAwwUAAAAA&#10;">
                      <v:shape id="Shape 2797"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RQxQAAAN0AAAAPAAAAZHJzL2Rvd25yZXYueG1sRI/dasJA&#10;FITvhb7DcgremY1e+BNdxZZWiorQ1Ac4ZE+T0N2zIbua9O1dQfBymJlvmNWmt0ZcqfW1YwXjJAVB&#10;XDhdc6ng/PM5moPwAVmjcUwK/snDZv0yWGGmXcffdM1DKSKEfYYKqhCaTEpfVGTRJ64hjt6vay2G&#10;KNtS6ha7CLdGTtJ0Ki3WHBcqbOi9ouIvv1gF1JXz/Vtvjs2FpPk4EE3z3Ump4Wu/XYII1Idn+NH+&#10;0goms8UM7m/iE5DrGwAAAP//AwBQSwECLQAUAAYACAAAACEA2+H2y+4AAACFAQAAEwAAAAAAAAAA&#10;AAAAAAAAAAAAW0NvbnRlbnRfVHlwZXNdLnhtbFBLAQItABQABgAIAAAAIQBa9CxbvwAAABUBAAAL&#10;AAAAAAAAAAAAAAAAAB8BAABfcmVscy8ucmVsc1BLAQItABQABgAIAAAAIQALVxRQxQAAAN0AAAAP&#10;AAAAAAAAAAAAAAAAAAcCAABkcnMvZG93bnJldi54bWxQSwUGAAAAAAMAAwC3AAAA+QIAAAAA&#10;" path="m,156972r156972,l156972,,,,,156972xe" filled="f" strokeweight=".72pt">
                        <v:path arrowok="t" textboxrect="0,0,156972,156972"/>
                      </v:shape>
                      <w10:wrap type="square"/>
                    </v:group>
                  </w:pict>
                </mc:Fallback>
              </mc:AlternateContent>
            </w:r>
          </w:p>
          <w:p w14:paraId="0E55988A" w14:textId="2B032502" w:rsidR="0077473B" w:rsidRPr="00BE1050" w:rsidRDefault="0077473B">
            <w:pPr>
              <w:spacing w:after="0" w:line="259" w:lineRule="auto"/>
              <w:ind w:left="408" w:right="0" w:firstLine="605"/>
              <w:rPr>
                <w:rFonts w:ascii="Times New Roman" w:hAnsi="Times New Roman" w:cs="Times New Roman"/>
              </w:rPr>
            </w:pPr>
          </w:p>
          <w:p w14:paraId="33E97CAC" w14:textId="546848CD" w:rsidR="00445408" w:rsidRPr="00BE1050" w:rsidRDefault="00E27A38" w:rsidP="0077473B">
            <w:pPr>
              <w:spacing w:after="0" w:line="259" w:lineRule="auto"/>
              <w:ind w:left="94" w:right="0" w:firstLine="0"/>
              <w:rPr>
                <w:rFonts w:ascii="Times New Roman" w:hAnsi="Times New Roman" w:cs="Times New Roman"/>
              </w:rPr>
            </w:pPr>
            <w:r w:rsidRPr="00BE1050">
              <w:rPr>
                <w:rFonts w:ascii="Times New Roman" w:hAnsi="Times New Roman" w:cs="Times New Roman"/>
              </w:rPr>
              <w:t xml:space="preserve">Oświadczam, że jestem uprawniony/a do uzyskania najwyższego poziomu dofinansowania oraz </w:t>
            </w:r>
            <w:r w:rsidRPr="00BE1050">
              <w:rPr>
                <w:rFonts w:ascii="Times New Roman" w:hAnsi="Times New Roman" w:cs="Times New Roman"/>
                <w:sz w:val="24"/>
              </w:rPr>
              <w:t xml:space="preserve"> </w:t>
            </w:r>
            <w:r w:rsidRPr="00BE1050">
              <w:rPr>
                <w:rFonts w:ascii="Times New Roman" w:hAnsi="Times New Roman" w:cs="Times New Roman"/>
              </w:rPr>
              <w:t xml:space="preserve">dołączam do wniosku zaświadczenie potwierdzające przeciętny miesięczny dochód na jednego członka mojego gospodarstwa domowego, wydane przez właściwy organ. </w:t>
            </w:r>
          </w:p>
        </w:tc>
      </w:tr>
      <w:tr w:rsidR="00445408" w:rsidRPr="00BE1050" w14:paraId="563D181D" w14:textId="77777777">
        <w:trPr>
          <w:trHeight w:val="860"/>
        </w:trPr>
        <w:tc>
          <w:tcPr>
            <w:tcW w:w="9654" w:type="dxa"/>
            <w:gridSpan w:val="2"/>
            <w:tcBorders>
              <w:top w:val="single" w:sz="4" w:space="0" w:color="000000"/>
              <w:left w:val="single" w:sz="4" w:space="0" w:color="000000"/>
              <w:bottom w:val="single" w:sz="4" w:space="0" w:color="000000"/>
              <w:right w:val="single" w:sz="4" w:space="0" w:color="000000"/>
            </w:tcBorders>
          </w:tcPr>
          <w:p w14:paraId="78F31282" w14:textId="788A99A5" w:rsidR="0077473B" w:rsidRPr="00BE1050" w:rsidRDefault="0077473B" w:rsidP="0077473B">
            <w:pPr>
              <w:spacing w:after="0" w:line="231" w:lineRule="auto"/>
              <w:ind w:left="408" w:right="0" w:firstLine="0"/>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9504" behindDoc="0" locked="0" layoutInCell="1" allowOverlap="1" wp14:anchorId="729F3579" wp14:editId="1DDE3A5D">
                      <wp:simplePos x="0" y="0"/>
                      <wp:positionH relativeFrom="column">
                        <wp:posOffset>297815</wp:posOffset>
                      </wp:positionH>
                      <wp:positionV relativeFrom="paragraph">
                        <wp:posOffset>91440</wp:posOffset>
                      </wp:positionV>
                      <wp:extent cx="156972" cy="156972"/>
                      <wp:effectExtent l="0" t="0" r="0" b="0"/>
                      <wp:wrapSquare wrapText="bothSides"/>
                      <wp:docPr id="25905" name="Group 2590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816" name="Shape 281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AD190D9" id="Group 25905" o:spid="_x0000_s1026" style="position:absolute;margin-left:23.45pt;margin-top:7.2pt;width:12.35pt;height:12.35pt;z-index:251669504"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AXgIAAA8GAAAOAAAAZHJzL2Uyb0RvYy54bWykVMFu2zAMvQ/YPwi6L06CLmuNOj2sWy7D&#10;VqzdBzCyZBuQJUFS4uTvRzG246ZoD60PMiU9PpFPFG/vDq1me+lDY03BF7M5Z9IIWzamKvi/p59f&#10;rjkLEUwJ2hpZ8KMM/G79+dNt53K5tLXVpfQMSUzIO1fwOkaXZ1kQtWwhzKyTBjeV9S1EnPoqKz10&#10;yN7qbDmfr7LO+tJ5K2QIuHp/2uRr4ldKivhHqSAj0wXH2CKNnsZtGrP1LeSVB1c3og8D3hFFC43B&#10;Q0eqe4jAdr55QdU2wttgVZwJ22ZWqUZIygGzWcwvstl4u3OUS5V3lRtlQmkvdHo3rfi933j36B48&#10;KtG5CrWgWcrloHyb/hglO5Bkx1EyeYhM4OLi6+rm25IzgVu9TZKKGnV/4SXqH2/6ZcOh2bNQOofF&#10;Ec75h4/l/1iDkyRryDH/B8+asuDL68WKMwMtVikhGK2QLIQbRQp5QL0+ptCYKeRiF+JGWpIa9r9C&#10;PNVkOVhQD5Y4mMH0WNlv1rSDmPxSlMlk3Xg/rB7NtNvavXyyhIvnCzvfJUZ6hmgzhQ6X/+zuET+g&#10;hr8j4gma3t2rQHynQ6FNMELbIFEaXEoJjQYliYtTGbVJ+d4srq6wMgHbitIQ6X3iizLliUUb5Eil&#10;dbpNsuJRyySFNn+lwrJIFU5+wVfb79qzPaRGQl/qHRQfQpOParQeveaveiUoaFdDz9XT9AcQZc+U&#10;kJJ62CWt6KM5NTJsByjZ0M4wpNGJwrImjv4GmzAdOMk2mVtbHqkFkCD41kga6joUUd8hU1ubzgl1&#10;7uPr/wAAAP//AwBQSwMEFAAGAAgAAAAhANmeXazeAAAABwEAAA8AAABkcnMvZG93bnJldi54bWxM&#10;js1Og0AUhfcmvsPkmrizw1jEFhmaplFXjYmtieluCrdAytwhzBTo23td6fL85JwvW022FQP2vnGk&#10;Qc0iEEiFKxuqNHzt3x4WIHwwVJrWEWq4oodVfnuTmbR0I33isAuV4BHyqdFQh9ClUvqiRmv8zHVI&#10;nJ1cb01g2Vey7M3I47aVj1GUSGsa4ofadLipsTjvLlbD+2jG9Vy9DtvzaXM97J8+vrcKtb6/m9Yv&#10;IAJO4a8Mv/iMDjkzHd2FSi9aDXGy5Cb7cQyC82eVgDhqmC8VyDyT//nzHwAAAP//AwBQSwECLQAU&#10;AAYACAAAACEAtoM4kv4AAADhAQAAEwAAAAAAAAAAAAAAAAAAAAAAW0NvbnRlbnRfVHlwZXNdLnht&#10;bFBLAQItABQABgAIAAAAIQA4/SH/1gAAAJQBAAALAAAAAAAAAAAAAAAAAC8BAABfcmVscy8ucmVs&#10;c1BLAQItABQABgAIAAAAIQCB+gEAXgIAAA8GAAAOAAAAAAAAAAAAAAAAAC4CAABkcnMvZTJvRG9j&#10;LnhtbFBLAQItABQABgAIAAAAIQDZnl2s3gAAAAcBAAAPAAAAAAAAAAAAAAAAALgEAABkcnMvZG93&#10;bnJldi54bWxQSwUGAAAAAAQABADzAAAAwwUAAAAA&#10;">
                      <v:shape id="Shape 2816"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HxAAAAN0AAAAPAAAAZHJzL2Rvd25yZXYueG1sRI/RasJA&#10;FETfhf7Dcgu+mY0+hBBdpUpbihbB2A+4ZG+T0N27Ibua+PeuUPBxmJkzzGozWiOu1PvWsYJ5koIg&#10;rpxuuVbwc/6Y5SB8QNZoHJOCG3nYrF8mKyy0G/hE1zLUIkLYF6igCaErpPRVQxZ94jri6P263mKI&#10;sq+l7nGIcGvkIk0zabHluNBgR7uGqr/yYhXQUOf77Wi+uwtJ834gysrPo1LT1/FtCSLQGJ7h//aX&#10;VrDI5xk83sQnINd3AAAA//8DAFBLAQItABQABgAIAAAAIQDb4fbL7gAAAIUBAAATAAAAAAAAAAAA&#10;AAAAAAAAAABbQ29udGVudF9UeXBlc10ueG1sUEsBAi0AFAAGAAgAAAAhAFr0LFu/AAAAFQEAAAsA&#10;AAAAAAAAAAAAAAAAHwEAAF9yZWxzLy5yZWxzUEsBAi0AFAAGAAgAAAAhAP98JsfEAAAA3QAAAA8A&#10;AAAAAAAAAAAAAAAABwIAAGRycy9kb3ducmV2LnhtbFBLBQYAAAAAAwADALcAAAD4AgAAAAA=&#10;" path="m,156972r156972,l156972,,,,,156972xe" filled="f" strokeweight=".72pt">
                        <v:path arrowok="t" textboxrect="0,0,156972,156972"/>
                      </v:shape>
                      <w10:wrap type="square"/>
                    </v:group>
                  </w:pict>
                </mc:Fallback>
              </mc:AlternateContent>
            </w:r>
          </w:p>
          <w:p w14:paraId="538C9CCD" w14:textId="77777777" w:rsidR="0077473B" w:rsidRPr="00BE1050" w:rsidRDefault="0077473B" w:rsidP="0077473B">
            <w:pPr>
              <w:spacing w:after="0" w:line="231" w:lineRule="auto"/>
              <w:ind w:left="0" w:right="0" w:firstLine="0"/>
              <w:jc w:val="both"/>
              <w:rPr>
                <w:rFonts w:ascii="Times New Roman" w:hAnsi="Times New Roman" w:cs="Times New Roman"/>
              </w:rPr>
            </w:pPr>
          </w:p>
          <w:p w14:paraId="2E3C3153" w14:textId="2D954BE0" w:rsidR="00445408" w:rsidRPr="00BE1050" w:rsidRDefault="00E27A38" w:rsidP="0077473B">
            <w:pPr>
              <w:spacing w:after="0" w:line="231" w:lineRule="auto"/>
              <w:ind w:right="0"/>
              <w:jc w:val="both"/>
              <w:rPr>
                <w:rFonts w:ascii="Times New Roman" w:hAnsi="Times New Roman" w:cs="Times New Roman"/>
              </w:rPr>
            </w:pPr>
            <w:r w:rsidRPr="00BE1050">
              <w:rPr>
                <w:rFonts w:ascii="Times New Roman" w:hAnsi="Times New Roman" w:cs="Times New Roman"/>
              </w:rPr>
              <w:t xml:space="preserve">Oświadczam, ze jestem uprawniony do uzyskania najwyższego poziomu dofinansowania oraz </w:t>
            </w:r>
            <w:r w:rsidRPr="00BE1050">
              <w:rPr>
                <w:rFonts w:ascii="Times New Roman" w:hAnsi="Times New Roman" w:cs="Times New Roman"/>
                <w:sz w:val="24"/>
              </w:rPr>
              <w:t xml:space="preserve"> </w:t>
            </w:r>
            <w:r w:rsidRPr="00BE1050">
              <w:rPr>
                <w:rFonts w:ascii="Times New Roman" w:hAnsi="Times New Roman" w:cs="Times New Roman"/>
              </w:rPr>
              <w:t xml:space="preserve">dołączam do wniosku zaświadczenie potwierdzające ustalone prawo do otrzymania zasiłku </w:t>
            </w:r>
            <w:r w:rsidR="00C50485" w:rsidRPr="00BE1050">
              <w:rPr>
                <w:rFonts w:ascii="Times New Roman" w:hAnsi="Times New Roman" w:cs="Times New Roman"/>
              </w:rPr>
              <w:t xml:space="preserve">stałego, </w:t>
            </w:r>
            <w:r w:rsidRPr="00BE1050">
              <w:rPr>
                <w:rFonts w:ascii="Times New Roman" w:hAnsi="Times New Roman" w:cs="Times New Roman"/>
              </w:rPr>
              <w:t>zasiłku</w:t>
            </w:r>
            <w:r w:rsidR="00C50485" w:rsidRPr="00BE1050">
              <w:rPr>
                <w:rFonts w:ascii="Times New Roman" w:hAnsi="Times New Roman" w:cs="Times New Roman"/>
              </w:rPr>
              <w:t xml:space="preserve"> okresowego</w:t>
            </w:r>
            <w:r w:rsidRPr="00BE1050">
              <w:rPr>
                <w:rFonts w:ascii="Times New Roman" w:hAnsi="Times New Roman" w:cs="Times New Roman"/>
              </w:rPr>
              <w:t xml:space="preserve">, zasiłku rodzinnego lub specjalnego zasiłku opiekuńczego </w:t>
            </w:r>
          </w:p>
        </w:tc>
      </w:tr>
      <w:tr w:rsidR="00445408" w:rsidRPr="00BE1050" w14:paraId="396754AA" w14:textId="77777777">
        <w:trPr>
          <w:trHeight w:val="578"/>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6DE07260" w14:textId="77777777" w:rsidR="0077473B" w:rsidRPr="00BE1050" w:rsidRDefault="00E27A38">
            <w:pPr>
              <w:tabs>
                <w:tab w:val="center" w:pos="571"/>
                <w:tab w:val="center" w:pos="4130"/>
              </w:tabs>
              <w:spacing w:after="0" w:line="259" w:lineRule="auto"/>
              <w:ind w:left="0" w:right="0" w:firstLine="0"/>
              <w:rPr>
                <w:rFonts w:ascii="Times New Roman" w:hAnsi="Times New Roman" w:cs="Times New Roman"/>
                <w:sz w:val="24"/>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295EE455" wp14:editId="386A5510">
                      <wp:extent cx="156972" cy="156972"/>
                      <wp:effectExtent l="0" t="0" r="0" b="0"/>
                      <wp:docPr id="26039" name="Group 2603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833" name="Shape 283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6039" style="width:12.36pt;height:12.36pt;mso-position-horizontal-relative:char;mso-position-vertical-relative:line" coordsize="1569,1569">
                      <v:shape id="Shape 2833"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p>
          <w:p w14:paraId="00D2FE02" w14:textId="3FBDC2A1" w:rsidR="00445408" w:rsidRPr="00BE1050" w:rsidRDefault="00E27A38">
            <w:pPr>
              <w:tabs>
                <w:tab w:val="center" w:pos="571"/>
                <w:tab w:val="center" w:pos="4130"/>
              </w:tabs>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nie prowadzę pozarolniczej działalności gospodarczej. </w:t>
            </w:r>
          </w:p>
        </w:tc>
      </w:tr>
      <w:tr w:rsidR="00445408" w:rsidRPr="00BE1050" w14:paraId="2EA0F011" w14:textId="77777777">
        <w:trPr>
          <w:trHeight w:val="1427"/>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0E225662" w14:textId="4E74B8D0" w:rsidR="0077473B" w:rsidRPr="00BE1050" w:rsidRDefault="0077473B">
            <w:pPr>
              <w:spacing w:after="0" w:line="259" w:lineRule="auto"/>
              <w:ind w:left="408" w:right="0" w:firstLine="605"/>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0528" behindDoc="0" locked="0" layoutInCell="1" allowOverlap="1" wp14:anchorId="624E2BE4" wp14:editId="3868372B">
                      <wp:simplePos x="0" y="0"/>
                      <wp:positionH relativeFrom="column">
                        <wp:posOffset>278765</wp:posOffset>
                      </wp:positionH>
                      <wp:positionV relativeFrom="paragraph">
                        <wp:posOffset>78740</wp:posOffset>
                      </wp:positionV>
                      <wp:extent cx="156845" cy="156845"/>
                      <wp:effectExtent l="0" t="0" r="0" b="0"/>
                      <wp:wrapSquare wrapText="bothSides"/>
                      <wp:docPr id="26166" name="Group 26166"/>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2844" name="Shape 284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3D13E30" id="Group 26166" o:spid="_x0000_s1026" style="position:absolute;margin-left:21.95pt;margin-top:6.2pt;width:12.35pt;height:12.35pt;z-index:251670528;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0taAIAAA8GAAAOAAAAZHJzL2Uyb0RvYy54bWykVE1v2zAMvQ/YfxB0X+wEaZcacXpYt1yG&#10;rVi7H6DIkm1AlgRJiZN/P4r+bIoVWOeDTVmPFN8jxe39uVHkJJyvjc7pcpFSIjQ3Ra3LnP5+/vZp&#10;Q4kPTBdMGS1yehGe3u8+fti2NhMrUxlVCEcgiPZZa3NahWCzJPG8Eg3zC2OFhk1pXMMCLF2ZFI61&#10;EL1RySpNb5PWuMI6w4X38Peh26Q7jC+l4OGnlF4EonIKuQV8O3wf4jvZbVlWOmarmvdpsHdk0bBa&#10;w6FjqAcWGDm6+lWopubOeCPDgpsmMVLWXCAHYLNMr9jsnTla5FJmbWlHmUDaK53eHZb/OO2dfbKP&#10;DpRobQla4CpyOUvXxC9kSc4o2WWUTJwD4fBzeXO7Wd9QwmGrt1FSXoHur7x49XXyu/u8Gv2iDX7J&#10;cGjyIpXWQnP4ib//P/5PFbMCZfUZ8H90pC5yutqs15Ro1kCXIoLgH5QFcaNIPvOg1z8o9BZTlvGj&#10;D3thUGp2+u4DClgWg8WqweJnPZgOOvvNnrYsRL+YZTRJi/XBTKrRjLuNOYlng7gwFQxqOdVkgig9&#10;h/Yg0tV+wg+o4Wsx8AyN9w6KPQCGbweEezo02gzDlfGi65FICJtlJAm4uYxKR753y1hRzmCsSMUC&#10;3k+4UbrooigNMWJrddVEK1yUiFIo/UtIaIvY4ejnXXn4ohw5sThI8OkbFqHRR9ZKjV7pX70ilClb&#10;sT5WH6Y/AGn1kSJS4Ay7Dsv7bLpBBuMAJBvGGUgxOmFaRofRX8MQxgNnbKN5MMUFRwAKAncNpcGp&#10;gxn1EzKOtfkaUdMc3/0BAAD//wMAUEsDBBQABgAIAAAAIQB5N/CR3gAAAAcBAAAPAAAAZHJzL2Rv&#10;d25yZXYueG1sTI7NToNAFIX3Jr7D5Jq4swOlYkWGpmnUVdPE1sS4u2VugZSZIcwU6Nt7Xeny/OSc&#10;L19NphUD9b5xVkE8i0CQLZ1ubKXg8/D2sAThA1qNrbOk4EoeVsXtTY6ZdqP9oGEfKsEj1meooA6h&#10;y6T0ZU0G/cx1ZDk7ud5gYNlXUvc48rhp5TyKUmmwsfxQY0ebmsrz/mIUvI84rpP4ddieT5vr9+Fx&#10;97WNSan7u2n9AiLQFP7K8IvP6FAw09FdrPaiVbBInrnJ/nwBgvN0mYI4KkieYpBFLv/zFz8AAAD/&#10;/wMAUEsBAi0AFAAGAAgAAAAhALaDOJL+AAAA4QEAABMAAAAAAAAAAAAAAAAAAAAAAFtDb250ZW50&#10;X1R5cGVzXS54bWxQSwECLQAUAAYACAAAACEAOP0h/9YAAACUAQAACwAAAAAAAAAAAAAAAAAvAQAA&#10;X3JlbHMvLnJlbHNQSwECLQAUAAYACAAAACEAVtpdLWgCAAAPBgAADgAAAAAAAAAAAAAAAAAuAgAA&#10;ZHJzL2Uyb0RvYy54bWxQSwECLQAUAAYACAAAACEAeTfwkd4AAAAHAQAADwAAAAAAAAAAAAAAAADC&#10;BAAAZHJzL2Rvd25yZXYueG1sUEsFBgAAAAAEAAQA8wAAAM0FAAAAAA==&#10;">
                      <v:shape id="Shape 2844"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I2wwAAAN0AAAAPAAAAZHJzL2Rvd25yZXYueG1sRI/RasJA&#10;FETfBf9huULfdKOIhOgqWtpStAhGP+CSvSbB3bshu5r077uC0MdhZs4wq01vjXhQ62vHCqaTBARx&#10;4XTNpYLL+XOcgvABWaNxTAp+ycNmPRysMNOu4xM98lCKCGGfoYIqhCaT0hcVWfQT1xBH7+paiyHK&#10;tpS6xS7CrZGzJFlIizXHhQobeq+ouOV3q4C6Mt3vevPT3EmajwPRIv86KvU26rdLEIH68B9+tb+1&#10;glk6n8PzTXwCcv0HAAD//wMAUEsBAi0AFAAGAAgAAAAhANvh9svuAAAAhQEAABMAAAAAAAAAAAAA&#10;AAAAAAAAAFtDb250ZW50X1R5cGVzXS54bWxQSwECLQAUAAYACAAAACEAWvQsW78AAAAVAQAACwAA&#10;AAAAAAAAAAAAAAAfAQAAX3JlbHMvLnJlbHNQSwECLQAUAAYACAAAACEAc1EyNsMAAADdAAAADwAA&#10;AAAAAAAAAAAAAAAHAgAAZHJzL2Rvd25yZXYueG1sUEsFBgAAAAADAAMAtwAAAPcCAAAAAA==&#10;" path="m,156972r156972,l156972,,,,,156972xe" filled="f" strokeweight=".72pt">
                        <v:path arrowok="t" textboxrect="0,0,156972,156972"/>
                      </v:shape>
                      <w10:wrap type="square"/>
                    </v:group>
                  </w:pict>
                </mc:Fallback>
              </mc:AlternateContent>
            </w:r>
          </w:p>
          <w:p w14:paraId="22140356" w14:textId="2CCB6480" w:rsidR="0077473B" w:rsidRPr="00BE1050" w:rsidRDefault="0077473B">
            <w:pPr>
              <w:spacing w:after="0" w:line="259" w:lineRule="auto"/>
              <w:ind w:left="408" w:right="0" w:firstLine="605"/>
              <w:rPr>
                <w:rFonts w:ascii="Times New Roman" w:hAnsi="Times New Roman" w:cs="Times New Roman"/>
              </w:rPr>
            </w:pPr>
          </w:p>
          <w:p w14:paraId="4C27D19A" w14:textId="0813B11B" w:rsidR="00445408" w:rsidRPr="00BE1050" w:rsidRDefault="00E27A38" w:rsidP="00893037">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 xml:space="preserve">Oświadczam, że prowadzę pozarolniczą działalność gospodarczą i mój roczny przychód z tego tytułu za rok kalendarzowy, za który ustalony przeciętny miesięczny dochód wskazany w załączonym do </w:t>
            </w:r>
            <w:r w:rsidRPr="00BE1050">
              <w:rPr>
                <w:rFonts w:ascii="Times New Roman" w:hAnsi="Times New Roman" w:cs="Times New Roman"/>
                <w:sz w:val="24"/>
              </w:rPr>
              <w:t xml:space="preserve"> </w:t>
            </w:r>
            <w:r w:rsidRPr="00BE1050">
              <w:rPr>
                <w:rFonts w:ascii="Times New Roman" w:hAnsi="Times New Roman" w:cs="Times New Roman"/>
              </w:rPr>
              <w:t xml:space="preserve">wniosku zaświadczeniu, nie przekroczył dwudziestokrotności kwoty minimalnego wynagrodzenia za pracę określonego w rozporządzeniu Rady Ministrów obowiązującym w grudniu roku poprzedzającego rok złożenia wniosku o dofinansowanie. </w:t>
            </w:r>
          </w:p>
        </w:tc>
      </w:tr>
      <w:tr w:rsidR="00445408" w:rsidRPr="00BE1050" w14:paraId="52928330" w14:textId="77777777">
        <w:trPr>
          <w:trHeight w:val="576"/>
        </w:trPr>
        <w:tc>
          <w:tcPr>
            <w:tcW w:w="6244" w:type="dxa"/>
            <w:tcBorders>
              <w:top w:val="single" w:sz="4" w:space="0" w:color="000000"/>
              <w:left w:val="single" w:sz="4" w:space="0" w:color="000000"/>
              <w:bottom w:val="single" w:sz="4" w:space="0" w:color="000000"/>
              <w:right w:val="single" w:sz="4" w:space="0" w:color="000000"/>
            </w:tcBorders>
            <w:shd w:val="clear" w:color="auto" w:fill="D9D9D9"/>
          </w:tcPr>
          <w:p w14:paraId="6F267DF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rPr>
              <w:t xml:space="preserve">Wartość rocznego przychodu, o którym mowa powyżej z tytułu prowadzenia pozarolniczej działalności gospodarczej wynosi: </w:t>
            </w:r>
          </w:p>
        </w:tc>
        <w:tc>
          <w:tcPr>
            <w:tcW w:w="3410" w:type="dxa"/>
            <w:tcBorders>
              <w:top w:val="single" w:sz="4" w:space="0" w:color="000000"/>
              <w:left w:val="single" w:sz="4" w:space="0" w:color="000000"/>
              <w:bottom w:val="single" w:sz="4" w:space="0" w:color="000000"/>
              <w:right w:val="single" w:sz="4" w:space="0" w:color="000000"/>
            </w:tcBorders>
            <w:vAlign w:val="center"/>
          </w:tcPr>
          <w:p w14:paraId="32BB32A4"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056D59D6" w14:textId="4B3979DE" w:rsidR="00C1109E" w:rsidRPr="0056511D" w:rsidRDefault="00E27A38">
      <w:pPr>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 xml:space="preserve"> </w:t>
      </w:r>
    </w:p>
    <w:p w14:paraId="2648C069" w14:textId="77777777" w:rsidR="00445408" w:rsidRPr="00BE1050" w:rsidRDefault="00E27A38">
      <w:pPr>
        <w:pStyle w:val="Nagwek3"/>
        <w:ind w:left="10" w:right="3592"/>
        <w:jc w:val="right"/>
        <w:rPr>
          <w:rFonts w:ascii="Times New Roman" w:hAnsi="Times New Roman" w:cs="Times New Roman"/>
        </w:rPr>
      </w:pPr>
      <w:r w:rsidRPr="00BE1050">
        <w:rPr>
          <w:rFonts w:ascii="Times New Roman" w:hAnsi="Times New Roman" w:cs="Times New Roman"/>
          <w:sz w:val="32"/>
        </w:rPr>
        <w:t>IV. OŚWIADCZENIA</w:t>
      </w:r>
      <w:r w:rsidRPr="00BE1050">
        <w:rPr>
          <w:rFonts w:ascii="Times New Roman" w:hAnsi="Times New Roman" w:cs="Times New Roman"/>
          <w:sz w:val="14"/>
        </w:rPr>
        <w:t xml:space="preserve"> </w:t>
      </w:r>
    </w:p>
    <w:p w14:paraId="500A31F1" w14:textId="77777777" w:rsidR="00445408" w:rsidRPr="00BE1050" w:rsidRDefault="00E27A38">
      <w:pPr>
        <w:spacing w:after="0" w:line="259" w:lineRule="auto"/>
        <w:ind w:left="99" w:right="0" w:firstLine="0"/>
        <w:rPr>
          <w:rFonts w:ascii="Times New Roman" w:hAnsi="Times New Roman" w:cs="Times New Roman"/>
        </w:rPr>
      </w:pPr>
      <w:r w:rsidRPr="00BE1050">
        <w:rPr>
          <w:rFonts w:ascii="Times New Roman" w:hAnsi="Times New Roman" w:cs="Times New Roman"/>
          <w:sz w:val="14"/>
        </w:rPr>
        <w:t xml:space="preserve"> </w:t>
      </w:r>
    </w:p>
    <w:tbl>
      <w:tblPr>
        <w:tblStyle w:val="TableGrid"/>
        <w:tblW w:w="9655" w:type="dxa"/>
        <w:tblInd w:w="-10" w:type="dxa"/>
        <w:tblCellMar>
          <w:top w:w="84" w:type="dxa"/>
          <w:left w:w="108" w:type="dxa"/>
          <w:bottom w:w="11" w:type="dxa"/>
          <w:right w:w="15" w:type="dxa"/>
        </w:tblCellMar>
        <w:tblLook w:val="04A0" w:firstRow="1" w:lastRow="0" w:firstColumn="1" w:lastColumn="0" w:noHBand="0" w:noVBand="1"/>
      </w:tblPr>
      <w:tblGrid>
        <w:gridCol w:w="9655"/>
      </w:tblGrid>
      <w:tr w:rsidR="00445408" w:rsidRPr="00BE1050" w14:paraId="75DF17FD" w14:textId="77777777">
        <w:trPr>
          <w:trHeight w:val="1570"/>
        </w:trPr>
        <w:tc>
          <w:tcPr>
            <w:tcW w:w="9655" w:type="dxa"/>
            <w:tcBorders>
              <w:top w:val="single" w:sz="4" w:space="0" w:color="000000"/>
              <w:left w:val="single" w:sz="4" w:space="0" w:color="000000"/>
              <w:bottom w:val="single" w:sz="4" w:space="0" w:color="000000"/>
              <w:right w:val="single" w:sz="4" w:space="0" w:color="000000"/>
            </w:tcBorders>
          </w:tcPr>
          <w:p w14:paraId="322AD46D" w14:textId="77777777" w:rsidR="00445408" w:rsidRPr="00BE1050" w:rsidRDefault="00E27A38">
            <w:pPr>
              <w:spacing w:after="85" w:line="259" w:lineRule="auto"/>
              <w:ind w:left="0" w:right="0" w:firstLine="0"/>
              <w:rPr>
                <w:rFonts w:ascii="Times New Roman" w:hAnsi="Times New Roman" w:cs="Times New Roman"/>
              </w:rPr>
            </w:pPr>
            <w:r w:rsidRPr="00BE1050">
              <w:rPr>
                <w:rFonts w:ascii="Times New Roman" w:hAnsi="Times New Roman" w:cs="Times New Roman"/>
                <w:b/>
                <w:sz w:val="24"/>
              </w:rPr>
              <w:t>1.</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odpowiedzialności karnej </w:t>
            </w:r>
          </w:p>
          <w:p w14:paraId="30242653" w14:textId="77777777" w:rsidR="00445408" w:rsidRPr="00BE1050" w:rsidRDefault="00E27A38">
            <w:pPr>
              <w:spacing w:after="0" w:line="259" w:lineRule="auto"/>
              <w:ind w:left="0" w:right="97" w:firstLine="0"/>
              <w:jc w:val="both"/>
              <w:rPr>
                <w:rFonts w:ascii="Times New Roman" w:hAnsi="Times New Roman" w:cs="Times New Roman"/>
              </w:rPr>
            </w:pPr>
            <w:r w:rsidRPr="00BE1050">
              <w:rPr>
                <w:rFonts w:ascii="Times New Roman" w:hAnsi="Times New Roman" w:cs="Times New Roman"/>
              </w:rPr>
              <w:t xml:space="preserve">Oświadczam, że jestem świadomy/a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roku - Kodeks karny. </w:t>
            </w:r>
          </w:p>
        </w:tc>
      </w:tr>
      <w:tr w:rsidR="00445408" w:rsidRPr="00BE1050" w14:paraId="1CA6E34E" w14:textId="77777777">
        <w:trPr>
          <w:trHeight w:val="1505"/>
        </w:trPr>
        <w:tc>
          <w:tcPr>
            <w:tcW w:w="9655" w:type="dxa"/>
            <w:tcBorders>
              <w:top w:val="single" w:sz="4" w:space="0" w:color="000000"/>
              <w:left w:val="single" w:sz="4" w:space="0" w:color="000000"/>
              <w:bottom w:val="single" w:sz="4" w:space="0" w:color="000000"/>
              <w:right w:val="single" w:sz="4" w:space="0" w:color="000000"/>
            </w:tcBorders>
          </w:tcPr>
          <w:p w14:paraId="0AA83CF3" w14:textId="65E1EDF3" w:rsidR="00445408" w:rsidRPr="00BE1050" w:rsidRDefault="00E27A38">
            <w:pPr>
              <w:spacing w:after="50" w:line="240" w:lineRule="auto"/>
              <w:ind w:left="360" w:right="0" w:hanging="360"/>
              <w:rPr>
                <w:rFonts w:ascii="Times New Roman" w:hAnsi="Times New Roman" w:cs="Times New Roman"/>
              </w:rPr>
            </w:pPr>
            <w:r w:rsidRPr="00BE1050">
              <w:rPr>
                <w:rFonts w:ascii="Times New Roman" w:hAnsi="Times New Roman" w:cs="Times New Roman"/>
                <w:b/>
                <w:sz w:val="24"/>
              </w:rPr>
              <w:t>2.</w:t>
            </w:r>
            <w:r w:rsidRPr="00BE1050">
              <w:rPr>
                <w:rFonts w:ascii="Times New Roman" w:eastAsia="Arial" w:hAnsi="Times New Roman" w:cs="Times New Roman"/>
                <w:b/>
                <w:sz w:val="24"/>
              </w:rPr>
              <w:t xml:space="preserve"> </w:t>
            </w:r>
            <w:r w:rsidRPr="00BE1050">
              <w:rPr>
                <w:rFonts w:ascii="Times New Roman" w:hAnsi="Times New Roman" w:cs="Times New Roman"/>
                <w:b/>
                <w:sz w:val="24"/>
              </w:rPr>
              <w:t>Oświadczenie o zgodności rodzaju</w:t>
            </w:r>
            <w:r w:rsidR="000F3269">
              <w:rPr>
                <w:rFonts w:ascii="Times New Roman" w:hAnsi="Times New Roman" w:cs="Times New Roman"/>
                <w:b/>
                <w:sz w:val="24"/>
              </w:rPr>
              <w:t xml:space="preserve"> budynku/</w:t>
            </w:r>
            <w:r w:rsidRPr="00BE1050">
              <w:rPr>
                <w:rFonts w:ascii="Times New Roman" w:hAnsi="Times New Roman" w:cs="Times New Roman"/>
                <w:b/>
                <w:sz w:val="24"/>
              </w:rPr>
              <w:t xml:space="preserve"> lokalu mieszkalnego z Programem Priorytetowym „Ciepłe Mieszkanie</w:t>
            </w:r>
            <w:r w:rsidR="00B73E04">
              <w:rPr>
                <w:rFonts w:ascii="Times New Roman" w:hAnsi="Times New Roman" w:cs="Times New Roman"/>
                <w:b/>
                <w:sz w:val="24"/>
              </w:rPr>
              <w:t xml:space="preserve"> II</w:t>
            </w:r>
            <w:r w:rsidRPr="00BE1050">
              <w:rPr>
                <w:rFonts w:ascii="Times New Roman" w:hAnsi="Times New Roman" w:cs="Times New Roman"/>
                <w:b/>
                <w:sz w:val="24"/>
              </w:rPr>
              <w:t xml:space="preserve">” </w:t>
            </w:r>
          </w:p>
          <w:p w14:paraId="7336E973" w14:textId="77777777" w:rsidR="00445408" w:rsidRPr="00BE1050" w:rsidRDefault="00E27A38">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Oświadczam, że niniejszym wnioskiem o dofinansowanie jest objęty samodzielny lokal mieszkalny w rozumieniu ustawy z dnia 24 czerwca 1994 r. o własności lokali znajdujący się w budynku mieszkalnym wielorodzinnym,  w którym wydzielono więcej niż dwa lokale, w tym przynajmniej dwa samodzielne lokale mieszkalne. </w:t>
            </w:r>
          </w:p>
        </w:tc>
      </w:tr>
      <w:tr w:rsidR="00445408" w:rsidRPr="00BE1050" w14:paraId="2209AD76" w14:textId="77777777" w:rsidTr="00F0373D">
        <w:trPr>
          <w:trHeight w:val="1544"/>
        </w:trPr>
        <w:tc>
          <w:tcPr>
            <w:tcW w:w="9655" w:type="dxa"/>
            <w:tcBorders>
              <w:top w:val="single" w:sz="4" w:space="0" w:color="000000"/>
              <w:left w:val="single" w:sz="4" w:space="0" w:color="000000"/>
              <w:bottom w:val="single" w:sz="4" w:space="0" w:color="000000"/>
              <w:right w:val="single" w:sz="4" w:space="0" w:color="000000"/>
            </w:tcBorders>
          </w:tcPr>
          <w:p w14:paraId="496AEAFF" w14:textId="730B382E" w:rsidR="00445408" w:rsidRPr="00BE1050" w:rsidRDefault="00E27A38" w:rsidP="00F0373D">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lastRenderedPageBreak/>
              <w:t>3.</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kontroli </w:t>
            </w:r>
          </w:p>
          <w:p w14:paraId="3ADF4292" w14:textId="4380A553" w:rsidR="00445408" w:rsidRPr="00BE1050" w:rsidRDefault="00E27A38" w:rsidP="00F0373D">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akceptuję możliwość przeprowadzenia przez Gminę </w:t>
            </w:r>
            <w:r w:rsidR="001272F5">
              <w:rPr>
                <w:rFonts w:ascii="Times New Roman" w:hAnsi="Times New Roman" w:cs="Times New Roman"/>
              </w:rPr>
              <w:t>Miejską Piechowice</w:t>
            </w:r>
            <w:r w:rsidRPr="00BE1050">
              <w:rPr>
                <w:rFonts w:ascii="Times New Roman" w:hAnsi="Times New Roman" w:cs="Times New Roman"/>
              </w:rPr>
              <w:t xml:space="preserve">, Narodowy Fundusz Ochrony </w:t>
            </w:r>
            <w:r w:rsidR="001272F5">
              <w:rPr>
                <w:rFonts w:ascii="Times New Roman" w:hAnsi="Times New Roman" w:cs="Times New Roman"/>
              </w:rPr>
              <w:t xml:space="preserve"> </w:t>
            </w:r>
            <w:r w:rsidRPr="00BE1050">
              <w:rPr>
                <w:rFonts w:ascii="Times New Roman" w:hAnsi="Times New Roman" w:cs="Times New Roman"/>
              </w:rPr>
              <w:t xml:space="preserve">Środowiska i Gospodarki Wodnej (NFOŚiGW), Wojewódzki Fundusz Ochrony Środowiska i Gospodarki Wodnej (WFOŚiGW) lub osoby/podmioty wskazane przez Gminę / NFOŚiGW / WFOŚiGW, kontroli w trakcie realizacji przedsięwzięcia, a także w okresie trwałości przedsięwzięcia, w lokalu mieszkalnym objętym przedsięwzięciem oraz dokumentów związanych z dofinansowaniem.  </w:t>
            </w:r>
          </w:p>
        </w:tc>
      </w:tr>
      <w:tr w:rsidR="00445408" w:rsidRPr="00BE1050" w14:paraId="667437EE" w14:textId="77777777" w:rsidTr="00F0373D">
        <w:trPr>
          <w:trHeight w:val="1600"/>
        </w:trPr>
        <w:tc>
          <w:tcPr>
            <w:tcW w:w="9655" w:type="dxa"/>
            <w:tcBorders>
              <w:top w:val="single" w:sz="4" w:space="0" w:color="000000"/>
              <w:left w:val="single" w:sz="4" w:space="0" w:color="000000"/>
              <w:bottom w:val="single" w:sz="4" w:space="0" w:color="000000"/>
              <w:right w:val="single" w:sz="4" w:space="0" w:color="000000"/>
            </w:tcBorders>
          </w:tcPr>
          <w:p w14:paraId="68505A36" w14:textId="77777777" w:rsidR="00445408" w:rsidRPr="00BE1050" w:rsidRDefault="00E27A38" w:rsidP="00F0373D">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4.</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Oświadczenia o uniknięciu podwójnego dofinansowania </w:t>
            </w:r>
          </w:p>
          <w:p w14:paraId="6DA1BB5B" w14:textId="77777777" w:rsidR="00445408" w:rsidRPr="00BE1050" w:rsidRDefault="00E27A38" w:rsidP="00F0373D">
            <w:pPr>
              <w:spacing w:after="0" w:line="240" w:lineRule="auto"/>
              <w:ind w:left="0" w:right="93" w:firstLine="0"/>
              <w:jc w:val="both"/>
              <w:rPr>
                <w:rFonts w:ascii="Times New Roman" w:hAnsi="Times New Roman" w:cs="Times New Roman"/>
              </w:rPr>
            </w:pPr>
            <w:r w:rsidRPr="00BE1050">
              <w:rPr>
                <w:rFonts w:ascii="Times New Roman" w:hAnsi="Times New Roman" w:cs="Times New Roman"/>
              </w:rPr>
              <w:t xml:space="preserve">Oświadczam, że na przedsięwzięcie objęte niniejszym wnioskiem nie otrzymałem/łam dofinansowania z programu „Poprawa jakości powietrza poprzez wymianę źródeł ciepła w budynkach wielorodzinnych” – pilotaż na terenie Województwa Dolnośląskiego. </w:t>
            </w:r>
          </w:p>
          <w:p w14:paraId="709D87EB" w14:textId="77777777" w:rsidR="00445408" w:rsidRPr="00BE1050" w:rsidRDefault="00E27A38" w:rsidP="00F0373D">
            <w:pPr>
              <w:spacing w:after="0" w:line="259" w:lineRule="auto"/>
              <w:ind w:left="0" w:right="0" w:firstLine="0"/>
              <w:jc w:val="both"/>
              <w:rPr>
                <w:rFonts w:ascii="Times New Roman" w:hAnsi="Times New Roman" w:cs="Times New Roman"/>
              </w:rPr>
            </w:pPr>
            <w:r w:rsidRPr="00BE1050">
              <w:rPr>
                <w:rFonts w:ascii="Times New Roman" w:hAnsi="Times New Roman" w:cs="Times New Roman"/>
              </w:rPr>
              <w:t xml:space="preserve">Oświadczam, że łączna kwota dofinansowania realizowanego przedsięwzięcia w ramach Programu ze wszystkich środków publicznych nie przekroczy 100% kosztów kwalifikowanych przedsięwzięcia. </w:t>
            </w:r>
          </w:p>
        </w:tc>
      </w:tr>
      <w:tr w:rsidR="00445408" w:rsidRPr="00BE1050" w14:paraId="07904D93" w14:textId="77777777" w:rsidTr="00F0373D">
        <w:trPr>
          <w:trHeight w:val="1294"/>
        </w:trPr>
        <w:tc>
          <w:tcPr>
            <w:tcW w:w="9655" w:type="dxa"/>
            <w:tcBorders>
              <w:top w:val="single" w:sz="4" w:space="0" w:color="000000"/>
              <w:left w:val="single" w:sz="4" w:space="0" w:color="000000"/>
              <w:bottom w:val="single" w:sz="4" w:space="0" w:color="000000"/>
              <w:right w:val="single" w:sz="4" w:space="0" w:color="000000"/>
            </w:tcBorders>
          </w:tcPr>
          <w:p w14:paraId="1392A584" w14:textId="77777777" w:rsidR="00445408" w:rsidRPr="00BE1050" w:rsidRDefault="00E27A38" w:rsidP="00F0373D">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5.</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realizacji przedsięwzięcia zgodnie z przepisami prawa budowlanego </w:t>
            </w:r>
          </w:p>
          <w:p w14:paraId="7BE47CAF" w14:textId="77777777" w:rsidR="00445408" w:rsidRPr="00BE1050" w:rsidRDefault="00E27A38" w:rsidP="00F0373D">
            <w:pPr>
              <w:spacing w:after="0" w:line="259" w:lineRule="auto"/>
              <w:ind w:left="0" w:right="98" w:firstLine="0"/>
              <w:jc w:val="both"/>
              <w:rPr>
                <w:rFonts w:ascii="Times New Roman" w:hAnsi="Times New Roman" w:cs="Times New Roman"/>
              </w:rPr>
            </w:pPr>
            <w:r w:rsidRPr="00BE1050">
              <w:rPr>
                <w:rFonts w:ascii="Times New Roman" w:hAnsi="Times New Roman" w:cs="Times New Roman"/>
              </w:rPr>
              <w:t xml:space="preserve">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 </w:t>
            </w:r>
          </w:p>
        </w:tc>
      </w:tr>
      <w:tr w:rsidR="00445408" w:rsidRPr="00BE1050" w14:paraId="4ECE0F77" w14:textId="77777777" w:rsidTr="00F0373D">
        <w:trPr>
          <w:trHeight w:val="1044"/>
        </w:trPr>
        <w:tc>
          <w:tcPr>
            <w:tcW w:w="9655" w:type="dxa"/>
            <w:tcBorders>
              <w:top w:val="single" w:sz="4" w:space="0" w:color="000000"/>
              <w:left w:val="single" w:sz="4" w:space="0" w:color="000000"/>
              <w:bottom w:val="single" w:sz="4" w:space="0" w:color="000000"/>
              <w:right w:val="single" w:sz="4" w:space="0" w:color="000000"/>
            </w:tcBorders>
          </w:tcPr>
          <w:p w14:paraId="45FCA797" w14:textId="77777777" w:rsidR="00445408" w:rsidRPr="00BE1050" w:rsidRDefault="00E27A38" w:rsidP="00F0373D">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6.</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posiadaniu uprawnienia do dokonywania zmian w lokalu mieszkalnym </w:t>
            </w:r>
          </w:p>
          <w:p w14:paraId="08B625A0" w14:textId="77777777" w:rsidR="00445408" w:rsidRPr="00BE1050" w:rsidRDefault="00E27A38" w:rsidP="00F0373D">
            <w:pPr>
              <w:spacing w:after="0" w:line="259" w:lineRule="auto"/>
              <w:ind w:left="0" w:right="99" w:firstLine="0"/>
              <w:jc w:val="both"/>
              <w:rPr>
                <w:rFonts w:ascii="Times New Roman" w:hAnsi="Times New Roman" w:cs="Times New Roman"/>
              </w:rPr>
            </w:pPr>
            <w:r w:rsidRPr="00BE1050">
              <w:rPr>
                <w:rFonts w:ascii="Times New Roman" w:hAnsi="Times New Roman" w:cs="Times New Roman"/>
              </w:rPr>
              <w:t xml:space="preserve">Oświadczam, że posiadam uprawnienia do dokonywania, w lokalu mieszkalnym, w którym realizowane jest przedsięwzięcie, czynności obejmujących wnioskowane przedsięwzięcie, a jeśli prace będą realizowane poza lokalem, zobowiązuje się do uzyskania odpowiedniej zgody. </w:t>
            </w:r>
          </w:p>
        </w:tc>
      </w:tr>
      <w:tr w:rsidR="00445408" w:rsidRPr="00BE1050" w14:paraId="3ED2DBA6" w14:textId="77777777" w:rsidTr="00F0373D">
        <w:trPr>
          <w:trHeight w:val="1032"/>
        </w:trPr>
        <w:tc>
          <w:tcPr>
            <w:tcW w:w="9655" w:type="dxa"/>
            <w:tcBorders>
              <w:top w:val="single" w:sz="4" w:space="0" w:color="000000"/>
              <w:left w:val="single" w:sz="4" w:space="0" w:color="000000"/>
              <w:bottom w:val="single" w:sz="4" w:space="0" w:color="000000"/>
              <w:right w:val="single" w:sz="4" w:space="0" w:color="000000"/>
            </w:tcBorders>
          </w:tcPr>
          <w:p w14:paraId="523425BD" w14:textId="77777777" w:rsidR="00445408" w:rsidRPr="00BE1050" w:rsidRDefault="00E27A38" w:rsidP="00F0373D">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7.</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zgodności z programem ochrony powietrza </w:t>
            </w:r>
          </w:p>
          <w:p w14:paraId="3598B7E0" w14:textId="77777777" w:rsidR="00445408" w:rsidRPr="00BE1050" w:rsidRDefault="00E27A38" w:rsidP="00F0373D">
            <w:pPr>
              <w:spacing w:after="0" w:line="259" w:lineRule="auto"/>
              <w:ind w:left="0" w:right="95" w:firstLine="0"/>
              <w:jc w:val="both"/>
              <w:rPr>
                <w:rFonts w:ascii="Times New Roman" w:hAnsi="Times New Roman" w:cs="Times New Roman"/>
              </w:rPr>
            </w:pPr>
            <w:r w:rsidRPr="00BE1050">
              <w:rPr>
                <w:rFonts w:ascii="Times New Roman" w:hAnsi="Times New Roman" w:cs="Times New Roman"/>
              </w:rPr>
              <w:t xml:space="preserve">Oświadczam, że zakres przedsięwzięcia objętego niniejszym wnioskiem jest zgodny z programem ochrony powietrza dla województwa dolnośląskiego, w rozumieniu art. 91 ustawy z dnia 27 kwietnia 2001 r. Prawo Ochrony Środowiska, obowiązującego na dzień złożenia wniosku o dofinansowanie. </w:t>
            </w:r>
          </w:p>
        </w:tc>
      </w:tr>
      <w:tr w:rsidR="00445408" w:rsidRPr="00BE1050" w14:paraId="56738615" w14:textId="77777777" w:rsidTr="00F0373D">
        <w:trPr>
          <w:trHeight w:val="1573"/>
        </w:trPr>
        <w:tc>
          <w:tcPr>
            <w:tcW w:w="9655" w:type="dxa"/>
            <w:tcBorders>
              <w:top w:val="single" w:sz="4" w:space="0" w:color="000000"/>
              <w:left w:val="single" w:sz="4" w:space="0" w:color="000000"/>
              <w:bottom w:val="single" w:sz="4" w:space="0" w:color="000000"/>
              <w:right w:val="single" w:sz="4" w:space="0" w:color="000000"/>
            </w:tcBorders>
          </w:tcPr>
          <w:p w14:paraId="3A414FE3" w14:textId="77777777" w:rsidR="00445408" w:rsidRPr="00BE1050" w:rsidRDefault="00E27A38" w:rsidP="00F0373D">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8.</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trwałości projektu </w:t>
            </w:r>
          </w:p>
          <w:p w14:paraId="76A29679" w14:textId="77777777" w:rsidR="00445408" w:rsidRPr="00BE1050" w:rsidRDefault="00E27A38" w:rsidP="00F0373D">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Oświadczam, że w okresie trwałości wynoszącym 5 lat od daty zakończenia przedsięwzięcia nie dokonam zmiany przeznaczenia lokalu, którego dotyczy wniosek o dofinansowanie z mieszkalnego na inny, nie zdemontuję urządzeń, instalacji oraz wyrobów budowlanych zakupionych i zainstalowanych w ramach dofinansowanego przedsięwzięcia, a także nie zainstaluję dodatkowych źródeł ciepła, niespełniających warunków Programu i wymagań technicznych określonych w Załączniku nr 1 do Ogłoszenia o naborze wniosków </w:t>
            </w:r>
          </w:p>
        </w:tc>
      </w:tr>
      <w:tr w:rsidR="00445408" w:rsidRPr="00BE1050" w14:paraId="2C721B0A" w14:textId="77777777">
        <w:trPr>
          <w:trHeight w:val="1433"/>
        </w:trPr>
        <w:tc>
          <w:tcPr>
            <w:tcW w:w="9655" w:type="dxa"/>
            <w:tcBorders>
              <w:top w:val="single" w:sz="4" w:space="0" w:color="000000"/>
              <w:left w:val="single" w:sz="4" w:space="0" w:color="000000"/>
              <w:bottom w:val="single" w:sz="4" w:space="0" w:color="000000"/>
              <w:right w:val="single" w:sz="4" w:space="0" w:color="000000"/>
            </w:tcBorders>
            <w:vAlign w:val="bottom"/>
          </w:tcPr>
          <w:p w14:paraId="28EBC3A6" w14:textId="77777777" w:rsidR="00445408" w:rsidRPr="00BE1050" w:rsidRDefault="00E27A38" w:rsidP="00F0373D">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9.</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zapoznaniu się z dokumentacją niezbędną do złożenia wniosku </w:t>
            </w:r>
          </w:p>
          <w:p w14:paraId="77BD7FFB" w14:textId="77777777" w:rsidR="00445408" w:rsidRPr="00BE1050" w:rsidRDefault="00E27A38" w:rsidP="00F0373D">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zapoznałem się z dokumentami niezbędnymi do złożenia wniosku, w szczególności z Programem </w:t>
            </w:r>
          </w:p>
          <w:p w14:paraId="4482C03A" w14:textId="0A1442BC" w:rsidR="00445408" w:rsidRPr="00BE1050" w:rsidRDefault="00E27A38" w:rsidP="00F0373D">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Priorytetowym „Ciepłe Mieszkanie</w:t>
            </w:r>
            <w:r w:rsidR="00A22DD3">
              <w:rPr>
                <w:rFonts w:ascii="Times New Roman" w:hAnsi="Times New Roman" w:cs="Times New Roman"/>
              </w:rPr>
              <w:t xml:space="preserve"> II</w:t>
            </w:r>
            <w:r w:rsidRPr="00BE1050">
              <w:rPr>
                <w:rFonts w:ascii="Times New Roman" w:hAnsi="Times New Roman" w:cs="Times New Roman"/>
              </w:rPr>
              <w:t xml:space="preserve">”, Ogłoszeniem o naborze wniosków, Regulaminem naboru wniosków w Gminie </w:t>
            </w:r>
            <w:r w:rsidR="001041F3" w:rsidRPr="001041F3">
              <w:rPr>
                <w:rFonts w:ascii="Times New Roman" w:hAnsi="Times New Roman" w:cs="Times New Roman"/>
                <w:color w:val="auto"/>
              </w:rPr>
              <w:t>Miejskiej Piechowice</w:t>
            </w:r>
            <w:r w:rsidRPr="001041F3">
              <w:rPr>
                <w:rFonts w:ascii="Times New Roman" w:hAnsi="Times New Roman" w:cs="Times New Roman"/>
                <w:color w:val="auto"/>
              </w:rPr>
              <w:t xml:space="preserve"> i Instrukcją wypełniania wniosku o dofinansowanie oraz rozumiem i akceptuję zawarte w nich prawa i obowiązki. </w:t>
            </w:r>
          </w:p>
          <w:p w14:paraId="3BE3C7BB" w14:textId="14F88EAF" w:rsidR="00DF145C" w:rsidRPr="00BE1050" w:rsidRDefault="00DF145C" w:rsidP="00F0373D">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 </w:t>
            </w:r>
          </w:p>
        </w:tc>
      </w:tr>
      <w:tr w:rsidR="000F3269" w:rsidRPr="000F3269" w14:paraId="562F400E" w14:textId="77777777">
        <w:trPr>
          <w:trHeight w:val="1433"/>
        </w:trPr>
        <w:tc>
          <w:tcPr>
            <w:tcW w:w="9655" w:type="dxa"/>
            <w:tcBorders>
              <w:top w:val="single" w:sz="4" w:space="0" w:color="000000"/>
              <w:left w:val="single" w:sz="4" w:space="0" w:color="000000"/>
              <w:bottom w:val="single" w:sz="4" w:space="0" w:color="000000"/>
              <w:right w:val="single" w:sz="4" w:space="0" w:color="000000"/>
            </w:tcBorders>
            <w:vAlign w:val="bottom"/>
          </w:tcPr>
          <w:p w14:paraId="3EC1F6F7" w14:textId="25FBEF6D" w:rsidR="00DF145C" w:rsidRPr="005A0191" w:rsidRDefault="00DF145C" w:rsidP="00F0373D">
            <w:pPr>
              <w:spacing w:after="0" w:line="259" w:lineRule="auto"/>
              <w:ind w:left="0" w:right="0" w:firstLine="0"/>
              <w:rPr>
                <w:rFonts w:ascii="Times New Roman" w:hAnsi="Times New Roman" w:cs="Times New Roman"/>
                <w:b/>
                <w:color w:val="auto"/>
                <w:sz w:val="24"/>
              </w:rPr>
            </w:pPr>
            <w:r w:rsidRPr="005A0191">
              <w:rPr>
                <w:rFonts w:ascii="Times New Roman" w:hAnsi="Times New Roman" w:cs="Times New Roman"/>
                <w:b/>
                <w:color w:val="auto"/>
                <w:sz w:val="24"/>
              </w:rPr>
              <w:t xml:space="preserve">10. Oświadczenie, że po </w:t>
            </w:r>
            <w:r w:rsidR="00072465">
              <w:rPr>
                <w:rFonts w:ascii="Times New Roman" w:hAnsi="Times New Roman" w:cs="Times New Roman"/>
                <w:b/>
                <w:color w:val="auto"/>
                <w:sz w:val="24"/>
              </w:rPr>
              <w:t>z</w:t>
            </w:r>
            <w:r w:rsidRPr="005A0191">
              <w:rPr>
                <w:rFonts w:ascii="Times New Roman" w:hAnsi="Times New Roman" w:cs="Times New Roman"/>
                <w:b/>
                <w:color w:val="auto"/>
                <w:sz w:val="24"/>
              </w:rPr>
              <w:t>akończeniu przedsięwzięcia w lokalu mieszkalnym pozostaną w eksploatacji tylko źródła ciepła zgodne z wymaganiami Programu</w:t>
            </w:r>
          </w:p>
          <w:p w14:paraId="0D0A7AEE" w14:textId="77777777" w:rsidR="00DF145C" w:rsidRPr="005A0191" w:rsidRDefault="00DF145C" w:rsidP="00F0373D">
            <w:pPr>
              <w:spacing w:after="0" w:line="259" w:lineRule="auto"/>
              <w:ind w:left="0" w:right="0" w:firstLine="0"/>
              <w:rPr>
                <w:rFonts w:ascii="Times New Roman" w:hAnsi="Times New Roman" w:cs="Times New Roman"/>
                <w:bCs/>
                <w:color w:val="auto"/>
                <w:szCs w:val="20"/>
              </w:rPr>
            </w:pPr>
            <w:r w:rsidRPr="005A0191">
              <w:rPr>
                <w:rFonts w:ascii="Times New Roman" w:hAnsi="Times New Roman" w:cs="Times New Roman"/>
                <w:bCs/>
                <w:color w:val="auto"/>
                <w:szCs w:val="20"/>
              </w:rPr>
              <w:t>Oświadczam, że po zakończeniu realizacji przedsięwzięcia w ramach Programu na potrzeby lokalu mieszkalnego objętego dofinansowaniem:</w:t>
            </w:r>
          </w:p>
          <w:p w14:paraId="47F7B7F2" w14:textId="17C92964" w:rsidR="00DF145C" w:rsidRDefault="00DF145C" w:rsidP="00F0373D">
            <w:pPr>
              <w:spacing w:after="0" w:line="259" w:lineRule="auto"/>
              <w:ind w:left="0" w:right="0" w:firstLine="0"/>
              <w:rPr>
                <w:rFonts w:ascii="Times New Roman" w:hAnsi="Times New Roman" w:cs="Times New Roman"/>
                <w:bCs/>
                <w:color w:val="auto"/>
                <w:szCs w:val="20"/>
              </w:rPr>
            </w:pPr>
            <w:r w:rsidRPr="005A0191">
              <w:rPr>
                <w:rFonts w:ascii="Times New Roman" w:hAnsi="Times New Roman" w:cs="Times New Roman"/>
                <w:bCs/>
                <w:color w:val="auto"/>
                <w:szCs w:val="20"/>
              </w:rPr>
              <w:t xml:space="preserve">- nie będzie </w:t>
            </w:r>
            <w:r w:rsidR="001C3841" w:rsidRPr="005A0191">
              <w:rPr>
                <w:rFonts w:ascii="Times New Roman" w:hAnsi="Times New Roman" w:cs="Times New Roman"/>
                <w:bCs/>
                <w:color w:val="auto"/>
                <w:szCs w:val="20"/>
              </w:rPr>
              <w:t>zainstalowane żadne</w:t>
            </w:r>
            <w:r w:rsidRPr="005A0191">
              <w:rPr>
                <w:rFonts w:ascii="Times New Roman" w:hAnsi="Times New Roman" w:cs="Times New Roman"/>
                <w:bCs/>
                <w:color w:val="auto"/>
                <w:szCs w:val="20"/>
              </w:rPr>
              <w:t xml:space="preserve"> źródło ciepła na paliwa stałe o klasie niższej niż 5 klasa według normy przenoszącej normę europejską EN 303-5</w:t>
            </w:r>
            <w:r w:rsidR="00D53E1E">
              <w:rPr>
                <w:rFonts w:ascii="Times New Roman" w:hAnsi="Times New Roman" w:cs="Times New Roman"/>
                <w:bCs/>
                <w:color w:val="auto"/>
                <w:szCs w:val="20"/>
              </w:rPr>
              <w:t>,</w:t>
            </w:r>
          </w:p>
          <w:p w14:paraId="0ECFD51C" w14:textId="364C00F9" w:rsidR="00DF145C" w:rsidRPr="007D1695" w:rsidRDefault="00D53E1E" w:rsidP="00F0373D">
            <w:pPr>
              <w:spacing w:after="0" w:line="259" w:lineRule="auto"/>
              <w:ind w:left="0" w:right="0" w:firstLine="0"/>
              <w:rPr>
                <w:rFonts w:ascii="Times New Roman" w:hAnsi="Times New Roman" w:cs="Times New Roman"/>
                <w:bCs/>
                <w:color w:val="auto"/>
                <w:szCs w:val="20"/>
              </w:rPr>
            </w:pPr>
            <w:r>
              <w:rPr>
                <w:rFonts w:ascii="Times New Roman" w:hAnsi="Times New Roman" w:cs="Times New Roman"/>
                <w:bCs/>
                <w:color w:val="auto"/>
                <w:szCs w:val="20"/>
              </w:rPr>
              <w:t xml:space="preserve">- </w:t>
            </w:r>
            <w:r w:rsidRPr="00BE1050">
              <w:rPr>
                <w:rFonts w:ascii="Times New Roman" w:hAnsi="Times New Roman" w:cs="Times New Roman"/>
                <w:bCs/>
                <w:szCs w:val="20"/>
              </w:rPr>
              <w:t xml:space="preserve">wszystkie </w:t>
            </w:r>
            <w:r>
              <w:rPr>
                <w:rFonts w:ascii="Times New Roman" w:hAnsi="Times New Roman" w:cs="Times New Roman"/>
                <w:bCs/>
                <w:szCs w:val="20"/>
              </w:rPr>
              <w:t xml:space="preserve">zainstalowane i </w:t>
            </w:r>
            <w:r w:rsidRPr="00BE1050">
              <w:rPr>
                <w:rFonts w:ascii="Times New Roman" w:hAnsi="Times New Roman" w:cs="Times New Roman"/>
                <w:bCs/>
                <w:szCs w:val="20"/>
              </w:rPr>
              <w:t>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A9459B">
              <w:rPr>
                <w:rFonts w:ascii="Times New Roman" w:hAnsi="Times New Roman" w:cs="Times New Roman"/>
                <w:bCs/>
                <w:szCs w:val="20"/>
              </w:rPr>
              <w:t xml:space="preserve"> podejmowanych na podstawie</w:t>
            </w:r>
            <w:r w:rsidR="007D1695">
              <w:rPr>
                <w:rFonts w:ascii="Times New Roman" w:hAnsi="Times New Roman" w:cs="Times New Roman"/>
                <w:bCs/>
                <w:szCs w:val="20"/>
              </w:rPr>
              <w:t xml:space="preserve"> ustawy prawo ochrony środowiska.</w:t>
            </w:r>
          </w:p>
        </w:tc>
      </w:tr>
    </w:tbl>
    <w:p w14:paraId="63790B6F" w14:textId="77777777" w:rsidR="00274805" w:rsidRDefault="00274805" w:rsidP="007D1695">
      <w:pPr>
        <w:ind w:left="0" w:firstLine="0"/>
      </w:pPr>
    </w:p>
    <w:p w14:paraId="2453BEFA" w14:textId="77777777" w:rsidR="00AA1B3B" w:rsidRPr="00AA1B3B" w:rsidRDefault="00AA1B3B" w:rsidP="00AA1B3B"/>
    <w:p w14:paraId="5703734B" w14:textId="10967152" w:rsidR="00445408" w:rsidRDefault="00E27A38" w:rsidP="006E2FB8">
      <w:pPr>
        <w:pStyle w:val="Nagwek3"/>
        <w:ind w:left="10" w:right="2908"/>
        <w:jc w:val="right"/>
        <w:rPr>
          <w:rFonts w:ascii="Times New Roman" w:hAnsi="Times New Roman" w:cs="Times New Roman"/>
          <w:sz w:val="32"/>
        </w:rPr>
      </w:pPr>
      <w:r w:rsidRPr="00BE1050">
        <w:rPr>
          <w:rFonts w:ascii="Times New Roman" w:hAnsi="Times New Roman" w:cs="Times New Roman"/>
          <w:sz w:val="32"/>
        </w:rPr>
        <w:t>V. KLAUZULE INFORMACYJNE</w:t>
      </w:r>
    </w:p>
    <w:p w14:paraId="410A4805" w14:textId="77777777" w:rsidR="001272F5" w:rsidRPr="001272F5" w:rsidRDefault="001272F5" w:rsidP="00CB6496">
      <w:pPr>
        <w:ind w:left="0" w:firstLine="0"/>
        <w:jc w:val="both"/>
        <w:rPr>
          <w:rFonts w:ascii="Times New Roman" w:hAnsi="Times New Roman" w:cs="Times New Roman"/>
          <w:sz w:val="22"/>
        </w:rPr>
      </w:pPr>
    </w:p>
    <w:p w14:paraId="11CED9FA" w14:textId="2B460ABD" w:rsidR="001272F5" w:rsidRPr="001272F5" w:rsidRDefault="001272F5" w:rsidP="00CB6496">
      <w:pPr>
        <w:jc w:val="both"/>
        <w:rPr>
          <w:rFonts w:ascii="Times New Roman" w:hAnsi="Times New Roman" w:cs="Times New Roman"/>
          <w:b/>
          <w:sz w:val="22"/>
        </w:rPr>
      </w:pPr>
      <w:r w:rsidRPr="001272F5">
        <w:rPr>
          <w:rFonts w:ascii="Times New Roman" w:hAnsi="Times New Roman" w:cs="Times New Roman"/>
          <w:b/>
          <w:sz w:val="22"/>
        </w:rPr>
        <w:t xml:space="preserve">1. Klauzula informacyjna o przetwarzaniu danych osobowych  przez Administratora w związku </w:t>
      </w:r>
      <w:r w:rsidR="00CB6496">
        <w:rPr>
          <w:rFonts w:ascii="Times New Roman" w:hAnsi="Times New Roman" w:cs="Times New Roman"/>
          <w:b/>
          <w:sz w:val="22"/>
        </w:rPr>
        <w:t xml:space="preserve">                      </w:t>
      </w:r>
      <w:r w:rsidRPr="001272F5">
        <w:rPr>
          <w:rFonts w:ascii="Times New Roman" w:hAnsi="Times New Roman" w:cs="Times New Roman"/>
          <w:b/>
          <w:sz w:val="22"/>
        </w:rPr>
        <w:t xml:space="preserve">  z realizacją Programu Priorytetowego „Ciepłe Mieszkanie”</w:t>
      </w:r>
    </w:p>
    <w:p w14:paraId="478D0344"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TOŻSAMOŚĆ I DANE KONTAKTOWE ADMINISTRATORA </w:t>
      </w:r>
    </w:p>
    <w:p w14:paraId="07C3316E"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Związku z realizacją złożonego wniosku administratorem przetwarzanych danych osobowych jest Gmina Miejska Piechowice reprezentowana przez Burmistrza Miasta Piechowice, z którym można się skontaktować: </w:t>
      </w:r>
    </w:p>
    <w:p w14:paraId="664C07C0"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telefonicznie -   75 75 48 900;  </w:t>
      </w:r>
    </w:p>
    <w:p w14:paraId="0DD232D6"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pisemnie - sekretariat@piechowice.pl; </w:t>
      </w:r>
    </w:p>
    <w:p w14:paraId="53F4E64D"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osobiście lub pisemnie – ul. Kryształowa 49 58-573 Piechowice. </w:t>
      </w:r>
    </w:p>
    <w:p w14:paraId="7533F867"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INSPEKTOR OCHRONY DANYCH </w:t>
      </w:r>
    </w:p>
    <w:p w14:paraId="65CD7EDA"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Administrator wyznaczył inspektora ochrony danych, z którym można skontaktować się przez adres e-mail biuro@msvs.com.pl . </w:t>
      </w:r>
    </w:p>
    <w:p w14:paraId="17885FB8"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CEL I PODSTAWA PRAWNA PRZETWARZANIA ORAZ KATEGORIE DANYCH OSOBOWYCH </w:t>
      </w:r>
    </w:p>
    <w:p w14:paraId="65CCC63F"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Dane osobowe przetwarzane będą w celu rozpatrzenia wniosku o dofinansowanie w ramach programu „Ciepłe Mieszkanie” - Program będzie realizowany w Gminie Miejskiej Piechowice w związku z podpisaniem umowy z Wojewódzkim Funduszem Ochrony Środowiska i Gospodarki Wodnej we Wrocławiu na podstawie art. 6 ust 1 lit c) RODO w związku z wypełnieniem obowiązku prawnego ciążącego na administratorze, tj. ustawy z dnia 27 kwietnia 2001 r. Prawo Ochrony Środowiska. </w:t>
      </w:r>
    </w:p>
    <w:p w14:paraId="7BDE45C3"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WYMOGI I KONSEKWENCJE </w:t>
      </w:r>
    </w:p>
    <w:p w14:paraId="192732BE"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Podanie danych osobowych w zakresie wskazanym we wniosku jest wymogiem ustawowym.  W przypadku nie wskazania niezbędnych danych osobowych wniosek zostanie bez rozpatrzenia.   </w:t>
      </w:r>
    </w:p>
    <w:p w14:paraId="0FD261E4"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INFORMACJE O ODBIORCACH DANYCH OSOBOWYCH </w:t>
      </w:r>
    </w:p>
    <w:p w14:paraId="15022A84" w14:textId="55B0376B"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Wojewódzki </w:t>
      </w:r>
      <w:r w:rsidRPr="001272F5">
        <w:rPr>
          <w:rFonts w:ascii="Times New Roman" w:hAnsi="Times New Roman" w:cs="Times New Roman"/>
          <w:sz w:val="22"/>
        </w:rPr>
        <w:tab/>
        <w:t xml:space="preserve">Fundusz </w:t>
      </w:r>
      <w:r w:rsidRPr="001272F5">
        <w:rPr>
          <w:rFonts w:ascii="Times New Roman" w:hAnsi="Times New Roman" w:cs="Times New Roman"/>
          <w:sz w:val="22"/>
        </w:rPr>
        <w:tab/>
        <w:t xml:space="preserve">ochrony </w:t>
      </w:r>
      <w:r w:rsidRPr="001272F5">
        <w:rPr>
          <w:rFonts w:ascii="Times New Roman" w:hAnsi="Times New Roman" w:cs="Times New Roman"/>
          <w:sz w:val="22"/>
        </w:rPr>
        <w:tab/>
        <w:t xml:space="preserve">Środowiska </w:t>
      </w:r>
      <w:r w:rsidRPr="001272F5">
        <w:rPr>
          <w:rFonts w:ascii="Times New Roman" w:hAnsi="Times New Roman" w:cs="Times New Roman"/>
          <w:sz w:val="22"/>
        </w:rPr>
        <w:tab/>
        <w:t xml:space="preserve">i </w:t>
      </w:r>
      <w:r w:rsidRPr="001272F5">
        <w:rPr>
          <w:rFonts w:ascii="Times New Roman" w:hAnsi="Times New Roman" w:cs="Times New Roman"/>
          <w:sz w:val="22"/>
        </w:rPr>
        <w:tab/>
        <w:t xml:space="preserve">Gospodarki </w:t>
      </w:r>
      <w:r w:rsidRPr="001272F5">
        <w:rPr>
          <w:rFonts w:ascii="Times New Roman" w:hAnsi="Times New Roman" w:cs="Times New Roman"/>
          <w:sz w:val="22"/>
        </w:rPr>
        <w:tab/>
        <w:t xml:space="preserve">Wodnej </w:t>
      </w:r>
      <w:r w:rsidRPr="001272F5">
        <w:rPr>
          <w:rFonts w:ascii="Times New Roman" w:hAnsi="Times New Roman" w:cs="Times New Roman"/>
          <w:sz w:val="22"/>
        </w:rPr>
        <w:tab/>
        <w:t>we</w:t>
      </w:r>
      <w:r w:rsidR="00CB6496">
        <w:rPr>
          <w:rFonts w:ascii="Times New Roman" w:hAnsi="Times New Roman" w:cs="Times New Roman"/>
          <w:sz w:val="22"/>
        </w:rPr>
        <w:t xml:space="preserve"> </w:t>
      </w:r>
      <w:r w:rsidRPr="001272F5">
        <w:rPr>
          <w:rFonts w:ascii="Times New Roman" w:hAnsi="Times New Roman" w:cs="Times New Roman"/>
          <w:sz w:val="22"/>
        </w:rPr>
        <w:t xml:space="preserve">Wrocławiu oraz Narodowy Fundusz ochrony Środowiska i Gospodarki Wodnej NFOŚiGW.  </w:t>
      </w:r>
    </w:p>
    <w:p w14:paraId="0F25D6C2"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CZAS PRZETWARZANIA DANYCH OSOBOWYCH </w:t>
      </w:r>
    </w:p>
    <w:p w14:paraId="39AC8AEC"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Dane osobowe będą przetwarzane przez :  5 lat. Okres przechowywania liczy się w pełnych latach kalendarzowych poczynając od 1 stycznia roku następnego po dacie wytworzenia dokumentacji i zamknięcia teczek.  </w:t>
      </w:r>
    </w:p>
    <w:p w14:paraId="2B5A4D49"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PRAWA OSÓB FIZYCZNYCH </w:t>
      </w:r>
    </w:p>
    <w:p w14:paraId="4253C349"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15 RODO prawo dostępu do danych osobowych Pani/Pana dotyczących,</w:t>
      </w:r>
    </w:p>
    <w:p w14:paraId="2277923A"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16 RODO prawo do sprostowania Pani/Pana danych osobowych,</w:t>
      </w:r>
    </w:p>
    <w:p w14:paraId="60317237"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17 RODO prawo do usunięcia danych, za wyjątkiem przewidzianym  ust. 3 lit. b, c, d lub e tego przepisu,</w:t>
      </w:r>
    </w:p>
    <w:p w14:paraId="63F79C31"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na podstawie art. 18 RODO prawo żądania od administratora ograniczenia przetwarzania danych osobowych z zastrzeżeniem przypadków, o których mowa w art. 18 ust. 2 RODO,  </w:t>
      </w:r>
    </w:p>
    <w:p w14:paraId="2D2FF971"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20 RODO prawo do przenoszenia swoich danych osobowych.,</w:t>
      </w:r>
    </w:p>
    <w:p w14:paraId="24811E46"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21 RODO prawo sprzeciwu, wobec przetwarzania danych osobowych, za wyjątkiem zgromadzonych na podstawie art. 6 ust. 1 lit. c RODO</w:t>
      </w:r>
    </w:p>
    <w:p w14:paraId="08731C14" w14:textId="77777777" w:rsidR="001272F5" w:rsidRPr="001272F5" w:rsidRDefault="001272F5" w:rsidP="001272F5">
      <w:pPr>
        <w:rPr>
          <w:rFonts w:ascii="Times New Roman" w:hAnsi="Times New Roman" w:cs="Times New Roman"/>
          <w:sz w:val="22"/>
        </w:rPr>
      </w:pPr>
    </w:p>
    <w:p w14:paraId="4308EB08"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Gdy uzna Pani/Pan, iż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4279BAD6" w14:textId="3C167C60" w:rsidR="001272F5" w:rsidRPr="001272F5" w:rsidRDefault="001272F5" w:rsidP="0056511D">
      <w:pPr>
        <w:jc w:val="both"/>
        <w:rPr>
          <w:rFonts w:ascii="Times New Roman" w:hAnsi="Times New Roman" w:cs="Times New Roman"/>
          <w:sz w:val="22"/>
        </w:rPr>
      </w:pPr>
      <w:r w:rsidRPr="001272F5">
        <w:rPr>
          <w:rFonts w:ascii="Times New Roman" w:hAnsi="Times New Roman" w:cs="Times New Roman"/>
          <w:sz w:val="22"/>
        </w:rPr>
        <w:t xml:space="preserve"> </w:t>
      </w:r>
    </w:p>
    <w:p w14:paraId="65E43F8F" w14:textId="3D31C641" w:rsidR="001272F5" w:rsidRPr="001272F5" w:rsidRDefault="001272F5" w:rsidP="001272F5">
      <w:pPr>
        <w:spacing w:after="242" w:line="237" w:lineRule="auto"/>
        <w:ind w:right="226"/>
        <w:rPr>
          <w:rFonts w:ascii="Times New Roman" w:hAnsi="Times New Roman" w:cs="Times New Roman"/>
          <w:sz w:val="22"/>
        </w:rPr>
      </w:pPr>
      <w:r w:rsidRPr="001272F5">
        <w:rPr>
          <w:rFonts w:ascii="Times New Roman" w:hAnsi="Times New Roman" w:cs="Times New Roman"/>
          <w:b/>
          <w:sz w:val="22"/>
        </w:rPr>
        <w:t xml:space="preserve">2. Klauzula informacyjna o przetwarzaniu danych osobowych  przez </w:t>
      </w:r>
      <w:proofErr w:type="spellStart"/>
      <w:r w:rsidRPr="001272F5">
        <w:rPr>
          <w:rFonts w:ascii="Times New Roman" w:hAnsi="Times New Roman" w:cs="Times New Roman"/>
          <w:b/>
          <w:sz w:val="22"/>
        </w:rPr>
        <w:t>Współadministratorów</w:t>
      </w:r>
      <w:proofErr w:type="spellEnd"/>
      <w:r w:rsidRPr="001272F5">
        <w:rPr>
          <w:rFonts w:ascii="Times New Roman" w:hAnsi="Times New Roman" w:cs="Times New Roman"/>
          <w:b/>
          <w:sz w:val="22"/>
        </w:rPr>
        <w:t xml:space="preserve"> w związku  z realizacją Programu Priorytetowego „Ciepłe Mieszkanie” dla beneficjenta końcowego (Wnioskodawcy) </w:t>
      </w:r>
    </w:p>
    <w:p w14:paraId="00673056" w14:textId="77777777" w:rsidR="001272F5" w:rsidRPr="001272F5" w:rsidRDefault="001272F5" w:rsidP="001272F5">
      <w:pPr>
        <w:spacing w:after="0" w:line="239" w:lineRule="auto"/>
        <w:ind w:left="0" w:right="311" w:firstLine="0"/>
        <w:rPr>
          <w:rFonts w:ascii="Times New Roman" w:hAnsi="Times New Roman" w:cs="Times New Roman"/>
          <w:sz w:val="22"/>
        </w:rPr>
      </w:pPr>
      <w:r w:rsidRPr="001272F5">
        <w:rPr>
          <w:rFonts w:ascii="Times New Roman" w:hAnsi="Times New Roman" w:cs="Times New Roman"/>
          <w:sz w:val="22"/>
        </w:rPr>
        <w:lastRenderedPageBreak/>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1272F5">
        <w:rPr>
          <w:rFonts w:ascii="Times New Roman" w:hAnsi="Times New Roman" w:cs="Times New Roman"/>
          <w:sz w:val="22"/>
        </w:rPr>
        <w:t>Współadministratorów</w:t>
      </w:r>
      <w:proofErr w:type="spellEnd"/>
      <w:r w:rsidRPr="001272F5">
        <w:rPr>
          <w:rFonts w:ascii="Times New Roman" w:hAnsi="Times New Roman" w:cs="Times New Roman"/>
          <w:sz w:val="22"/>
        </w:rPr>
        <w:t xml:space="preserve">. </w:t>
      </w:r>
    </w:p>
    <w:p w14:paraId="11B60F7D" w14:textId="77777777" w:rsidR="001272F5" w:rsidRPr="001272F5" w:rsidRDefault="001272F5" w:rsidP="001272F5">
      <w:pPr>
        <w:spacing w:after="0" w:line="259" w:lineRule="auto"/>
        <w:ind w:left="0" w:right="0" w:firstLine="0"/>
        <w:rPr>
          <w:rFonts w:ascii="Times New Roman" w:hAnsi="Times New Roman" w:cs="Times New Roman"/>
          <w:sz w:val="22"/>
        </w:rPr>
      </w:pPr>
      <w:proofErr w:type="spellStart"/>
      <w:r w:rsidRPr="001272F5">
        <w:rPr>
          <w:rFonts w:ascii="Times New Roman" w:hAnsi="Times New Roman" w:cs="Times New Roman"/>
          <w:sz w:val="22"/>
        </w:rPr>
        <w:t>Współadministratorami</w:t>
      </w:r>
      <w:proofErr w:type="spellEnd"/>
      <w:r w:rsidRPr="001272F5">
        <w:rPr>
          <w:rFonts w:ascii="Times New Roman" w:hAnsi="Times New Roman" w:cs="Times New Roman"/>
          <w:sz w:val="22"/>
        </w:rPr>
        <w:t xml:space="preserve"> Pani/Pana danych osobowych są: </w:t>
      </w:r>
    </w:p>
    <w:p w14:paraId="107CE364" w14:textId="77777777" w:rsidR="001272F5" w:rsidRPr="001272F5" w:rsidRDefault="001272F5" w:rsidP="001272F5">
      <w:pPr>
        <w:spacing w:after="15" w:line="238" w:lineRule="auto"/>
        <w:ind w:left="0" w:right="93" w:firstLine="0"/>
        <w:jc w:val="both"/>
        <w:rPr>
          <w:rFonts w:ascii="Times New Roman" w:hAnsi="Times New Roman" w:cs="Times New Roman"/>
          <w:sz w:val="22"/>
        </w:rPr>
      </w:pPr>
      <w:r w:rsidRPr="001272F5">
        <w:rPr>
          <w:rFonts w:ascii="Times New Roman" w:hAnsi="Times New Roman" w:cs="Times New Roman"/>
          <w:sz w:val="22"/>
        </w:rPr>
        <w:t xml:space="preserve">Narodowy Fundusz ochrony Środowiska i Gospodarki Wodnej NFOŚiGW z siedzibą w 02-673 Warszawie, przy ul. Konstruktorskiej 3a, tel22/459 05 21, adres e-mail inspektorochronydanych@nfosigw.gov.pl, więcej możesz dowiedzieć się na stronie www.gov.pl/web/nfosigw/narodowy-fundusz-ochrony-srodowiska-i-gospodarkiwodnej , dalej "Administrator 1" </w:t>
      </w:r>
    </w:p>
    <w:p w14:paraId="222C1EEB" w14:textId="77777777" w:rsidR="001272F5" w:rsidRPr="001272F5" w:rsidRDefault="001272F5" w:rsidP="001272F5">
      <w:pPr>
        <w:tabs>
          <w:tab w:val="center" w:pos="1611"/>
          <w:tab w:val="center" w:pos="2522"/>
          <w:tab w:val="center" w:pos="3570"/>
          <w:tab w:val="center" w:pos="4292"/>
          <w:tab w:val="center" w:pos="5010"/>
          <w:tab w:val="center" w:pos="6042"/>
          <w:tab w:val="center" w:pos="6715"/>
          <w:tab w:val="center" w:pos="7510"/>
          <w:tab w:val="center" w:pos="8215"/>
          <w:tab w:val="right" w:pos="9435"/>
        </w:tabs>
        <w:spacing w:after="0" w:line="259" w:lineRule="auto"/>
        <w:ind w:left="0" w:right="0" w:firstLine="0"/>
        <w:rPr>
          <w:rFonts w:ascii="Times New Roman" w:hAnsi="Times New Roman" w:cs="Times New Roman"/>
          <w:sz w:val="22"/>
        </w:rPr>
      </w:pPr>
      <w:r w:rsidRPr="001272F5">
        <w:rPr>
          <w:rFonts w:ascii="Times New Roman" w:hAnsi="Times New Roman" w:cs="Times New Roman"/>
          <w:sz w:val="22"/>
        </w:rPr>
        <w:t xml:space="preserve">Wojewódzki </w:t>
      </w:r>
      <w:r w:rsidRPr="001272F5">
        <w:rPr>
          <w:rFonts w:ascii="Times New Roman" w:hAnsi="Times New Roman" w:cs="Times New Roman"/>
          <w:sz w:val="22"/>
        </w:rPr>
        <w:tab/>
        <w:t xml:space="preserve">Fundusz </w:t>
      </w:r>
      <w:r w:rsidRPr="001272F5">
        <w:rPr>
          <w:rFonts w:ascii="Times New Roman" w:hAnsi="Times New Roman" w:cs="Times New Roman"/>
          <w:sz w:val="22"/>
        </w:rPr>
        <w:tab/>
        <w:t xml:space="preserve">ochrony </w:t>
      </w:r>
      <w:r w:rsidRPr="001272F5">
        <w:rPr>
          <w:rFonts w:ascii="Times New Roman" w:hAnsi="Times New Roman" w:cs="Times New Roman"/>
          <w:sz w:val="22"/>
        </w:rPr>
        <w:tab/>
        <w:t xml:space="preserve">Środowiska </w:t>
      </w:r>
      <w:r w:rsidRPr="001272F5">
        <w:rPr>
          <w:rFonts w:ascii="Times New Roman" w:hAnsi="Times New Roman" w:cs="Times New Roman"/>
          <w:sz w:val="22"/>
        </w:rPr>
        <w:tab/>
        <w:t xml:space="preserve">i </w:t>
      </w:r>
      <w:r w:rsidRPr="001272F5">
        <w:rPr>
          <w:rFonts w:ascii="Times New Roman" w:hAnsi="Times New Roman" w:cs="Times New Roman"/>
          <w:sz w:val="22"/>
        </w:rPr>
        <w:tab/>
        <w:t xml:space="preserve">Gospodarki </w:t>
      </w:r>
      <w:r w:rsidRPr="001272F5">
        <w:rPr>
          <w:rFonts w:ascii="Times New Roman" w:hAnsi="Times New Roman" w:cs="Times New Roman"/>
          <w:sz w:val="22"/>
        </w:rPr>
        <w:tab/>
        <w:t xml:space="preserve">Wodnej </w:t>
      </w:r>
      <w:r w:rsidRPr="001272F5">
        <w:rPr>
          <w:rFonts w:ascii="Times New Roman" w:hAnsi="Times New Roman" w:cs="Times New Roman"/>
          <w:sz w:val="22"/>
        </w:rPr>
        <w:tab/>
        <w:t xml:space="preserve">we </w:t>
      </w:r>
      <w:r w:rsidRPr="001272F5">
        <w:rPr>
          <w:rFonts w:ascii="Times New Roman" w:hAnsi="Times New Roman" w:cs="Times New Roman"/>
          <w:sz w:val="22"/>
        </w:rPr>
        <w:tab/>
        <w:t xml:space="preserve">Wrocławiu </w:t>
      </w:r>
      <w:r w:rsidRPr="001272F5">
        <w:rPr>
          <w:rFonts w:ascii="Times New Roman" w:hAnsi="Times New Roman" w:cs="Times New Roman"/>
          <w:sz w:val="22"/>
        </w:rPr>
        <w:tab/>
        <w:t xml:space="preserve">- </w:t>
      </w:r>
      <w:r w:rsidRPr="001272F5">
        <w:rPr>
          <w:rFonts w:ascii="Times New Roman" w:hAnsi="Times New Roman" w:cs="Times New Roman"/>
          <w:sz w:val="22"/>
        </w:rPr>
        <w:tab/>
        <w:t xml:space="preserve">WFOŚiGW  </w:t>
      </w:r>
    </w:p>
    <w:p w14:paraId="11AAF41F" w14:textId="77777777" w:rsidR="001272F5" w:rsidRPr="001272F5" w:rsidRDefault="001272F5" w:rsidP="001272F5">
      <w:pPr>
        <w:spacing w:after="33" w:line="239" w:lineRule="auto"/>
        <w:ind w:left="0" w:right="0" w:firstLine="0"/>
        <w:jc w:val="center"/>
        <w:rPr>
          <w:rFonts w:ascii="Times New Roman" w:hAnsi="Times New Roman" w:cs="Times New Roman"/>
          <w:sz w:val="22"/>
        </w:rPr>
      </w:pPr>
      <w:r w:rsidRPr="001272F5">
        <w:rPr>
          <w:rFonts w:ascii="Times New Roman" w:hAnsi="Times New Roman" w:cs="Times New Roman"/>
          <w:sz w:val="22"/>
        </w:rPr>
        <w:t xml:space="preserve">we Wrocławiu, z siedzibą we Wrocławiu, przy ul. Jastrzębiej 24, 53-148 Wrocław,  tel. 071 333-09-40, adres email </w:t>
      </w:r>
      <w:r w:rsidRPr="001272F5">
        <w:rPr>
          <w:rFonts w:ascii="Times New Roman" w:hAnsi="Times New Roman" w:cs="Times New Roman"/>
          <w:color w:val="0563C1"/>
          <w:sz w:val="22"/>
          <w:u w:val="single" w:color="0563C1"/>
        </w:rPr>
        <w:t>poczta@fos.wroc.pl</w:t>
      </w:r>
      <w:r w:rsidRPr="001272F5">
        <w:rPr>
          <w:rFonts w:ascii="Times New Roman" w:hAnsi="Times New Roman" w:cs="Times New Roman"/>
          <w:sz w:val="22"/>
        </w:rPr>
        <w:t xml:space="preserve">, więcej możesz dowiedzieć się na stronie: wfosigw.wroclaw.pl, dalej Administrator 2 </w:t>
      </w:r>
    </w:p>
    <w:p w14:paraId="666411A4" w14:textId="77777777" w:rsidR="001272F5" w:rsidRPr="001272F5" w:rsidRDefault="001272F5" w:rsidP="001272F5">
      <w:pPr>
        <w:numPr>
          <w:ilvl w:val="0"/>
          <w:numId w:val="2"/>
        </w:numPr>
        <w:spacing w:after="2" w:line="237"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Administrator 1 i Administrator 2 wspólnie administrują Pani/Pana danymi osobowymi na podstawie art. 6 ust 1 lit c) RODO w związku z wypełnieniem obowiązku prawnego ciążącego na administratorze, </w:t>
      </w:r>
    </w:p>
    <w:p w14:paraId="2805AC40" w14:textId="77777777" w:rsidR="001272F5" w:rsidRPr="001272F5" w:rsidRDefault="001272F5" w:rsidP="001272F5">
      <w:pPr>
        <w:spacing w:after="32" w:line="239" w:lineRule="auto"/>
        <w:ind w:left="720" w:right="93" w:firstLine="0"/>
        <w:jc w:val="both"/>
        <w:rPr>
          <w:rFonts w:ascii="Times New Roman" w:hAnsi="Times New Roman" w:cs="Times New Roman"/>
          <w:sz w:val="22"/>
        </w:rPr>
      </w:pPr>
      <w:r w:rsidRPr="001272F5">
        <w:rPr>
          <w:rFonts w:ascii="Times New Roman" w:hAnsi="Times New Roman" w:cs="Times New Roman"/>
          <w:sz w:val="22"/>
        </w:rPr>
        <w:t xml:space="preserve">tj. ustawy z dnia 27 kwietnia 2001 r. Prawo Ochrony Środowiska, w związku  z realizacja Programu Priorytetowego „Ciepłe Mieszkanie”, tj.  prowadzenie kontroli przedsięwzięć  w ramach Programu.  </w:t>
      </w:r>
    </w:p>
    <w:p w14:paraId="7CADEDC3" w14:textId="77777777" w:rsidR="001272F5" w:rsidRPr="001272F5" w:rsidRDefault="001272F5" w:rsidP="001272F5">
      <w:pPr>
        <w:numPr>
          <w:ilvl w:val="0"/>
          <w:numId w:val="2"/>
        </w:numPr>
        <w:spacing w:after="1" w:line="238"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powołali odrębnych Inspektorów ochrony danych (IOD),  z którymi można się z kontaktować we wszelkich sprawach dotyczących danych osobowych za pośrednictwem poczty elektronicznej: </w:t>
      </w:r>
    </w:p>
    <w:p w14:paraId="37873BDD" w14:textId="77777777" w:rsidR="001272F5" w:rsidRPr="001272F5" w:rsidRDefault="001272F5" w:rsidP="001272F5">
      <w:pPr>
        <w:spacing w:after="0" w:line="259" w:lineRule="auto"/>
        <w:ind w:left="1291" w:right="0" w:firstLine="0"/>
        <w:rPr>
          <w:rFonts w:ascii="Times New Roman" w:hAnsi="Times New Roman" w:cs="Times New Roman"/>
          <w:sz w:val="22"/>
          <w:lang w:val="en-US"/>
        </w:rPr>
      </w:pPr>
      <w:r w:rsidRPr="001272F5">
        <w:rPr>
          <w:rFonts w:ascii="Times New Roman" w:hAnsi="Times New Roman" w:cs="Times New Roman"/>
          <w:sz w:val="22"/>
          <w:lang w:val="en-US"/>
        </w:rPr>
        <w:t xml:space="preserve">a) IOD </w:t>
      </w:r>
      <w:proofErr w:type="spellStart"/>
      <w:r w:rsidRPr="001272F5">
        <w:rPr>
          <w:rFonts w:ascii="Times New Roman" w:hAnsi="Times New Roman" w:cs="Times New Roman"/>
          <w:sz w:val="22"/>
          <w:lang w:val="en-US"/>
        </w:rPr>
        <w:t>Administratora</w:t>
      </w:r>
      <w:proofErr w:type="spellEnd"/>
      <w:r w:rsidRPr="001272F5">
        <w:rPr>
          <w:rFonts w:ascii="Times New Roman" w:hAnsi="Times New Roman" w:cs="Times New Roman"/>
          <w:sz w:val="22"/>
          <w:lang w:val="en-US"/>
        </w:rPr>
        <w:t xml:space="preserve"> 1 – </w:t>
      </w:r>
      <w:proofErr w:type="spellStart"/>
      <w:r w:rsidRPr="001272F5">
        <w:rPr>
          <w:rFonts w:ascii="Times New Roman" w:hAnsi="Times New Roman" w:cs="Times New Roman"/>
          <w:sz w:val="22"/>
          <w:lang w:val="en-US"/>
        </w:rPr>
        <w:t>adres</w:t>
      </w:r>
      <w:proofErr w:type="spellEnd"/>
      <w:r w:rsidRPr="001272F5">
        <w:rPr>
          <w:rFonts w:ascii="Times New Roman" w:hAnsi="Times New Roman" w:cs="Times New Roman"/>
          <w:sz w:val="22"/>
          <w:lang w:val="en-US"/>
        </w:rPr>
        <w:t xml:space="preserve"> e-mail: </w:t>
      </w:r>
      <w:r w:rsidRPr="001272F5">
        <w:rPr>
          <w:rFonts w:ascii="Times New Roman" w:hAnsi="Times New Roman" w:cs="Times New Roman"/>
          <w:color w:val="0563C1"/>
          <w:sz w:val="22"/>
          <w:u w:val="single" w:color="0563C1"/>
          <w:lang w:val="en-US"/>
        </w:rPr>
        <w:t>inspektorochronydanych@nfosigw.gov.pl</w:t>
      </w:r>
      <w:r w:rsidRPr="001272F5">
        <w:rPr>
          <w:rFonts w:ascii="Times New Roman" w:hAnsi="Times New Roman" w:cs="Times New Roman"/>
          <w:sz w:val="22"/>
          <w:lang w:val="en-US"/>
        </w:rPr>
        <w:t xml:space="preserve"> , </w:t>
      </w:r>
    </w:p>
    <w:p w14:paraId="5A106806" w14:textId="77777777" w:rsidR="001272F5" w:rsidRPr="001272F5" w:rsidRDefault="001272F5" w:rsidP="001272F5">
      <w:pPr>
        <w:spacing w:after="11" w:line="259" w:lineRule="auto"/>
        <w:ind w:left="1291" w:right="0" w:firstLine="0"/>
        <w:rPr>
          <w:rFonts w:ascii="Times New Roman" w:hAnsi="Times New Roman" w:cs="Times New Roman"/>
          <w:sz w:val="22"/>
          <w:lang w:val="en-US"/>
        </w:rPr>
      </w:pPr>
      <w:r w:rsidRPr="001272F5">
        <w:rPr>
          <w:rFonts w:ascii="Times New Roman" w:hAnsi="Times New Roman" w:cs="Times New Roman"/>
          <w:sz w:val="22"/>
          <w:lang w:val="en-US"/>
        </w:rPr>
        <w:t xml:space="preserve">b)IOD </w:t>
      </w:r>
      <w:proofErr w:type="spellStart"/>
      <w:r w:rsidRPr="001272F5">
        <w:rPr>
          <w:rFonts w:ascii="Times New Roman" w:hAnsi="Times New Roman" w:cs="Times New Roman"/>
          <w:sz w:val="22"/>
          <w:lang w:val="en-US"/>
        </w:rPr>
        <w:t>Administratora</w:t>
      </w:r>
      <w:proofErr w:type="spellEnd"/>
      <w:r w:rsidRPr="001272F5">
        <w:rPr>
          <w:rFonts w:ascii="Times New Roman" w:hAnsi="Times New Roman" w:cs="Times New Roman"/>
          <w:sz w:val="22"/>
          <w:lang w:val="en-US"/>
        </w:rPr>
        <w:t xml:space="preserve"> 2 - </w:t>
      </w:r>
      <w:proofErr w:type="spellStart"/>
      <w:r w:rsidRPr="001272F5">
        <w:rPr>
          <w:rFonts w:ascii="Times New Roman" w:hAnsi="Times New Roman" w:cs="Times New Roman"/>
          <w:sz w:val="22"/>
          <w:lang w:val="en-US"/>
        </w:rPr>
        <w:t>adres</w:t>
      </w:r>
      <w:proofErr w:type="spellEnd"/>
      <w:r w:rsidRPr="001272F5">
        <w:rPr>
          <w:rFonts w:ascii="Times New Roman" w:hAnsi="Times New Roman" w:cs="Times New Roman"/>
          <w:sz w:val="22"/>
          <w:lang w:val="en-US"/>
        </w:rPr>
        <w:t xml:space="preserve"> e-mail: </w:t>
      </w:r>
      <w:r w:rsidRPr="001272F5">
        <w:rPr>
          <w:rFonts w:ascii="Times New Roman" w:hAnsi="Times New Roman" w:cs="Times New Roman"/>
          <w:color w:val="0563C1"/>
          <w:sz w:val="22"/>
          <w:u w:val="single" w:color="0563C1"/>
          <w:lang w:val="en-US"/>
        </w:rPr>
        <w:t>iodo@fos.wroc.pl</w:t>
      </w:r>
      <w:r w:rsidRPr="001272F5">
        <w:rPr>
          <w:rFonts w:ascii="Times New Roman" w:hAnsi="Times New Roman" w:cs="Times New Roman"/>
          <w:sz w:val="22"/>
          <w:lang w:val="en-US"/>
        </w:rPr>
        <w:t xml:space="preserve"> </w:t>
      </w:r>
      <w:r w:rsidRPr="001272F5">
        <w:rPr>
          <w:rFonts w:ascii="Times New Roman" w:hAnsi="Times New Roman" w:cs="Times New Roman"/>
          <w:i/>
          <w:sz w:val="22"/>
          <w:lang w:val="en-US"/>
        </w:rPr>
        <w:t xml:space="preserve"> </w:t>
      </w:r>
    </w:p>
    <w:p w14:paraId="427386BF" w14:textId="77777777" w:rsidR="001272F5" w:rsidRPr="001272F5" w:rsidRDefault="001272F5" w:rsidP="001272F5">
      <w:pPr>
        <w:numPr>
          <w:ilvl w:val="0"/>
          <w:numId w:val="2"/>
        </w:numPr>
        <w:spacing w:after="30" w:line="239"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będą przetwarzali następujące kategorie Pani/Pana danych osobowych:  identyfikacyjne/kontaktowe. </w:t>
      </w:r>
    </w:p>
    <w:p w14:paraId="65051BAF" w14:textId="77777777" w:rsidR="001272F5" w:rsidRPr="001272F5" w:rsidRDefault="001272F5" w:rsidP="001272F5">
      <w:pPr>
        <w:numPr>
          <w:ilvl w:val="0"/>
          <w:numId w:val="2"/>
        </w:numPr>
        <w:spacing w:after="32"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Odbiorcami Pani/Pana danych osobowych mogą być podmioty, którym </w:t>
      </w: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powierzyli przetwarzanie danych, w szczególności, dostawcy usług IT oraz podmioty uprawnione do dostępu do danych na podstawie przepisów prawa powszechnie obowiązującego. </w:t>
      </w:r>
    </w:p>
    <w:p w14:paraId="100401A9" w14:textId="77777777" w:rsidR="001272F5" w:rsidRPr="001272F5" w:rsidRDefault="001272F5" w:rsidP="001272F5">
      <w:pPr>
        <w:numPr>
          <w:ilvl w:val="0"/>
          <w:numId w:val="2"/>
        </w:numPr>
        <w:spacing w:after="10" w:line="235"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będą przetwarzali Pani/Pana dane osobowe przez okres realizacji umowy oraz Przez okres wynikający z obowiązujących w tym zakresie przepisów archiwizacyjnych:  </w:t>
      </w:r>
    </w:p>
    <w:p w14:paraId="04C07841" w14:textId="77777777" w:rsidR="001272F5" w:rsidRPr="001272F5" w:rsidRDefault="001272F5" w:rsidP="001272F5">
      <w:pPr>
        <w:numPr>
          <w:ilvl w:val="1"/>
          <w:numId w:val="2"/>
        </w:numPr>
        <w:spacing w:after="0" w:line="244" w:lineRule="auto"/>
        <w:ind w:right="0" w:firstLine="0"/>
        <w:jc w:val="both"/>
        <w:rPr>
          <w:rFonts w:ascii="Times New Roman" w:hAnsi="Times New Roman" w:cs="Times New Roman"/>
          <w:sz w:val="22"/>
        </w:rPr>
      </w:pPr>
      <w:r w:rsidRPr="001272F5">
        <w:rPr>
          <w:rFonts w:ascii="Times New Roman" w:hAnsi="Times New Roman" w:cs="Times New Roman"/>
          <w:sz w:val="22"/>
        </w:rPr>
        <w:t xml:space="preserve">Administrator 1: pięć lat po zakończeniu okresu trwałości dla zadań objętych dofinansowaniem w ramach Programu Priorytetowego „Ciepłe Mieszkanie”, </w:t>
      </w:r>
    </w:p>
    <w:p w14:paraId="66D21081" w14:textId="77777777" w:rsidR="001272F5" w:rsidRPr="001272F5" w:rsidRDefault="001272F5" w:rsidP="001272F5">
      <w:pPr>
        <w:numPr>
          <w:ilvl w:val="1"/>
          <w:numId w:val="2"/>
        </w:numPr>
        <w:spacing w:after="33" w:line="239" w:lineRule="auto"/>
        <w:ind w:right="0" w:firstLine="0"/>
        <w:jc w:val="both"/>
        <w:rPr>
          <w:rFonts w:ascii="Times New Roman" w:hAnsi="Times New Roman" w:cs="Times New Roman"/>
          <w:sz w:val="22"/>
        </w:rPr>
      </w:pPr>
      <w:r w:rsidRPr="001272F5">
        <w:rPr>
          <w:rFonts w:ascii="Times New Roman" w:hAnsi="Times New Roman" w:cs="Times New Roman"/>
          <w:sz w:val="22"/>
        </w:rPr>
        <w:t xml:space="preserve">Administrator 2:  5 lat. Okres przechowywania liczy się w pełnych latach kalendarzowych poczynając od 1 stycznia roku następnego po dacie wytworzenia dokumentacji i zamknięcia teczek. </w:t>
      </w:r>
    </w:p>
    <w:p w14:paraId="23D01C3A" w14:textId="77777777" w:rsidR="001272F5" w:rsidRPr="001272F5" w:rsidRDefault="001272F5" w:rsidP="001272F5">
      <w:pPr>
        <w:numPr>
          <w:ilvl w:val="0"/>
          <w:numId w:val="2"/>
        </w:numPr>
        <w:spacing w:after="33"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 </w:t>
      </w:r>
    </w:p>
    <w:p w14:paraId="01D79E1D" w14:textId="77777777" w:rsidR="001272F5" w:rsidRPr="001272F5" w:rsidRDefault="001272F5" w:rsidP="001272F5">
      <w:pPr>
        <w:numPr>
          <w:ilvl w:val="0"/>
          <w:numId w:val="2"/>
        </w:numPr>
        <w:spacing w:after="32"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dane osobowe nie są wykorzystywane w celu podejmowania decyzji, która opiera się wyłącznie na zautomatyzowanym przetwarzaniu, w tym profilowaniu. </w:t>
      </w:r>
    </w:p>
    <w:p w14:paraId="47D96520" w14:textId="77777777" w:rsidR="001272F5" w:rsidRPr="001272F5" w:rsidRDefault="001272F5" w:rsidP="001272F5">
      <w:pPr>
        <w:numPr>
          <w:ilvl w:val="0"/>
          <w:numId w:val="2"/>
        </w:numPr>
        <w:spacing w:after="2" w:line="237"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dane osobowe nie będą przekazywane do państwa trzeciego lub organizacji międzynarodowej. </w:t>
      </w:r>
    </w:p>
    <w:p w14:paraId="07BD1B9B" w14:textId="6FD368E1" w:rsidR="00A80F49" w:rsidRPr="002B7EF1" w:rsidRDefault="001272F5" w:rsidP="002B7EF1">
      <w:pPr>
        <w:spacing w:after="0" w:line="239" w:lineRule="auto"/>
        <w:ind w:left="0" w:right="94" w:firstLine="0"/>
        <w:jc w:val="both"/>
        <w:rPr>
          <w:rFonts w:ascii="Times New Roman" w:hAnsi="Times New Roman" w:cs="Times New Roman"/>
          <w:sz w:val="22"/>
        </w:rPr>
      </w:pPr>
      <w:r w:rsidRPr="001272F5">
        <w:rPr>
          <w:rFonts w:ascii="Times New Roman" w:hAnsi="Times New Roman" w:cs="Times New Roman"/>
          <w:sz w:val="22"/>
        </w:rPr>
        <w:t xml:space="preserve">Pani/Pana dane osobowe </w:t>
      </w: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pozyskali od Wnioskodawcy, który złożył wniosek  o dofinansowanie/zawarł z Wojewódzkim Funduszem Ochrony Środowiska i Gospodarki Wodnej we Wrocławiu umowę o dofinansowanie w ramach Programu Pri</w:t>
      </w:r>
      <w:r>
        <w:rPr>
          <w:rFonts w:ascii="Times New Roman" w:hAnsi="Times New Roman" w:cs="Times New Roman"/>
          <w:sz w:val="22"/>
        </w:rPr>
        <w:t>orytetowego „Ciepłe Mi</w:t>
      </w:r>
      <w:r w:rsidR="00D5727A">
        <w:rPr>
          <w:rFonts w:ascii="Times New Roman" w:hAnsi="Times New Roman" w:cs="Times New Roman"/>
          <w:sz w:val="22"/>
        </w:rPr>
        <w:t>eszkanie</w:t>
      </w:r>
      <w:r w:rsidR="00A22DD3">
        <w:rPr>
          <w:rFonts w:ascii="Times New Roman" w:hAnsi="Times New Roman" w:cs="Times New Roman"/>
          <w:sz w:val="22"/>
        </w:rPr>
        <w:t xml:space="preserve"> II</w:t>
      </w:r>
      <w:r w:rsidR="002B7EF1">
        <w:rPr>
          <w:rFonts w:ascii="Times New Roman" w:hAnsi="Times New Roman" w:cs="Times New Roman"/>
          <w:sz w:val="22"/>
        </w:rPr>
        <w:t>”.</w:t>
      </w:r>
    </w:p>
    <w:p w14:paraId="61A5430E" w14:textId="77777777" w:rsidR="002B7EF1" w:rsidRDefault="002B7EF1">
      <w:pPr>
        <w:spacing w:after="108" w:line="259" w:lineRule="auto"/>
        <w:ind w:left="10" w:right="12"/>
        <w:jc w:val="center"/>
        <w:rPr>
          <w:rFonts w:ascii="Times New Roman" w:hAnsi="Times New Roman" w:cs="Times New Roman"/>
          <w:sz w:val="32"/>
        </w:rPr>
      </w:pPr>
    </w:p>
    <w:p w14:paraId="0B26132E" w14:textId="77777777" w:rsidR="00AA1B3B" w:rsidRDefault="00AA1B3B">
      <w:pPr>
        <w:spacing w:after="108" w:line="259" w:lineRule="auto"/>
        <w:ind w:left="10" w:right="12"/>
        <w:jc w:val="center"/>
        <w:rPr>
          <w:rFonts w:ascii="Times New Roman" w:hAnsi="Times New Roman" w:cs="Times New Roman"/>
          <w:sz w:val="32"/>
        </w:rPr>
      </w:pPr>
    </w:p>
    <w:p w14:paraId="63636978" w14:textId="77777777" w:rsidR="00AA1B3B" w:rsidRDefault="00AA1B3B">
      <w:pPr>
        <w:spacing w:after="108" w:line="259" w:lineRule="auto"/>
        <w:ind w:left="10" w:right="12"/>
        <w:jc w:val="center"/>
        <w:rPr>
          <w:rFonts w:ascii="Times New Roman" w:hAnsi="Times New Roman" w:cs="Times New Roman"/>
          <w:sz w:val="32"/>
        </w:rPr>
      </w:pPr>
    </w:p>
    <w:p w14:paraId="7D1D004E" w14:textId="1C6B7647" w:rsidR="00445408" w:rsidRPr="00BE1050" w:rsidRDefault="00E27A38">
      <w:pPr>
        <w:spacing w:after="108" w:line="259" w:lineRule="auto"/>
        <w:ind w:left="10" w:right="12"/>
        <w:jc w:val="center"/>
        <w:rPr>
          <w:rFonts w:ascii="Times New Roman" w:hAnsi="Times New Roman" w:cs="Times New Roman"/>
        </w:rPr>
      </w:pPr>
      <w:r w:rsidRPr="00BE1050">
        <w:rPr>
          <w:rFonts w:ascii="Times New Roman" w:hAnsi="Times New Roman" w:cs="Times New Roman"/>
          <w:sz w:val="32"/>
        </w:rPr>
        <w:lastRenderedPageBreak/>
        <w:t>VI. ZAŁĄCZNIKI</w:t>
      </w:r>
      <w:r w:rsidRPr="00BE1050">
        <w:rPr>
          <w:rFonts w:ascii="Times New Roman" w:hAnsi="Times New Roman" w:cs="Times New Roman"/>
        </w:rPr>
        <w:t xml:space="preserve"> </w:t>
      </w:r>
    </w:p>
    <w:p w14:paraId="5CA1A406" w14:textId="3C793051" w:rsidR="00445408" w:rsidRPr="00BE1050" w:rsidRDefault="00445408">
      <w:pPr>
        <w:ind w:left="94"/>
        <w:rPr>
          <w:rFonts w:ascii="Times New Roman" w:hAnsi="Times New Roman" w:cs="Times New Roman"/>
        </w:rPr>
      </w:pPr>
    </w:p>
    <w:tbl>
      <w:tblPr>
        <w:tblStyle w:val="TableGrid"/>
        <w:tblW w:w="9655" w:type="dxa"/>
        <w:tblInd w:w="-10" w:type="dxa"/>
        <w:tblCellMar>
          <w:top w:w="45" w:type="dxa"/>
          <w:left w:w="516" w:type="dxa"/>
          <w:right w:w="94" w:type="dxa"/>
        </w:tblCellMar>
        <w:tblLook w:val="04A0" w:firstRow="1" w:lastRow="0" w:firstColumn="1" w:lastColumn="0" w:noHBand="0" w:noVBand="1"/>
      </w:tblPr>
      <w:tblGrid>
        <w:gridCol w:w="9655"/>
      </w:tblGrid>
      <w:tr w:rsidR="00445408" w:rsidRPr="00BE1050" w14:paraId="41B076BD" w14:textId="77777777">
        <w:trPr>
          <w:trHeight w:val="1145"/>
        </w:trPr>
        <w:tc>
          <w:tcPr>
            <w:tcW w:w="9655" w:type="dxa"/>
            <w:tcBorders>
              <w:top w:val="single" w:sz="4" w:space="0" w:color="000000"/>
              <w:left w:val="single" w:sz="4" w:space="0" w:color="000000"/>
              <w:bottom w:val="single" w:sz="4" w:space="0" w:color="000000"/>
              <w:right w:val="single" w:sz="4" w:space="0" w:color="000000"/>
            </w:tcBorders>
          </w:tcPr>
          <w:p w14:paraId="0E4D6B31" w14:textId="3E032AB5" w:rsidR="00893037" w:rsidRPr="00BE1050" w:rsidRDefault="00893037" w:rsidP="008C33F9">
            <w:pPr>
              <w:spacing w:after="0" w:line="259" w:lineRule="auto"/>
              <w:ind w:right="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2576" behindDoc="0" locked="0" layoutInCell="1" allowOverlap="1" wp14:anchorId="43E13955" wp14:editId="539BA945">
                      <wp:simplePos x="0" y="0"/>
                      <wp:positionH relativeFrom="column">
                        <wp:posOffset>-57785</wp:posOffset>
                      </wp:positionH>
                      <wp:positionV relativeFrom="paragraph">
                        <wp:posOffset>104775</wp:posOffset>
                      </wp:positionV>
                      <wp:extent cx="156845" cy="156845"/>
                      <wp:effectExtent l="0" t="0" r="0" b="0"/>
                      <wp:wrapSquare wrapText="bothSides"/>
                      <wp:docPr id="24193" name="Group 24193"/>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3542" name="Shape 354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9C12B8F" id="Group 24193" o:spid="_x0000_s1026" style="position:absolute;margin-left:-4.55pt;margin-top:8.25pt;width:12.35pt;height:12.35pt;z-index:25167257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0oaQIAAA8GAAAOAAAAZHJzL2Uyb0RvYy54bWykVE1v2zAMvQ/YfxB0X+xkSdcacXpYt1yG&#10;rVi7H6DIkm1AlgRJiZN/P4r+XIoVWOeDTVmPFN8jxe39uVHkJJyvjc7pcpFSIjQ3Ra3LnP56/vrh&#10;lhIfmC6YMlrk9CI8vd+9f7dtbSZWpjKqEI5AEO2z1ua0CsFmSeJ5JRrmF8YKDZvSuIYFWLoyKRxr&#10;IXqjklWa3iStcYV1hgvv4e9Dt0l3GF9KwcMPKb0IROUUcgv4dvg+xHey27KsdMxWNe/TYG/IomG1&#10;hkPHUA8sMHJ09YtQTc2d8UaGBTdNYqSsuUAOwGaZXrHZO3O0yKXM2tKOMoG0Vzq9OSz/fto7+2Qf&#10;HSjR2hK0wFXkcpauiV/IkpxRsssomTgHwuHncnNzu95QwmGrt1FSXoHuL7x49WXyu/u0Gv2iDX7J&#10;cGjyRyqthebwE3//f/yfKmYFyuoz4P/oSF3k9ONmDflo1kCXIoLgH5QFcaNIPvOg1z8o9BpTlvGj&#10;D3thUGp2+uYDClgWg8WqweJnPZgOOvvVnrYsRL+YZTRJi/XBTKrRjLuNOYlng7gwFQxqOdVkgig9&#10;h/Yg0tV+wg+o4Wsx8AyN9w6KPQCGbweEezo02gzDlfGi65FICJtlJAm4uYxKR753y/UaOozBWJGK&#10;BbyfcKN00UVRGmLE1uqqiVa4KBGlUPqnkNAWscPRz7vy8Fk5cmJxkODTNyxCo4+slRq90r96RShT&#10;tmJ9rD5MfwDS6iNFpMAZdh2W99l0gwzGAUg2jDOQYnTCtIwOo7+GIYwHzthG82CKC44AFATuGkqD&#10;Uwcz6idkHGvzNaKmOb77DQAA//8DAFBLAwQUAAYACAAAACEAFd/X3d0AAAAHAQAADwAAAGRycy9k&#10;b3ducmV2LnhtbEyOzUrDQBSF94LvMFzBXTuZaoLGTEop6qoItkLp7ja5TUIzd0JmmqRv73Sly/PD&#10;OV+2nEwrBupdY1mDmkcgiAtbNlxp+Nl9zF5AOI9cYmuZNFzJwTK/v8swLe3I3zRsfSXCCLsUNdTe&#10;d6mUrqjJoJvbjjhkJ9sb9EH2lSx7HMO4aeUiihJpsOHwUGNH65qK8/ZiNHyOOK6e1PuwOZ/W18Mu&#10;/tpvFGn9+DCt3kB4mvxfGW74AR3ywHS0Fy6daDXMXlVoBj+JQdzyOAFx1PCsFiDzTP7nz38BAAD/&#10;/wMAUEsBAi0AFAAGAAgAAAAhALaDOJL+AAAA4QEAABMAAAAAAAAAAAAAAAAAAAAAAFtDb250ZW50&#10;X1R5cGVzXS54bWxQSwECLQAUAAYACAAAACEAOP0h/9YAAACUAQAACwAAAAAAAAAAAAAAAAAvAQAA&#10;X3JlbHMvLnJlbHNQSwECLQAUAAYACAAAACEAhxatKGkCAAAPBgAADgAAAAAAAAAAAAAAAAAuAgAA&#10;ZHJzL2Uyb0RvYy54bWxQSwECLQAUAAYACAAAACEAFd/X3d0AAAAHAQAADwAAAAAAAAAAAAAAAADD&#10;BAAAZHJzL2Rvd25yZXYueG1sUEsFBgAAAAAEAAQA8wAAAM0FAAAAAA==&#10;">
                      <v:shape id="Shape 3542"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7XxAAAAN0AAAAPAAAAZHJzL2Rvd25yZXYueG1sRI/RasJA&#10;FETfC/7Dcgu+6aZqRaKrqKhIFaGpH3DJ3iahu3dDdjXp33cFoY/DzJxhFqvOGnGnxleOFbwNExDE&#10;udMVFwquX/vBDIQPyBqNY1LwSx5Wy97LAlPtWv6kexYKESHsU1RQhlCnUvq8JIt+6Gri6H27xmKI&#10;simkbrCNcGvkKEmm0mLFcaHEmrYl5T/ZzSqgtph9bDpzrm8kze5ENM0OF6X6r916DiJQF/7Dz/ZR&#10;Kxi/T0bweBOfgFz+AQAA//8DAFBLAQItABQABgAIAAAAIQDb4fbL7gAAAIUBAAATAAAAAAAAAAAA&#10;AAAAAAAAAABbQ29udGVudF9UeXBlc10ueG1sUEsBAi0AFAAGAAgAAAAhAFr0LFu/AAAAFQEAAAsA&#10;AAAAAAAAAAAAAAAAHwEAAF9yZWxzLy5yZWxzUEsBAi0AFAAGAAgAAAAhACBfDtfEAAAA3QAAAA8A&#10;AAAAAAAAAAAAAAAABwIAAGRycy9kb3ducmV2LnhtbFBLBQYAAAAAAwADALcAAAD4AgAAAAA=&#10;" path="m,156972r156972,l156972,,,,,156972xe" filled="f" strokeweight=".72pt">
                        <v:path arrowok="t" textboxrect="0,0,156972,156972"/>
                      </v:shape>
                      <w10:wrap type="square"/>
                    </v:group>
                  </w:pict>
                </mc:Fallback>
              </mc:AlternateContent>
            </w:r>
          </w:p>
          <w:p w14:paraId="4A372C6F" w14:textId="4959E670" w:rsidR="00445408" w:rsidRPr="00B57F9E" w:rsidRDefault="00E27A38" w:rsidP="00B57F9E">
            <w:pPr>
              <w:pStyle w:val="Akapitzlist"/>
              <w:numPr>
                <w:ilvl w:val="0"/>
                <w:numId w:val="8"/>
              </w:numPr>
              <w:spacing w:after="0" w:line="259" w:lineRule="auto"/>
              <w:ind w:right="0"/>
              <w:jc w:val="both"/>
              <w:rPr>
                <w:rFonts w:ascii="Times New Roman" w:hAnsi="Times New Roman" w:cs="Times New Roman"/>
              </w:rPr>
            </w:pPr>
            <w:r w:rsidRPr="00B57F9E">
              <w:rPr>
                <w:rFonts w:ascii="Times New Roman" w:hAnsi="Times New Roman" w:cs="Times New Roman"/>
              </w:rPr>
              <w:t xml:space="preserve">Zaświadczenie wydane zgodnie z art. 411 ust. 10g ustawy – Prawo ochrony środowiska, przez organ właściwy ze względu na adres zamieszkania wnioskodawcy, nie wcześniej niż 3 miesiące przed datą </w:t>
            </w:r>
            <w:r w:rsidRPr="00B57F9E">
              <w:rPr>
                <w:rFonts w:ascii="Times New Roman" w:hAnsi="Times New Roman" w:cs="Times New Roman"/>
                <w:sz w:val="37"/>
                <w:vertAlign w:val="superscript"/>
              </w:rPr>
              <w:t xml:space="preserve"> </w:t>
            </w:r>
            <w:r w:rsidRPr="00B57F9E">
              <w:rPr>
                <w:rFonts w:ascii="Times New Roman" w:hAnsi="Times New Roman" w:cs="Times New Roman"/>
              </w:rPr>
              <w:t xml:space="preserve">złożenia wniosku o dofinansowanie, wskazujące przeciętny miesięczny dochód na jednego członka gospodarstwa domowego wnioskodawcy. </w:t>
            </w:r>
          </w:p>
        </w:tc>
      </w:tr>
      <w:tr w:rsidR="00445408" w:rsidRPr="00BE1050" w14:paraId="7C360BED" w14:textId="77777777">
        <w:trPr>
          <w:trHeight w:val="1143"/>
        </w:trPr>
        <w:tc>
          <w:tcPr>
            <w:tcW w:w="9655" w:type="dxa"/>
            <w:tcBorders>
              <w:top w:val="single" w:sz="4" w:space="0" w:color="000000"/>
              <w:left w:val="single" w:sz="4" w:space="0" w:color="000000"/>
              <w:bottom w:val="single" w:sz="4" w:space="0" w:color="000000"/>
              <w:right w:val="single" w:sz="4" w:space="0" w:color="000000"/>
            </w:tcBorders>
            <w:vAlign w:val="center"/>
          </w:tcPr>
          <w:p w14:paraId="71CE1C3F" w14:textId="46CC2D2E" w:rsidR="00893037" w:rsidRPr="00BE1050" w:rsidRDefault="00893037" w:rsidP="008C33F9">
            <w:pPr>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3600" behindDoc="0" locked="0" layoutInCell="1" allowOverlap="1" wp14:anchorId="5A7D19AF" wp14:editId="3BA181F3">
                      <wp:simplePos x="0" y="0"/>
                      <wp:positionH relativeFrom="column">
                        <wp:posOffset>-46990</wp:posOffset>
                      </wp:positionH>
                      <wp:positionV relativeFrom="paragraph">
                        <wp:posOffset>74930</wp:posOffset>
                      </wp:positionV>
                      <wp:extent cx="156845" cy="156845"/>
                      <wp:effectExtent l="0" t="0" r="0" b="0"/>
                      <wp:wrapSquare wrapText="bothSides"/>
                      <wp:docPr id="24389" name="Group 24389"/>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3561" name="Shape 356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516BD23" id="Group 24389" o:spid="_x0000_s1026" style="position:absolute;margin-left:-3.7pt;margin-top:5.9pt;width:12.35pt;height:12.35pt;z-index:251673600;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SqewIAADkGAAAOAAAAZHJzL2Uyb0RvYy54bWykVNuO2yAQfa/Uf0C8N06yyTax4uxDt81L&#10;1a662w8gGF8kDAhInPx9hzG+KKuu1K0f8ABnhpkzl93DpZHkLKyrtcroYjanRCiu81qVGf398u3T&#10;hhLnmcqZ1Epk9Cocfdh//LBrTSqWutIyF5aAEeXS1mS08t6kSeJ4JRrmZtoIBZeFtg3zsLVlklvW&#10;gvVGJsv5/D5ptc2N1Vw4B6eP3SXdo/2iENz/LAonPJEZBd88rhbXY1iT/Y6lpWWmqnl0g73Di4bV&#10;Ch4dTD0yz8jJ1q9MNTW32unCz7huEl0UNRcYA0SzmN9Ec7D6ZDCWMm1LM9AE1N7w9G6z/Mf5yZI6&#10;z+hydbfZUqJYA2nCl0l3BBS1pkwBebDm2TzZeFB2uxD1pbBN+EM85ILkXgdyxcUTDoeL9f1mtaaE&#10;w1WUkXxeQYZeafHq66i3/bwc9IIMekn/aBJ8G1xpDZSRG5ly/8fUc8WMwAS4EH9k6m59v+iJQgTB&#10;E6QFcQNJLnXA1z8w9FakLOUn5w9CI9Xs/N15JLDMe4lVvcQvqhct9MCb1W+YD3rByyCSFvODnlSD&#10;GG4bfRYvGnF+TBjkcszJCJFqCo0g0uV+xPeo/m/Q8ASNHQrJ7gH9vwNCR/eFNsFwqZ3oaiQEhMUy&#10;BAm4KY1ShXi3i9UKKozBACok89jJ0Hsq76xIBTZCaXXZRMlfpQhUSPVLFNBAocJRz9ny+EVacmZh&#10;5OAXCxahQaeopRy05n/VClAmTcWirWgmPoBhRUsBKXDa3Zrl0Ztu5MHgAMr6wQdUDErollZ+0Fcw&#10;rvHBSbRBPOr8iiMACYFeQ2pwPqFHcZaGATjdI2qc+Ps/AAAA//8DAFBLAwQUAAYACAAAACEA5kfw&#10;NN4AAAAHAQAADwAAAGRycy9kb3ducmV2LnhtbEyPzWrDMBCE74W+g9hCb4nsuvnBsRxCaHsKhSaF&#10;0ptibWwTa2UsxXbevptTc5ydYebbbD3aRvTY+dqRgngagUAqnKmpVPB9eJ8sQfigyejGESq4ood1&#10;/viQ6dS4gb6w34dScAn5VCuoQmhTKX1RodV+6lok9k6uszqw7EppOj1wuW3kSxTNpdU18UKlW9xW&#10;WJz3F6vgY9DDJonf+t35tL3+HmafP7sYlXp+GjcrEAHH8B+GGz6jQ85MR3ch40WjYLJ45STfY/7g&#10;5i8SEEcFyXwGMs/kPX/+BwAA//8DAFBLAQItABQABgAIAAAAIQC2gziS/gAAAOEBAAATAAAAAAAA&#10;AAAAAAAAAAAAAABbQ29udGVudF9UeXBlc10ueG1sUEsBAi0AFAAGAAgAAAAhADj9If/WAAAAlAEA&#10;AAsAAAAAAAAAAAAAAAAALwEAAF9yZWxzLy5yZWxzUEsBAi0AFAAGAAgAAAAhANmUZKp7AgAAOQYA&#10;AA4AAAAAAAAAAAAAAAAALgIAAGRycy9lMm9Eb2MueG1sUEsBAi0AFAAGAAgAAAAhAOZH8DTeAAAA&#10;BwEAAA8AAAAAAAAAAAAAAAAA1QQAAGRycy9kb3ducmV2LnhtbFBLBQYAAAAABAAEAPMAAADgBQAA&#10;AAA=&#10;">
                      <v:shape id="Shape 356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MwMUA&#10;AADdAAAADwAAAGRycy9kb3ducmV2LnhtbESP0WrCQBRE3wv+w3KFvukmLQaJrkFLW6SWgtEPuGSv&#10;SXD3bsiuJv37bqHQx2FmzjDrYrRG3Kn3rWMF6TwBQVw53XKt4Hx6my1B+ICs0TgmBd/kodhMHtaY&#10;azfwke5lqEWEsM9RQRNCl0vpq4Ys+rnriKN3cb3FEGVfS93jEOHWyKckyaTFluNCgx29NFRdy5tV&#10;QEO9/NiN5rO7kTSvB6KsfP9S6nE6blcgAo3hP/zX3msFz4sshd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MzAxQAAAN0AAAAPAAAAAAAAAAAAAAAAAJgCAABkcnMv&#10;ZG93bnJldi54bWxQSwUGAAAAAAQABAD1AAAAigMAAAAA&#10;" path="m,156972r156972,l156972,,,,,156972xe" filled="f" strokeweight=".72pt">
                        <v:path arrowok="t" textboxrect="0,0,156972,156972"/>
                      </v:shape>
                      <w10:wrap type="square"/>
                    </v:group>
                  </w:pict>
                </mc:Fallback>
              </mc:AlternateContent>
            </w:r>
          </w:p>
          <w:p w14:paraId="29C81763" w14:textId="72D907E7" w:rsidR="00445408" w:rsidRPr="00B57F9E" w:rsidRDefault="00E27A38" w:rsidP="00B57F9E">
            <w:pPr>
              <w:pStyle w:val="Akapitzlist"/>
              <w:numPr>
                <w:ilvl w:val="0"/>
                <w:numId w:val="8"/>
              </w:numPr>
              <w:spacing w:after="0" w:line="259" w:lineRule="auto"/>
              <w:ind w:right="0"/>
              <w:jc w:val="both"/>
              <w:rPr>
                <w:rFonts w:ascii="Times New Roman" w:hAnsi="Times New Roman" w:cs="Times New Roman"/>
              </w:rPr>
            </w:pPr>
            <w:r w:rsidRPr="00B57F9E">
              <w:rPr>
                <w:rFonts w:ascii="Times New Roman" w:hAnsi="Times New Roman" w:cs="Times New Roman"/>
              </w:rPr>
              <w:t xml:space="preserve">Zaświadczenie potwierdzające ustalone prawo do otrzymania zasiłku stałego, zasiłku okresowego, </w:t>
            </w:r>
            <w:r w:rsidRPr="00B57F9E">
              <w:rPr>
                <w:rFonts w:ascii="Times New Roman" w:hAnsi="Times New Roman" w:cs="Times New Roman"/>
                <w:sz w:val="24"/>
              </w:rPr>
              <w:t xml:space="preserve"> </w:t>
            </w:r>
            <w:r w:rsidRPr="00B57F9E">
              <w:rPr>
                <w:rFonts w:ascii="Times New Roman" w:hAnsi="Times New Roman" w:cs="Times New Roman"/>
              </w:rPr>
              <w:t xml:space="preserve">zasiłku rodzinnego lub specjalnego zasiłku opiekuńczego przez kolejne 6 miesięcy poprzedzających miesiąc złożenia wniosku oraz co najmniej do dnia złożenia wniosku o udzielenie dofinansowania. </w:t>
            </w:r>
          </w:p>
        </w:tc>
      </w:tr>
      <w:tr w:rsidR="00421125" w:rsidRPr="00BE1050" w14:paraId="1B845245" w14:textId="77777777">
        <w:trPr>
          <w:trHeight w:val="744"/>
        </w:trPr>
        <w:tc>
          <w:tcPr>
            <w:tcW w:w="9655" w:type="dxa"/>
            <w:tcBorders>
              <w:top w:val="single" w:sz="4" w:space="0" w:color="000000"/>
              <w:left w:val="single" w:sz="4" w:space="0" w:color="000000"/>
              <w:bottom w:val="single" w:sz="4" w:space="0" w:color="000000"/>
              <w:right w:val="single" w:sz="4" w:space="0" w:color="000000"/>
            </w:tcBorders>
          </w:tcPr>
          <w:p w14:paraId="3EDF3618" w14:textId="77777777" w:rsidR="00421125" w:rsidRPr="00BE1050" w:rsidRDefault="00421125" w:rsidP="00421125">
            <w:pPr>
              <w:spacing w:after="0" w:line="231" w:lineRule="auto"/>
              <w:ind w:right="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93056" behindDoc="0" locked="0" layoutInCell="1" allowOverlap="1" wp14:anchorId="52ED9235" wp14:editId="7F0EDA56">
                      <wp:simplePos x="0" y="0"/>
                      <wp:positionH relativeFrom="column">
                        <wp:posOffset>-10795</wp:posOffset>
                      </wp:positionH>
                      <wp:positionV relativeFrom="paragraph">
                        <wp:posOffset>91440</wp:posOffset>
                      </wp:positionV>
                      <wp:extent cx="156972" cy="156972"/>
                      <wp:effectExtent l="0" t="0" r="0" b="0"/>
                      <wp:wrapSquare wrapText="bothSides"/>
                      <wp:docPr id="2007464966" name="Group 245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88355957" name="Shape 357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7F26782" id="Group 24514" o:spid="_x0000_s1026" style="position:absolute;margin-left:-.85pt;margin-top:7.2pt;width:12.35pt;height:12.35pt;z-index:25169305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kXZwIAABUGAAAOAAAAZHJzL2Uyb0RvYy54bWykVMFy2jAQvXem/6DRvRhICOABcmhaLp02&#10;06QfIGTJ9owsaSSB4e+7WmzhkEkOCQezlt8+vX1a7er+2ChyEM7XRq/pZDSmRGhuilqXa/rv+ee3&#10;BSU+MF0wZbRY05Pw9H7z9cuqtbmYmsqoQjgCJNrnrV3TKgSbZ5nnlWiYHxkrNHyUxjUswKsrs8Kx&#10;FtgblU3H47usNa6wznDhPaw+nD/SDfJLKXj4I6UXgag1BW0Bnw6fu/jMNiuWl47ZquadDPYBFQ2r&#10;NWyaqB5YYGTv6ldUTc2d8UaGETdNZqSsucAaoJrJ+KqarTN7i7WUeVvaZBNYe+XTh2n578PW2Sf7&#10;6MCJ1pbgBb7FWo7SNfEfVJIjWnZKloljIBwWJ7O75XxKCYdPXYyW8gp8f5XFqx/v5mX9ptkLKa2F&#10;5vCX+v3n6n+qmBVoq8+h/kdH6gLUzxeLm9lsOZtTolkDvYo4cjObL2ObRBGATlb53INrn/Mp1cty&#10;vvdhKwwazg6/fDh3ZtFHrOojftR96KC/3+1sy0LMiypjSNp0SqRKYfzamIN4NogLl2O7nCgovUCU&#10;HkL7FnjRAYDvUf2/ReIBGm/fm0C4rX27DTBcGS/AGliKBaUAi4TFoY1Kx3qXk9tb6E8Gw0UqFvCW&#10;wr3SxZlFaeCIZ3s+TYzCSYlohdJ/hYTmiH2Oed6Vu+/KkQOL4wR/sTVQH0BjjqyVSlnjN7MilClb&#10;sY6ro+k2QMqOKSIFTrJrWt6pOY8zGApgWT/UQFJKQllGh5SvYRTjhoNqY7gzxQkHARoCNw6twdmD&#10;iro5GYfb8B1Rl2m++Q8AAP//AwBQSwMEFAAGAAgAAAAhABp8d2veAAAABwEAAA8AAABkcnMvZG93&#10;bnJldi54bWxMj81OwzAQhO9IvIO1SNxax035C3GqqgJOFRItEuK2jbdJ1NiOYjdJ357lBMfZGc18&#10;m68m24qB+tB4p0HNExDkSm8aV2n43L/OHkGEiM5g6x1puFCAVXF9lWNm/Og+aNjFSnCJCxlqqGPs&#10;MilDWZPFMPcdOfaOvrcYWfaVND2OXG5buUiSe2mxcbxQY0ebmsrT7mw1vI04rlP1MmxPx83le3/3&#10;/rVVpPXtzbR+BhFpin9h+MVndCiY6eDPzgTRapipB07yfbkEwf4i5dcOGtInBbLI5X/+4gcAAP//&#10;AwBQSwECLQAUAAYACAAAACEAtoM4kv4AAADhAQAAEwAAAAAAAAAAAAAAAAAAAAAAW0NvbnRlbnRf&#10;VHlwZXNdLnhtbFBLAQItABQABgAIAAAAIQA4/SH/1gAAAJQBAAALAAAAAAAAAAAAAAAAAC8BAABf&#10;cmVscy8ucmVsc1BLAQItABQABgAIAAAAIQCN3RkXZwIAABUGAAAOAAAAAAAAAAAAAAAAAC4CAABk&#10;cnMvZTJvRG9jLnhtbFBLAQItABQABgAIAAAAIQAafHdr3gAAAAcBAAAPAAAAAAAAAAAAAAAAAMEE&#10;AABkcnMvZG93bnJldi54bWxQSwUGAAAAAAQABADzAAAAzAUAAAAA&#10;">
                      <v:shape id="Shape 357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Kg3xwAAAOMAAAAPAAAAZHJzL2Rvd25yZXYueG1sRE9fa8Iw&#10;EH8f+B3CCXubqRvVrjPKNjYRHYN1+wBHc2uLyaU00dZvbwTBx/v9v8VqsEYcqfONYwXTSQKCuHS6&#10;4UrB3+/nQwbCB2SNxjEpOJGH1XJ0t8Bcu55/6FiESsQQ9jkqqENocyl9WZNFP3EtceT+XWcxxLOr&#10;pO6wj+HWyMckmUmLDceGGlt6r6ncFwergPoq274N5qs9kDQfO6JZsf5W6n48vL6ACDSEm/jq3ug4&#10;f55lT2n6nM7h8lMEQC7PAAAA//8DAFBLAQItABQABgAIAAAAIQDb4fbL7gAAAIUBAAATAAAAAAAA&#10;AAAAAAAAAAAAAABbQ29udGVudF9UeXBlc10ueG1sUEsBAi0AFAAGAAgAAAAhAFr0LFu/AAAAFQEA&#10;AAsAAAAAAAAAAAAAAAAAHwEAAF9yZWxzLy5yZWxzUEsBAi0AFAAGAAgAAAAhAJ/0qDfHAAAA4wAA&#10;AA8AAAAAAAAAAAAAAAAABwIAAGRycy9kb3ducmV2LnhtbFBLBQYAAAAAAwADALcAAAD7AgAAAAA=&#10;" path="m,156972r156972,l156972,,,,,156972xe" filled="f" strokeweight=".72pt">
                        <v:path arrowok="t" textboxrect="0,0,156972,156972"/>
                      </v:shape>
                      <w10:wrap type="square"/>
                    </v:group>
                  </w:pict>
                </mc:Fallback>
              </mc:AlternateContent>
            </w:r>
          </w:p>
          <w:p w14:paraId="6DDB9231" w14:textId="5EE1AFD2" w:rsidR="00421125" w:rsidRPr="00BE1050" w:rsidRDefault="00B57F9E" w:rsidP="00B57F9E">
            <w:pPr>
              <w:spacing w:after="0" w:line="231" w:lineRule="auto"/>
              <w:ind w:left="483" w:right="0" w:hanging="389"/>
              <w:rPr>
                <w:rFonts w:ascii="Times New Roman" w:hAnsi="Times New Roman" w:cs="Times New Roman"/>
                <w:noProof/>
                <w:sz w:val="22"/>
              </w:rPr>
            </w:pPr>
            <w:r>
              <w:rPr>
                <w:rFonts w:ascii="Times New Roman" w:hAnsi="Times New Roman" w:cs="Times New Roman"/>
              </w:rPr>
              <w:t xml:space="preserve">3. </w:t>
            </w:r>
            <w:r w:rsidR="007D1695">
              <w:rPr>
                <w:rFonts w:ascii="Times New Roman" w:hAnsi="Times New Roman" w:cs="Times New Roman"/>
              </w:rPr>
              <w:t>Umowa</w:t>
            </w:r>
            <w:r w:rsidR="00421125">
              <w:rPr>
                <w:rFonts w:ascii="Times New Roman" w:hAnsi="Times New Roman" w:cs="Times New Roman"/>
              </w:rPr>
              <w:t xml:space="preserve"> najmu Wnioskodawcy/Beneficjenta Końcowego lokalu stanowiącego własność Gminy </w:t>
            </w:r>
            <w:r>
              <w:rPr>
                <w:rFonts w:ascii="Times New Roman" w:hAnsi="Times New Roman" w:cs="Times New Roman"/>
              </w:rPr>
              <w:t xml:space="preserve"> </w:t>
            </w:r>
            <w:r w:rsidR="00421125">
              <w:rPr>
                <w:rFonts w:ascii="Times New Roman" w:hAnsi="Times New Roman" w:cs="Times New Roman"/>
              </w:rPr>
              <w:t>Miejskiej Piechowice, którego dotyczy niniejszy wniosek.</w:t>
            </w:r>
          </w:p>
        </w:tc>
      </w:tr>
      <w:tr w:rsidR="00B2316F" w:rsidRPr="00BE1050" w14:paraId="0B69954C" w14:textId="77777777">
        <w:trPr>
          <w:trHeight w:val="744"/>
        </w:trPr>
        <w:tc>
          <w:tcPr>
            <w:tcW w:w="9655" w:type="dxa"/>
            <w:tcBorders>
              <w:top w:val="single" w:sz="4" w:space="0" w:color="000000"/>
              <w:left w:val="single" w:sz="4" w:space="0" w:color="000000"/>
              <w:bottom w:val="single" w:sz="4" w:space="0" w:color="000000"/>
              <w:right w:val="single" w:sz="4" w:space="0" w:color="000000"/>
            </w:tcBorders>
          </w:tcPr>
          <w:p w14:paraId="3032F3BC" w14:textId="77777777" w:rsidR="00B2316F" w:rsidRPr="00BE1050" w:rsidRDefault="00B2316F" w:rsidP="00B2316F">
            <w:pPr>
              <w:spacing w:after="0" w:line="231" w:lineRule="auto"/>
              <w:ind w:right="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701248" behindDoc="0" locked="0" layoutInCell="1" allowOverlap="1" wp14:anchorId="4FDF54FF" wp14:editId="45CCA4B3">
                      <wp:simplePos x="0" y="0"/>
                      <wp:positionH relativeFrom="column">
                        <wp:posOffset>-10795</wp:posOffset>
                      </wp:positionH>
                      <wp:positionV relativeFrom="paragraph">
                        <wp:posOffset>91440</wp:posOffset>
                      </wp:positionV>
                      <wp:extent cx="156972" cy="156972"/>
                      <wp:effectExtent l="0" t="0" r="0" b="0"/>
                      <wp:wrapSquare wrapText="bothSides"/>
                      <wp:docPr id="848201678" name="Group 245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446077519" name="Shape 357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5D3372F" id="Group 24514" o:spid="_x0000_s1026" style="position:absolute;margin-left:-.85pt;margin-top:7.2pt;width:12.35pt;height:12.35pt;z-index:251701248"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997ZwIAABUGAAAOAAAAZHJzL2Uyb0RvYy54bWykVMFy2jAQvXem/6DRvdjQEIoHyKFpuXTa&#10;TJN+gJAl2zOypJEEhr/varGFQyY5JBzMWn779PZptau7Y6vIQTjfGL2m00lOidDclI2u1vTf088v&#10;3yjxgemSKaPFmp6Ep3ebz59WnS3EzNRGlcIRING+6Oya1iHYIss8r0XL/MRYoeGjNK5lAV5dlZWO&#10;dcDeqmyW57dZZ1xpneHCe1i9P3+kG+SXUvDwR0ovAlFrCtoCPh0+d/GZbVasqByzdcN7GewdKlrW&#10;aNg0Ud2zwMjeNS+o2oY7440ME27azEjZcIE1QDXT/KqarTN7i7VURVfZZBNYe+XTu2n578PW2Uf7&#10;4MCJzlbgBb7FWo7StfEfVJIjWnZKloljIBwWp/Pb5WJGCYdPfYyW8hp8f5HF6x9v5mXDptkzKZ2F&#10;5vCX+v3H6n+smRVoqy+g/gdHmhLU39zc5ovFfLqkRLMWehVx5Ot8sYxtEkUAOlnlCw+ufcynVC8r&#10;+N6HrTBoODv88uHcmeUQsXqI+FEPoYP+frOzLQsxL6qMIenSKZE6hfFraw7iySAuXI7tcqKg9AJR&#10;egwdWuBZBwB+QA3/FolHaLx9rwLhtg7tNsJwZbwAa2ApFpQCLBIWxzYqHetdwsFCfzIYLlKxgLcU&#10;7pUuzyxKA0c82/NpYhROSkQrlP4rJDRH7HPM867afVeOHFgcJ/iLrYH6ABpzZKNUyspfzYpQpmzN&#10;eq6ept8AKXumiBQ4ya5pea/mPM5gKIBlw1ADSSkJZRkdUr6GUYwbjqqN4c6UJxwEaAjcOLQGZw8q&#10;6udkHG7jd0RdpvnmPwAAAP//AwBQSwMEFAAGAAgAAAAhABp8d2veAAAABwEAAA8AAABkcnMvZG93&#10;bnJldi54bWxMj81OwzAQhO9IvIO1SNxax035C3GqqgJOFRItEuK2jbdJ1NiOYjdJ357lBMfZGc18&#10;m68m24qB+tB4p0HNExDkSm8aV2n43L/OHkGEiM5g6x1puFCAVXF9lWNm/Og+aNjFSnCJCxlqqGPs&#10;MilDWZPFMPcdOfaOvrcYWfaVND2OXG5buUiSe2mxcbxQY0ebmsrT7mw1vI04rlP1MmxPx83le3/3&#10;/rVVpPXtzbR+BhFpin9h+MVndCiY6eDPzgTRapipB07yfbkEwf4i5dcOGtInBbLI5X/+4gcAAP//&#10;AwBQSwECLQAUAAYACAAAACEAtoM4kv4AAADhAQAAEwAAAAAAAAAAAAAAAAAAAAAAW0NvbnRlbnRf&#10;VHlwZXNdLnhtbFBLAQItABQABgAIAAAAIQA4/SH/1gAAAJQBAAALAAAAAAAAAAAAAAAAAC8BAABf&#10;cmVscy8ucmVsc1BLAQItABQABgAIAAAAIQD2Q997ZwIAABUGAAAOAAAAAAAAAAAAAAAAAC4CAABk&#10;cnMvZTJvRG9jLnhtbFBLAQItABQABgAIAAAAIQAafHdr3gAAAAcBAAAPAAAAAAAAAAAAAAAAAMEE&#10;AABkcnMvZG93bnJldi54bWxQSwUGAAAAAAQABADzAAAAzAUAAAAA&#10;">
                      <v:shape id="Shape 357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QexwAAAOMAAAAPAAAAZHJzL2Rvd25yZXYueG1sRE9fa8Iw&#10;EH8f+B3CDXybqcNV7YwyxclwY7C6D3A0t7aYXEoTbf32Rhj4eL//t1j11ogztb52rGA8SkAQF07X&#10;XCr4Pbw/zUD4gKzROCYFF/KwWg4eFphp1/EPnfNQihjCPkMFVQhNJqUvKrLoR64hjtyfay2GeLal&#10;1C12Mdwa+ZwkqbRYc2yosKFNRcUxP1kF1JWz/bo3X82JpNl+EqX57lup4WP/9goiUB/u4n/3h47z&#10;J5M0mU5fxnO4/RQBkMsrAAAA//8DAFBLAQItABQABgAIAAAAIQDb4fbL7gAAAIUBAAATAAAAAAAA&#10;AAAAAAAAAAAAAABbQ29udGVudF9UeXBlc10ueG1sUEsBAi0AFAAGAAgAAAAhAFr0LFu/AAAAFQEA&#10;AAsAAAAAAAAAAAAAAAAAHwEAAF9yZWxzLy5yZWxzUEsBAi0AFAAGAAgAAAAhAGhcJB7HAAAA4wAA&#10;AA8AAAAAAAAAAAAAAAAABwIAAGRycy9kb3ducmV2LnhtbFBLBQYAAAAAAwADALcAAAD7AgAAAAA=&#10;" path="m,156972r156972,l156972,,,,,156972xe" filled="f" strokeweight=".72pt">
                        <v:path arrowok="t" textboxrect="0,0,156972,156972"/>
                      </v:shape>
                      <w10:wrap type="square"/>
                    </v:group>
                  </w:pict>
                </mc:Fallback>
              </mc:AlternateContent>
            </w:r>
          </w:p>
          <w:p w14:paraId="3B1E1071" w14:textId="1322EF9F" w:rsidR="00B2316F" w:rsidRPr="00BE1050" w:rsidRDefault="00B57F9E" w:rsidP="007D1695">
            <w:pPr>
              <w:spacing w:after="0" w:line="231" w:lineRule="auto"/>
              <w:ind w:left="483" w:right="0" w:hanging="389"/>
              <w:rPr>
                <w:rFonts w:ascii="Times New Roman" w:hAnsi="Times New Roman" w:cs="Times New Roman"/>
                <w:noProof/>
                <w:sz w:val="22"/>
              </w:rPr>
            </w:pPr>
            <w:r>
              <w:rPr>
                <w:rFonts w:ascii="Times New Roman" w:hAnsi="Times New Roman" w:cs="Times New Roman"/>
              </w:rPr>
              <w:t xml:space="preserve">4. </w:t>
            </w:r>
            <w:r w:rsidR="00B2316F">
              <w:rPr>
                <w:rFonts w:ascii="Times New Roman" w:hAnsi="Times New Roman" w:cs="Times New Roman"/>
              </w:rPr>
              <w:t>Uchwał</w:t>
            </w:r>
            <w:r w:rsidR="00690904">
              <w:rPr>
                <w:rFonts w:ascii="Times New Roman" w:hAnsi="Times New Roman" w:cs="Times New Roman"/>
              </w:rPr>
              <w:t>a</w:t>
            </w:r>
            <w:r w:rsidR="00B2316F">
              <w:rPr>
                <w:rFonts w:ascii="Times New Roman" w:hAnsi="Times New Roman" w:cs="Times New Roman"/>
              </w:rPr>
              <w:t xml:space="preserve"> wspólnoty mieszkaniowej wyrażając</w:t>
            </w:r>
            <w:r w:rsidR="00690904">
              <w:rPr>
                <w:rFonts w:ascii="Times New Roman" w:hAnsi="Times New Roman" w:cs="Times New Roman"/>
              </w:rPr>
              <w:t>a</w:t>
            </w:r>
            <w:r w:rsidR="00B2316F">
              <w:rPr>
                <w:rFonts w:ascii="Times New Roman" w:hAnsi="Times New Roman" w:cs="Times New Roman"/>
              </w:rPr>
              <w:t xml:space="preserve"> zgodę na realizację przedsięwzięcia</w:t>
            </w:r>
            <w:r w:rsidR="00884AC6">
              <w:rPr>
                <w:rFonts w:ascii="Times New Roman" w:hAnsi="Times New Roman" w:cs="Times New Roman"/>
              </w:rPr>
              <w:t xml:space="preserve"> przez Wnioskodawcę/Beneficjenta Końcowego</w:t>
            </w:r>
            <w:r w:rsidR="00B2316F">
              <w:rPr>
                <w:rFonts w:ascii="Times New Roman" w:hAnsi="Times New Roman" w:cs="Times New Roman"/>
              </w:rPr>
              <w:t>, którego dotyczy niniejszy wniosek.</w:t>
            </w:r>
          </w:p>
        </w:tc>
      </w:tr>
      <w:tr w:rsidR="00B2316F" w:rsidRPr="00BE1050" w14:paraId="6D4FEF2A" w14:textId="77777777">
        <w:trPr>
          <w:trHeight w:val="744"/>
        </w:trPr>
        <w:tc>
          <w:tcPr>
            <w:tcW w:w="9655" w:type="dxa"/>
            <w:tcBorders>
              <w:top w:val="single" w:sz="4" w:space="0" w:color="000000"/>
              <w:left w:val="single" w:sz="4" w:space="0" w:color="000000"/>
              <w:bottom w:val="single" w:sz="4" w:space="0" w:color="000000"/>
              <w:right w:val="single" w:sz="4" w:space="0" w:color="000000"/>
            </w:tcBorders>
          </w:tcPr>
          <w:p w14:paraId="624D804D" w14:textId="42E3672A" w:rsidR="00B2316F" w:rsidRPr="00BE1050" w:rsidRDefault="00B2316F" w:rsidP="00B2316F">
            <w:pPr>
              <w:spacing w:after="0" w:line="231" w:lineRule="auto"/>
              <w:ind w:right="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98176" behindDoc="0" locked="0" layoutInCell="1" allowOverlap="1" wp14:anchorId="79ABA1DE" wp14:editId="0AB4EE44">
                      <wp:simplePos x="0" y="0"/>
                      <wp:positionH relativeFrom="column">
                        <wp:posOffset>-10795</wp:posOffset>
                      </wp:positionH>
                      <wp:positionV relativeFrom="paragraph">
                        <wp:posOffset>91440</wp:posOffset>
                      </wp:positionV>
                      <wp:extent cx="156972" cy="156972"/>
                      <wp:effectExtent l="0" t="0" r="0" b="0"/>
                      <wp:wrapSquare wrapText="bothSides"/>
                      <wp:docPr id="184402620" name="Group 245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863105921" name="Shape 357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BDE6752" id="Group 24514" o:spid="_x0000_s1026" style="position:absolute;margin-left:-.85pt;margin-top:7.2pt;width:12.35pt;height:12.35pt;z-index:25169817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BHZwIAABQGAAAOAAAAZHJzL2Uyb0RvYy54bWykVMFy2yAQvXem/8BwryU5cRJrLOfQtL50&#10;2kyTfgBGIGkGAQPYsv++y1qSFWeSQ6IDWuDtY/ex7Or+0CqyF843Rhc0m6WUCM1N2eiqoP+ef367&#10;o8QHpkumjBYFPQpP79dfv6w6m4u5qY0qhSNAon3e2YLWIdg8STyvRcv8zFihYVMa17IAU1clpWMd&#10;sLcqmafpTdIZV1pnuPAeVh9Om3SN/FIKHv5I6UUgqqAQW8DR4biNY7JesbxyzNYN78NgH4iiZY2G&#10;Q0eqBxYY2bnmFVXbcGe8kWHGTZsYKRsuMAfIJksvstk4s7OYS5V3lR1lAmkvdPowLf+93zj7ZB8d&#10;KNHZCrTAWczlIF0b/xAlOaBkx1EycQiEw2K2uFnezinhsNXbKCmvQfdXXrz+8a5fMhyavAils1Ac&#10;/py//1z+TzWzAmX1OeT/6EhTFvTu5ipLF8t5RolmLZQqwsjV4nYZqyTGAOBRKZ97EO1zMo3pspzv&#10;fNgIg3qz/S8fToVZDharB4sf9GA6KO93C9uyEP1ilNEk3XhJpB7NuNuavXg2iAvnWztfKER6hig9&#10;hQ4V8KIAAD+ghr9F4gkaH9+bQHisQ7VNMFwZL0AaWIoJjQYmCYtTGZWO+S6z62soTwa9RSoW8JHC&#10;s9LliUVp4Ih3e7pNtMJRiSiF0n+FhNqIZY5+3lXb78qRPYvdBL9YGhgfQKOPbJQavdI3vSKUKVuz&#10;nqun6Q9Ayp4pIgU2skta3kdz6mbQE0CyoadBSKMThmV0GP01dGI8cJJtNLemPGIfQEHgwaE02How&#10;or5Nxt42nSPq3MzX/wEAAP//AwBQSwMEFAAGAAgAAAAhABp8d2veAAAABwEAAA8AAABkcnMvZG93&#10;bnJldi54bWxMj81OwzAQhO9IvIO1SNxax035C3GqqgJOFRItEuK2jbdJ1NiOYjdJ357lBMfZGc18&#10;m68m24qB+tB4p0HNExDkSm8aV2n43L/OHkGEiM5g6x1puFCAVXF9lWNm/Og+aNjFSnCJCxlqqGPs&#10;MilDWZPFMPcdOfaOvrcYWfaVND2OXG5buUiSe2mxcbxQY0ebmsrT7mw1vI04rlP1MmxPx83le3/3&#10;/rVVpPXtzbR+BhFpin9h+MVndCiY6eDPzgTRapipB07yfbkEwf4i5dcOGtInBbLI5X/+4gcAAP//&#10;AwBQSwECLQAUAAYACAAAACEAtoM4kv4AAADhAQAAEwAAAAAAAAAAAAAAAAAAAAAAW0NvbnRlbnRf&#10;VHlwZXNdLnhtbFBLAQItABQABgAIAAAAIQA4/SH/1gAAAJQBAAALAAAAAAAAAAAAAAAAAC8BAABf&#10;cmVscy8ucmVsc1BLAQItABQABgAIAAAAIQD9WbBHZwIAABQGAAAOAAAAAAAAAAAAAAAAAC4CAABk&#10;cnMvZTJvRG9jLnhtbFBLAQItABQABgAIAAAAIQAafHdr3gAAAAcBAAAPAAAAAAAAAAAAAAAAAMEE&#10;AABkcnMvZG93bnJldi54bWxQSwUGAAAAAAQABADzAAAAzAUAAAAA&#10;">
                      <v:shape id="Shape 357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1U+yQAAAOIAAAAPAAAAZHJzL2Rvd25yZXYueG1sRI/RasJA&#10;FETfC/7DcoW+6SYWQ5q6ipYq0pZC037AJXubhO7eDdnVxL93C0Ifh5k5w6w2ozXiTL1vHStI5wkI&#10;4srplmsF31/7WQ7CB2SNxjEpuJCHzXpyt8JCu4E/6VyGWkQI+wIVNCF0hZS+asiin7uOOHo/rrcY&#10;ouxrqXscItwauUiSTFpsOS402NFzQ9VvebIKaKjz191o3rsTSfPyRpSVhw+l7qfj9glEoDH8h2/t&#10;o1aQZw9psnxcpPB3Kd4Bub4CAAD//wMAUEsBAi0AFAAGAAgAAAAhANvh9svuAAAAhQEAABMAAAAA&#10;AAAAAAAAAAAAAAAAAFtDb250ZW50X1R5cGVzXS54bWxQSwECLQAUAAYACAAAACEAWvQsW78AAAAV&#10;AQAACwAAAAAAAAAAAAAAAAAfAQAAX3JlbHMvLnJlbHNQSwECLQAUAAYACAAAACEAIjNVPskAAADi&#10;AAAADwAAAAAAAAAAAAAAAAAHAgAAZHJzL2Rvd25yZXYueG1sUEsFBgAAAAADAAMAtwAAAP0CAAAA&#10;AA==&#10;" path="m,156972r156972,l156972,,,,,156972xe" filled="f" strokeweight=".72pt">
                        <v:path arrowok="t" textboxrect="0,0,156972,156972"/>
                      </v:shape>
                      <w10:wrap type="square"/>
                    </v:group>
                  </w:pict>
                </mc:Fallback>
              </mc:AlternateContent>
            </w:r>
          </w:p>
          <w:p w14:paraId="298EFB6B" w14:textId="7663E6A2" w:rsidR="00B2316F" w:rsidRPr="00BE1050" w:rsidRDefault="00B57F9E" w:rsidP="00B57F9E">
            <w:pPr>
              <w:spacing w:after="0" w:line="231" w:lineRule="auto"/>
              <w:ind w:left="483" w:right="0"/>
              <w:rPr>
                <w:rFonts w:ascii="Times New Roman" w:hAnsi="Times New Roman" w:cs="Times New Roman"/>
                <w:noProof/>
                <w:sz w:val="22"/>
              </w:rPr>
            </w:pPr>
            <w:r>
              <w:rPr>
                <w:rFonts w:ascii="Times New Roman" w:hAnsi="Times New Roman" w:cs="Times New Roman"/>
              </w:rPr>
              <w:t xml:space="preserve">5. </w:t>
            </w:r>
            <w:bookmarkStart w:id="2" w:name="_Hlk178860643"/>
            <w:r w:rsidR="00B2316F">
              <w:rPr>
                <w:rFonts w:ascii="Times New Roman" w:hAnsi="Times New Roman" w:cs="Times New Roman"/>
              </w:rPr>
              <w:t xml:space="preserve">Zgoda </w:t>
            </w:r>
            <w:r w:rsidR="00884AC6">
              <w:rPr>
                <w:rFonts w:ascii="Times New Roman" w:hAnsi="Times New Roman" w:cs="Times New Roman"/>
              </w:rPr>
              <w:t xml:space="preserve">gminy oraz </w:t>
            </w:r>
            <w:r w:rsidR="00B2316F">
              <w:rPr>
                <w:rFonts w:ascii="Times New Roman" w:hAnsi="Times New Roman" w:cs="Times New Roman"/>
              </w:rPr>
              <w:t xml:space="preserve">zarządcy lokalu, stanowiącego własność Gminy Miejskiej Piechowice, na realizację przez Wnioskodawcę/Beneficjenta Końcowego </w:t>
            </w:r>
            <w:r w:rsidR="00B2316F" w:rsidRPr="00BE1050">
              <w:rPr>
                <w:rFonts w:ascii="Times New Roman" w:hAnsi="Times New Roman" w:cs="Times New Roman"/>
              </w:rPr>
              <w:t>przedsięwzięcia</w:t>
            </w:r>
            <w:r w:rsidR="00884AC6">
              <w:rPr>
                <w:rFonts w:ascii="Times New Roman" w:hAnsi="Times New Roman" w:cs="Times New Roman"/>
              </w:rPr>
              <w:t>, którego dotyczy niniejszy wniosek.</w:t>
            </w:r>
            <w:bookmarkEnd w:id="2"/>
          </w:p>
        </w:tc>
      </w:tr>
      <w:tr w:rsidR="00B2316F" w:rsidRPr="00BE1050" w14:paraId="568F99FA" w14:textId="77777777">
        <w:trPr>
          <w:trHeight w:val="744"/>
        </w:trPr>
        <w:tc>
          <w:tcPr>
            <w:tcW w:w="9655" w:type="dxa"/>
            <w:tcBorders>
              <w:top w:val="single" w:sz="4" w:space="0" w:color="000000"/>
              <w:left w:val="single" w:sz="4" w:space="0" w:color="000000"/>
              <w:bottom w:val="single" w:sz="4" w:space="0" w:color="000000"/>
              <w:right w:val="single" w:sz="4" w:space="0" w:color="000000"/>
            </w:tcBorders>
          </w:tcPr>
          <w:p w14:paraId="19A941A2" w14:textId="65D4CE69" w:rsidR="00B2316F" w:rsidRDefault="00B2316F" w:rsidP="00B2316F">
            <w:pPr>
              <w:spacing w:after="0" w:line="231" w:lineRule="auto"/>
              <w:ind w:right="0"/>
              <w:rPr>
                <w:rFonts w:ascii="Times New Roman" w:hAnsi="Times New Roman" w:cs="Times New Roman"/>
                <w:noProof/>
                <w:szCs w:val="20"/>
              </w:rPr>
            </w:pPr>
            <w:r w:rsidRPr="008C33F9">
              <w:rPr>
                <w:rFonts w:ascii="Times New Roman" w:hAnsi="Times New Roman" w:cs="Times New Roman"/>
                <w:noProof/>
                <w:szCs w:val="20"/>
              </w:rPr>
              <mc:AlternateContent>
                <mc:Choice Requires="wpg">
                  <w:drawing>
                    <wp:anchor distT="0" distB="0" distL="114300" distR="114300" simplePos="0" relativeHeight="251700224" behindDoc="0" locked="0" layoutInCell="1" allowOverlap="1" wp14:anchorId="75119AF8" wp14:editId="211ACF15">
                      <wp:simplePos x="0" y="0"/>
                      <wp:positionH relativeFrom="column">
                        <wp:posOffset>0</wp:posOffset>
                      </wp:positionH>
                      <wp:positionV relativeFrom="paragraph">
                        <wp:posOffset>79375</wp:posOffset>
                      </wp:positionV>
                      <wp:extent cx="156972" cy="156972"/>
                      <wp:effectExtent l="0" t="0" r="0" b="0"/>
                      <wp:wrapSquare wrapText="bothSides"/>
                      <wp:docPr id="1" name="Group 245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4" name="Shape 357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B20F532" id="Group 24514" o:spid="_x0000_s1026" style="position:absolute;margin-left:0;margin-top:6.25pt;width:12.35pt;height:12.35pt;z-index:251700224"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vrQgIAAI8FAAAOAAAAZHJzL2Uyb0RvYy54bWykVMlu2zAQvRfoPxC817LdbBYs51A3vhRt&#10;gKQfQFPUAnADh7bsv+9wFMl2guaQ6EANycdZ3izL+4PRbK8CtM4WfDaZcqasdGVr64L/fX74dscZ&#10;RGFLoZ1VBT8q4Perr1+Wnc/V3DVOlyowVGIh73zBmxh9nmUgG2UETJxXFi8rF4yIuA11VgbRoXaj&#10;s/l0epN1LpQ+OKkA8HTdX/IV6a8qJeOfqgIVmS44+hZpDbRu05qtliKvg/BNK1/cEB/wwojWotFR&#10;1VpEwXahfaPKtDI4cFWcSGcyV1WtVBQDRjObvopmE9zOUyx13tV+pAmpfcXTh9XK3/tN8E/+MSAT&#10;na+RC9qlWA5VMOmPXrIDUXYcKVOHyCQezq5vFrdzziRevchEqWyQ9zevZPPz3XfZYDS7cKXzWBxw&#10;ih8+F/9TI7wiWiHH+B8Da8uCX3FmhcESpWv2/fp2kaoj2UbQyBDkgGR9jp4xTJHLHcSNcsSz2P+C&#10;2BdkOUiiGSR5sIMYsKzfLWgvYnqXvEwi68bksGYU061xe/XsCBdP2TolEj09QbQ9hw6Zv0g84gfU&#10;8Pek+AxNTfdfIDbpUGVnGKkdKKQGj1JAo0BB4uE5jdY9tFoTj9qm0BezK0yuFDheKi0iisZjwsHW&#10;nAld49ySMVD3gtNtmV4nRiDU2x86sL1Is4O+VBBo7QLmA8S1gKbH0VU/VbB5bdk/0DYpVDSP+iRi&#10;gQ+VlKStK4/UgnSOtY52Ugtg15PFlwmVxsr5nlCnObr6BwAA//8DAFBLAwQUAAYACAAAACEA8EKD&#10;nt0AAAAFAQAADwAAAGRycy9kb3ducmV2LnhtbEyPQUvDQBCF74L/YRnBm90ktVZiNqUU9VSEtoJ4&#10;mybTJDQ7G7LbJP33jic9znuP977JVpNt1UC9bxwbiGcRKOLClQ1XBj4Pbw/PoHxALrF1TAau5GGV&#10;395kmJZu5B0N+1ApKWGfooE6hC7V2hc1WfQz1xGLd3K9xSBnX+myx1HKbauTKHrSFhuWhRo72tRU&#10;nPcXa+B9xHE9j1+H7fm0uX4fFh9f25iMub+b1i+gAk3hLwy/+IIOuTAd3YVLr1oD8kgQNVmAEjd5&#10;XII6GpgvE9B5pv/T5z8AAAD//wMAUEsBAi0AFAAGAAgAAAAhALaDOJL+AAAA4QEAABMAAAAAAAAA&#10;AAAAAAAAAAAAAFtDb250ZW50X1R5cGVzXS54bWxQSwECLQAUAAYACAAAACEAOP0h/9YAAACUAQAA&#10;CwAAAAAAAAAAAAAAAAAvAQAAX3JlbHMvLnJlbHNQSwECLQAUAAYACAAAACEAmMrb60ICAACPBQAA&#10;DgAAAAAAAAAAAAAAAAAuAgAAZHJzL2Uyb0RvYy54bWxQSwECLQAUAAYACAAAACEA8EKDnt0AAAAF&#10;AQAADwAAAAAAAAAAAAAAAACcBAAAZHJzL2Rvd25yZXYueG1sUEsFBgAAAAAEAAQA8wAAAKYFAAAA&#10;AA==&#10;">
                      <v:shape id="Shape 357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jjwAAAANoAAAAPAAAAZHJzL2Rvd25yZXYueG1sRI/RisIw&#10;FETfF/yHcAXf1lQRkWoUFRVxl4WtfsClubbF5KY00da/N8LCPg4zc4ZZrDprxIMaXzlWMBomIIhz&#10;pysuFFzO+88ZCB+QNRrHpOBJHlbL3scCU+1a/qVHFgoRIexTVFCGUKdS+rwki37oauLoXV1jMUTZ&#10;FFI32Ea4NXKcJFNpseK4UGJN25LyW3a3CqgtZqdNZ77rO0mz+yKaZocfpQb9bj0HEagL/+G/9lEr&#10;mMD7SrwBcvkCAAD//wMAUEsBAi0AFAAGAAgAAAAhANvh9svuAAAAhQEAABMAAAAAAAAAAAAAAAAA&#10;AAAAAFtDb250ZW50X1R5cGVzXS54bWxQSwECLQAUAAYACAAAACEAWvQsW78AAAAVAQAACwAAAAAA&#10;AAAAAAAAAAAfAQAAX3JlbHMvLnJlbHNQSwECLQAUAAYACAAAACEA/MrY48AAAADaAAAADwAAAAAA&#10;AAAAAAAAAAAHAgAAZHJzL2Rvd25yZXYueG1sUEsFBgAAAAADAAMAtwAAAPQCAAAAAA==&#10;" path="m,156972r156972,l156972,,,,,156972xe" filled="f" strokeweight=".72pt">
                        <v:path arrowok="t" textboxrect="0,0,156972,156972"/>
                      </v:shape>
                      <w10:wrap type="square"/>
                    </v:group>
                  </w:pict>
                </mc:Fallback>
              </mc:AlternateContent>
            </w:r>
          </w:p>
          <w:p w14:paraId="3048090A" w14:textId="27BC9EDB" w:rsidR="00B2316F" w:rsidRPr="008C33F9" w:rsidRDefault="00B57F9E" w:rsidP="00B57F9E">
            <w:pPr>
              <w:spacing w:after="0" w:line="231" w:lineRule="auto"/>
              <w:ind w:left="483" w:right="0"/>
              <w:rPr>
                <w:rFonts w:ascii="Times New Roman" w:hAnsi="Times New Roman" w:cs="Times New Roman"/>
                <w:noProof/>
                <w:szCs w:val="20"/>
              </w:rPr>
            </w:pPr>
            <w:r>
              <w:rPr>
                <w:rFonts w:ascii="Times New Roman" w:hAnsi="Times New Roman" w:cs="Times New Roman"/>
                <w:noProof/>
                <w:szCs w:val="20"/>
              </w:rPr>
              <w:t xml:space="preserve">6. </w:t>
            </w:r>
            <w:r w:rsidR="00B2316F" w:rsidRPr="008C33F9">
              <w:rPr>
                <w:rFonts w:ascii="Times New Roman" w:hAnsi="Times New Roman" w:cs="Times New Roman"/>
                <w:noProof/>
                <w:szCs w:val="20"/>
              </w:rPr>
              <w:t>Zaświadczenie że Wnioskodawca</w:t>
            </w:r>
            <w:r w:rsidR="00B2316F">
              <w:rPr>
                <w:rFonts w:ascii="Times New Roman" w:hAnsi="Times New Roman" w:cs="Times New Roman"/>
                <w:noProof/>
                <w:szCs w:val="20"/>
              </w:rPr>
              <w:t>/Beneficjent Końcowy</w:t>
            </w:r>
            <w:r w:rsidR="00B2316F" w:rsidRPr="008C33F9">
              <w:rPr>
                <w:rFonts w:ascii="Times New Roman" w:hAnsi="Times New Roman" w:cs="Times New Roman"/>
                <w:noProof/>
                <w:szCs w:val="20"/>
              </w:rPr>
              <w:t xml:space="preserve"> realizuje przedsięwzięcie w lokalu znajdującym się w budynku, dla którego nie istnieją techniczne i ekonomiczne warunki przyłączenia do sieci ciepłowniczej</w:t>
            </w:r>
            <w:r w:rsidR="00B2316F">
              <w:rPr>
                <w:rFonts w:ascii="Times New Roman" w:hAnsi="Times New Roman" w:cs="Times New Roman"/>
                <w:noProof/>
                <w:szCs w:val="20"/>
              </w:rPr>
              <w:t>.</w:t>
            </w:r>
          </w:p>
        </w:tc>
      </w:tr>
      <w:tr w:rsidR="00B2316F" w:rsidRPr="00BE1050" w14:paraId="72A17983" w14:textId="77777777">
        <w:trPr>
          <w:trHeight w:val="742"/>
        </w:trPr>
        <w:tc>
          <w:tcPr>
            <w:tcW w:w="9655" w:type="dxa"/>
            <w:tcBorders>
              <w:top w:val="single" w:sz="4" w:space="0" w:color="000000"/>
              <w:left w:val="single" w:sz="4" w:space="0" w:color="000000"/>
              <w:bottom w:val="single" w:sz="4" w:space="0" w:color="000000"/>
              <w:right w:val="single" w:sz="4" w:space="0" w:color="000000"/>
            </w:tcBorders>
          </w:tcPr>
          <w:p w14:paraId="606107C3" w14:textId="0D47AC76" w:rsidR="00B2316F" w:rsidRPr="00BE1050" w:rsidRDefault="00B2316F" w:rsidP="00B2316F">
            <w:pPr>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99200" behindDoc="0" locked="0" layoutInCell="1" allowOverlap="1" wp14:anchorId="22760B3D" wp14:editId="2AC13D2F">
                      <wp:simplePos x="0" y="0"/>
                      <wp:positionH relativeFrom="column">
                        <wp:posOffset>3810</wp:posOffset>
                      </wp:positionH>
                      <wp:positionV relativeFrom="paragraph">
                        <wp:posOffset>110490</wp:posOffset>
                      </wp:positionV>
                      <wp:extent cx="156972" cy="156972"/>
                      <wp:effectExtent l="0" t="0" r="0" b="0"/>
                      <wp:wrapSquare wrapText="bothSides"/>
                      <wp:docPr id="24598" name="Group 2459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01" name="Shape 360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77626BA" id="Group 24598" o:spid="_x0000_s1026" style="position:absolute;margin-left:.3pt;margin-top:8.7pt;width:12.35pt;height:12.35pt;z-index:25169920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vTXgIAAA8GAAAOAAAAZHJzL2Uyb0RvYy54bWykVMFy2yAQvXem/8BwjyU7qdtoLOfQtL50&#10;2kyTfgBGIGkGAQPYsv++y1rCijPJIdEBLfD2sftYdnV36BTZC+dbo0s6n+WUCM1N1eq6pP+efl59&#10;o8QHpiumjBYlPQpP79afP616W4iFaYyqhCNAon3R25I2IdgiyzxvRMf8zFihYVMa17EAU1dnlWM9&#10;sHcqW+T5MuuNq6wzXHgPq/enTbpGfikFD3+k9CIQVVKILeDocNzGMVuvWFE7ZpuWD2Gwd0TRsVbD&#10;oYnqngVGdq59QdW13BlvZJhx02VGypYLzAGymecX2Wyc2VnMpS762iaZQNoLnd5Ny3/vN84+2gcH&#10;SvS2Bi1wFnM5SNfFP0RJDijZMUkmDoFwWJx/Wd5+XVDCYWuwUVLegO4vvHjz402/bDw0exZKb6E4&#10;/Dl//7H8HxtmBcrqC8j/wZG2Kun1Mp9TolkHVYoIgisoC+KSSL7woNfHFEqZsoLvfNgIg1Kz/S8f&#10;TjVZjRZrRosf9Gg6qOw3a9qyEP1ilNEkfbof0iQz7nZmL54M4sL5ws53CZGeIUpPoePlP7t7wI+o&#10;8W+ReILGd/cqEN7pWGgTDFfGC5AGlmJCycAkYXEqo9Ix39v5zQ1UJoO2IhUL+D7hRenqxKI0cMTS&#10;Ot0mWuGoRJRC6b9CQlnECkc/7+rtd+XInsVGgl/sHRgfQKOPbJVKXvmrXhHKlG3YwDXQDAcg5cAU&#10;kQJ72CUtH6I5NTJoByDZ2M4gpOSEYRkdkr+GJowHTrKN5tZUR2wBKAi8NZQGuw5GNHTI2Namc0Sd&#10;+/j6PwAAAP//AwBQSwMEFAAGAAgAAAAhANev6zTcAAAABQEAAA8AAABkcnMvZG93bnJldi54bWxM&#10;jktLw0AUhfeC/2G4gjs7SfpQYialFHVVBFtB3N0mt0lo5k7ITJP033td6fI8OOfL1pNt1UC9bxwb&#10;iGcRKOLClQ1XBj4Prw9PoHxALrF1TAau5GGd395kmJZu5A8a9qFSMsI+RQN1CF2qtS9qsuhnriOW&#10;7OR6i0FkX+myx1HGbauTKFppiw3LQ40dbWsqzvuLNfA24riZxy/D7nzaXr8Py/evXUzG3N9Nm2dQ&#10;gabwV4ZffEGHXJiO7sKlV62BlfTEfVyAkjRZzkEdDSySGHSe6f/0+Q8AAAD//wMAUEsBAi0AFAAG&#10;AAgAAAAhALaDOJL+AAAA4QEAABMAAAAAAAAAAAAAAAAAAAAAAFtDb250ZW50X1R5cGVzXS54bWxQ&#10;SwECLQAUAAYACAAAACEAOP0h/9YAAACUAQAACwAAAAAAAAAAAAAAAAAvAQAAX3JlbHMvLnJlbHNQ&#10;SwECLQAUAAYACAAAACEAYNC7014CAAAPBgAADgAAAAAAAAAAAAAAAAAuAgAAZHJzL2Uyb0RvYy54&#10;bWxQSwECLQAUAAYACAAAACEA16/rNNwAAAAFAQAADwAAAAAAAAAAAAAAAAC4BAAAZHJzL2Rvd25y&#10;ZXYueG1sUEsFBgAAAAAEAAQA8wAAAMEFAAAAAA==&#10;">
                      <v:shape id="Shape 360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gcwwAAAN0AAAAPAAAAZHJzL2Rvd25yZXYueG1sRI/RasJA&#10;FETfC/7DcoW+1Y0KQaKraKlStAhGP+CSvSbB3bshu5r077uC0MdhZs4wi1VvjXhQ62vHCsajBARx&#10;4XTNpYLLefsxA+EDskbjmBT8kofVcvC2wEy7jk/0yEMpIoR9hgqqEJpMSl9UZNGPXEMcvatrLYYo&#10;21LqFrsIt0ZOkiSVFmuOCxU29FlRccvvVgF15Wy/6c1Pcydpvg5Eab47KvU+7NdzEIH68B9+tb+1&#10;gmmajOH5Jj4BufwDAAD//wMAUEsBAi0AFAAGAAgAAAAhANvh9svuAAAAhQEAABMAAAAAAAAAAAAA&#10;AAAAAAAAAFtDb250ZW50X1R5cGVzXS54bWxQSwECLQAUAAYACAAAACEAWvQsW78AAAAVAQAACwAA&#10;AAAAAAAAAAAAAAAfAQAAX3JlbHMvLnJlbHNQSwECLQAUAAYACAAAACEAncJIHMMAAADdAAAADwAA&#10;AAAAAAAAAAAAAAAHAgAAZHJzL2Rvd25yZXYueG1sUEsFBgAAAAADAAMAtwAAAPcCAAAAAA==&#10;" path="m,156972r156972,l156972,,,,,156972xe" filled="f" strokeweight=".72pt">
                        <v:path arrowok="t" textboxrect="0,0,156972,156972"/>
                      </v:shape>
                      <w10:wrap type="square"/>
                    </v:group>
                  </w:pict>
                </mc:Fallback>
              </mc:AlternateContent>
            </w:r>
          </w:p>
          <w:p w14:paraId="293F0B4E" w14:textId="0088CE84" w:rsidR="00B2316F" w:rsidRPr="00BE1050" w:rsidRDefault="00B57F9E" w:rsidP="00B57F9E">
            <w:pPr>
              <w:spacing w:after="0" w:line="259" w:lineRule="auto"/>
              <w:ind w:left="483" w:right="0"/>
              <w:jc w:val="both"/>
              <w:rPr>
                <w:rFonts w:ascii="Times New Roman" w:hAnsi="Times New Roman" w:cs="Times New Roman"/>
              </w:rPr>
            </w:pPr>
            <w:r>
              <w:rPr>
                <w:rFonts w:ascii="Times New Roman" w:hAnsi="Times New Roman" w:cs="Times New Roman"/>
              </w:rPr>
              <w:t xml:space="preserve">7. </w:t>
            </w:r>
            <w:r w:rsidR="00B2316F" w:rsidRPr="00BE1050">
              <w:rPr>
                <w:rFonts w:ascii="Times New Roman" w:hAnsi="Times New Roman" w:cs="Times New Roman"/>
              </w:rPr>
              <w:t>Zgoda współmałżonka Wnioskodawcy</w:t>
            </w:r>
            <w:r w:rsidR="00B2316F">
              <w:rPr>
                <w:rFonts w:ascii="Times New Roman" w:hAnsi="Times New Roman" w:cs="Times New Roman"/>
              </w:rPr>
              <w:t>/Beneficjenta Końcowego</w:t>
            </w:r>
            <w:r w:rsidR="00B2316F" w:rsidRPr="00BE1050">
              <w:rPr>
                <w:rFonts w:ascii="Times New Roman" w:hAnsi="Times New Roman" w:cs="Times New Roman"/>
              </w:rPr>
              <w:t xml:space="preserve"> na zaciągnięcie zobowiązań wynikających z umowy o </w:t>
            </w:r>
            <w:r w:rsidR="00B2316F" w:rsidRPr="00BE1050">
              <w:rPr>
                <w:rFonts w:ascii="Times New Roman" w:hAnsi="Times New Roman" w:cs="Times New Roman"/>
                <w:sz w:val="24"/>
              </w:rPr>
              <w:t xml:space="preserve"> </w:t>
            </w:r>
            <w:r w:rsidR="00B2316F" w:rsidRPr="00BE1050">
              <w:rPr>
                <w:rFonts w:ascii="Times New Roman" w:hAnsi="Times New Roman" w:cs="Times New Roman"/>
              </w:rPr>
              <w:t>dofinansowanie w ramach Programu Priorytetowego „Ciepłe Mieszkanie</w:t>
            </w:r>
            <w:r w:rsidR="00B2316F">
              <w:rPr>
                <w:rFonts w:ascii="Times New Roman" w:hAnsi="Times New Roman" w:cs="Times New Roman"/>
              </w:rPr>
              <w:t xml:space="preserve"> II</w:t>
            </w:r>
            <w:r w:rsidR="00B2316F" w:rsidRPr="00BE1050">
              <w:rPr>
                <w:rFonts w:ascii="Times New Roman" w:hAnsi="Times New Roman" w:cs="Times New Roman"/>
              </w:rPr>
              <w:t xml:space="preserve">” (obligatoryjne jeżeli wnioskodawca posiada ustawową wspólność majątkową). </w:t>
            </w:r>
          </w:p>
        </w:tc>
      </w:tr>
      <w:tr w:rsidR="00B2316F" w:rsidRPr="00BE1050" w14:paraId="4B060722" w14:textId="77777777">
        <w:trPr>
          <w:trHeight w:val="643"/>
        </w:trPr>
        <w:tc>
          <w:tcPr>
            <w:tcW w:w="9655" w:type="dxa"/>
            <w:tcBorders>
              <w:top w:val="single" w:sz="4" w:space="0" w:color="000000"/>
              <w:left w:val="single" w:sz="4" w:space="0" w:color="000000"/>
              <w:bottom w:val="single" w:sz="4" w:space="0" w:color="000000"/>
              <w:right w:val="single" w:sz="4" w:space="0" w:color="000000"/>
            </w:tcBorders>
            <w:vAlign w:val="center"/>
          </w:tcPr>
          <w:p w14:paraId="37BF900D" w14:textId="717433FB" w:rsidR="00B2316F" w:rsidRPr="008C33F9" w:rsidRDefault="00B2316F" w:rsidP="00B2316F">
            <w:pPr>
              <w:tabs>
                <w:tab w:val="center" w:pos="3063"/>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1EF64166" wp14:editId="6837AF8F">
                      <wp:extent cx="156972" cy="156972"/>
                      <wp:effectExtent l="0" t="0" r="0" b="0"/>
                      <wp:docPr id="24698" name="Group 2469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37" name="Shape 363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EC9C5DA" id="Group 24698"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8IXgIAAA8GAAAOAAAAZHJzL2Uyb0RvYy54bWykVMFy2yAQvXem/8Bwr2U7qdNoLOfQtL50&#10;2kyTfgBGIGkGAQNYsv++y1rCijPJIdEBLfD2sftYdn13aBXphPON0QVdzOaUCM1N2eiqoP+efn75&#10;RokPTJdMGS0KehSe3m0+f1r3NhdLUxtVCkeARPu8twWtQ7B5lnlei5b5mbFCw6Y0rmUBpq7KSsd6&#10;YG9VtpzPV1lvXGmd4cJ7WL0/bdIN8kspePgjpReBqIJCbAFHh+MujtlmzfLKMVs3fAiDvSOKljUa&#10;Dk1U9ywwsnfNC6q24c54I8OMmzYzUjZcYA6QzWJ+kc3Wmb3FXKq8r2ySCaS90OndtPx3t3X20T44&#10;UKK3FWiBs5jLQbo2/iFKckDJjkkycQiEw+Li6+r2ZkkJh63BRkl5Dbq/8OL1jzf9svHQ7FkovYXi&#10;8Of8/cfyf6yZFSirzyH/B0easqBXq6sbSjRroUoRQXAFZUFcEsnnHvT6mEIpU5bzvQ9bYVBq1v3y&#10;4VST5WixerT4QY+mg8p+s6YtC9EvRhlN0qf7IXUy425rOvFkEBfOF3a+S4j0DFF6Ch0v/9ndA35E&#10;jX+LxBM0vrtXgfBOx0KbYLgyXoA0sBQTSgYmCYtTGZWO+d4urq+hMhm0FalYwPcJL0qXJxalgSOW&#10;1uk20QpHJaIUSv8VEsoiVjj6eVftvitHOhYbCX6xd2B8AI0+slEqec1f9YpQpmzNBq6BZjgAKQem&#10;iBTYwy5p+RDNqZFBOwDJxnYGISUnDMvokPw1NGE8cJJtNHemPGILQEHgraE02HUwoqFDxrY2nSPq&#10;3Mc3/wEAAP//AwBQSwMEFAAGAAgAAAAhADkXujTZAAAAAwEAAA8AAABkcnMvZG93bnJldi54bWxM&#10;j09Lw0AQxe+C32EZwZvdpP4lZlNKUU9FsBXE2zQ7TUKzsyG7TdJv76gHvcxjeMN7v8kXk2vVQH1o&#10;PBtIZwko4tLbhisD79vnqwdQISJbbD2TgRMFWBTnZzlm1o/8RsMmVkpCOGRooI6xy7QOZU0Ow8x3&#10;xOLtfe8wytpX2vY4Srhr9TxJ7rTDhqWhxo5WNZWHzdEZeBlxXF6nT8P6sF+dPre3rx/rlIy5vJiW&#10;j6AiTfHvGL7xBR0KYdr5I9ugWgPySPyZ4s1v7kHtflUXuf7PXnwBAAD//wMAUEsBAi0AFAAGAAgA&#10;AAAhALaDOJL+AAAA4QEAABMAAAAAAAAAAAAAAAAAAAAAAFtDb250ZW50X1R5cGVzXS54bWxQSwEC&#10;LQAUAAYACAAAACEAOP0h/9YAAACUAQAACwAAAAAAAAAAAAAAAAAvAQAAX3JlbHMvLnJlbHNQSwEC&#10;LQAUAAYACAAAACEA9gSvCF4CAAAPBgAADgAAAAAAAAAAAAAAAAAuAgAAZHJzL2Uyb0RvYy54bWxQ&#10;SwECLQAUAAYACAAAACEAORe6NNkAAAADAQAADwAAAAAAAAAAAAAAAAC4BAAAZHJzL2Rvd25yZXYu&#10;eG1sUEsFBgAAAAAEAAQA8wAAAL4FAAAAAA==&#10;">
                      <v:shape id="Shape 3637"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79OxAAAAN0AAAAPAAAAZHJzL2Rvd25yZXYueG1sRI/RasJA&#10;FETfC/2H5RZ8000VokRXaYsWsSIY/YBL9poEd++G7GrSv3eFQh+HmTnDLFa9NeJOra8dK3gfJSCI&#10;C6drLhWcT5vhDIQPyBqNY1LwSx5Wy9eXBWbadXykex5KESHsM1RQhdBkUvqiIot+5Bri6F1cazFE&#10;2ZZSt9hFuDVynCSptFhzXKiwoa+Kimt+swqoK2e7z97smxtJs/4hSvPvg1KDt/5jDiJQH/7Df+2t&#10;VjBJJ1N4volPQC4fAAAA//8DAFBLAQItABQABgAIAAAAIQDb4fbL7gAAAIUBAAATAAAAAAAAAAAA&#10;AAAAAAAAAABbQ29udGVudF9UeXBlc10ueG1sUEsBAi0AFAAGAAgAAAAhAFr0LFu/AAAAFQEAAAsA&#10;AAAAAAAAAAAAAAAAHwEAAF9yZWxzLy5yZWxzUEsBAi0AFAAGAAgAAAAhALMLv07EAAAA3QAAAA8A&#10;AAAAAAAAAAAAAAAABwIAAGRycy9kb3ducmV2LnhtbFBLBQYAAAAAAwADALcAAAD4AgAAAAA=&#10;" path="m,156972r156972,l156972,,,,,156972xe" filled="f" strokeweight=".72pt">
                        <v:path arrowok="t" textboxrect="0,0,156972,156972"/>
                      </v:shape>
                      <w10:anchorlock/>
                    </v:group>
                  </w:pict>
                </mc:Fallback>
              </mc:AlternateContent>
            </w:r>
            <w:r>
              <w:rPr>
                <w:rFonts w:ascii="Times New Roman" w:hAnsi="Times New Roman" w:cs="Times New Roman"/>
                <w:sz w:val="24"/>
              </w:rPr>
              <w:t xml:space="preserve"> </w:t>
            </w:r>
            <w:r w:rsidR="00B57F9E">
              <w:rPr>
                <w:rFonts w:ascii="Times New Roman" w:hAnsi="Times New Roman" w:cs="Times New Roman"/>
                <w:sz w:val="24"/>
              </w:rPr>
              <w:t xml:space="preserve">   </w:t>
            </w:r>
            <w:r w:rsidR="00B57F9E" w:rsidRPr="00B57F9E">
              <w:rPr>
                <w:rFonts w:ascii="Times New Roman" w:hAnsi="Times New Roman" w:cs="Times New Roman"/>
                <w:szCs w:val="20"/>
              </w:rPr>
              <w:t>8</w:t>
            </w:r>
            <w:r w:rsidR="00B57F9E">
              <w:rPr>
                <w:rFonts w:ascii="Times New Roman" w:hAnsi="Times New Roman" w:cs="Times New Roman"/>
                <w:sz w:val="24"/>
              </w:rPr>
              <w:t xml:space="preserve">. </w:t>
            </w:r>
            <w:r w:rsidRPr="00BE1050">
              <w:rPr>
                <w:rFonts w:ascii="Times New Roman" w:hAnsi="Times New Roman" w:cs="Times New Roman"/>
              </w:rPr>
              <w:t>Pełnomocnictwo do reprezentowania Wnioskodawcy</w:t>
            </w:r>
            <w:r w:rsidR="00B57F9E">
              <w:rPr>
                <w:rFonts w:ascii="Times New Roman" w:hAnsi="Times New Roman" w:cs="Times New Roman"/>
              </w:rPr>
              <w:t xml:space="preserve"> (jeśli dotyczy)</w:t>
            </w:r>
            <w:r w:rsidRPr="00BE1050">
              <w:rPr>
                <w:rFonts w:ascii="Times New Roman" w:hAnsi="Times New Roman" w:cs="Times New Roman"/>
              </w:rPr>
              <w:t xml:space="preserve">. </w:t>
            </w:r>
          </w:p>
        </w:tc>
      </w:tr>
      <w:tr w:rsidR="00B2316F" w:rsidRPr="00BE1050" w14:paraId="2D7CFD35" w14:textId="77777777">
        <w:trPr>
          <w:trHeight w:val="816"/>
        </w:trPr>
        <w:tc>
          <w:tcPr>
            <w:tcW w:w="9655" w:type="dxa"/>
            <w:tcBorders>
              <w:top w:val="single" w:sz="4" w:space="0" w:color="000000"/>
              <w:left w:val="single" w:sz="4" w:space="0" w:color="000000"/>
              <w:bottom w:val="single" w:sz="4" w:space="0" w:color="000000"/>
              <w:right w:val="single" w:sz="4" w:space="0" w:color="000000"/>
            </w:tcBorders>
            <w:vAlign w:val="center"/>
          </w:tcPr>
          <w:p w14:paraId="414C76F9" w14:textId="243F2CC9" w:rsidR="00B2316F" w:rsidRPr="008C33F9" w:rsidRDefault="00B2316F" w:rsidP="00B2316F">
            <w:pPr>
              <w:tabs>
                <w:tab w:val="center" w:pos="4688"/>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3B56E20F" wp14:editId="0F2B1C83">
                      <wp:extent cx="156972" cy="156972"/>
                      <wp:effectExtent l="0" t="0" r="0" b="0"/>
                      <wp:docPr id="24797" name="Group 2479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50" name="Shape 365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20AFA46" id="Group 24797"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iMXgIAAA8GAAAOAAAAZHJzL2Uyb0RvYy54bWykVMFu2zAMvQ/YPwi6L06yNluNOD2sWy7D&#10;VrTdByiyZBuQJUFS7OTvRzG24qZoD60PNi09PpGPFNe3h1aRTjjfGF3QxWxOidDclI2uCvrv6deX&#10;75T4wHTJlNGioEfh6e3m86d1b3OxNLVRpXAESLTPe1vQOgSbZ5nntWiZnxkrNGxK41oW4NdVWelY&#10;D+ytypbz+SrrjSutM1x4D6t3p026QX4pBQ9/pfQiEFVQiC3g2+F7F9/ZZs3yyjFbN3wIg70jipY1&#10;Gg5NVHcsMLJ3zQuqtuHOeCPDjJs2M1I2XGAOkM1ifpHN1pm9xVyqvK9skgmkvdDp3bT8T7d19tHe&#10;O1CitxVogX8xl4N0bfxClOSAkh2TZOIQCIfFxfXq5tuSEg5bg42S8hp0f+HF659v+mXjodmzUHoL&#10;zeHP+fuP5f9YMytQVp9D/veONGVBv66uoUE0a6FLEUFwBWVBXBLJ5x70+phCKVOW870PW2FQatb9&#10;9uHUk+VosXq0+EGPpoPOfrOnLQvRL0YZTdKn+pA6mXG3NZ14MogL54KdawmRniFKT6Fj8Z/VHvAj&#10;avxaJJ6g8d69CoQyjI02wXBlvABpYCkmlAxMEhanMiod871ZXF1BZzIYK1KxgPcTbpQuTyxKA0ds&#10;rVM10QpHJaIUSj8ICW0ROxz9vKt2P5QjHYuDBJ84OzA+gEYf2SiVvOavekUoU7ZmA9dAMxyAlANT&#10;RAqcYZe0fIjmNMhgHIBk4ziDkJIThmV0SP4ahjAeOMk2mjtTHnEEoCBw11AanDoY0TAh41ib/iPq&#10;PMc3/wEAAP//AwBQSwMEFAAGAAgAAAAhADkXujTZAAAAAwEAAA8AAABkcnMvZG93bnJldi54bWxM&#10;j09Lw0AQxe+C32EZwZvdpP4lZlNKUU9FsBXE2zQ7TUKzsyG7TdJv76gHvcxjeMN7v8kXk2vVQH1o&#10;PBtIZwko4tLbhisD79vnqwdQISJbbD2TgRMFWBTnZzlm1o/8RsMmVkpCOGRooI6xy7QOZU0Ow8x3&#10;xOLtfe8wytpX2vY4Srhr9TxJ7rTDhqWhxo5WNZWHzdEZeBlxXF6nT8P6sF+dPre3rx/rlIy5vJiW&#10;j6AiTfHvGL7xBR0KYdr5I9ugWgPySPyZ4s1v7kHtflUXuf7PXnwBAAD//wMAUEsBAi0AFAAGAAgA&#10;AAAhALaDOJL+AAAA4QEAABMAAAAAAAAAAAAAAAAAAAAAAFtDb250ZW50X1R5cGVzXS54bWxQSwEC&#10;LQAUAAYACAAAACEAOP0h/9YAAACUAQAACwAAAAAAAAAAAAAAAAAvAQAAX3JlbHMvLnJlbHNQSwEC&#10;LQAUAAYACAAAACEAD1r4jF4CAAAPBgAADgAAAAAAAAAAAAAAAAAuAgAAZHJzL2Uyb0RvYy54bWxQ&#10;SwECLQAUAAYACAAAACEAORe6NNkAAAADAQAADwAAAAAAAAAAAAAAAAC4BAAAZHJzL2Rvd25yZXYu&#10;eG1sUEsFBgAAAAAEAAQA8wAAAL4FAAAAAA==&#10;">
                      <v:shape id="Shape 3650"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KawQAAAN0AAAAPAAAAZHJzL2Rvd25yZXYueG1sRE/dasIw&#10;FL4f7B3CGexupjospRpFxQ1xIqzzAQ7NsS0mJ6WJtr69uRB2+fH9z5eDNeJGnW8cKxiPEhDEpdMN&#10;VwpOf18fGQgfkDUax6TgTh6Wi9eXOeba9fxLtyJUIoawz1FBHUKbS+nLmiz6kWuJI3d2ncUQYVdJ&#10;3WEfw62RkyRJpcWGY0ONLW1qKi/F1Sqgvsr268Ec2itJs/0hSovvo1Lvb8NqBiLQEP7FT/dOK/hM&#10;p3F/fBOfgFw8AAAA//8DAFBLAQItABQABgAIAAAAIQDb4fbL7gAAAIUBAAATAAAAAAAAAAAAAAAA&#10;AAAAAABbQ29udGVudF9UeXBlc10ueG1sUEsBAi0AFAAGAAgAAAAhAFr0LFu/AAAAFQEAAAsAAAAA&#10;AAAAAAAAAAAAHwEAAF9yZWxzLy5yZWxzUEsBAi0AFAAGAAgAAAAhAOE9wprBAAAA3QAAAA8AAAAA&#10;AAAAAAAAAAAABwIAAGRycy9kb3ducmV2LnhtbFBLBQYAAAAAAwADALcAAAD1AgAAAAA=&#10;" path="m,156972r156972,l156972,,,,,156972xe" filled="f" strokeweight=".72pt">
                        <v:path arrowok="t" textboxrect="0,0,156972,156972"/>
                      </v:shape>
                      <w10:anchorlock/>
                    </v:group>
                  </w:pict>
                </mc:Fallback>
              </mc:AlternateContent>
            </w:r>
            <w:r>
              <w:rPr>
                <w:rFonts w:ascii="Times New Roman" w:hAnsi="Times New Roman" w:cs="Times New Roman"/>
                <w:sz w:val="24"/>
              </w:rPr>
              <w:t xml:space="preserve"> </w:t>
            </w:r>
            <w:r w:rsidR="00B57F9E">
              <w:rPr>
                <w:rFonts w:ascii="Times New Roman" w:hAnsi="Times New Roman" w:cs="Times New Roman"/>
                <w:sz w:val="24"/>
              </w:rPr>
              <w:t xml:space="preserve">   </w:t>
            </w:r>
            <w:r w:rsidR="00B57F9E" w:rsidRPr="00B57F9E">
              <w:rPr>
                <w:rFonts w:ascii="Times New Roman" w:hAnsi="Times New Roman" w:cs="Times New Roman"/>
                <w:szCs w:val="20"/>
              </w:rPr>
              <w:t>9</w:t>
            </w:r>
            <w:r w:rsidR="00B57F9E">
              <w:rPr>
                <w:rFonts w:ascii="Times New Roman" w:hAnsi="Times New Roman" w:cs="Times New Roman"/>
                <w:sz w:val="24"/>
              </w:rPr>
              <w:t xml:space="preserve">. </w:t>
            </w:r>
            <w:r w:rsidRPr="00BE1050">
              <w:rPr>
                <w:rFonts w:ascii="Times New Roman" w:hAnsi="Times New Roman" w:cs="Times New Roman"/>
              </w:rPr>
              <w:t xml:space="preserve">Inny (należy wpisać jaki): …………………………………………………………………………………………………………. </w:t>
            </w:r>
          </w:p>
        </w:tc>
      </w:tr>
      <w:tr w:rsidR="007D1695" w:rsidRPr="00BE1050" w14:paraId="1694B95A" w14:textId="77777777">
        <w:trPr>
          <w:trHeight w:val="816"/>
        </w:trPr>
        <w:tc>
          <w:tcPr>
            <w:tcW w:w="9655" w:type="dxa"/>
            <w:tcBorders>
              <w:top w:val="single" w:sz="4" w:space="0" w:color="000000"/>
              <w:left w:val="single" w:sz="4" w:space="0" w:color="000000"/>
              <w:bottom w:val="single" w:sz="4" w:space="0" w:color="000000"/>
              <w:right w:val="single" w:sz="4" w:space="0" w:color="000000"/>
            </w:tcBorders>
            <w:vAlign w:val="center"/>
          </w:tcPr>
          <w:p w14:paraId="629761DF" w14:textId="77777777" w:rsidR="007D1695" w:rsidRDefault="007D1695" w:rsidP="00B2316F">
            <w:pPr>
              <w:tabs>
                <w:tab w:val="center" w:pos="4688"/>
              </w:tabs>
              <w:spacing w:after="0" w:line="259" w:lineRule="auto"/>
              <w:ind w:left="0" w:right="0" w:firstLine="0"/>
              <w:rPr>
                <w:rFonts w:ascii="Times New Roman" w:hAnsi="Times New Roman" w:cs="Times New Roman"/>
                <w:noProof/>
                <w:sz w:val="22"/>
              </w:rPr>
            </w:pPr>
          </w:p>
          <w:p w14:paraId="6492A058" w14:textId="77777777" w:rsidR="007D1695" w:rsidRDefault="007D1695" w:rsidP="00B2316F">
            <w:pPr>
              <w:tabs>
                <w:tab w:val="center" w:pos="4688"/>
              </w:tabs>
              <w:spacing w:after="0" w:line="259" w:lineRule="auto"/>
              <w:ind w:left="0" w:right="0" w:firstLine="0"/>
              <w:rPr>
                <w:rFonts w:ascii="Times New Roman" w:hAnsi="Times New Roman" w:cs="Times New Roman"/>
                <w:noProof/>
                <w:sz w:val="22"/>
              </w:rPr>
            </w:pPr>
          </w:p>
          <w:p w14:paraId="681E453B" w14:textId="77777777" w:rsidR="007D1695" w:rsidRDefault="007D1695" w:rsidP="00B2316F">
            <w:pPr>
              <w:tabs>
                <w:tab w:val="center" w:pos="4688"/>
              </w:tabs>
              <w:spacing w:after="0" w:line="259" w:lineRule="auto"/>
              <w:ind w:left="0" w:right="0" w:firstLine="0"/>
              <w:rPr>
                <w:rFonts w:ascii="Times New Roman" w:hAnsi="Times New Roman" w:cs="Times New Roman"/>
                <w:noProof/>
                <w:sz w:val="22"/>
              </w:rPr>
            </w:pPr>
          </w:p>
          <w:p w14:paraId="6C52CC89" w14:textId="77777777" w:rsidR="007D1695" w:rsidRDefault="007D1695" w:rsidP="00B2316F">
            <w:pPr>
              <w:tabs>
                <w:tab w:val="center" w:pos="4688"/>
              </w:tabs>
              <w:spacing w:after="0" w:line="259" w:lineRule="auto"/>
              <w:ind w:left="0" w:right="0" w:firstLine="0"/>
              <w:rPr>
                <w:rFonts w:ascii="Times New Roman" w:hAnsi="Times New Roman" w:cs="Times New Roman"/>
                <w:noProof/>
                <w:sz w:val="22"/>
              </w:rPr>
            </w:pPr>
          </w:p>
          <w:p w14:paraId="3F7D9762" w14:textId="77777777" w:rsidR="007D1695" w:rsidRDefault="007D1695" w:rsidP="00B2316F">
            <w:pPr>
              <w:tabs>
                <w:tab w:val="center" w:pos="4688"/>
              </w:tabs>
              <w:spacing w:after="0" w:line="259" w:lineRule="auto"/>
              <w:ind w:left="0" w:right="0" w:firstLine="0"/>
              <w:rPr>
                <w:rFonts w:ascii="Times New Roman" w:hAnsi="Times New Roman" w:cs="Times New Roman"/>
                <w:noProof/>
                <w:sz w:val="22"/>
              </w:rPr>
            </w:pPr>
          </w:p>
          <w:p w14:paraId="50256EEE" w14:textId="06FBA731" w:rsidR="007D1695" w:rsidRDefault="007D1695" w:rsidP="007D1695">
            <w:pPr>
              <w:tabs>
                <w:tab w:val="center" w:pos="4688"/>
              </w:tabs>
              <w:spacing w:after="0" w:line="259" w:lineRule="auto"/>
              <w:ind w:left="0" w:right="0" w:firstLine="0"/>
              <w:jc w:val="center"/>
              <w:rPr>
                <w:rFonts w:ascii="Times New Roman" w:hAnsi="Times New Roman" w:cs="Times New Roman"/>
                <w:noProof/>
                <w:sz w:val="22"/>
              </w:rPr>
            </w:pPr>
            <w:r>
              <w:rPr>
                <w:rFonts w:ascii="Times New Roman" w:hAnsi="Times New Roman" w:cs="Times New Roman"/>
                <w:noProof/>
                <w:sz w:val="22"/>
              </w:rPr>
              <w:t>…………………………………………………………………………………………….</w:t>
            </w:r>
          </w:p>
          <w:p w14:paraId="473C1542" w14:textId="77777777" w:rsidR="007D1695" w:rsidRDefault="007D1695" w:rsidP="007D1695">
            <w:pPr>
              <w:tabs>
                <w:tab w:val="center" w:pos="4688"/>
              </w:tabs>
              <w:spacing w:after="0" w:line="259" w:lineRule="auto"/>
              <w:ind w:left="0" w:right="0" w:firstLine="0"/>
              <w:jc w:val="center"/>
              <w:rPr>
                <w:rFonts w:ascii="Times New Roman" w:hAnsi="Times New Roman" w:cs="Times New Roman"/>
                <w:noProof/>
                <w:sz w:val="22"/>
              </w:rPr>
            </w:pPr>
            <w:r w:rsidRPr="007D1695">
              <w:rPr>
                <w:rFonts w:ascii="Times New Roman" w:hAnsi="Times New Roman" w:cs="Times New Roman"/>
                <w:noProof/>
                <w:sz w:val="22"/>
              </w:rPr>
              <w:t xml:space="preserve">Miejscowość, data i czytelny podpis Wnioskodawcy </w:t>
            </w:r>
          </w:p>
          <w:p w14:paraId="18DA8D9D" w14:textId="67085885" w:rsidR="007D1695" w:rsidRPr="007D1695" w:rsidRDefault="007D1695" w:rsidP="007D1695">
            <w:pPr>
              <w:tabs>
                <w:tab w:val="center" w:pos="4688"/>
              </w:tabs>
              <w:spacing w:after="0" w:line="259" w:lineRule="auto"/>
              <w:ind w:left="0" w:right="0" w:firstLine="0"/>
              <w:jc w:val="center"/>
              <w:rPr>
                <w:rFonts w:ascii="Times New Roman" w:hAnsi="Times New Roman" w:cs="Times New Roman"/>
                <w:noProof/>
                <w:sz w:val="22"/>
              </w:rPr>
            </w:pPr>
            <w:r w:rsidRPr="007D1695">
              <w:rPr>
                <w:rFonts w:ascii="Times New Roman" w:hAnsi="Times New Roman" w:cs="Times New Roman"/>
                <w:noProof/>
                <w:sz w:val="22"/>
              </w:rPr>
              <w:t>(Beneficjenta Końcowego)/</w:t>
            </w:r>
          </w:p>
          <w:p w14:paraId="13778486" w14:textId="68A2C3BD" w:rsidR="007D1695" w:rsidRPr="007D1695" w:rsidRDefault="007D1695" w:rsidP="007D1695">
            <w:pPr>
              <w:tabs>
                <w:tab w:val="center" w:pos="4688"/>
              </w:tabs>
              <w:spacing w:after="0" w:line="259" w:lineRule="auto"/>
              <w:ind w:left="0" w:right="0" w:firstLine="0"/>
              <w:jc w:val="center"/>
              <w:rPr>
                <w:rFonts w:ascii="Times New Roman" w:hAnsi="Times New Roman" w:cs="Times New Roman"/>
                <w:noProof/>
                <w:sz w:val="22"/>
              </w:rPr>
            </w:pPr>
            <w:r w:rsidRPr="007D1695">
              <w:rPr>
                <w:rFonts w:ascii="Times New Roman" w:hAnsi="Times New Roman" w:cs="Times New Roman"/>
                <w:noProof/>
                <w:sz w:val="22"/>
              </w:rPr>
              <w:t>Pełnomocnika Wnioskodawcy</w:t>
            </w:r>
          </w:p>
          <w:p w14:paraId="471D829E" w14:textId="77777777" w:rsidR="007D1695" w:rsidRDefault="007D1695" w:rsidP="00B2316F">
            <w:pPr>
              <w:tabs>
                <w:tab w:val="center" w:pos="4688"/>
              </w:tabs>
              <w:spacing w:after="0" w:line="259" w:lineRule="auto"/>
              <w:ind w:left="0" w:right="0" w:firstLine="0"/>
              <w:rPr>
                <w:rFonts w:ascii="Times New Roman" w:hAnsi="Times New Roman" w:cs="Times New Roman"/>
                <w:noProof/>
                <w:sz w:val="22"/>
              </w:rPr>
            </w:pPr>
          </w:p>
          <w:p w14:paraId="09E44E19" w14:textId="77777777" w:rsidR="007D1695" w:rsidRPr="00BE1050" w:rsidRDefault="007D1695" w:rsidP="00B2316F">
            <w:pPr>
              <w:tabs>
                <w:tab w:val="center" w:pos="4688"/>
              </w:tabs>
              <w:spacing w:after="0" w:line="259" w:lineRule="auto"/>
              <w:ind w:left="0" w:right="0" w:firstLine="0"/>
              <w:rPr>
                <w:rFonts w:ascii="Times New Roman" w:hAnsi="Times New Roman" w:cs="Times New Roman"/>
                <w:noProof/>
                <w:sz w:val="22"/>
              </w:rPr>
            </w:pPr>
          </w:p>
        </w:tc>
      </w:tr>
    </w:tbl>
    <w:p w14:paraId="0C422623" w14:textId="2D7BABBE" w:rsidR="00445408" w:rsidRPr="00BE1050" w:rsidRDefault="00445408" w:rsidP="00CB6496">
      <w:pPr>
        <w:spacing w:after="160" w:line="259" w:lineRule="auto"/>
        <w:ind w:left="0" w:right="0" w:firstLine="0"/>
        <w:rPr>
          <w:rFonts w:ascii="Times New Roman" w:hAnsi="Times New Roman" w:cs="Times New Roman"/>
        </w:rPr>
      </w:pPr>
      <w:bookmarkStart w:id="3" w:name="_GoBack"/>
      <w:bookmarkEnd w:id="3"/>
    </w:p>
    <w:sectPr w:rsidR="00445408" w:rsidRPr="00BE1050" w:rsidSect="001272F5">
      <w:headerReference w:type="even" r:id="rId8"/>
      <w:headerReference w:type="default" r:id="rId9"/>
      <w:footerReference w:type="even" r:id="rId10"/>
      <w:footerReference w:type="default" r:id="rId11"/>
      <w:headerReference w:type="first" r:id="rId12"/>
      <w:footerReference w:type="first" r:id="rId13"/>
      <w:pgSz w:w="11906" w:h="16838"/>
      <w:pgMar w:top="782" w:right="1133" w:bottom="709" w:left="1133" w:header="99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06520" w14:textId="77777777" w:rsidR="003156EF" w:rsidRDefault="003156EF">
      <w:pPr>
        <w:spacing w:after="0" w:line="240" w:lineRule="auto"/>
      </w:pPr>
      <w:r>
        <w:separator/>
      </w:r>
    </w:p>
  </w:endnote>
  <w:endnote w:type="continuationSeparator" w:id="0">
    <w:p w14:paraId="01726DB3" w14:textId="77777777" w:rsidR="003156EF" w:rsidRDefault="0031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57F49" w14:textId="77777777" w:rsidR="003E1A27" w:rsidRDefault="003E1A27">
    <w:pPr>
      <w:spacing w:after="0" w:line="259" w:lineRule="auto"/>
      <w:ind w:left="0" w:righ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400E052" w14:textId="77777777" w:rsidR="003E1A27" w:rsidRDefault="003E1A27">
    <w:pPr>
      <w:spacing w:after="0" w:line="259" w:lineRule="auto"/>
      <w:ind w:left="0" w:right="0" w:firstLine="0"/>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3DD21" w14:textId="77777777" w:rsidR="003E1A27" w:rsidRDefault="003E1A27">
    <w:pPr>
      <w:spacing w:after="0" w:line="259" w:lineRule="auto"/>
      <w:ind w:left="0" w:right="1" w:firstLine="0"/>
      <w:jc w:val="center"/>
    </w:pPr>
    <w:r>
      <w:fldChar w:fldCharType="begin"/>
    </w:r>
    <w:r>
      <w:instrText xml:space="preserve"> PAGE   \* MERGEFORMAT </w:instrText>
    </w:r>
    <w:r>
      <w:fldChar w:fldCharType="separate"/>
    </w:r>
    <w:r w:rsidR="007D1695" w:rsidRPr="007D1695">
      <w:rPr>
        <w:noProof/>
        <w:sz w:val="22"/>
      </w:rPr>
      <w:t>10</w:t>
    </w:r>
    <w:r>
      <w:rPr>
        <w:sz w:val="22"/>
      </w:rPr>
      <w:fldChar w:fldCharType="end"/>
    </w:r>
    <w:r>
      <w:rPr>
        <w:sz w:val="22"/>
      </w:rPr>
      <w:t xml:space="preserve"> </w:t>
    </w:r>
  </w:p>
  <w:p w14:paraId="38973B1E" w14:textId="77777777" w:rsidR="003E1A27" w:rsidRDefault="003E1A27">
    <w:pPr>
      <w:spacing w:after="0" w:line="259" w:lineRule="auto"/>
      <w:ind w:left="0" w:right="0" w:firstLine="0"/>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38933" w14:textId="77777777" w:rsidR="003E1A27" w:rsidRDefault="003E1A27">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A0699" w14:textId="77777777" w:rsidR="003156EF" w:rsidRDefault="003156EF">
      <w:pPr>
        <w:spacing w:after="0" w:line="240" w:lineRule="auto"/>
      </w:pPr>
      <w:r>
        <w:separator/>
      </w:r>
    </w:p>
  </w:footnote>
  <w:footnote w:type="continuationSeparator" w:id="0">
    <w:p w14:paraId="45F22E82" w14:textId="77777777" w:rsidR="003156EF" w:rsidRDefault="00315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2C9F6" w14:textId="77777777" w:rsidR="000F4DEC" w:rsidRDefault="000F4DE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4BD42" w14:textId="48BD775A" w:rsidR="000F4DEC" w:rsidRDefault="00C36C6C" w:rsidP="003E1A27">
    <w:pPr>
      <w:tabs>
        <w:tab w:val="right" w:pos="8649"/>
      </w:tabs>
      <w:spacing w:after="0" w:line="240" w:lineRule="auto"/>
      <w:ind w:left="0" w:right="0" w:firstLine="0"/>
    </w:pPr>
    <w:r w:rsidRPr="00DA5172">
      <w:rPr>
        <w:noProof/>
        <w:sz w:val="22"/>
      </w:rPr>
      <w:drawing>
        <wp:anchor distT="0" distB="0" distL="114300" distR="114300" simplePos="0" relativeHeight="251665408" behindDoc="0" locked="0" layoutInCell="1" allowOverlap="1" wp14:anchorId="086BAB99" wp14:editId="7C80B152">
          <wp:simplePos x="0" y="0"/>
          <wp:positionH relativeFrom="column">
            <wp:posOffset>1810385</wp:posOffset>
          </wp:positionH>
          <wp:positionV relativeFrom="paragraph">
            <wp:posOffset>-161925</wp:posOffset>
          </wp:positionV>
          <wp:extent cx="1875790" cy="678815"/>
          <wp:effectExtent l="0" t="0" r="0" b="6985"/>
          <wp:wrapNone/>
          <wp:docPr id="3628" name="Obraz 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1"/>
                  <a:stretch>
                    <a:fillRect/>
                  </a:stretch>
                </pic:blipFill>
                <pic:spPr>
                  <a:xfrm>
                    <a:off x="0" y="0"/>
                    <a:ext cx="1875790" cy="678815"/>
                  </a:xfrm>
                  <a:prstGeom prst="rect">
                    <a:avLst/>
                  </a:prstGeom>
                </pic:spPr>
              </pic:pic>
            </a:graphicData>
          </a:graphic>
        </wp:anchor>
      </w:drawing>
    </w:r>
    <w:r w:rsidRPr="00DA5172">
      <w:rPr>
        <w:noProof/>
        <w:sz w:val="22"/>
      </w:rPr>
      <w:drawing>
        <wp:anchor distT="0" distB="0" distL="0" distR="0" simplePos="0" relativeHeight="251663360" behindDoc="0" locked="0" layoutInCell="1" allowOverlap="1" wp14:anchorId="5726F178" wp14:editId="7974EA9E">
          <wp:simplePos x="0" y="0"/>
          <wp:positionH relativeFrom="column">
            <wp:posOffset>-57150</wp:posOffset>
          </wp:positionH>
          <wp:positionV relativeFrom="paragraph">
            <wp:posOffset>-228600</wp:posOffset>
          </wp:positionV>
          <wp:extent cx="763905" cy="752475"/>
          <wp:effectExtent l="0" t="0" r="0" b="9525"/>
          <wp:wrapSquare wrapText="largest"/>
          <wp:docPr id="3630" name="Obraz 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F40A2" w:rsidRPr="00DA5172">
      <w:rPr>
        <w:noProof/>
        <w:sz w:val="22"/>
      </w:rPr>
      <w:drawing>
        <wp:anchor distT="0" distB="0" distL="0" distR="0" simplePos="0" relativeHeight="251664384" behindDoc="1" locked="0" layoutInCell="1" allowOverlap="1" wp14:anchorId="721035B4" wp14:editId="4E3E1F53">
          <wp:simplePos x="0" y="0"/>
          <wp:positionH relativeFrom="margin">
            <wp:align>right</wp:align>
          </wp:positionH>
          <wp:positionV relativeFrom="page">
            <wp:posOffset>553720</wp:posOffset>
          </wp:positionV>
          <wp:extent cx="1121284" cy="549123"/>
          <wp:effectExtent l="0" t="0" r="3175" b="3810"/>
          <wp:wrapNone/>
          <wp:docPr id="3627"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3" cstate="print"/>
                  <a:stretch>
                    <a:fillRect/>
                  </a:stretch>
                </pic:blipFill>
                <pic:spPr>
                  <a:xfrm>
                    <a:off x="0" y="0"/>
                    <a:ext cx="1121284" cy="549123"/>
                  </a:xfrm>
                  <a:prstGeom prst="rect">
                    <a:avLst/>
                  </a:prstGeom>
                </pic:spPr>
              </pic:pic>
            </a:graphicData>
          </a:graphic>
        </wp:anchor>
      </w:drawing>
    </w:r>
    <w:r w:rsidR="000F4DEC">
      <w:t xml:space="preserve"> Urząd Miasta </w:t>
    </w:r>
  </w:p>
  <w:p w14:paraId="054F8827" w14:textId="43FAEAE4" w:rsidR="003E1A27" w:rsidRPr="00DA5172" w:rsidRDefault="000F4DEC" w:rsidP="003E1A27">
    <w:pPr>
      <w:tabs>
        <w:tab w:val="right" w:pos="8649"/>
      </w:tabs>
      <w:spacing w:after="0" w:line="240" w:lineRule="auto"/>
      <w:ind w:left="0" w:right="0" w:firstLine="0"/>
      <w:rPr>
        <w:sz w:val="22"/>
      </w:rPr>
    </w:pPr>
    <w:r>
      <w:t xml:space="preserve"> w Piechowicach </w:t>
    </w:r>
    <w:r w:rsidR="003E1A27">
      <w:tab/>
    </w:r>
    <w:r w:rsidR="003E1A27">
      <w:tab/>
    </w:r>
    <w:r w:rsidR="003E1A27" w:rsidRPr="00DA5172">
      <w:rPr>
        <w:sz w:val="22"/>
      </w:rPr>
      <w:tab/>
    </w:r>
    <w:r w:rsidR="003E1A27" w:rsidRPr="00DA5172">
      <w:rPr>
        <w:sz w:val="22"/>
      </w:rPr>
      <w:tab/>
    </w:r>
    <w:r w:rsidR="003E1A27">
      <w:rPr>
        <w:sz w:val="22"/>
      </w:rPr>
      <w:tab/>
    </w:r>
  </w:p>
  <w:p w14:paraId="2883D3C1" w14:textId="46BDCDCD" w:rsidR="003E1A27" w:rsidRDefault="003E1A27" w:rsidP="003E1A27">
    <w:pPr>
      <w:pStyle w:val="Nagwek"/>
      <w:tabs>
        <w:tab w:val="clear" w:pos="4536"/>
        <w:tab w:val="clear" w:pos="9072"/>
        <w:tab w:val="left" w:pos="225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185D" w14:textId="064EDF9E" w:rsidR="00E96641" w:rsidRDefault="00734AC4" w:rsidP="00E96641">
    <w:pPr>
      <w:tabs>
        <w:tab w:val="right" w:pos="8317"/>
      </w:tabs>
      <w:spacing w:after="0" w:line="240" w:lineRule="auto"/>
      <w:ind w:left="0" w:right="0" w:firstLine="0"/>
      <w:rPr>
        <w:sz w:val="22"/>
      </w:rPr>
    </w:pPr>
    <w:r w:rsidRPr="00DA5172">
      <w:rPr>
        <w:noProof/>
        <w:sz w:val="22"/>
      </w:rPr>
      <w:drawing>
        <wp:anchor distT="0" distB="0" distL="0" distR="0" simplePos="0" relativeHeight="251660288" behindDoc="1" locked="0" layoutInCell="1" allowOverlap="1" wp14:anchorId="0153F452" wp14:editId="75AC7A1F">
          <wp:simplePos x="0" y="0"/>
          <wp:positionH relativeFrom="margin">
            <wp:align>right</wp:align>
          </wp:positionH>
          <wp:positionV relativeFrom="page">
            <wp:posOffset>553720</wp:posOffset>
          </wp:positionV>
          <wp:extent cx="1121284" cy="549123"/>
          <wp:effectExtent l="0" t="0" r="3175" b="3810"/>
          <wp:wrapNone/>
          <wp:docPr id="3632"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1" cstate="print"/>
                  <a:stretch>
                    <a:fillRect/>
                  </a:stretch>
                </pic:blipFill>
                <pic:spPr>
                  <a:xfrm>
                    <a:off x="0" y="0"/>
                    <a:ext cx="1121284" cy="549123"/>
                  </a:xfrm>
                  <a:prstGeom prst="rect">
                    <a:avLst/>
                  </a:prstGeom>
                </pic:spPr>
              </pic:pic>
            </a:graphicData>
          </a:graphic>
        </wp:anchor>
      </w:drawing>
    </w:r>
    <w:r w:rsidR="00C36C6C" w:rsidRPr="00DA5172">
      <w:rPr>
        <w:noProof/>
        <w:sz w:val="22"/>
      </w:rPr>
      <w:drawing>
        <wp:anchor distT="0" distB="0" distL="114300" distR="114300" simplePos="0" relativeHeight="251661312" behindDoc="0" locked="0" layoutInCell="1" allowOverlap="1" wp14:anchorId="3C7F4B97" wp14:editId="16EB1E4B">
          <wp:simplePos x="0" y="0"/>
          <wp:positionH relativeFrom="column">
            <wp:posOffset>2162810</wp:posOffset>
          </wp:positionH>
          <wp:positionV relativeFrom="paragraph">
            <wp:posOffset>-213360</wp:posOffset>
          </wp:positionV>
          <wp:extent cx="1875790" cy="678815"/>
          <wp:effectExtent l="0" t="0" r="0" b="6985"/>
          <wp:wrapNone/>
          <wp:docPr id="3631" name="Obraz 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2"/>
                  <a:stretch>
                    <a:fillRect/>
                  </a:stretch>
                </pic:blipFill>
                <pic:spPr>
                  <a:xfrm>
                    <a:off x="0" y="0"/>
                    <a:ext cx="1875790" cy="678815"/>
                  </a:xfrm>
                  <a:prstGeom prst="rect">
                    <a:avLst/>
                  </a:prstGeom>
                </pic:spPr>
              </pic:pic>
            </a:graphicData>
          </a:graphic>
        </wp:anchor>
      </w:drawing>
    </w:r>
    <w:r w:rsidR="00C36C6C" w:rsidRPr="00DA5172">
      <w:rPr>
        <w:noProof/>
        <w:sz w:val="22"/>
      </w:rPr>
      <w:drawing>
        <wp:anchor distT="0" distB="0" distL="0" distR="0" simplePos="0" relativeHeight="251659264" behindDoc="0" locked="0" layoutInCell="1" allowOverlap="1" wp14:anchorId="299EAD10" wp14:editId="1AE554BE">
          <wp:simplePos x="0" y="0"/>
          <wp:positionH relativeFrom="column">
            <wp:posOffset>76200</wp:posOffset>
          </wp:positionH>
          <wp:positionV relativeFrom="paragraph">
            <wp:posOffset>-180975</wp:posOffset>
          </wp:positionV>
          <wp:extent cx="763905" cy="752475"/>
          <wp:effectExtent l="0" t="0" r="0" b="9525"/>
          <wp:wrapSquare wrapText="largest"/>
          <wp:docPr id="3633" name="Obraz 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96641">
      <w:rPr>
        <w:sz w:val="22"/>
      </w:rPr>
      <w:t xml:space="preserve"> Urząd Miasta </w:t>
    </w:r>
    <w:r w:rsidR="00E96641">
      <w:rPr>
        <w:sz w:val="22"/>
      </w:rPr>
      <w:tab/>
    </w:r>
    <w:r w:rsidR="00E96641">
      <w:rPr>
        <w:sz w:val="22"/>
      </w:rPr>
      <w:tab/>
    </w:r>
  </w:p>
  <w:p w14:paraId="140E3D57" w14:textId="11814F28" w:rsidR="003E1A27" w:rsidRPr="00DA5172" w:rsidRDefault="00E96641" w:rsidP="003E1A27">
    <w:pPr>
      <w:tabs>
        <w:tab w:val="right" w:pos="8649"/>
      </w:tabs>
      <w:spacing w:after="0" w:line="240" w:lineRule="auto"/>
      <w:ind w:left="0" w:right="0" w:firstLine="0"/>
      <w:rPr>
        <w:sz w:val="22"/>
      </w:rPr>
    </w:pPr>
    <w:r>
      <w:rPr>
        <w:sz w:val="22"/>
      </w:rPr>
      <w:t xml:space="preserve"> w Piechowicach </w:t>
    </w:r>
    <w:r w:rsidR="003E1A27" w:rsidRPr="00DA5172">
      <w:rPr>
        <w:sz w:val="22"/>
      </w:rPr>
      <w:tab/>
    </w:r>
    <w:r w:rsidR="003E1A27" w:rsidRPr="00DA5172">
      <w:rPr>
        <w:sz w:val="22"/>
      </w:rPr>
      <w:tab/>
    </w:r>
    <w:r w:rsidR="003E1A27">
      <w:rPr>
        <w:sz w:val="22"/>
      </w:rPr>
      <w:tab/>
    </w:r>
  </w:p>
  <w:p w14:paraId="44DAE1D7" w14:textId="77777777" w:rsidR="003E1A27" w:rsidRPr="00DA5172" w:rsidRDefault="003E1A27" w:rsidP="00DA51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3.5pt;height:13.5pt;visibility:visible;mso-wrap-style:square" o:bullet="t">
        <v:imagedata r:id="rId1" o:title=""/>
      </v:shape>
    </w:pict>
  </w:numPicBullet>
  <w:abstractNum w:abstractNumId="0" w15:restartNumberingAfterBreak="0">
    <w:nsid w:val="133C126B"/>
    <w:multiLevelType w:val="hybridMultilevel"/>
    <w:tmpl w:val="9D0A2954"/>
    <w:lvl w:ilvl="0" w:tplc="DA940F8E">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C04E3BA">
      <w:start w:val="1"/>
      <w:numFmt w:val="lowerLetter"/>
      <w:lvlText w:val="%2."/>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4F8A6AE">
      <w:start w:val="1"/>
      <w:numFmt w:val="lowerRoman"/>
      <w:lvlText w:val="%3"/>
      <w:lvlJc w:val="left"/>
      <w:pPr>
        <w:ind w:left="15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AE8EC56">
      <w:start w:val="1"/>
      <w:numFmt w:val="decimal"/>
      <w:lvlText w:val="%4"/>
      <w:lvlJc w:val="left"/>
      <w:pPr>
        <w:ind w:left="22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43A6654">
      <w:start w:val="1"/>
      <w:numFmt w:val="lowerLetter"/>
      <w:lvlText w:val="%5"/>
      <w:lvlJc w:val="left"/>
      <w:pPr>
        <w:ind w:left="29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3FC4CCC">
      <w:start w:val="1"/>
      <w:numFmt w:val="lowerRoman"/>
      <w:lvlText w:val="%6"/>
      <w:lvlJc w:val="left"/>
      <w:pPr>
        <w:ind w:left="37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34CD35A">
      <w:start w:val="1"/>
      <w:numFmt w:val="decimal"/>
      <w:lvlText w:val="%7"/>
      <w:lvlJc w:val="left"/>
      <w:pPr>
        <w:ind w:left="4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B32204E">
      <w:start w:val="1"/>
      <w:numFmt w:val="lowerLetter"/>
      <w:lvlText w:val="%8"/>
      <w:lvlJc w:val="left"/>
      <w:pPr>
        <w:ind w:left="5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1E2D0DA">
      <w:start w:val="1"/>
      <w:numFmt w:val="lowerRoman"/>
      <w:lvlText w:val="%9"/>
      <w:lvlJc w:val="left"/>
      <w:pPr>
        <w:ind w:left="5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38D50978"/>
    <w:multiLevelType w:val="hybridMultilevel"/>
    <w:tmpl w:val="BEBCD604"/>
    <w:lvl w:ilvl="0" w:tplc="D278E4F6">
      <w:start w:val="1"/>
      <w:numFmt w:val="bullet"/>
      <w:lvlText w:val=""/>
      <w:lvlPicBulletId w:val="0"/>
      <w:lvlJc w:val="left"/>
      <w:pPr>
        <w:tabs>
          <w:tab w:val="num" w:pos="720"/>
        </w:tabs>
        <w:ind w:left="720" w:hanging="360"/>
      </w:pPr>
      <w:rPr>
        <w:rFonts w:ascii="Symbol" w:hAnsi="Symbol" w:hint="default"/>
      </w:rPr>
    </w:lvl>
    <w:lvl w:ilvl="1" w:tplc="635EA446" w:tentative="1">
      <w:start w:val="1"/>
      <w:numFmt w:val="bullet"/>
      <w:lvlText w:val=""/>
      <w:lvlJc w:val="left"/>
      <w:pPr>
        <w:tabs>
          <w:tab w:val="num" w:pos="1440"/>
        </w:tabs>
        <w:ind w:left="1440" w:hanging="360"/>
      </w:pPr>
      <w:rPr>
        <w:rFonts w:ascii="Symbol" w:hAnsi="Symbol" w:hint="default"/>
      </w:rPr>
    </w:lvl>
    <w:lvl w:ilvl="2" w:tplc="93F21B2A" w:tentative="1">
      <w:start w:val="1"/>
      <w:numFmt w:val="bullet"/>
      <w:lvlText w:val=""/>
      <w:lvlJc w:val="left"/>
      <w:pPr>
        <w:tabs>
          <w:tab w:val="num" w:pos="2160"/>
        </w:tabs>
        <w:ind w:left="2160" w:hanging="360"/>
      </w:pPr>
      <w:rPr>
        <w:rFonts w:ascii="Symbol" w:hAnsi="Symbol" w:hint="default"/>
      </w:rPr>
    </w:lvl>
    <w:lvl w:ilvl="3" w:tplc="9ABCA948" w:tentative="1">
      <w:start w:val="1"/>
      <w:numFmt w:val="bullet"/>
      <w:lvlText w:val=""/>
      <w:lvlJc w:val="left"/>
      <w:pPr>
        <w:tabs>
          <w:tab w:val="num" w:pos="2880"/>
        </w:tabs>
        <w:ind w:left="2880" w:hanging="360"/>
      </w:pPr>
      <w:rPr>
        <w:rFonts w:ascii="Symbol" w:hAnsi="Symbol" w:hint="default"/>
      </w:rPr>
    </w:lvl>
    <w:lvl w:ilvl="4" w:tplc="E038666E" w:tentative="1">
      <w:start w:val="1"/>
      <w:numFmt w:val="bullet"/>
      <w:lvlText w:val=""/>
      <w:lvlJc w:val="left"/>
      <w:pPr>
        <w:tabs>
          <w:tab w:val="num" w:pos="3600"/>
        </w:tabs>
        <w:ind w:left="3600" w:hanging="360"/>
      </w:pPr>
      <w:rPr>
        <w:rFonts w:ascii="Symbol" w:hAnsi="Symbol" w:hint="default"/>
      </w:rPr>
    </w:lvl>
    <w:lvl w:ilvl="5" w:tplc="02AE35BC" w:tentative="1">
      <w:start w:val="1"/>
      <w:numFmt w:val="bullet"/>
      <w:lvlText w:val=""/>
      <w:lvlJc w:val="left"/>
      <w:pPr>
        <w:tabs>
          <w:tab w:val="num" w:pos="4320"/>
        </w:tabs>
        <w:ind w:left="4320" w:hanging="360"/>
      </w:pPr>
      <w:rPr>
        <w:rFonts w:ascii="Symbol" w:hAnsi="Symbol" w:hint="default"/>
      </w:rPr>
    </w:lvl>
    <w:lvl w:ilvl="6" w:tplc="D68669BE" w:tentative="1">
      <w:start w:val="1"/>
      <w:numFmt w:val="bullet"/>
      <w:lvlText w:val=""/>
      <w:lvlJc w:val="left"/>
      <w:pPr>
        <w:tabs>
          <w:tab w:val="num" w:pos="5040"/>
        </w:tabs>
        <w:ind w:left="5040" w:hanging="360"/>
      </w:pPr>
      <w:rPr>
        <w:rFonts w:ascii="Symbol" w:hAnsi="Symbol" w:hint="default"/>
      </w:rPr>
    </w:lvl>
    <w:lvl w:ilvl="7" w:tplc="25B04B26" w:tentative="1">
      <w:start w:val="1"/>
      <w:numFmt w:val="bullet"/>
      <w:lvlText w:val=""/>
      <w:lvlJc w:val="left"/>
      <w:pPr>
        <w:tabs>
          <w:tab w:val="num" w:pos="5760"/>
        </w:tabs>
        <w:ind w:left="5760" w:hanging="360"/>
      </w:pPr>
      <w:rPr>
        <w:rFonts w:ascii="Symbol" w:hAnsi="Symbol" w:hint="default"/>
      </w:rPr>
    </w:lvl>
    <w:lvl w:ilvl="8" w:tplc="48A0A5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FEA3BDE"/>
    <w:multiLevelType w:val="hybridMultilevel"/>
    <w:tmpl w:val="C100B798"/>
    <w:lvl w:ilvl="0" w:tplc="F72CF6EE">
      <w:start w:val="1"/>
      <w:numFmt w:val="decimal"/>
      <w:lvlText w:val="%1."/>
      <w:lvlJc w:val="left"/>
      <w:pPr>
        <w:ind w:left="454" w:hanging="360"/>
      </w:pPr>
      <w:rPr>
        <w:rFonts w:hint="default"/>
      </w:r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4" w15:restartNumberingAfterBreak="0">
    <w:nsid w:val="568A2922"/>
    <w:multiLevelType w:val="hybridMultilevel"/>
    <w:tmpl w:val="5448C2BC"/>
    <w:lvl w:ilvl="0" w:tplc="396C6F8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24C39BC">
      <w:start w:val="1"/>
      <w:numFmt w:val="bullet"/>
      <w:lvlText w:val="o"/>
      <w:lvlJc w:val="left"/>
      <w:pPr>
        <w:ind w:left="15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D8AE060">
      <w:start w:val="1"/>
      <w:numFmt w:val="bullet"/>
      <w:lvlText w:val="▪"/>
      <w:lvlJc w:val="left"/>
      <w:pPr>
        <w:ind w:left="2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084E14E">
      <w:start w:val="1"/>
      <w:numFmt w:val="bullet"/>
      <w:lvlText w:val="•"/>
      <w:lvlJc w:val="left"/>
      <w:pPr>
        <w:ind w:left="29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A24F472">
      <w:start w:val="1"/>
      <w:numFmt w:val="bullet"/>
      <w:lvlText w:val="o"/>
      <w:lvlJc w:val="left"/>
      <w:pPr>
        <w:ind w:left="37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7527BD4">
      <w:start w:val="1"/>
      <w:numFmt w:val="bullet"/>
      <w:lvlText w:val="▪"/>
      <w:lvlJc w:val="left"/>
      <w:pPr>
        <w:ind w:left="4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4426D0A">
      <w:start w:val="1"/>
      <w:numFmt w:val="bullet"/>
      <w:lvlText w:val="•"/>
      <w:lvlJc w:val="left"/>
      <w:pPr>
        <w:ind w:left="5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566AD8">
      <w:start w:val="1"/>
      <w:numFmt w:val="bullet"/>
      <w:lvlText w:val="o"/>
      <w:lvlJc w:val="left"/>
      <w:pPr>
        <w:ind w:left="58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C644382">
      <w:start w:val="1"/>
      <w:numFmt w:val="bullet"/>
      <w:lvlText w:val="▪"/>
      <w:lvlJc w:val="left"/>
      <w:pPr>
        <w:ind w:left="6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D02471B"/>
    <w:multiLevelType w:val="hybridMultilevel"/>
    <w:tmpl w:val="2A52E4CE"/>
    <w:lvl w:ilvl="0" w:tplc="6FC8A6AE">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250F9EA">
      <w:start w:val="1"/>
      <w:numFmt w:val="lowerLetter"/>
      <w:lvlText w:val="%2)"/>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6441B06">
      <w:start w:val="1"/>
      <w:numFmt w:val="lowerRoman"/>
      <w:lvlText w:val="%3"/>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0DE01E2">
      <w:start w:val="1"/>
      <w:numFmt w:val="decimal"/>
      <w:lvlText w:val="%4"/>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CD26B90">
      <w:start w:val="1"/>
      <w:numFmt w:val="lowerLetter"/>
      <w:lvlText w:val="%5"/>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266F062">
      <w:start w:val="1"/>
      <w:numFmt w:val="lowerRoman"/>
      <w:lvlText w:val="%6"/>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184E1E0">
      <w:start w:val="1"/>
      <w:numFmt w:val="decimal"/>
      <w:lvlText w:val="%7"/>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896DF52">
      <w:start w:val="1"/>
      <w:numFmt w:val="lowerLetter"/>
      <w:lvlText w:val="%8"/>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476EA4C">
      <w:start w:val="1"/>
      <w:numFmt w:val="lowerRoman"/>
      <w:lvlText w:val="%9"/>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E8B151B"/>
    <w:multiLevelType w:val="hybridMultilevel"/>
    <w:tmpl w:val="B6C64C1A"/>
    <w:lvl w:ilvl="0" w:tplc="D64E0698">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0A3734">
      <w:start w:val="1"/>
      <w:numFmt w:val="bullet"/>
      <w:lvlText w:val="o"/>
      <w:lvlJc w:val="left"/>
      <w:pPr>
        <w:ind w:left="2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300EE0">
      <w:start w:val="1"/>
      <w:numFmt w:val="bullet"/>
      <w:lvlText w:val="▪"/>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6C7BE">
      <w:start w:val="1"/>
      <w:numFmt w:val="bullet"/>
      <w:lvlText w:val="•"/>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A3426">
      <w:start w:val="1"/>
      <w:numFmt w:val="bullet"/>
      <w:lvlText w:val="o"/>
      <w:lvlJc w:val="left"/>
      <w:pPr>
        <w:ind w:left="4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FAAC52">
      <w:start w:val="1"/>
      <w:numFmt w:val="bullet"/>
      <w:lvlText w:val="▪"/>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AFFBA">
      <w:start w:val="1"/>
      <w:numFmt w:val="bullet"/>
      <w:lvlText w:val="•"/>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8EF6A0">
      <w:start w:val="1"/>
      <w:numFmt w:val="bullet"/>
      <w:lvlText w:val="o"/>
      <w:lvlJc w:val="left"/>
      <w:pPr>
        <w:ind w:left="6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80EDF4">
      <w:start w:val="1"/>
      <w:numFmt w:val="bullet"/>
      <w:lvlText w:val="▪"/>
      <w:lvlJc w:val="left"/>
      <w:pPr>
        <w:ind w:left="7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09F5B5D"/>
    <w:multiLevelType w:val="hybridMultilevel"/>
    <w:tmpl w:val="2FFE70A4"/>
    <w:lvl w:ilvl="0" w:tplc="547A2022">
      <w:start w:val="1"/>
      <w:numFmt w:val="decimal"/>
      <w:lvlText w:val="(%1)"/>
      <w:lvlJc w:val="left"/>
      <w:pPr>
        <w:ind w:left="536" w:hanging="360"/>
      </w:pPr>
      <w:rPr>
        <w:rFonts w:hint="default"/>
        <w:sz w:val="18"/>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num w:numId="1">
    <w:abstractNumId w:val="6"/>
  </w:num>
  <w:num w:numId="2">
    <w:abstractNumId w:val="5"/>
  </w:num>
  <w:num w:numId="3">
    <w:abstractNumId w:val="4"/>
  </w:num>
  <w:num w:numId="4">
    <w:abstractNumId w:val="0"/>
  </w:num>
  <w:num w:numId="5">
    <w:abstractNumId w:val="7"/>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08"/>
    <w:rsid w:val="000157DA"/>
    <w:rsid w:val="00026385"/>
    <w:rsid w:val="00034050"/>
    <w:rsid w:val="000379BF"/>
    <w:rsid w:val="00037C7A"/>
    <w:rsid w:val="000406FC"/>
    <w:rsid w:val="00056EC3"/>
    <w:rsid w:val="00072465"/>
    <w:rsid w:val="000A6A8B"/>
    <w:rsid w:val="000F3269"/>
    <w:rsid w:val="000F40A2"/>
    <w:rsid w:val="000F4DEC"/>
    <w:rsid w:val="001041F3"/>
    <w:rsid w:val="0011408D"/>
    <w:rsid w:val="00114A75"/>
    <w:rsid w:val="001272F5"/>
    <w:rsid w:val="00134332"/>
    <w:rsid w:val="00154167"/>
    <w:rsid w:val="00154401"/>
    <w:rsid w:val="00157BF9"/>
    <w:rsid w:val="001660FE"/>
    <w:rsid w:val="00170E2E"/>
    <w:rsid w:val="00176440"/>
    <w:rsid w:val="00192137"/>
    <w:rsid w:val="001A128B"/>
    <w:rsid w:val="001A4C0C"/>
    <w:rsid w:val="001B6B26"/>
    <w:rsid w:val="001C3841"/>
    <w:rsid w:val="001C4E0D"/>
    <w:rsid w:val="001C7908"/>
    <w:rsid w:val="001E5917"/>
    <w:rsid w:val="001F5246"/>
    <w:rsid w:val="0020534E"/>
    <w:rsid w:val="00212207"/>
    <w:rsid w:val="0022035A"/>
    <w:rsid w:val="00271F67"/>
    <w:rsid w:val="00274805"/>
    <w:rsid w:val="0028252D"/>
    <w:rsid w:val="00293004"/>
    <w:rsid w:val="002A0AE6"/>
    <w:rsid w:val="002B7EF1"/>
    <w:rsid w:val="002C3B65"/>
    <w:rsid w:val="002D4EFB"/>
    <w:rsid w:val="002E1844"/>
    <w:rsid w:val="00314205"/>
    <w:rsid w:val="003156EF"/>
    <w:rsid w:val="00320B69"/>
    <w:rsid w:val="00324CFA"/>
    <w:rsid w:val="00341512"/>
    <w:rsid w:val="00342B93"/>
    <w:rsid w:val="00344F9C"/>
    <w:rsid w:val="003451DD"/>
    <w:rsid w:val="003572A9"/>
    <w:rsid w:val="00394AC9"/>
    <w:rsid w:val="0039545C"/>
    <w:rsid w:val="003C6873"/>
    <w:rsid w:val="003D6F99"/>
    <w:rsid w:val="003E11CD"/>
    <w:rsid w:val="003E15F0"/>
    <w:rsid w:val="003E1A27"/>
    <w:rsid w:val="00401C0B"/>
    <w:rsid w:val="00415512"/>
    <w:rsid w:val="00421125"/>
    <w:rsid w:val="004244FF"/>
    <w:rsid w:val="00431B64"/>
    <w:rsid w:val="00445408"/>
    <w:rsid w:val="00447D62"/>
    <w:rsid w:val="00453342"/>
    <w:rsid w:val="004833A4"/>
    <w:rsid w:val="00485C23"/>
    <w:rsid w:val="004B409C"/>
    <w:rsid w:val="004E082A"/>
    <w:rsid w:val="004E787A"/>
    <w:rsid w:val="00502D3E"/>
    <w:rsid w:val="00507D44"/>
    <w:rsid w:val="00511EE2"/>
    <w:rsid w:val="00523DFC"/>
    <w:rsid w:val="0053191F"/>
    <w:rsid w:val="00542FCF"/>
    <w:rsid w:val="0054561D"/>
    <w:rsid w:val="005519C8"/>
    <w:rsid w:val="00552F93"/>
    <w:rsid w:val="0056511D"/>
    <w:rsid w:val="0056785E"/>
    <w:rsid w:val="0058043F"/>
    <w:rsid w:val="00592E01"/>
    <w:rsid w:val="005A0191"/>
    <w:rsid w:val="005A1AC5"/>
    <w:rsid w:val="005C21A6"/>
    <w:rsid w:val="005E1F2A"/>
    <w:rsid w:val="0060294A"/>
    <w:rsid w:val="00610C00"/>
    <w:rsid w:val="00614F50"/>
    <w:rsid w:val="00630546"/>
    <w:rsid w:val="00654B57"/>
    <w:rsid w:val="006553C9"/>
    <w:rsid w:val="0065670C"/>
    <w:rsid w:val="00661316"/>
    <w:rsid w:val="00674577"/>
    <w:rsid w:val="00690904"/>
    <w:rsid w:val="00695A65"/>
    <w:rsid w:val="006B3D22"/>
    <w:rsid w:val="006B7BE7"/>
    <w:rsid w:val="006D32FD"/>
    <w:rsid w:val="006E28E1"/>
    <w:rsid w:val="006E2FB8"/>
    <w:rsid w:val="006E5D44"/>
    <w:rsid w:val="006F102E"/>
    <w:rsid w:val="006F3D97"/>
    <w:rsid w:val="00701734"/>
    <w:rsid w:val="0072512B"/>
    <w:rsid w:val="00725B2C"/>
    <w:rsid w:val="00734AC4"/>
    <w:rsid w:val="00742613"/>
    <w:rsid w:val="00756956"/>
    <w:rsid w:val="007741A7"/>
    <w:rsid w:val="0077473B"/>
    <w:rsid w:val="007768A8"/>
    <w:rsid w:val="00790435"/>
    <w:rsid w:val="007C297F"/>
    <w:rsid w:val="007D1695"/>
    <w:rsid w:val="007D3F04"/>
    <w:rsid w:val="007E35F0"/>
    <w:rsid w:val="007E659A"/>
    <w:rsid w:val="007E7D29"/>
    <w:rsid w:val="007F1A7E"/>
    <w:rsid w:val="007F7AD9"/>
    <w:rsid w:val="008064CB"/>
    <w:rsid w:val="00817E3F"/>
    <w:rsid w:val="00824795"/>
    <w:rsid w:val="00853D9C"/>
    <w:rsid w:val="00855436"/>
    <w:rsid w:val="008616C1"/>
    <w:rsid w:val="00865FA3"/>
    <w:rsid w:val="00884AC6"/>
    <w:rsid w:val="008856FD"/>
    <w:rsid w:val="008868E1"/>
    <w:rsid w:val="00893037"/>
    <w:rsid w:val="008C33F9"/>
    <w:rsid w:val="008D1018"/>
    <w:rsid w:val="008E746C"/>
    <w:rsid w:val="008F53F0"/>
    <w:rsid w:val="009049B9"/>
    <w:rsid w:val="00905138"/>
    <w:rsid w:val="00907167"/>
    <w:rsid w:val="00913359"/>
    <w:rsid w:val="00914F27"/>
    <w:rsid w:val="009411C4"/>
    <w:rsid w:val="00951F00"/>
    <w:rsid w:val="009644CC"/>
    <w:rsid w:val="0098104C"/>
    <w:rsid w:val="009E2779"/>
    <w:rsid w:val="009F0EB8"/>
    <w:rsid w:val="00A05D68"/>
    <w:rsid w:val="00A12193"/>
    <w:rsid w:val="00A13FE0"/>
    <w:rsid w:val="00A22DD3"/>
    <w:rsid w:val="00A25DCB"/>
    <w:rsid w:val="00A37361"/>
    <w:rsid w:val="00A41342"/>
    <w:rsid w:val="00A44E3B"/>
    <w:rsid w:val="00A46BD0"/>
    <w:rsid w:val="00A50198"/>
    <w:rsid w:val="00A54F94"/>
    <w:rsid w:val="00A63761"/>
    <w:rsid w:val="00A645A9"/>
    <w:rsid w:val="00A664B8"/>
    <w:rsid w:val="00A66619"/>
    <w:rsid w:val="00A70A50"/>
    <w:rsid w:val="00A73881"/>
    <w:rsid w:val="00A80F49"/>
    <w:rsid w:val="00A9459B"/>
    <w:rsid w:val="00AA1B3B"/>
    <w:rsid w:val="00AC540C"/>
    <w:rsid w:val="00AC6300"/>
    <w:rsid w:val="00AD65CC"/>
    <w:rsid w:val="00AF5DB0"/>
    <w:rsid w:val="00AF6AF4"/>
    <w:rsid w:val="00B02DCE"/>
    <w:rsid w:val="00B2316F"/>
    <w:rsid w:val="00B23E0C"/>
    <w:rsid w:val="00B568E3"/>
    <w:rsid w:val="00B57F9E"/>
    <w:rsid w:val="00B61C80"/>
    <w:rsid w:val="00B73E04"/>
    <w:rsid w:val="00B8505A"/>
    <w:rsid w:val="00B8734B"/>
    <w:rsid w:val="00B9454F"/>
    <w:rsid w:val="00BD6C1F"/>
    <w:rsid w:val="00BE1050"/>
    <w:rsid w:val="00BF648D"/>
    <w:rsid w:val="00BF6697"/>
    <w:rsid w:val="00C01F79"/>
    <w:rsid w:val="00C1109E"/>
    <w:rsid w:val="00C13B78"/>
    <w:rsid w:val="00C20EA4"/>
    <w:rsid w:val="00C26CA2"/>
    <w:rsid w:val="00C369E3"/>
    <w:rsid w:val="00C36C6C"/>
    <w:rsid w:val="00C372A6"/>
    <w:rsid w:val="00C50485"/>
    <w:rsid w:val="00C51C5F"/>
    <w:rsid w:val="00C6538C"/>
    <w:rsid w:val="00C93C9A"/>
    <w:rsid w:val="00CA09E1"/>
    <w:rsid w:val="00CB6496"/>
    <w:rsid w:val="00CB7C6B"/>
    <w:rsid w:val="00CE7712"/>
    <w:rsid w:val="00D1068A"/>
    <w:rsid w:val="00D359C9"/>
    <w:rsid w:val="00D36B64"/>
    <w:rsid w:val="00D4436D"/>
    <w:rsid w:val="00D50C68"/>
    <w:rsid w:val="00D53E1E"/>
    <w:rsid w:val="00D5727A"/>
    <w:rsid w:val="00D70070"/>
    <w:rsid w:val="00D73A06"/>
    <w:rsid w:val="00D844C3"/>
    <w:rsid w:val="00DA19E4"/>
    <w:rsid w:val="00DA5172"/>
    <w:rsid w:val="00DA5271"/>
    <w:rsid w:val="00DB0F6D"/>
    <w:rsid w:val="00DC1F64"/>
    <w:rsid w:val="00DD2D75"/>
    <w:rsid w:val="00DD6922"/>
    <w:rsid w:val="00DE147F"/>
    <w:rsid w:val="00DF145C"/>
    <w:rsid w:val="00E02C53"/>
    <w:rsid w:val="00E23C09"/>
    <w:rsid w:val="00E27A38"/>
    <w:rsid w:val="00E304EA"/>
    <w:rsid w:val="00E33293"/>
    <w:rsid w:val="00E52793"/>
    <w:rsid w:val="00E556ED"/>
    <w:rsid w:val="00E60ADD"/>
    <w:rsid w:val="00E86238"/>
    <w:rsid w:val="00E8665B"/>
    <w:rsid w:val="00E96641"/>
    <w:rsid w:val="00E96BC1"/>
    <w:rsid w:val="00EA1379"/>
    <w:rsid w:val="00EC3202"/>
    <w:rsid w:val="00ED5867"/>
    <w:rsid w:val="00F0373D"/>
    <w:rsid w:val="00F14489"/>
    <w:rsid w:val="00F164FF"/>
    <w:rsid w:val="00F1679D"/>
    <w:rsid w:val="00F23011"/>
    <w:rsid w:val="00F23A29"/>
    <w:rsid w:val="00F33F5A"/>
    <w:rsid w:val="00F34079"/>
    <w:rsid w:val="00F35007"/>
    <w:rsid w:val="00F47C9B"/>
    <w:rsid w:val="00F64D1D"/>
    <w:rsid w:val="00F67C21"/>
    <w:rsid w:val="00F717DF"/>
    <w:rsid w:val="00F76756"/>
    <w:rsid w:val="00F80391"/>
    <w:rsid w:val="00F81B26"/>
    <w:rsid w:val="00FD4D12"/>
    <w:rsid w:val="00FE3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65B0"/>
  <w15:docId w15:val="{C1FDB07D-8D74-41B1-BAF5-64B9A52B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6B26"/>
    <w:pPr>
      <w:spacing w:after="5" w:line="248" w:lineRule="auto"/>
      <w:ind w:left="104" w:right="65" w:hanging="10"/>
    </w:pPr>
    <w:rPr>
      <w:rFonts w:ascii="Calibri" w:eastAsia="Calibri" w:hAnsi="Calibri" w:cs="Calibri"/>
      <w:color w:val="000000"/>
      <w:sz w:val="20"/>
    </w:rPr>
  </w:style>
  <w:style w:type="paragraph" w:styleId="Nagwek1">
    <w:name w:val="heading 1"/>
    <w:next w:val="Normalny"/>
    <w:link w:val="Nagwek1Znak"/>
    <w:uiPriority w:val="9"/>
    <w:qFormat/>
    <w:pPr>
      <w:keepNext/>
      <w:keepLines/>
      <w:shd w:val="clear" w:color="auto" w:fill="D9D9D9"/>
      <w:spacing w:after="0"/>
      <w:ind w:right="15"/>
      <w:jc w:val="center"/>
      <w:outlineLvl w:val="0"/>
    </w:pPr>
    <w:rPr>
      <w:rFonts w:ascii="Calibri" w:eastAsia="Calibri" w:hAnsi="Calibri" w:cs="Calibri"/>
      <w:b/>
      <w:color w:val="000000"/>
      <w:sz w:val="36"/>
    </w:rPr>
  </w:style>
  <w:style w:type="paragraph" w:styleId="Nagwek2">
    <w:name w:val="heading 2"/>
    <w:next w:val="Normalny"/>
    <w:link w:val="Nagwek2Znak"/>
    <w:uiPriority w:val="9"/>
    <w:unhideWhenUsed/>
    <w:qFormat/>
    <w:pPr>
      <w:keepNext/>
      <w:keepLines/>
      <w:spacing w:after="0"/>
      <w:ind w:left="104" w:hanging="10"/>
      <w:outlineLvl w:val="1"/>
    </w:pPr>
    <w:rPr>
      <w:rFonts w:ascii="Calibri" w:eastAsia="Calibri" w:hAnsi="Calibri" w:cs="Calibri"/>
      <w:color w:val="000000"/>
      <w:sz w:val="28"/>
    </w:rPr>
  </w:style>
  <w:style w:type="paragraph" w:styleId="Nagwek3">
    <w:name w:val="heading 3"/>
    <w:next w:val="Normalny"/>
    <w:link w:val="Nagwek3Znak"/>
    <w:uiPriority w:val="9"/>
    <w:unhideWhenUsed/>
    <w:qFormat/>
    <w:pPr>
      <w:keepNext/>
      <w:keepLines/>
      <w:spacing w:after="0"/>
      <w:ind w:left="104" w:hanging="10"/>
      <w:outlineLvl w:val="2"/>
    </w:pPr>
    <w:rPr>
      <w:rFonts w:ascii="Calibri" w:eastAsia="Calibri" w:hAnsi="Calibri" w:cs="Calibri"/>
      <w:color w:val="000000"/>
      <w:sz w:val="24"/>
    </w:rPr>
  </w:style>
  <w:style w:type="paragraph" w:styleId="Nagwek4">
    <w:name w:val="heading 4"/>
    <w:next w:val="Normalny"/>
    <w:link w:val="Nagwek4Znak"/>
    <w:uiPriority w:val="9"/>
    <w:unhideWhenUsed/>
    <w:qFormat/>
    <w:pPr>
      <w:keepNext/>
      <w:keepLines/>
      <w:spacing w:after="0"/>
      <w:ind w:left="104" w:hanging="10"/>
      <w:outlineLvl w:val="3"/>
    </w:pPr>
    <w:rPr>
      <w:rFonts w:ascii="Calibri" w:eastAsia="Calibri" w:hAnsi="Calibri" w:cs="Calibri"/>
      <w:color w:val="000000"/>
      <w:sz w:val="28"/>
    </w:rPr>
  </w:style>
  <w:style w:type="paragraph" w:styleId="Nagwek5">
    <w:name w:val="heading 5"/>
    <w:next w:val="Normalny"/>
    <w:link w:val="Nagwek5Znak"/>
    <w:uiPriority w:val="9"/>
    <w:unhideWhenUsed/>
    <w:qFormat/>
    <w:pPr>
      <w:keepNext/>
      <w:keepLines/>
      <w:spacing w:after="0"/>
      <w:ind w:left="104" w:hanging="10"/>
      <w:outlineLvl w:val="4"/>
    </w:pPr>
    <w:rPr>
      <w:rFonts w:ascii="Calibri" w:eastAsia="Calibri" w:hAnsi="Calibri" w:cs="Calibri"/>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36"/>
    </w:rPr>
  </w:style>
  <w:style w:type="character" w:customStyle="1" w:styleId="Nagwek2Znak">
    <w:name w:val="Nagłówek 2 Znak"/>
    <w:link w:val="Nagwek2"/>
    <w:rPr>
      <w:rFonts w:ascii="Calibri" w:eastAsia="Calibri" w:hAnsi="Calibri" w:cs="Calibri"/>
      <w:color w:val="000000"/>
      <w:sz w:val="28"/>
    </w:rPr>
  </w:style>
  <w:style w:type="character" w:customStyle="1" w:styleId="Nagwek4Znak">
    <w:name w:val="Nagłówek 4 Znak"/>
    <w:link w:val="Nagwek4"/>
    <w:rPr>
      <w:rFonts w:ascii="Calibri" w:eastAsia="Calibri" w:hAnsi="Calibri" w:cs="Calibri"/>
      <w:color w:val="000000"/>
      <w:sz w:val="28"/>
    </w:rPr>
  </w:style>
  <w:style w:type="character" w:customStyle="1" w:styleId="Nagwek3Znak">
    <w:name w:val="Nagłówek 3 Znak"/>
    <w:link w:val="Nagwek3"/>
    <w:rPr>
      <w:rFonts w:ascii="Calibri" w:eastAsia="Calibri" w:hAnsi="Calibri" w:cs="Calibri"/>
      <w:color w:val="000000"/>
      <w:sz w:val="24"/>
    </w:rPr>
  </w:style>
  <w:style w:type="character" w:customStyle="1" w:styleId="Nagwek5Znak">
    <w:name w:val="Nagłówek 5 Znak"/>
    <w:link w:val="Nagwek5"/>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odstpw">
    <w:name w:val="No Spacing"/>
    <w:uiPriority w:val="1"/>
    <w:qFormat/>
    <w:rsid w:val="00CE7712"/>
    <w:pPr>
      <w:spacing w:after="0" w:line="240" w:lineRule="auto"/>
      <w:ind w:left="104" w:right="65" w:hanging="10"/>
    </w:pPr>
    <w:rPr>
      <w:rFonts w:ascii="Calibri" w:eastAsia="Calibri" w:hAnsi="Calibri" w:cs="Calibri"/>
      <w:color w:val="000000"/>
      <w:sz w:val="20"/>
    </w:rPr>
  </w:style>
  <w:style w:type="paragraph" w:styleId="Akapitzlist">
    <w:name w:val="List Paragraph"/>
    <w:basedOn w:val="Normalny"/>
    <w:uiPriority w:val="34"/>
    <w:qFormat/>
    <w:rsid w:val="00B8734B"/>
    <w:pPr>
      <w:ind w:left="720"/>
      <w:contextualSpacing/>
    </w:pPr>
  </w:style>
  <w:style w:type="character" w:styleId="Hipercze">
    <w:name w:val="Hyperlink"/>
    <w:basedOn w:val="Domylnaczcionkaakapitu"/>
    <w:uiPriority w:val="99"/>
    <w:unhideWhenUsed/>
    <w:rsid w:val="007741A7"/>
    <w:rPr>
      <w:color w:val="0563C1" w:themeColor="hyperlink"/>
      <w:u w:val="single"/>
    </w:rPr>
  </w:style>
  <w:style w:type="character" w:customStyle="1" w:styleId="Nierozpoznanawzmianka1">
    <w:name w:val="Nierozpoznana wzmianka1"/>
    <w:basedOn w:val="Domylnaczcionkaakapitu"/>
    <w:uiPriority w:val="99"/>
    <w:semiHidden/>
    <w:unhideWhenUsed/>
    <w:rsid w:val="007741A7"/>
    <w:rPr>
      <w:color w:val="605E5C"/>
      <w:shd w:val="clear" w:color="auto" w:fill="E1DFDD"/>
    </w:rPr>
  </w:style>
  <w:style w:type="paragraph" w:styleId="Nagwek">
    <w:name w:val="header"/>
    <w:basedOn w:val="Normalny"/>
    <w:link w:val="NagwekZnak"/>
    <w:uiPriority w:val="99"/>
    <w:unhideWhenUsed/>
    <w:rsid w:val="00DA5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5172"/>
    <w:rPr>
      <w:rFonts w:ascii="Calibri" w:eastAsia="Calibri" w:hAnsi="Calibri" w:cs="Calibri"/>
      <w:color w:val="000000"/>
      <w:sz w:val="20"/>
    </w:rPr>
  </w:style>
  <w:style w:type="paragraph" w:styleId="Tekstdymka">
    <w:name w:val="Balloon Text"/>
    <w:basedOn w:val="Normalny"/>
    <w:link w:val="TekstdymkaZnak"/>
    <w:uiPriority w:val="99"/>
    <w:semiHidden/>
    <w:unhideWhenUsed/>
    <w:rsid w:val="003D6F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6F9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5E2E-1628-42C7-AA13-5B9A7B16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12</Pages>
  <Words>4143</Words>
  <Characters>24861</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Ślązak</dc:creator>
  <cp:keywords/>
  <cp:lastModifiedBy>Monika Śpiewak</cp:lastModifiedBy>
  <cp:revision>133</cp:revision>
  <cp:lastPrinted>2024-10-15T09:20:00Z</cp:lastPrinted>
  <dcterms:created xsi:type="dcterms:W3CDTF">2023-04-07T06:23:00Z</dcterms:created>
  <dcterms:modified xsi:type="dcterms:W3CDTF">2024-10-16T10:32:00Z</dcterms:modified>
</cp:coreProperties>
</file>